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636" w:rsidRPr="00172636" w:rsidRDefault="00172636" w:rsidP="00172636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56"/>
          <w:szCs w:val="48"/>
          <w:lang w:eastAsia="ru-RU"/>
        </w:rPr>
      </w:pPr>
      <w:r w:rsidRPr="00172636">
        <w:rPr>
          <w:rFonts w:ascii="Arial" w:eastAsia="Times New Roman" w:hAnsi="Arial" w:cs="Arial"/>
          <w:color w:val="333333"/>
          <w:kern w:val="36"/>
          <w:sz w:val="52"/>
          <w:szCs w:val="48"/>
          <w:lang w:eastAsia="ru-RU"/>
        </w:rPr>
        <w:t xml:space="preserve">Сценарий экологического праздника «Посвящение в </w:t>
      </w:r>
      <w:proofErr w:type="spellStart"/>
      <w:r w:rsidRPr="00172636">
        <w:rPr>
          <w:rFonts w:ascii="Arial" w:eastAsia="Times New Roman" w:hAnsi="Arial" w:cs="Arial"/>
          <w:color w:val="333333"/>
          <w:kern w:val="36"/>
          <w:sz w:val="52"/>
          <w:szCs w:val="48"/>
          <w:lang w:eastAsia="ru-RU"/>
        </w:rPr>
        <w:t>эколята</w:t>
      </w:r>
      <w:proofErr w:type="spellEnd"/>
      <w:r w:rsidRPr="00172636">
        <w:rPr>
          <w:rFonts w:ascii="Arial" w:eastAsia="Times New Roman" w:hAnsi="Arial" w:cs="Arial"/>
          <w:color w:val="333333"/>
          <w:kern w:val="36"/>
          <w:sz w:val="52"/>
          <w:szCs w:val="48"/>
          <w:lang w:eastAsia="ru-RU"/>
        </w:rPr>
        <w:t>» для детей средней группы</w:t>
      </w:r>
    </w:p>
    <w:p w:rsidR="00532AD4" w:rsidRPr="00172636" w:rsidRDefault="00172636" w:rsidP="00532AD4">
      <w:pPr>
        <w:jc w:val="center"/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                                                              </w:t>
      </w:r>
      <w:r w:rsidR="00A81DDF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                        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Автор: Урусова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М.С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Цель: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Формирование экологической культуры у детей дошкольного возраста, воспитание бережного отношения к природе. </w:t>
      </w:r>
    </w:p>
    <w:p w:rsidR="00532AD4" w:rsidRPr="00A81DDF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Задачи: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- Закрепить знания детей о правилах поведения в лесу.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Развивать познавательный интерес к природе.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–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Воспитывать желание беречь и охранять природу.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532AD4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Оборудование: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Музыкальное сопровождение.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Видео-письмо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от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Эколят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.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- Картинки с изображением леса, птиц, животных.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Атрибуты для игр: мусор (бумажный, пластиковый), корзины, напольный конструктор, цветочные лепестки из картона, ведра с мячиками, обруч.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 Костюмы для персонажей: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Девочка Земля. </w:t>
      </w:r>
    </w:p>
    <w:p w:rsidR="00532AD4" w:rsidRPr="00172636" w:rsidRDefault="00532AD4" w:rsidP="00532AD4">
      <w:pPr>
        <w:jc w:val="center"/>
        <w:rPr>
          <w:rFonts w:ascii="Segoe UI" w:hAnsi="Segoe UI" w:cs="Segoe UI"/>
          <w:b/>
          <w:color w:val="0F1A25"/>
          <w:sz w:val="32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32"/>
          <w:szCs w:val="23"/>
          <w:shd w:val="clear" w:color="auto" w:fill="FBFAFF"/>
        </w:rPr>
        <w:t>Ход мероприятия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​</w:t>
      </w: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Дети входят в зал под музыку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Мы праздник начинаем, зритель, проходи скорей. В сказку нашу приглашаем всех: взрослых и детей.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Музыкальное приветствие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Дети рассаживаются на свои места.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lastRenderedPageBreak/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Праздник весёлой песней начнём — о весне, о солнце для вас мы споём! </w:t>
      </w:r>
    </w:p>
    <w:p w:rsidR="00532AD4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Песня «Гимн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Эколят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»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Жила-была планета Земля. Чиста и красива она была. И каждую весну встречала день рождения. И этот праздник был всем на удивление.</w:t>
      </w:r>
    </w:p>
    <w:p w:rsidR="00532AD4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Ребенок: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Есть на земле огромный дом под крышей голубой,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Живут в нём солнце, дождь и гром, лес и морской прибой.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Живут в нём птицы и цветы, весёлый звон ручья,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Живу в том светлом доме я и все мои друзья.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Куда б дороги не вели, всегда я буду в нём.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Землёю-матушкой родной зовётся этот дом!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Ребята, сегодня к нам на электронную почту пришло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видео-письмо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Внимание на экран.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Видео-письмо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: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Дорогие ребята!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Мы про праздник ваш узнали.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И письмо своё для вас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Прямо из лесу послали.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br/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Поздравляем вас, друзья, но в лесу стряслась беда!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Ребята, догадались, кто нам пишет? Да ведь это наши старые знакомые —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Эколята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! </w:t>
      </w:r>
    </w:p>
    <w:p w:rsidR="00532AD4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Продолжение письма: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lastRenderedPageBreak/>
        <w:t xml:space="preserve"> Как получите письмо,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Время зря вы не теряйте.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Заклинание читайте,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К нам на помощь прилетайте.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Нужно нам закрыть глаза,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Сделать два больших прыжка,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Руки протянуть вперёд,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 затем — наоборот.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Как листочки, покружиться,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Чтоб в лесу нам очутиться.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На экране появляется картина леса. Звучит аудиозапись голосов птиц.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Мы с вами оказались на лесной полянке. Давайте вспомним, как нужно вести себя в лесу, на природе.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Экологическая игра «Правила поведения в лесу» (правильно/неправильно)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1.На полянке посидели,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Все попили и поели,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А потом пошли домой —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Мусор унесли с собой! Правильно?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2. Можно по лесу гулять,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Ветки с дерева ломать? Неправильно?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lastRenderedPageBreak/>
        <w:t xml:space="preserve">3. Девочки цветочки рвали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И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в веночки заплетали.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А полянка вся пуста — Не осталось ни цветка! Правильно?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Неправильно!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4. Можно уходя домой,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Уносить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ежа с собой? Неправильно?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5. Дети по лесу гуляли,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 шумели, не кричали,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Ягоды собрали,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Кустик не сломали! Правильно?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6. Насекомых не давите,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Если встретите в лесу,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Насекомые природе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Много пользы принесут! Правильно?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7. Муравьиный дом в глуши —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Ты его не тормоши,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Муравьишкам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помоги,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Домик их огороди!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Правильно?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Правильно!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lastRenderedPageBreak/>
        <w:t>8. В лесу всем птицам помогай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птичьих гнёзд не разоряй.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Растут на радость всем птенцы,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Природы звонкие певцы! Правильно?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Дети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: Правильно!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Молодцы, ребята! Я не сомневаюсь, что именно вы никогда не причините вреда Матушке Природе. Будете её оберегать и любить всем сердцем.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 Звучит музыка. Появляется </w:t>
      </w:r>
      <w:proofErr w:type="spellStart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. Он начинает хулиганить, мусорить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 люблю, когда в лесу красиво, когда птицы поют, у меня от них голова болит. Не люблю, когда кругом тишина и покой. Давай-ка я всё здесь по-своему переделаю! А? Так цветов нарвал на лесной полянке. А ещё веток наломаю, вот будет мне хорошая рогатка!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Ой, ребята, это кто? Хулиган какой-то!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Это кто хулиган? Это я что ли? И не хулиган я вовсе!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кто же ты?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Я —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— царь Леса! А вот вы кто такие? Ведущий: Мы ребята из детского сада, нас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Эколята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в лес позвали на подмогу. Видимо из-за тебя.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Ох уж эти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Эколята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… Милые гости, не ждал я вас, а то бы побольше нарвал цветов. Хи-хи-хи! Вы, наверное, тоже вредные, не любите природу, всё живое и красивое, всё поющее и всё цветущее? Я приглашаю вас вместе похулиганить. Будем вредничать и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безобразничать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шалить. Смотрите и учитесь.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 мусорит под музыку и уходит.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Ребята, надо что-то делать! А давайте позовём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Лесовичка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настоящего хранителя леса, пусть он нам поможет!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lastRenderedPageBreak/>
        <w:t>Все: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Старичок-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приходи скорее к нам!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Звучит музыка, появляется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Здравствуйте, дорогие ребятушки! Я — старичок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В чаще я густой живу, к людям редко выхожу. Моё царство всех чудесней: шум листвы и птичьи песни, мягкие перины мха и журчанье ручейка. По лесу весь день брожу, охраняю тишину и со всем лесным народом разговаривать могу.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Здравствуйте, старичок-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! Что с вами, отчего вы такой грустный? И скажите, что случилось с лесом, мы его не узнаём? И что это ещё за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?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 стряслась у меня большая беда.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Держится за голову, ходит по залу.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О мой лес, мой дивный лес!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Был высок он до небес,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Пели птицы до зари,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Заливались соловьи,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Бабочки порхали,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Пчёлки мёд собирали.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Но всё это в прошлом.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Теперь в лесу тишина, только стекло да мусор кругом.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решил, что он царь природы! Задумал весь лес извести, цветы оборвать, птиц распугать, зверей разогнать.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 горюй,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. Мы что-нибудь придумаем с ребятами. Но сначала мы поможем прибрать весь мусор на полянке. </w:t>
      </w:r>
    </w:p>
    <w:p w:rsidR="00CD41E8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Игра «Уборка мусора» (с сортировкой)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Дети делятся на 2 команды: бумажный мусор убирает первая команда, пластиковый — вторая. Дети по команде собирают мусор в корзину.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Спасибо вам, ребята, что убрали весь мусор на поляне, чисто стало! А вы слышите, кажется, птицы вернулись в мой лес.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lastRenderedPageBreak/>
        <w:t>Звучит фонограмма пения птиц.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Лес мой сразу ожил! Да и мне пора пройтись по лесу, навести порядок.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Уходит.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Ребята, слышите, кто-то сюда пробирается.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Выходит</w:t>
      </w:r>
      <w:proofErr w:type="gramEnd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.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это опять вы. Послушайте, я тут на досуге стихотворение сочинил, сейчас прочитаю!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Под высокою сосной,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Защищая лес родной,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Муравейник жил без бед </w:t>
      </w:r>
    </w:p>
    <w:p w:rsidR="00CD41E8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Двадцать зим и двадцать лет. </w:t>
      </w:r>
    </w:p>
    <w:p w:rsidR="00C733E2" w:rsidRPr="00172636" w:rsidRDefault="00C733E2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А потом пришла беда: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Ни потоп, ни холода,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Ни лесной пожар, ни свалка.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Я пришёл — ещё и с палкой.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О-ё-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ёй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! Нашёл чем хвастаться!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 разве можно в лес такого злодея пускать?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что такое? Вы послушайте, сколько я дел за день переделал. Да, я сегодня постарался: берёзу сломал, муравьёв разогнал, муравейник разорил, цветов редких нарвал целую кучу и в ручей бросил, птичье гнездо разорил, мусор накидал. Вот я молодец! И к тому же меня люди сами в лес привели. Я из мусора, который люди в лесу разбросали, народился. Вот так-то!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Сколько же ты вреда Земле причинил. Так если все будут уничтожать, рвать, ломать, так и жизни на земле не будет. И тебя не будет.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lastRenderedPageBreak/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меня не будет? А что же теперь делать?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Ведущий: Будем исправлять твои ошибки! Согласны? Вот ты муравейник разорил!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: Разорил!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Ведущий: Напрасно ты это сделал! Муравьи — санитары леса, их обижать нельзя! Они очень трудолюбивые, хоть и маленького роста. Муравьи — одни из самых сильных существ на Земле! Если бы человеку такую силу, как у муравья, то он смог бы утащить по суше огромный корабль!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я этого не знал!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Давай-ка,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исправлять твои ошибки и для начала построим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муравьишкам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новый дом.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Игра-соревнование «Построй домик для муравья»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Молодцы, красивые домики получились. И запомните, друзья, муравейники разорять нельзя! Теперь давайте разбираться с деревьями и цветами, которые ты поломал.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 я сейчас их обратно, это, того, воткну, посажу, ну втолкну…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</w:t>
      </w:r>
      <w:r w:rsidR="00C733E2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: а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теперь, ребята, давайте посадим на этой полянке цветы.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40"/>
          <w:szCs w:val="23"/>
          <w:shd w:val="clear" w:color="auto" w:fill="FBFAFF"/>
        </w:rPr>
        <w:t>Игра «Посади цветок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»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По сигналу дети по одному бегут и выкладывают лепестки, собирая цветок.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 рвите цветов бездумно! Не будет цветов — исчезнут бабочки, потому что они питаются нектаром из цветов, исчезнет красота!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Простите, опять не подумал…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полянку мы от мусора за тобой очистили.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lastRenderedPageBreak/>
        <w:t>Хламище-Окоянище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, ты понял свои ошибки?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Да, да, да!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Да, да, да! Для закрепления повтори правила поведения в лесу.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Как много звуков тут и там!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В лесу не нужен шум и гам,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Нельзя шуметь, галдеть, кричать,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И громко музыку включать. </w:t>
      </w:r>
    </w:p>
    <w:p w:rsidR="00C733E2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Если я сорву цветок,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Если ты сорвёшь цветок,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Если все и ты, и мы,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Если все сорвут цветы,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То не будет в нашем мире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Ни добра, ни красоты.</w:t>
      </w:r>
    </w:p>
    <w:p w:rsidR="00C733E2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Ребенок: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Нельзя стекло в лесу кидать,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Нельзя бутылки разбивать;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Осколки острые опасны —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 них порежешься ужасно!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Целлофан, железки, склянки…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Оставлять в лесу нельзя!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Мусор тут, в лесу, чужой,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Заберём его с собой!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lastRenderedPageBreak/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proofErr w:type="gram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</w:t>
      </w:r>
      <w:proofErr w:type="gram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мне теперь что делать,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ааааа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… Куда податься… Мне места в лесу нету…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для тебя есть решение. Мы с ребятами тебе сейчас покажем, как можно дать мусору вторую жизнь.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Декламация. Девочка Земля ходит по залу, обвешана мусором.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Ребенок: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Засорили мы нашу планету,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В этом главная наша вина,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Чистых мест на Земле почти нету,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А Земля у нас только одна! </w:t>
      </w:r>
    </w:p>
    <w:p w:rsidR="00C733E2" w:rsidRPr="00172636" w:rsidRDefault="00C733E2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Так давайте с большим уважением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Будем Дом свой от бед охранять,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И займёмся его очищением,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И не будем его засорять. </w:t>
      </w:r>
    </w:p>
    <w:p w:rsidR="00C733E2" w:rsidRPr="00172636" w:rsidRDefault="00C733E2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Чтобы люди, и птицы, и звери,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Могли счастливо жить на планете,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К частоте мы должны все стремиться,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Ведь за Землю мы, люди, в ответе!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Дети с коробками подходят к Земле, делают несколько оборотов вокруг неё, собирают мусор.</w:t>
      </w:r>
    </w:p>
    <w:p w:rsid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У нас ребята даже наряды из бытовых отходов сделали. Сам посмотри. </w:t>
      </w:r>
    </w:p>
    <w:p w:rsid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Дефиле.</w:t>
      </w:r>
    </w:p>
    <w:p w:rsidR="00C733E2" w:rsidRPr="00172636" w:rsidRDefault="00532AD4" w:rsidP="00532AD4">
      <w:pPr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 </w:t>
      </w: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Хламище-Окоянище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Спасибо, ребята, научили уму-разуму. Поэтому я постараюсь и обещаю вам, что теперь буду делать только добрые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lastRenderedPageBreak/>
        <w:t>дела, и вы, берегите природу, ведь от этого зависит вся наша жизнь! Ну всё, побегу на завод по переработке мусора добрые дела делать.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 Уходит. </w:t>
      </w:r>
    </w:p>
    <w:p w:rsidR="00C733E2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Под музыку выходит </w:t>
      </w:r>
      <w:proofErr w:type="spellStart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 xml:space="preserve">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Ой, мой лес, мой дивный лес! Снова полон сказок и чудес! Веселятся все зверята: и лисята, и зайчата. Поют птицы до зари, распевают соловьи. Ожила вся Земля. Вы спасли её, друзья!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Ну, а теперь, ребята, пора вам возвращаться обратно в детский сад. Нужно вам закрыть глаза, </w:t>
      </w:r>
    </w:p>
    <w:p w:rsidR="00172636" w:rsidRPr="00172636" w:rsidRDefault="00172636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С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делать два больших прыжка,</w:t>
      </w:r>
    </w:p>
    <w:p w:rsidR="00172636" w:rsidRPr="00172636" w:rsidRDefault="00172636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Р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уки протянуть вперёд, </w:t>
      </w:r>
    </w:p>
    <w:p w:rsidR="00172636" w:rsidRPr="00172636" w:rsidRDefault="00172636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А 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затем — наоборот.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Как листочки, покружиться, </w:t>
      </w:r>
    </w:p>
    <w:p w:rsidR="00172636" w:rsidRPr="00172636" w:rsidRDefault="00172636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Ч</w:t>
      </w:r>
      <w:r w:rsidR="00532AD4"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тоб в саду вам очутиться.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До свидания, ребятня!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4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4"/>
          <w:szCs w:val="23"/>
          <w:shd w:val="clear" w:color="auto" w:fill="FBFAFF"/>
        </w:rPr>
        <w:t>Уходит.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>Ведущий: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Вот мы и снова в детском саду. </w:t>
      </w:r>
    </w:p>
    <w:p w:rsidR="00172636" w:rsidRPr="00172636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Флеш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-моб. </w:t>
      </w:r>
    </w:p>
    <w:p w:rsidR="00A25203" w:rsidRDefault="00532AD4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Ой, ребята, посмотрите,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Лесовичок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и </w:t>
      </w:r>
      <w:proofErr w:type="spellStart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Эколята</w:t>
      </w:r>
      <w:proofErr w:type="spellEnd"/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прислали нам подарок. </w:t>
      </w:r>
      <w:r w:rsidRPr="00172636">
        <w:rPr>
          <w:rFonts w:ascii="Segoe UI" w:hAnsi="Segoe UI" w:cs="Segoe UI"/>
          <w:b/>
          <w:color w:val="0F1A25"/>
          <w:sz w:val="28"/>
          <w:szCs w:val="23"/>
          <w:shd w:val="clear" w:color="auto" w:fill="FBFAFF"/>
        </w:rPr>
        <w:t xml:space="preserve">Ведущий: </w:t>
      </w:r>
      <w:r w:rsidRPr="00172636"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>На этом наш праздник окончен! До свидания! Дети под музыку выходят из зала.</w:t>
      </w:r>
      <w:r w:rsidRPr="00172636">
        <w:rPr>
          <w:rFonts w:ascii="Segoe UI" w:hAnsi="Segoe UI" w:cs="Segoe UI"/>
          <w:color w:val="0F1A25"/>
          <w:sz w:val="28"/>
          <w:szCs w:val="23"/>
        </w:rPr>
        <w:br/>
      </w: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</w:p>
    <w:p w:rsidR="00A81DDF" w:rsidRPr="00172636" w:rsidRDefault="00A81DDF" w:rsidP="00532AD4">
      <w:pPr>
        <w:rPr>
          <w:rFonts w:ascii="Segoe UI" w:hAnsi="Segoe UI" w:cs="Segoe UI"/>
          <w:color w:val="0F1A25"/>
          <w:sz w:val="28"/>
          <w:szCs w:val="23"/>
          <w:shd w:val="clear" w:color="auto" w:fill="FBFAFF"/>
        </w:rPr>
      </w:pPr>
      <w:r>
        <w:rPr>
          <w:rFonts w:ascii="Segoe UI" w:hAnsi="Segoe UI" w:cs="Segoe UI"/>
          <w:color w:val="0F1A25"/>
          <w:sz w:val="28"/>
          <w:szCs w:val="23"/>
          <w:shd w:val="clear" w:color="auto" w:fill="FBFA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Segoe UI" w:hAnsi="Segoe UI" w:cs="Segoe UI"/>
          <w:noProof/>
          <w:color w:val="0F1A25"/>
          <w:sz w:val="28"/>
          <w:szCs w:val="23"/>
          <w:shd w:val="clear" w:color="auto" w:fill="FBFA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5940425" cy="4472940"/>
            <wp:effectExtent l="0" t="0" r="317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140a4f8-0c8f-43a2-9c29-d63eea2b5f0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1DDF" w:rsidRPr="0017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39"/>
    <w:rsid w:val="00172636"/>
    <w:rsid w:val="00532AD4"/>
    <w:rsid w:val="00A25203"/>
    <w:rsid w:val="00A81DDF"/>
    <w:rsid w:val="00C733E2"/>
    <w:rsid w:val="00CD41E8"/>
    <w:rsid w:val="00D4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1BCA0"/>
  <w15:chartTrackingRefBased/>
  <w15:docId w15:val="{4FCAF950-E111-4558-8631-A24BB660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7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12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2</cp:revision>
  <dcterms:created xsi:type="dcterms:W3CDTF">2026-05-04T07:26:00Z</dcterms:created>
  <dcterms:modified xsi:type="dcterms:W3CDTF">2026-05-04T08:12:00Z</dcterms:modified>
</cp:coreProperties>
</file>