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13" w:rsidRPr="00C56147" w:rsidRDefault="002E7398" w:rsidP="00E02AEA">
      <w:pPr>
        <w:pStyle w:val="a6"/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Открытое </w:t>
      </w:r>
      <w:r w:rsidR="00AE1A13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занятие по развитию речи в подготовительной группе «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Составление описательного рассказа </w:t>
      </w:r>
      <w:r w:rsidR="00AE1A13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с использованием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технологии </w:t>
      </w:r>
      <w:r w:rsidR="00AE1A13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proofErr w:type="spellStart"/>
      <w:r w:rsidR="00AE1A13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." Дикие животные.</w:t>
      </w:r>
    </w:p>
    <w:p w:rsidR="00153FE4" w:rsidRPr="00C56147" w:rsidRDefault="00AE1A13" w:rsidP="00B13AAB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формирование лексико-грамматических средств языка и развитие связной реч</w:t>
      </w:r>
      <w:r w:rsidR="00C56147"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по теме «Дикие животные весной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» с использованием элемента </w:t>
      </w:r>
      <w:proofErr w:type="spellStart"/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C56147" w:rsidRDefault="00AE1A13" w:rsidP="00B13AAB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формировать умение детей пересказывать рассказ с опорой на картинки;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- формировать умение рассказ - описание по схеме </w:t>
      </w:r>
      <w:proofErr w:type="spellStart"/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;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 активизировать словарь по теме;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- закреплять умение образовывать имена </w:t>
      </w:r>
      <w:proofErr w:type="spellStart"/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существительные</w:t>
      </w:r>
      <w:r w:rsid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="00031BD3"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прилагательные,глагол</w:t>
      </w:r>
      <w:proofErr w:type="spellEnd"/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56147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развитие памяти, мышления, зрительного и слухового восприятия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развивать слуховое внимание.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sz w:val="28"/>
          <w:szCs w:val="28"/>
        </w:rPr>
        <w:t>Воспитательные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C5614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 воспитывать бережное отношение к природе, диким животным.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НОД.</w:t>
      </w:r>
    </w:p>
    <w:p w:rsidR="00DB1801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Воспитатель.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к нам пришли гости, давайте с ними поздороваемся.</w:t>
      </w:r>
    </w:p>
    <w:p w:rsidR="00DB1801" w:rsidRPr="00C56147" w:rsidRDefault="00DD10FF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поговорим с вами о </w:t>
      </w:r>
      <w:proofErr w:type="spellStart"/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животных,но</w:t>
      </w:r>
      <w:proofErr w:type="spellEnd"/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начала поиграем в игру с мячом.</w:t>
      </w:r>
      <w:r w:rsidR="00687B4F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"Назови животных леса"</w:t>
      </w:r>
    </w:p>
    <w:p w:rsidR="00687B4F" w:rsidRPr="00C56147" w:rsidRDefault="00687B4F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еще можно назвать этих животных</w:t>
      </w:r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Воспитатель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r w:rsidR="00C56147"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(НА С</w:t>
      </w:r>
      <w:r w:rsidR="002E0F46"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ТУЛЬЯ)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сейчас предлагаю внимательно послушать загадки </w:t>
      </w:r>
    </w:p>
    <w:p w:rsidR="002E0F46" w:rsidRPr="00C56147" w:rsidRDefault="00AE1A13" w:rsidP="002E0F46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 w:rsidR="002E0F46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ПОКАЗ ПРЕЗЕНТАЦИИ</w:t>
      </w:r>
      <w:r w:rsidR="002E0F46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(Детям предлагаю рассмотреть животных.)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1.Кто по елкам ловко скачет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взлетает на дубы?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в дупле орехи прячет,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Сушит на зиму грибы? (Белка)</w:t>
      </w:r>
    </w:p>
    <w:p w:rsidR="009D703C" w:rsidRPr="00C56147" w:rsidRDefault="009D703C" w:rsidP="009D703C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Рыжая плутовка</w:t>
      </w:r>
    </w:p>
    <w:p w:rsidR="009D703C" w:rsidRPr="00C56147" w:rsidRDefault="009D703C" w:rsidP="009D703C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Спряталась под ёлкой.</w:t>
      </w:r>
    </w:p>
    <w:p w:rsidR="009D703C" w:rsidRPr="00C56147" w:rsidRDefault="009D703C" w:rsidP="009D703C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Зайца ждёт хитрюга та.</w:t>
      </w:r>
    </w:p>
    <w:p w:rsidR="009D703C" w:rsidRPr="00C56147" w:rsidRDefault="009D703C" w:rsidP="009D703C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зовут её? …</w:t>
      </w:r>
    </w:p>
    <w:p w:rsidR="009D703C" w:rsidRPr="00C56147" w:rsidRDefault="009D703C" w:rsidP="009D703C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(Лиса)</w:t>
      </w:r>
    </w:p>
    <w:p w:rsidR="00AE1A13" w:rsidRPr="00C56147" w:rsidRDefault="009D703C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AE1A13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.На овчарку он похож.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ни зуб – то острый нож!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 бежит, оскалив пасть,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овцу готов напасть. (Волк)</w:t>
      </w:r>
    </w:p>
    <w:p w:rsidR="00D70808" w:rsidRPr="00C56147" w:rsidRDefault="00D70808" w:rsidP="00D70808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4.Летом ходит без дороги</w:t>
      </w:r>
    </w:p>
    <w:p w:rsidR="00D70808" w:rsidRPr="00C56147" w:rsidRDefault="00D70808" w:rsidP="00D70808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Возле сосен и берез,</w:t>
      </w:r>
    </w:p>
    <w:p w:rsidR="00D70808" w:rsidRPr="00C56147" w:rsidRDefault="00D70808" w:rsidP="00D70808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зимой он спит в берлоге,</w:t>
      </w:r>
    </w:p>
    <w:p w:rsidR="00D70808" w:rsidRPr="00C56147" w:rsidRDefault="00D70808" w:rsidP="00D70808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мороза прячет нос. (Медведь)</w:t>
      </w:r>
    </w:p>
    <w:p w:rsidR="00AE1A13" w:rsidRPr="00C56147" w:rsidRDefault="00D70808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</w:t>
      </w:r>
      <w:r w:rsidR="00AE1A13" w:rsidRPr="00C56147">
        <w:rPr>
          <w:rFonts w:ascii="Times New Roman" w:eastAsia="Times New Roman" w:hAnsi="Times New Roman" w:cs="Times New Roman"/>
          <w:color w:val="000000"/>
          <w:sz w:val="28"/>
          <w:szCs w:val="28"/>
        </w:rPr>
        <w:t>.В густом лесу под ёлками,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Осыпанный листвой,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Лежит клубок с иголками,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Колючий и живой. (Ёж)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>6.Комочек пуха, длинное ухо,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Прыгает ловко, любит морковку? (заяц)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Сообщение темы.</w:t>
      </w:r>
    </w:p>
    <w:p w:rsidR="00726460" w:rsidRPr="00C56147" w:rsidRDefault="00726460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Как назвать все 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proofErr w:type="spellEnd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одним словом(белка медведь еж</w:t>
      </w:r>
    </w:p>
    <w:p w:rsidR="008F7035" w:rsidRPr="00C56147" w:rsidRDefault="00AE1A13" w:rsidP="008A1EE7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будем говорить</w:t>
      </w:r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именно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 этих 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животных.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А почему их называют дикими?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А где они живут?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Правильно.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Все эти животные – лесные </w:t>
      </w:r>
      <w:proofErr w:type="spellStart"/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жители.</w:t>
      </w:r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spellEnd"/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сечас</w:t>
      </w:r>
      <w:proofErr w:type="spellEnd"/>
      <w:r w:rsidR="008F7035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подробно о них поговорим </w:t>
      </w:r>
    </w:p>
    <w:p w:rsidR="008F7035" w:rsidRPr="00C56147" w:rsidRDefault="008F7035" w:rsidP="008A1EE7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Какое время года сейчас?</w:t>
      </w:r>
    </w:p>
    <w:p w:rsidR="008F7035" w:rsidRPr="00C56147" w:rsidRDefault="008F7035" w:rsidP="008A1EE7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время года влияет на жизнь животных?</w:t>
      </w:r>
      <w:r w:rsidR="00B50DA4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же просыпается от спячки?</w:t>
      </w:r>
      <w:r w:rsidR="00AE1A13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D2AA6"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Картинки на доске перевернутые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(Или по презентации)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Дидактические упражнения «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Подбери</w:t>
      </w:r>
      <w:r w:rsidR="008A6E1A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</w:t>
      </w:r>
      <w:proofErr w:type="spellEnd"/>
      <w:r w:rsidR="008A6E1A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признаки»</w:t>
      </w:r>
      <w:r w:rsidR="002E0F46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 </w:t>
      </w:r>
      <w:proofErr w:type="spellStart"/>
      <w:r w:rsidR="002E0F46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суджок</w:t>
      </w:r>
      <w:proofErr w:type="spellEnd"/>
    </w:p>
    <w:p w:rsidR="002E0F46" w:rsidRPr="00C56147" w:rsidRDefault="002E0F46" w:rsidP="002E0F46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Белка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 какая?) - трудолюбивая, запасливая, ловкая, цепкая, проворная, незаметная, прыгучая, шустрая, резвая.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Медведь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</w:rPr>
        <w:t>(какой?) – огромный, сильный, большой, крупный, могучий, умный, ловкий, лохматый, дрессированный, бурый, белый, косолапый, неуклюжий.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Лиса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 какая?) – рыжая, большая, крупная, хитрая, изворотливая, голодная, пушистая, ловкая, острозубая, длиннохвостая.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Волк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(какой?) – большой, огромный, голодный, страшный, злой, сильный, опасный, хищный, зубастый, серый.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Ёжик (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какой?) – маленький, суетливый, добрый, забавный, голодный, красивый ,колючий, смешной.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Дидактическая игра «Подбери </w:t>
      </w:r>
      <w:r w:rsidR="00DD2AA6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слова-</w:t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действия» (</w:t>
      </w:r>
      <w:r w:rsidR="00DD2AA6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дождинки)кладут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Медведь (Что делает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?) – ходит, плавает, переваливается, рычит, ревёт, лакомится мёдом, бродит, лазает (по деревьям), погружается (в спячку), сосёт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Лиса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(что делает?) - крадется, линяет, охотится, ныряет (в сугроб), укрывается (хвостом), разгребает (снег), добывает (пищу), роет, бегает, пробирается,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Белка что делает?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прыгает, перепрыгивает, скачет, разоряет (гнезда), прячет (орехи), закладывает (грибы), грызет, шелушит(шишки), прячется (в дупле), цокает, соскакивает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Волк 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(что делает?)- крадется, выслеживает, нападает, догоняет, воет, бродит, бегает, прячется, пробирается, рыщет, устраивает (логово), приносит (еду волчатам), съедает, зарывает, пугает, охотится.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Ёж (что делает?)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– прячется, крадётся, шуршит, останавливается,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 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Скоро наступит зима. У животных леса самая тяжелая пора. Они готовятся встретить зиму. Они утепляют свои домики.</w:t>
      </w:r>
      <w:r w:rsidRPr="00C56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br/>
      </w: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начинаю предложение, а вы заканчиваете 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его.</w:t>
      </w:r>
      <w:r w:rsidR="00E74ACF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proofErr w:type="spellEnd"/>
      <w:r w:rsidR="00E74ACF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будем изображать</w:t>
      </w:r>
      <w:r w:rsidR="00B50DA4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74ACF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Медведь живёт (в берлоге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Лиса живёт…(в норе),</w:t>
      </w:r>
      <w:r w:rsidR="00AB661E" w:rsidRPr="00C56147">
        <w:rPr>
          <w:rStyle w:val="20"/>
          <w:rFonts w:eastAsiaTheme="minorEastAsia"/>
          <w:color w:val="333333"/>
          <w:sz w:val="28"/>
          <w:szCs w:val="28"/>
          <w:shd w:val="clear" w:color="auto" w:fill="FFFFFF"/>
        </w:rPr>
        <w:t xml:space="preserve"> </w:t>
      </w:r>
    </w:p>
    <w:p w:rsidR="00E74ACF" w:rsidRPr="00C56147" w:rsidRDefault="00AE1A13" w:rsidP="00B13AAB">
      <w:pPr>
        <w:pStyle w:val="a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Волк поселился …(в логове),</w:t>
      </w:r>
      <w:r w:rsidR="00AB661E" w:rsidRPr="00C561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белочка…(в дупле).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Лишь зайка, бедный зайка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кустиком…(сидит).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хвостик его маленький … (дрожит).</w:t>
      </w:r>
    </w:p>
    <w:p w:rsidR="00AB661E" w:rsidRPr="00C56147" w:rsidRDefault="00AB661E" w:rsidP="00E74ACF">
      <w:pPr>
        <w:pStyle w:val="a7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Ежик спит зимой…</w:t>
      </w:r>
      <w:r w:rsidRPr="00C56147">
        <w:rPr>
          <w:rStyle w:val="20"/>
          <w:rFonts w:eastAsiaTheme="minorEastAsia"/>
          <w:color w:val="333333"/>
          <w:sz w:val="28"/>
          <w:szCs w:val="28"/>
        </w:rPr>
        <w:t xml:space="preserve"> </w:t>
      </w:r>
      <w:r w:rsidRPr="00C5614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Нора</w:t>
      </w:r>
      <w:r w:rsidRPr="00C56147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 </w:t>
      </w:r>
      <w:r w:rsidR="00E74ACF" w:rsidRPr="00C56147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из листиков</w:t>
      </w:r>
    </w:p>
    <w:p w:rsidR="009D703C" w:rsidRPr="00C56147" w:rsidRDefault="009D703C" w:rsidP="00E74ACF">
      <w:pPr>
        <w:pStyle w:val="a7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СЕЛИ и </w:t>
      </w:r>
      <w:proofErr w:type="spellStart"/>
      <w:r w:rsidRPr="00C56147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Синквейн</w:t>
      </w:r>
      <w:proofErr w:type="spellEnd"/>
    </w:p>
    <w:p w:rsidR="009D703C" w:rsidRPr="00C56147" w:rsidRDefault="009D703C" w:rsidP="00E74ACF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слайд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Создание 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совместно с воспитателем.</w:t>
      </w:r>
      <w:r w:rsidR="00B50DA4"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50DA4" w:rsidRPr="00C56147" w:rsidRDefault="00B50DA4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сейчас я вас научу составлять маленькие рассказики о каждом 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животном,а</w:t>
      </w:r>
      <w:proofErr w:type="spellEnd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поможет нам в этом такие елочки (Схема)</w:t>
      </w:r>
    </w:p>
    <w:p w:rsidR="001F4A22" w:rsidRPr="00C56147" w:rsidRDefault="001F4A22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рассмотрим СХЕМУ ЕЛОЧКИ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</w:t>
      </w:r>
      <w:r w:rsidR="008A6E1A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первом ряду один человечек1 слов0-предмет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 вт</w:t>
      </w:r>
      <w:r w:rsidR="004F7AA3"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ором ряду – два человечка 2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слов-признаков,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в третьем ряду – три карточки-символы для слов-действий,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в четвёртом ряду – графическая схема предложения,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пятом ряду карточка-символ для слова-предмета.</w:t>
      </w:r>
    </w:p>
    <w:p w:rsidR="001F4A22" w:rsidRPr="00C56147" w:rsidRDefault="001F4A22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Попробуем рассказать о ВОЛКЕ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Начнем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назовите слово-предмет. (Волк.)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  <w:highlight w:val="yellow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Вспомните слова – признаки, которые подходят к слову волк, назовите два слова-признака. (Злой, голодный.)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Вспомните слова-действия. Выберите и назовите три слова-действия, подходящих к слову волк (прячется, охотится, догоняет).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br/>
      </w:r>
      <w:r w:rsidR="004F7AA3"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-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 xml:space="preserve">Дети вспомните или придумайте предложение о </w:t>
      </w:r>
      <w:proofErr w:type="spellStart"/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волке.</w:t>
      </w:r>
      <w:r w:rsidR="004F7AA3"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Волк</w:t>
      </w:r>
      <w:proofErr w:type="spellEnd"/>
      <w:r w:rsidR="004F7AA3"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 xml:space="preserve"> догоняет зайца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br/>
      </w:r>
      <w:r w:rsidR="004F7AA3"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-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Дети назовите слова-предметы, которое вы вспоминаете, говоря слова «Волк». (Хищник.)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Создание </w:t>
      </w:r>
      <w:proofErr w:type="spellStart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парах и рассказа по нему.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а сейчас выберите себе картинку животного, которое вам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понравилось, и присаживайтесь на ковер.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Пользуясь схемой на доске, расскажите о вашем животном.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выполняют. (Ребёнок встаёт и рассказывает свой рассказ, другие дети внимательно его слушают; по окончании рассказа оценивают, говоря комплименты).</w:t>
      </w:r>
    </w:p>
    <w:p w:rsidR="008A6E1A" w:rsidRPr="00C56147" w:rsidRDefault="002E7398" w:rsidP="00B13AAB">
      <w:pPr>
        <w:pStyle w:val="a7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</w:t>
      </w:r>
      <w:r w:rsidR="008A6E1A" w:rsidRPr="00C561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ефлексия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Итог занятия с использованием </w:t>
      </w:r>
      <w:proofErr w:type="spellStart"/>
      <w:r w:rsidRPr="00C561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синквейна</w:t>
      </w:r>
      <w:proofErr w:type="spellEnd"/>
      <w:r w:rsidRPr="00C561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Давайте попробуем уточнить, о чем мы сегодня беседовали, с помощью нашей схемы.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Какое слово предмет больше всего подходит к нашему занятию? (Животные)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Какие слова - признаки вы можете назвать? (Дикие, испуганные)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Какие слова действия? (Готовятся, запасаются, прячутся).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Какое предложение можно составить? (Дикие животные строят убежища.)</w:t>
      </w:r>
    </w:p>
    <w:p w:rsidR="00AE1A13" w:rsidRPr="00C56147" w:rsidRDefault="00AE1A13" w:rsidP="00B13AAB">
      <w:pPr>
        <w:pStyle w:val="a7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Каким слов</w:t>
      </w:r>
      <w:r w:rsid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ом завершим всю тему? (звери</w:t>
      </w:r>
      <w:r w:rsidRPr="00C561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8A6E1A" w:rsidRPr="00C56147" w:rsidRDefault="008A6E1A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56147" w:rsidRPr="00C56147" w:rsidRDefault="00C56147" w:rsidP="00B13AAB">
      <w:pPr>
        <w:pStyle w:val="a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A6E1A" w:rsidRDefault="008A6E1A" w:rsidP="00B13AAB">
      <w:pPr>
        <w:pStyle w:val="a7"/>
        <w:rPr>
          <w:rFonts w:eastAsia="Times New Roman"/>
          <w:b/>
          <w:bCs/>
          <w:color w:val="000000"/>
        </w:rPr>
      </w:pPr>
    </w:p>
    <w:p w:rsidR="00C56147" w:rsidRDefault="00C56147" w:rsidP="00B13AAB">
      <w:pPr>
        <w:pStyle w:val="a7"/>
        <w:rPr>
          <w:rFonts w:eastAsia="Times New Roman"/>
          <w:b/>
          <w:bCs/>
          <w:color w:val="000000"/>
        </w:rPr>
      </w:pPr>
    </w:p>
    <w:p w:rsidR="00C56147" w:rsidRDefault="00C56147" w:rsidP="00B13AAB">
      <w:pPr>
        <w:pStyle w:val="a7"/>
        <w:rPr>
          <w:rFonts w:eastAsia="Times New Roman"/>
          <w:b/>
          <w:bCs/>
          <w:color w:val="000000"/>
        </w:rPr>
      </w:pPr>
    </w:p>
    <w:p w:rsidR="00C56147" w:rsidRDefault="00C56147" w:rsidP="00B13AAB">
      <w:pPr>
        <w:pStyle w:val="a7"/>
        <w:rPr>
          <w:rFonts w:eastAsia="Times New Roman"/>
          <w:b/>
          <w:bCs/>
          <w:color w:val="000000"/>
        </w:rPr>
      </w:pPr>
    </w:p>
    <w:p w:rsidR="00C56147" w:rsidRDefault="00C56147" w:rsidP="00B13AAB">
      <w:pPr>
        <w:pStyle w:val="a7"/>
        <w:rPr>
          <w:rFonts w:eastAsia="Times New Roman"/>
          <w:b/>
          <w:bCs/>
          <w:color w:val="000000"/>
        </w:rPr>
      </w:pPr>
    </w:p>
    <w:p w:rsidR="00C56147" w:rsidRDefault="00C56147" w:rsidP="00B13AAB">
      <w:pPr>
        <w:pStyle w:val="a7"/>
        <w:rPr>
          <w:rFonts w:eastAsia="Times New Roman"/>
          <w:b/>
          <w:bCs/>
          <w:color w:val="000000"/>
        </w:rPr>
      </w:pPr>
    </w:p>
    <w:sectPr w:rsidR="00C56147" w:rsidSect="00060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4139F"/>
    <w:multiLevelType w:val="multilevel"/>
    <w:tmpl w:val="E48EC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625A5"/>
    <w:multiLevelType w:val="multilevel"/>
    <w:tmpl w:val="A70AC4C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">
    <w:nsid w:val="2C94595A"/>
    <w:multiLevelType w:val="multilevel"/>
    <w:tmpl w:val="1154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DB5654"/>
    <w:multiLevelType w:val="multilevel"/>
    <w:tmpl w:val="5198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487041"/>
    <w:multiLevelType w:val="multilevel"/>
    <w:tmpl w:val="E21C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33510"/>
    <w:rsid w:val="00031BD3"/>
    <w:rsid w:val="000607AC"/>
    <w:rsid w:val="000E2A6A"/>
    <w:rsid w:val="00153FE4"/>
    <w:rsid w:val="001F4A22"/>
    <w:rsid w:val="0028176B"/>
    <w:rsid w:val="00287ACF"/>
    <w:rsid w:val="002E0F46"/>
    <w:rsid w:val="002E7398"/>
    <w:rsid w:val="003946E9"/>
    <w:rsid w:val="004F7AA3"/>
    <w:rsid w:val="005F6234"/>
    <w:rsid w:val="00687B4F"/>
    <w:rsid w:val="006C5BBE"/>
    <w:rsid w:val="006F101A"/>
    <w:rsid w:val="00726460"/>
    <w:rsid w:val="00842B8A"/>
    <w:rsid w:val="008756AD"/>
    <w:rsid w:val="008A1EE7"/>
    <w:rsid w:val="008A6E1A"/>
    <w:rsid w:val="008F7035"/>
    <w:rsid w:val="009D703C"/>
    <w:rsid w:val="00AB661E"/>
    <w:rsid w:val="00AE1A13"/>
    <w:rsid w:val="00B06B8D"/>
    <w:rsid w:val="00B13AAB"/>
    <w:rsid w:val="00B27D1E"/>
    <w:rsid w:val="00B50DA4"/>
    <w:rsid w:val="00C56147"/>
    <w:rsid w:val="00D62ACB"/>
    <w:rsid w:val="00D70808"/>
    <w:rsid w:val="00DB1801"/>
    <w:rsid w:val="00DD10FF"/>
    <w:rsid w:val="00DD2AA6"/>
    <w:rsid w:val="00E02AEA"/>
    <w:rsid w:val="00E62353"/>
    <w:rsid w:val="00E67453"/>
    <w:rsid w:val="00E74ACF"/>
    <w:rsid w:val="00EE314C"/>
    <w:rsid w:val="00EF582D"/>
    <w:rsid w:val="00F3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AC"/>
  </w:style>
  <w:style w:type="paragraph" w:styleId="2">
    <w:name w:val="heading 2"/>
    <w:basedOn w:val="a"/>
    <w:link w:val="20"/>
    <w:uiPriority w:val="9"/>
    <w:qFormat/>
    <w:rsid w:val="00F335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335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351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335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F33510"/>
    <w:rPr>
      <w:b/>
      <w:bCs/>
    </w:rPr>
  </w:style>
  <w:style w:type="paragraph" w:styleId="a4">
    <w:name w:val="Normal (Web)"/>
    <w:basedOn w:val="a"/>
    <w:uiPriority w:val="99"/>
    <w:unhideWhenUsed/>
    <w:rsid w:val="00AE1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AE1A13"/>
    <w:rPr>
      <w:i/>
      <w:iCs/>
    </w:rPr>
  </w:style>
  <w:style w:type="paragraph" w:styleId="a6">
    <w:name w:val="List Paragraph"/>
    <w:basedOn w:val="a"/>
    <w:uiPriority w:val="34"/>
    <w:qFormat/>
    <w:rsid w:val="00AE1A13"/>
    <w:pPr>
      <w:ind w:left="720"/>
      <w:contextualSpacing/>
    </w:pPr>
  </w:style>
  <w:style w:type="paragraph" w:styleId="a7">
    <w:name w:val="No Spacing"/>
    <w:uiPriority w:val="1"/>
    <w:qFormat/>
    <w:rsid w:val="00153FE4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AB661E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94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46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0125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3615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6791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2025-11-24T22:14:00Z</cp:lastPrinted>
  <dcterms:created xsi:type="dcterms:W3CDTF">2025-11-18T00:06:00Z</dcterms:created>
  <dcterms:modified xsi:type="dcterms:W3CDTF">2026-04-07T21:06:00Z</dcterms:modified>
</cp:coreProperties>
</file>