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D26745" w14:textId="77777777" w:rsidR="00BE7A08" w:rsidRPr="00954501" w:rsidRDefault="00BE7A08" w:rsidP="00BE7A08">
      <w:pPr>
        <w:tabs>
          <w:tab w:val="center" w:pos="142"/>
          <w:tab w:val="center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</w:t>
      </w:r>
      <w:proofErr w:type="gramStart"/>
      <w:r w:rsidRPr="00954501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бюджетное  учреждение</w:t>
      </w:r>
      <w:proofErr w:type="gramEnd"/>
    </w:p>
    <w:p w14:paraId="13D078FE" w14:textId="77777777" w:rsidR="00BE7A08" w:rsidRPr="00954501" w:rsidRDefault="00BE7A08" w:rsidP="00BE7A08">
      <w:pPr>
        <w:tabs>
          <w:tab w:val="center" w:pos="142"/>
          <w:tab w:val="center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дополнительного образования </w:t>
      </w:r>
      <w:proofErr w:type="gramStart"/>
      <w:r w:rsidRPr="00954501">
        <w:rPr>
          <w:rFonts w:ascii="Times New Roman" w:eastAsia="Times New Roman" w:hAnsi="Times New Roman" w:cs="Times New Roman"/>
          <w:sz w:val="28"/>
          <w:szCs w:val="28"/>
          <w:lang w:eastAsia="ru-RU"/>
        </w:rPr>
        <w:t>« Станция</w:t>
      </w:r>
      <w:proofErr w:type="gramEnd"/>
      <w:r w:rsidRPr="00954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юных натуралистов</w:t>
      </w:r>
    </w:p>
    <w:p w14:paraId="3FBE6138" w14:textId="77777777" w:rsidR="00BE7A08" w:rsidRPr="00954501" w:rsidRDefault="00BE7A08" w:rsidP="00BE7A08">
      <w:pPr>
        <w:tabs>
          <w:tab w:val="center" w:pos="142"/>
          <w:tab w:val="center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5450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Усманского</w:t>
      </w:r>
      <w:proofErr w:type="spellEnd"/>
      <w:r w:rsidRPr="00954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Липецкой области».</w:t>
      </w:r>
    </w:p>
    <w:p w14:paraId="05A47CFC" w14:textId="77777777" w:rsidR="00BE7A08" w:rsidRPr="00954501" w:rsidRDefault="00BE7A08" w:rsidP="00BE7A08">
      <w:pPr>
        <w:tabs>
          <w:tab w:val="center" w:pos="142"/>
          <w:tab w:val="center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5B88A5" w14:textId="77777777" w:rsidR="005C7E29" w:rsidRDefault="005C7E29" w:rsidP="00BE7A08">
      <w:pPr>
        <w:spacing w:line="360" w:lineRule="auto"/>
      </w:pPr>
    </w:p>
    <w:p w14:paraId="5C95E527" w14:textId="77777777" w:rsidR="00BE7A08" w:rsidRPr="00BE7A08" w:rsidRDefault="00BE7A08" w:rsidP="00BE7A08"/>
    <w:p w14:paraId="7D84E062" w14:textId="77777777" w:rsidR="00BE7A08" w:rsidRPr="00BE7A08" w:rsidRDefault="00BE7A08" w:rsidP="00BE7A08"/>
    <w:p w14:paraId="6DA0F9EC" w14:textId="77777777" w:rsidR="00BE7A08" w:rsidRDefault="00BE7A08" w:rsidP="00BE7A08"/>
    <w:p w14:paraId="53A0C958" w14:textId="77777777" w:rsidR="00BE7A08" w:rsidRDefault="00BE7A08" w:rsidP="00BE7A08">
      <w:pPr>
        <w:pStyle w:val="1"/>
        <w:widowControl w:val="0"/>
        <w:shd w:val="clear" w:color="auto" w:fill="auto"/>
        <w:tabs>
          <w:tab w:val="left" w:pos="994"/>
        </w:tabs>
        <w:spacing w:before="0" w:line="360" w:lineRule="auto"/>
        <w:ind w:left="740"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A59237D" w14:textId="77777777" w:rsidR="00BE7A08" w:rsidRDefault="00BE7A08" w:rsidP="00BE7A08">
      <w:pPr>
        <w:pStyle w:val="1"/>
        <w:widowControl w:val="0"/>
        <w:shd w:val="clear" w:color="auto" w:fill="auto"/>
        <w:tabs>
          <w:tab w:val="left" w:pos="994"/>
        </w:tabs>
        <w:spacing w:before="0" w:line="360" w:lineRule="auto"/>
        <w:ind w:left="740"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010B2A3A" w14:textId="0E60F859" w:rsidR="00BE7A08" w:rsidRPr="00F568F8" w:rsidRDefault="00BE7A08" w:rsidP="00BE7A08">
      <w:pPr>
        <w:tabs>
          <w:tab w:val="left" w:pos="150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0788">
        <w:rPr>
          <w:rFonts w:ascii="Times New Roman" w:hAnsi="Times New Roman" w:cs="Times New Roman"/>
          <w:b/>
          <w:bCs/>
          <w:sz w:val="28"/>
          <w:szCs w:val="28"/>
        </w:rPr>
        <w:t>Экологическое мероприятие</w:t>
      </w:r>
      <w:r w:rsidRPr="00F568F8">
        <w:rPr>
          <w:rFonts w:ascii="Times New Roman" w:hAnsi="Times New Roman" w:cs="Times New Roman"/>
          <w:sz w:val="28"/>
          <w:szCs w:val="28"/>
        </w:rPr>
        <w:t xml:space="preserve">: </w:t>
      </w:r>
      <w:r w:rsidRPr="00F568F8">
        <w:rPr>
          <w:rFonts w:ascii="Times New Roman" w:hAnsi="Times New Roman" w:cs="Times New Roman"/>
          <w:b/>
          <w:bCs/>
          <w:sz w:val="28"/>
          <w:szCs w:val="28"/>
        </w:rPr>
        <w:t>«Будем беречь природу</w:t>
      </w:r>
      <w:r w:rsidR="008A16ED">
        <w:rPr>
          <w:rFonts w:ascii="Times New Roman" w:hAnsi="Times New Roman" w:cs="Times New Roman"/>
          <w:b/>
          <w:bCs/>
          <w:sz w:val="28"/>
          <w:szCs w:val="28"/>
        </w:rPr>
        <w:t>!</w:t>
      </w:r>
      <w:r w:rsidRPr="00F568F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45FB59C" w14:textId="77777777" w:rsidR="00BE7A08" w:rsidRPr="00BE7A08" w:rsidRDefault="00BE7A08" w:rsidP="00BE7A08">
      <w:pPr>
        <w:rPr>
          <w:rFonts w:ascii="Times New Roman" w:hAnsi="Times New Roman" w:cs="Times New Roman"/>
          <w:sz w:val="28"/>
          <w:szCs w:val="28"/>
        </w:rPr>
      </w:pPr>
    </w:p>
    <w:p w14:paraId="06C6E08B" w14:textId="77777777" w:rsidR="00BE7A08" w:rsidRPr="00BE7A08" w:rsidRDefault="00BE7A08" w:rsidP="00BE7A08">
      <w:pPr>
        <w:rPr>
          <w:rFonts w:ascii="Times New Roman" w:hAnsi="Times New Roman" w:cs="Times New Roman"/>
          <w:sz w:val="28"/>
          <w:szCs w:val="28"/>
        </w:rPr>
      </w:pPr>
    </w:p>
    <w:p w14:paraId="16A0DC53" w14:textId="77777777" w:rsidR="00BE7A08" w:rsidRPr="00BE7A08" w:rsidRDefault="00BE7A08" w:rsidP="00BE7A08">
      <w:pPr>
        <w:rPr>
          <w:rFonts w:ascii="Times New Roman" w:hAnsi="Times New Roman" w:cs="Times New Roman"/>
          <w:sz w:val="28"/>
          <w:szCs w:val="28"/>
        </w:rPr>
      </w:pPr>
    </w:p>
    <w:p w14:paraId="3431113D" w14:textId="77777777" w:rsidR="00BE7A08" w:rsidRPr="00BE7A08" w:rsidRDefault="00BE7A08" w:rsidP="00BE7A08">
      <w:pPr>
        <w:rPr>
          <w:rFonts w:ascii="Times New Roman" w:hAnsi="Times New Roman" w:cs="Times New Roman"/>
          <w:sz w:val="28"/>
          <w:szCs w:val="28"/>
        </w:rPr>
      </w:pPr>
    </w:p>
    <w:p w14:paraId="596F3261" w14:textId="77777777" w:rsidR="00BE7A08" w:rsidRPr="00BE7A08" w:rsidRDefault="00BE7A08" w:rsidP="00BE7A08">
      <w:pPr>
        <w:rPr>
          <w:rFonts w:ascii="Times New Roman" w:hAnsi="Times New Roman" w:cs="Times New Roman"/>
          <w:sz w:val="28"/>
          <w:szCs w:val="28"/>
        </w:rPr>
      </w:pPr>
    </w:p>
    <w:p w14:paraId="19EC93F0" w14:textId="77777777" w:rsidR="00BE7A08" w:rsidRPr="00BE7A08" w:rsidRDefault="00BE7A08" w:rsidP="00BE7A08">
      <w:pPr>
        <w:rPr>
          <w:rFonts w:ascii="Times New Roman" w:hAnsi="Times New Roman" w:cs="Times New Roman"/>
          <w:sz w:val="28"/>
          <w:szCs w:val="28"/>
        </w:rPr>
      </w:pPr>
    </w:p>
    <w:p w14:paraId="23F40E25" w14:textId="77777777" w:rsidR="00BE7A08" w:rsidRPr="00BE7A08" w:rsidRDefault="00BE7A08" w:rsidP="00BE7A08">
      <w:pPr>
        <w:rPr>
          <w:rFonts w:ascii="Times New Roman" w:hAnsi="Times New Roman" w:cs="Times New Roman"/>
          <w:sz w:val="28"/>
          <w:szCs w:val="28"/>
        </w:rPr>
      </w:pPr>
    </w:p>
    <w:p w14:paraId="64CF5E82" w14:textId="77777777" w:rsidR="00BE7A08" w:rsidRPr="00BE7A08" w:rsidRDefault="00BE7A08" w:rsidP="00BE7A08">
      <w:pPr>
        <w:rPr>
          <w:rFonts w:ascii="Times New Roman" w:hAnsi="Times New Roman" w:cs="Times New Roman"/>
          <w:sz w:val="28"/>
          <w:szCs w:val="28"/>
        </w:rPr>
      </w:pPr>
    </w:p>
    <w:p w14:paraId="02697C7E" w14:textId="77777777" w:rsidR="00BE7A08" w:rsidRPr="00BE7A08" w:rsidRDefault="00BE7A08" w:rsidP="00BE7A08">
      <w:pPr>
        <w:rPr>
          <w:rFonts w:ascii="Times New Roman" w:hAnsi="Times New Roman" w:cs="Times New Roman"/>
          <w:sz w:val="28"/>
          <w:szCs w:val="28"/>
        </w:rPr>
      </w:pPr>
    </w:p>
    <w:p w14:paraId="23D9AA64" w14:textId="77777777" w:rsidR="00BE7A08" w:rsidRDefault="00BE7A08" w:rsidP="00BE7A08">
      <w:pPr>
        <w:rPr>
          <w:rFonts w:ascii="Times New Roman" w:hAnsi="Times New Roman" w:cs="Times New Roman"/>
          <w:sz w:val="28"/>
          <w:szCs w:val="28"/>
        </w:rPr>
      </w:pPr>
    </w:p>
    <w:p w14:paraId="706A9625" w14:textId="77777777" w:rsidR="00BE7A08" w:rsidRDefault="00BE7A08" w:rsidP="00BE7A08">
      <w:pPr>
        <w:tabs>
          <w:tab w:val="left" w:pos="607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Елютина Светлана Анатольевна</w:t>
      </w:r>
    </w:p>
    <w:p w14:paraId="440EF5CA" w14:textId="77777777" w:rsidR="00BE7A08" w:rsidRDefault="00BE7A08" w:rsidP="00BE7A08">
      <w:pPr>
        <w:tabs>
          <w:tab w:val="left" w:pos="6075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0CF8130A" w14:textId="77777777" w:rsidR="00BE7A08" w:rsidRDefault="00BE7A08" w:rsidP="00BE7A08">
      <w:pPr>
        <w:tabs>
          <w:tab w:val="left" w:pos="6075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23FF1324" w14:textId="77777777" w:rsidR="00BE7A08" w:rsidRDefault="00BE7A08" w:rsidP="00BE7A08">
      <w:pPr>
        <w:tabs>
          <w:tab w:val="left" w:pos="6075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18C52A63" w14:textId="77777777" w:rsidR="00651957" w:rsidRDefault="00B37954" w:rsidP="00BE7A08">
      <w:pPr>
        <w:tabs>
          <w:tab w:val="left" w:pos="3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14:paraId="66B64106" w14:textId="29756C36" w:rsidR="00BE7A08" w:rsidRDefault="00B37954" w:rsidP="00BE7A08">
      <w:pPr>
        <w:tabs>
          <w:tab w:val="left" w:pos="3015"/>
        </w:tabs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E7A08" w:rsidRPr="00BE7A08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  <w:r w:rsidR="00BE7A0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8E97B49" w14:textId="4AB04147" w:rsidR="00BE7A08" w:rsidRDefault="00BE7A08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7A08">
        <w:rPr>
          <w:rFonts w:ascii="Times New Roman" w:hAnsi="Times New Roman" w:cs="Times New Roman"/>
          <w:sz w:val="28"/>
          <w:szCs w:val="28"/>
        </w:rPr>
        <w:t xml:space="preserve">Приглашаем юных исследователей и защитников природы из начальных классов на увлекательное путешествие в мир экологии – мероприятие "Будем беречь природу!" Это не просто </w:t>
      </w:r>
      <w:r w:rsidR="00BE5090">
        <w:rPr>
          <w:rFonts w:ascii="Times New Roman" w:hAnsi="Times New Roman" w:cs="Times New Roman"/>
          <w:sz w:val="28"/>
          <w:szCs w:val="28"/>
        </w:rPr>
        <w:t>занятие</w:t>
      </w:r>
      <w:r w:rsidRPr="00BE7A08">
        <w:rPr>
          <w:rFonts w:ascii="Times New Roman" w:hAnsi="Times New Roman" w:cs="Times New Roman"/>
          <w:sz w:val="28"/>
          <w:szCs w:val="28"/>
        </w:rPr>
        <w:t>, а интерактивная игра-приключение, где каждый ребенок сможет почувствовать себя настоящим героем, спасающим нашу планету.</w:t>
      </w:r>
      <w:r w:rsidR="00BE50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BE7A08">
        <w:rPr>
          <w:rFonts w:ascii="Times New Roman" w:hAnsi="Times New Roman" w:cs="Times New Roman"/>
          <w:sz w:val="28"/>
          <w:szCs w:val="28"/>
        </w:rPr>
        <w:t>Мы отправимся в захватывающее путешествие по лесам, полям и рекам, чтобы узнать, как прекрасен и хрупок окружающий нас мир. Ребята познакомятся с удивительными животными и растениями, узнают о важности чистой воды и свежего воздуха. Через веселые загадки, познавательные викторины и творческие задания мы вместе разберемся, почему так важно беречь природу и что каждый из нас может сделать для ее сохранения.</w:t>
      </w:r>
      <w:r w:rsidR="00BE50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Pr="00BE7A08">
        <w:rPr>
          <w:rFonts w:ascii="Times New Roman" w:hAnsi="Times New Roman" w:cs="Times New Roman"/>
          <w:sz w:val="28"/>
          <w:szCs w:val="28"/>
        </w:rPr>
        <w:t>Дети научатся сортировать мусор, узнают о пользе вторичной переработки и поймут, как их маленькие поступки влияют на большое будущее Земли Мероприятие наполнено яркими иллюстрациями, звуками природы и подвижными играми, которые помогут детям не только усвоить новые знания, но и получить массу положительных эмоций.</w:t>
      </w:r>
      <w:r w:rsidR="00BE50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BE7A08">
        <w:rPr>
          <w:rFonts w:ascii="Times New Roman" w:hAnsi="Times New Roman" w:cs="Times New Roman"/>
          <w:sz w:val="28"/>
          <w:szCs w:val="28"/>
        </w:rPr>
        <w:t>"Будем беречь природу!" – это возможность для каждого ребенка осознать свою роль в сохранении красоты и богатства нашей планеты, научиться любить и уважать окружающий мир, а также вдохновиться на совершение добрых экологических поступков. Присоединяйтесь к нам, чтобы вместе сделать наш мир чище, зеленее и счастливее!</w:t>
      </w:r>
    </w:p>
    <w:p w14:paraId="302BA63E" w14:textId="77777777" w:rsid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59562C8" w14:textId="77777777" w:rsid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75C3592" w14:textId="77777777" w:rsidR="00B37954" w:rsidRDefault="00B37954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EFB465C" w14:textId="65E25823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E509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Цель </w:t>
      </w:r>
      <w:r w:rsidRPr="00BE509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BE5090">
        <w:rPr>
          <w:rFonts w:ascii="Times New Roman" w:hAnsi="Times New Roman" w:cs="Times New Roman"/>
          <w:sz w:val="28"/>
          <w:szCs w:val="28"/>
        </w:rPr>
        <w:t xml:space="preserve"> </w:t>
      </w:r>
      <w:r w:rsidRPr="00944E14">
        <w:rPr>
          <w:rFonts w:ascii="Times New Roman" w:hAnsi="Times New Roman" w:cs="Times New Roman"/>
          <w:sz w:val="28"/>
          <w:szCs w:val="28"/>
        </w:rPr>
        <w:t>расшир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944E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знания</w:t>
      </w:r>
      <w:r w:rsidRPr="00944E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окружающей среде, о влияние человека на природу, формировать правильное отношение к природе и экологическую культуру.                                </w:t>
      </w:r>
    </w:p>
    <w:p w14:paraId="28C6F7A3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E509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416F53D" w14:textId="6D1B55EF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5090">
        <w:rPr>
          <w:rFonts w:ascii="Times New Roman" w:hAnsi="Times New Roman" w:cs="Times New Roman"/>
          <w:sz w:val="28"/>
          <w:szCs w:val="28"/>
        </w:rPr>
        <w:t>Формирование у учащихся основ экологической культуры.</w:t>
      </w:r>
    </w:p>
    <w:p w14:paraId="2FCB1AE0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5090">
        <w:rPr>
          <w:rFonts w:ascii="Times New Roman" w:hAnsi="Times New Roman" w:cs="Times New Roman"/>
          <w:sz w:val="28"/>
          <w:szCs w:val="28"/>
        </w:rPr>
        <w:t>Развитие познавательного интереса к природе и ее охране.</w:t>
      </w:r>
    </w:p>
    <w:p w14:paraId="1DD2C4A4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5090">
        <w:rPr>
          <w:rFonts w:ascii="Times New Roman" w:hAnsi="Times New Roman" w:cs="Times New Roman"/>
          <w:sz w:val="28"/>
          <w:szCs w:val="28"/>
        </w:rPr>
        <w:t>Воспитание бережного отношения к окружающей среде.</w:t>
      </w:r>
    </w:p>
    <w:p w14:paraId="39CE8312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5090">
        <w:rPr>
          <w:rFonts w:ascii="Times New Roman" w:hAnsi="Times New Roman" w:cs="Times New Roman"/>
          <w:sz w:val="28"/>
          <w:szCs w:val="28"/>
        </w:rPr>
        <w:t>Обучение простым правилам экологически ответственного поведения.</w:t>
      </w:r>
    </w:p>
    <w:p w14:paraId="42872BEC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5090">
        <w:rPr>
          <w:rFonts w:ascii="Times New Roman" w:hAnsi="Times New Roman" w:cs="Times New Roman"/>
          <w:sz w:val="28"/>
          <w:szCs w:val="28"/>
        </w:rPr>
        <w:t>Стимулирование к активному участию в природоохранной деятельности.</w:t>
      </w:r>
    </w:p>
    <w:p w14:paraId="56ACC32A" w14:textId="77777777" w:rsidR="00BE5090" w:rsidRDefault="00BE5090" w:rsidP="00BE5090">
      <w:pPr>
        <w:rPr>
          <w:rFonts w:ascii="Times New Roman" w:hAnsi="Times New Roman" w:cs="Times New Roman"/>
          <w:b/>
          <w:sz w:val="28"/>
          <w:szCs w:val="28"/>
        </w:rPr>
      </w:pPr>
      <w:r w:rsidRPr="007D1DAC">
        <w:rPr>
          <w:rFonts w:ascii="Times New Roman" w:hAnsi="Times New Roman" w:cs="Times New Roman"/>
          <w:b/>
          <w:sz w:val="28"/>
          <w:szCs w:val="28"/>
        </w:rPr>
        <w:t>План</w:t>
      </w:r>
      <w:r>
        <w:rPr>
          <w:rFonts w:ascii="Times New Roman" w:hAnsi="Times New Roman" w:cs="Times New Roman"/>
          <w:b/>
          <w:sz w:val="28"/>
          <w:szCs w:val="28"/>
        </w:rPr>
        <w:t>ируемые результаты.</w:t>
      </w:r>
    </w:p>
    <w:p w14:paraId="3CC81892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35D2">
        <w:rPr>
          <w:rFonts w:ascii="Times New Roman" w:hAnsi="Times New Roman" w:cs="Times New Roman"/>
          <w:b/>
          <w:bCs/>
          <w:sz w:val="28"/>
          <w:szCs w:val="28"/>
        </w:rPr>
        <w:t xml:space="preserve">Предметные </w:t>
      </w:r>
      <w:proofErr w:type="gramStart"/>
      <w:r w:rsidRPr="001235D2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результаты:   </w:t>
      </w:r>
      <w:proofErr w:type="gramEnd"/>
      <w:r w:rsidRPr="001235D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</w:t>
      </w:r>
      <w:r w:rsidRPr="00BE5090">
        <w:rPr>
          <w:rFonts w:ascii="Times New Roman" w:hAnsi="Times New Roman" w:cs="Times New Roman"/>
          <w:sz w:val="28"/>
          <w:szCs w:val="28"/>
        </w:rPr>
        <w:t>Понимание взаимосвязи мира и роли человека: Учащиеся будут осознавать, что мир представляет собой единое целое, и понимать, как действия человека влияют на окружающую среду.</w:t>
      </w:r>
    </w:p>
    <w:p w14:paraId="63636B9C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5090">
        <w:rPr>
          <w:rFonts w:ascii="Times New Roman" w:hAnsi="Times New Roman" w:cs="Times New Roman"/>
          <w:sz w:val="28"/>
          <w:szCs w:val="28"/>
        </w:rPr>
        <w:t xml:space="preserve">Основы экологической </w:t>
      </w:r>
      <w:proofErr w:type="gramStart"/>
      <w:r w:rsidRPr="00BE5090">
        <w:rPr>
          <w:rFonts w:ascii="Times New Roman" w:hAnsi="Times New Roman" w:cs="Times New Roman"/>
          <w:sz w:val="28"/>
          <w:szCs w:val="28"/>
        </w:rPr>
        <w:t>культуры: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5090">
        <w:rPr>
          <w:rFonts w:ascii="Times New Roman" w:hAnsi="Times New Roman" w:cs="Times New Roman"/>
          <w:sz w:val="28"/>
          <w:szCs w:val="28"/>
        </w:rPr>
        <w:t xml:space="preserve"> Они</w:t>
      </w:r>
      <w:proofErr w:type="gramEnd"/>
      <w:r w:rsidRPr="00BE5090">
        <w:rPr>
          <w:rFonts w:ascii="Times New Roman" w:hAnsi="Times New Roman" w:cs="Times New Roman"/>
          <w:sz w:val="28"/>
          <w:szCs w:val="28"/>
        </w:rPr>
        <w:t xml:space="preserve"> приобретут базовые знания об экологии и научатся правилам ответственного поведения в природе.</w:t>
      </w:r>
    </w:p>
    <w:p w14:paraId="78241FF4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35D2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Личностные </w:t>
      </w:r>
      <w:proofErr w:type="gramStart"/>
      <w:r w:rsidRPr="001235D2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результаты:   </w:t>
      </w:r>
      <w:proofErr w:type="gramEnd"/>
      <w:r w:rsidRPr="001235D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</w:t>
      </w:r>
      <w:r w:rsidRPr="00BE5090">
        <w:rPr>
          <w:rFonts w:ascii="Times New Roman" w:hAnsi="Times New Roman" w:cs="Times New Roman"/>
          <w:sz w:val="28"/>
          <w:szCs w:val="28"/>
        </w:rPr>
        <w:t>Развитие интереса к природе и патриотизма: Учащиеся будут проявлять любознательность к изучению окружающей среды, формировать чувство принадлежности к своей стране и гордости за неё.</w:t>
      </w:r>
    </w:p>
    <w:p w14:paraId="1CEABD24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35D2">
        <w:rPr>
          <w:rFonts w:ascii="Times New Roman" w:hAnsi="Times New Roman" w:cs="Times New Roman"/>
          <w:b/>
          <w:bCs/>
          <w:sz w:val="28"/>
          <w:szCs w:val="28"/>
        </w:rPr>
        <w:t xml:space="preserve">Познавательные </w:t>
      </w:r>
      <w:r w:rsidRPr="00BE5090">
        <w:rPr>
          <w:rFonts w:ascii="Times New Roman" w:hAnsi="Times New Roman" w:cs="Times New Roman"/>
          <w:sz w:val="28"/>
          <w:szCs w:val="28"/>
        </w:rPr>
        <w:t>(получение и обработка информации):</w:t>
      </w:r>
    </w:p>
    <w:p w14:paraId="7466DE53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5090">
        <w:rPr>
          <w:rFonts w:ascii="Times New Roman" w:hAnsi="Times New Roman" w:cs="Times New Roman"/>
          <w:sz w:val="28"/>
          <w:szCs w:val="28"/>
        </w:rPr>
        <w:t>Анализ и синтез</w:t>
      </w:r>
      <w:proofErr w:type="gramStart"/>
      <w:r w:rsidRPr="00BE5090">
        <w:rPr>
          <w:rFonts w:ascii="Times New Roman" w:hAnsi="Times New Roman" w:cs="Times New Roman"/>
          <w:sz w:val="28"/>
          <w:szCs w:val="28"/>
        </w:rPr>
        <w:t>: Они</w:t>
      </w:r>
      <w:proofErr w:type="gramEnd"/>
      <w:r w:rsidRPr="00BE5090">
        <w:rPr>
          <w:rFonts w:ascii="Times New Roman" w:hAnsi="Times New Roman" w:cs="Times New Roman"/>
          <w:sz w:val="28"/>
          <w:szCs w:val="28"/>
        </w:rPr>
        <w:t xml:space="preserve"> научатся наблюдать, делать выводы на основе наблюдений, планировать изложение информации, обобщать данные и выявлять причинно-следственные связи.</w:t>
      </w:r>
    </w:p>
    <w:p w14:paraId="296C0499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35D2">
        <w:rPr>
          <w:rFonts w:ascii="Times New Roman" w:hAnsi="Times New Roman" w:cs="Times New Roman"/>
          <w:b/>
          <w:bCs/>
          <w:sz w:val="28"/>
          <w:szCs w:val="28"/>
        </w:rPr>
        <w:t>Коммуникативные</w:t>
      </w:r>
      <w:r w:rsidRPr="00BE5090">
        <w:rPr>
          <w:rFonts w:ascii="Times New Roman" w:hAnsi="Times New Roman" w:cs="Times New Roman"/>
          <w:sz w:val="28"/>
          <w:szCs w:val="28"/>
        </w:rPr>
        <w:t xml:space="preserve"> (взаимодействие с другими):</w:t>
      </w:r>
    </w:p>
    <w:p w14:paraId="2FF93188" w14:textId="77777777" w:rsidR="00BE5090" w:rsidRP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5090">
        <w:rPr>
          <w:rFonts w:ascii="Times New Roman" w:hAnsi="Times New Roman" w:cs="Times New Roman"/>
          <w:sz w:val="28"/>
          <w:szCs w:val="28"/>
        </w:rPr>
        <w:lastRenderedPageBreak/>
        <w:t>Сотрудничество и общение: Учащиеся будут активно участвовать в коллективных обсуждениях, вести диалог, эффективно взаимодействовать с другими, применять нормы культурного общения со сверстниками и находить творческие решения для поисковых задач.</w:t>
      </w:r>
    </w:p>
    <w:p w14:paraId="05EE00FB" w14:textId="77777777" w:rsidR="001235D2" w:rsidRDefault="001235D2" w:rsidP="008F07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1DAC">
        <w:rPr>
          <w:rFonts w:ascii="Times New Roman" w:hAnsi="Times New Roman" w:cs="Times New Roman"/>
          <w:b/>
          <w:sz w:val="28"/>
          <w:szCs w:val="28"/>
        </w:rPr>
        <w:t>Формы организации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>: групповая работа, творческая работа.</w:t>
      </w:r>
    </w:p>
    <w:p w14:paraId="16A8571B" w14:textId="77777777" w:rsidR="001235D2" w:rsidRDefault="001235D2" w:rsidP="008F07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1DAC">
        <w:rPr>
          <w:rFonts w:ascii="Times New Roman" w:hAnsi="Times New Roman" w:cs="Times New Roman"/>
          <w:b/>
          <w:sz w:val="28"/>
          <w:szCs w:val="28"/>
        </w:rPr>
        <w:t xml:space="preserve">Технологии обучения: </w:t>
      </w:r>
      <w:r w:rsidRPr="006E0D59">
        <w:rPr>
          <w:rFonts w:ascii="Times New Roman" w:hAnsi="Times New Roman" w:cs="Times New Roman"/>
          <w:sz w:val="28"/>
          <w:szCs w:val="28"/>
        </w:rPr>
        <w:t xml:space="preserve">обучение в сотрудничестве, </w:t>
      </w:r>
      <w:r>
        <w:rPr>
          <w:rFonts w:ascii="Times New Roman" w:hAnsi="Times New Roman" w:cs="Times New Roman"/>
          <w:sz w:val="28"/>
          <w:szCs w:val="28"/>
        </w:rPr>
        <w:t>информационно-коммуникационные технологии, игровые.</w:t>
      </w:r>
    </w:p>
    <w:p w14:paraId="6A473929" w14:textId="7F8480AC" w:rsidR="00BE5090" w:rsidRPr="00B37954" w:rsidRDefault="001235D2" w:rsidP="00B3795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занятия: </w:t>
      </w:r>
      <w:r>
        <w:rPr>
          <w:rFonts w:ascii="Times New Roman" w:hAnsi="Times New Roman" w:cs="Times New Roman"/>
          <w:sz w:val="28"/>
          <w:szCs w:val="28"/>
        </w:rPr>
        <w:t>игра.</w:t>
      </w:r>
      <w:r w:rsidR="00B379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="008F0788" w:rsidRPr="008F0788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4968C857" w14:textId="77777777" w:rsidR="008F0788" w:rsidRDefault="008F0788" w:rsidP="008F0788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43316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14:paraId="53DA8167" w14:textId="77777777" w:rsidR="0081165C" w:rsidRPr="0081165C" w:rsidRDefault="0081165C" w:rsidP="0081165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1165C">
        <w:rPr>
          <w:rFonts w:ascii="Times New Roman" w:hAnsi="Times New Roman" w:cs="Times New Roman"/>
          <w:sz w:val="28"/>
          <w:szCs w:val="28"/>
        </w:rPr>
        <w:t>Здравствуйте, ребята! Я приветствую всех на нашем мероприятии, которое мы назвали "Будем беречь природу!". Сегодня мы собрались здесь, чтобы поговорить об очень важной и актуальной теме – о нашей планете, о природе, которая нас окружает, и о том, как мы можем помочь ей оставаться красивой и здоровой.</w:t>
      </w:r>
    </w:p>
    <w:p w14:paraId="00A3376B" w14:textId="77777777" w:rsidR="0081165C" w:rsidRDefault="0081165C" w:rsidP="0081165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1165C">
        <w:rPr>
          <w:rFonts w:ascii="Times New Roman" w:hAnsi="Times New Roman" w:cs="Times New Roman"/>
          <w:b/>
          <w:bCs/>
          <w:sz w:val="28"/>
          <w:szCs w:val="28"/>
        </w:rPr>
        <w:t>Слайд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5A6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F9F23D" wp14:editId="1ECF000E">
            <wp:extent cx="3067050" cy="18192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55962" cy="187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1C609" w14:textId="77777777" w:rsidR="0081165C" w:rsidRPr="0081165C" w:rsidRDefault="0081165C" w:rsidP="008116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165C">
        <w:rPr>
          <w:rFonts w:ascii="Times New Roman" w:hAnsi="Times New Roman" w:cs="Times New Roman"/>
          <w:sz w:val="28"/>
          <w:szCs w:val="28"/>
        </w:rPr>
        <w:t>Сегодня мы с вами посмотрим очень интересный и познавательный видеоролик, который называется «Экология нашей планеты». Он поможет нам лучше понять, что происходит с нашей природой и почему так важно ее беречь.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81165C">
        <w:rPr>
          <w:rFonts w:ascii="Times New Roman" w:hAnsi="Times New Roman" w:cs="Times New Roman"/>
          <w:b/>
          <w:bCs/>
          <w:sz w:val="28"/>
          <w:szCs w:val="28"/>
        </w:rPr>
        <w:t>Слайд 2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1165C">
        <w:rPr>
          <w:rFonts w:ascii="Times New Roman" w:hAnsi="Times New Roman" w:cs="Times New Roman"/>
          <w:sz w:val="28"/>
          <w:szCs w:val="28"/>
        </w:rPr>
        <w:t>Включается видеоролик «Экология нашей планеты»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36709A8" w14:textId="3243E090" w:rsidR="0081165C" w:rsidRPr="00AE3CB4" w:rsidRDefault="00C46F51" w:rsidP="0081165C">
      <w:pPr>
        <w:spacing w:line="36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 нам на связь вышел учёный -</w:t>
      </w:r>
      <w:proofErr w:type="gramStart"/>
      <w:r>
        <w:rPr>
          <w:rFonts w:ascii="Times New Roman" w:hAnsi="Times New Roman" w:cs="Times New Roman"/>
          <w:sz w:val="28"/>
          <w:szCs w:val="28"/>
        </w:rPr>
        <w:t>эксперт :</w:t>
      </w:r>
      <w:proofErr w:type="gramEnd"/>
      <w:r w:rsidRPr="00C46F51">
        <w:t xml:space="preserve"> </w:t>
      </w:r>
      <w:r w:rsidR="00AE3CB4">
        <w:t xml:space="preserve">                                                                              </w:t>
      </w:r>
      <w:r>
        <w:t xml:space="preserve"> </w:t>
      </w:r>
      <w:r w:rsidRPr="00AE3CB4">
        <w:rPr>
          <w:rFonts w:ascii="Times New Roman" w:hAnsi="Times New Roman" w:cs="Times New Roman"/>
          <w:i/>
          <w:iCs/>
          <w:sz w:val="28"/>
          <w:szCs w:val="28"/>
        </w:rPr>
        <w:t>Приветствую вас, юные исследователи! Ваш проводник в мир природы, учёный-эксперт, вновь выходит на связь с важным поручением. Перед вами стоит задача – выполнить ряд заданий, чтобы по праву называться истинными защитниками окружающей среды. Будущее нашей планеты в ваших руках, действуйте! Пришло время навести порядок и осознать, что природа – это основа всего живого, и её сохранение – наш общий долг. Для этого вам предстоит отправиться в экспедицию.</w:t>
      </w:r>
    </w:p>
    <w:p w14:paraId="62EA54D3" w14:textId="4EAF7947" w:rsidR="0081165C" w:rsidRDefault="00B37954" w:rsidP="008F078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641D029" wp14:editId="0B98DB44">
            <wp:simplePos x="0" y="0"/>
            <wp:positionH relativeFrom="margin">
              <wp:posOffset>910590</wp:posOffset>
            </wp:positionH>
            <wp:positionV relativeFrom="margin">
              <wp:posOffset>2594610</wp:posOffset>
            </wp:positionV>
            <wp:extent cx="3248025" cy="1800225"/>
            <wp:effectExtent l="0" t="0" r="9525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C4FC44" w14:textId="0497CD66" w:rsid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A0E9FD5" w14:textId="77777777" w:rsidR="00BE5090" w:rsidRDefault="00BE5090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E169422" w14:textId="77777777" w:rsidR="004725AC" w:rsidRDefault="004725AC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33DA974" w14:textId="77777777" w:rsidR="00BE5090" w:rsidRPr="00C46F51" w:rsidRDefault="00C46F51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6F51">
        <w:rPr>
          <w:rFonts w:ascii="Times New Roman" w:hAnsi="Times New Roman" w:cs="Times New Roman"/>
          <w:b/>
          <w:bCs/>
          <w:sz w:val="28"/>
          <w:szCs w:val="28"/>
        </w:rPr>
        <w:t>Слайд 3.</w:t>
      </w:r>
    </w:p>
    <w:p w14:paraId="7F9A9D74" w14:textId="77777777" w:rsidR="00BE5090" w:rsidRDefault="00C46F51" w:rsidP="00BE5090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экспедиция? Кто знает? Обратимся к словарю В. Даля.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</w:t>
      </w:r>
      <w:r w:rsidRPr="0020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Экспедиция – поездка, поход группы лиц, отряда с каким-л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ибо </w:t>
      </w:r>
      <w:r w:rsidRPr="0020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специальным заданием. Научная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кспедиция</w:t>
      </w:r>
      <w:r w:rsidRPr="0020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Спасательная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кспедиция</w:t>
      </w:r>
      <w:r w:rsidRPr="0020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</w:p>
    <w:p w14:paraId="699774EE" w14:textId="77777777" w:rsidR="00BE5090" w:rsidRPr="00BE7A08" w:rsidRDefault="00C46F51" w:rsidP="00BE7A08">
      <w:pPr>
        <w:tabs>
          <w:tab w:val="left" w:pos="3015"/>
        </w:tabs>
        <w:rPr>
          <w:rFonts w:ascii="Times New Roman" w:hAnsi="Times New Roman" w:cs="Times New Roman"/>
          <w:sz w:val="28"/>
          <w:szCs w:val="28"/>
        </w:rPr>
      </w:pPr>
      <w:r w:rsidRPr="00C46F5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02854AF" wp14:editId="5645C425">
            <wp:extent cx="2720340" cy="18478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59584" cy="187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F51">
        <w:rPr>
          <w:noProof/>
        </w:rPr>
        <w:t xml:space="preserve"> </w:t>
      </w:r>
      <w:r w:rsidRPr="00C46F5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D82A1F9" wp14:editId="278CA1D4">
            <wp:extent cx="2685723" cy="1844040"/>
            <wp:effectExtent l="0" t="0" r="63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42448" cy="188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DD029" w14:textId="77777777" w:rsidR="00BE7A08" w:rsidRPr="00C46F51" w:rsidRDefault="00C46F51" w:rsidP="00BE7A08">
      <w:pPr>
        <w:tabs>
          <w:tab w:val="left" w:pos="3015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C46F51">
        <w:rPr>
          <w:rFonts w:ascii="Times New Roman" w:hAnsi="Times New Roman" w:cs="Times New Roman"/>
          <w:b/>
          <w:bCs/>
          <w:sz w:val="28"/>
          <w:szCs w:val="28"/>
        </w:rPr>
        <w:t>Слайды 4-5</w:t>
      </w:r>
    </w:p>
    <w:p w14:paraId="5FF59850" w14:textId="4CBCA836" w:rsidR="00BE7A08" w:rsidRDefault="00C46F51" w:rsidP="00BE7A08">
      <w:pPr>
        <w:tabs>
          <w:tab w:val="left" w:pos="3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что ребята оправляемся в путь.</w:t>
      </w:r>
      <w:r w:rsidR="009930CA" w:rsidRPr="009930CA">
        <w:t xml:space="preserve"> </w:t>
      </w:r>
      <w:r w:rsidR="009930CA" w:rsidRPr="009930CA">
        <w:rPr>
          <w:rFonts w:ascii="Times New Roman" w:hAnsi="Times New Roman" w:cs="Times New Roman"/>
          <w:sz w:val="28"/>
          <w:szCs w:val="28"/>
        </w:rPr>
        <w:t>А как же нам узнать куда держать путь.</w:t>
      </w:r>
    </w:p>
    <w:p w14:paraId="3580F485" w14:textId="1F8116DB" w:rsidR="009930CA" w:rsidRPr="009930CA" w:rsidRDefault="009930CA" w:rsidP="00B0575C">
      <w:pPr>
        <w:tabs>
          <w:tab w:val="left" w:pos="3015"/>
        </w:tabs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930CA">
        <w:rPr>
          <w:rFonts w:ascii="Times New Roman" w:hAnsi="Times New Roman" w:cs="Times New Roman"/>
          <w:i/>
          <w:iCs/>
          <w:sz w:val="28"/>
          <w:szCs w:val="28"/>
        </w:rPr>
        <w:t>Подсказка.</w:t>
      </w:r>
      <w:r w:rsidR="00B37954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                </w:t>
      </w:r>
      <w:r w:rsidRPr="009930CA">
        <w:rPr>
          <w:rFonts w:ascii="Times New Roman" w:hAnsi="Times New Roman" w:cs="Times New Roman"/>
          <w:i/>
          <w:iCs/>
          <w:sz w:val="28"/>
          <w:szCs w:val="28"/>
        </w:rPr>
        <w:t xml:space="preserve">Хвойным, лиственным бывает,                                                                                                         </w:t>
      </w:r>
      <w:r w:rsidRPr="009930CA">
        <w:rPr>
          <w:rFonts w:ascii="Times New Roman" w:hAnsi="Times New Roman" w:cs="Times New Roman"/>
          <w:i/>
          <w:iCs/>
          <w:sz w:val="28"/>
          <w:szCs w:val="28"/>
        </w:rPr>
        <w:lastRenderedPageBreak/>
        <w:t>От жары всех укрывает,                                                                                                            Ягод в нём полно, грибов,                                                                                                                   Лис и зайцев, и волков.                                                                                           Полон он зверей, чудес. Отгадали? Это ...</w:t>
      </w:r>
    </w:p>
    <w:p w14:paraId="2F3164F7" w14:textId="2BFEBEBF" w:rsidR="009930CA" w:rsidRDefault="009930CA" w:rsidP="00BE7A08">
      <w:pPr>
        <w:tabs>
          <w:tab w:val="left" w:pos="3015"/>
        </w:tabs>
        <w:rPr>
          <w:noProof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inline distT="0" distB="0" distL="0" distR="0" wp14:anchorId="592909B9" wp14:editId="007CA4B6">
            <wp:extent cx="3019425" cy="19907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558" cy="2039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930CA">
        <w:rPr>
          <w:noProof/>
        </w:rPr>
        <w:t xml:space="preserve"> </w:t>
      </w:r>
      <w:r w:rsidRPr="009930CA"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inline distT="0" distB="0" distL="0" distR="0" wp14:anchorId="01810149" wp14:editId="4D1B0DCF">
            <wp:extent cx="2800350" cy="1958975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93393" cy="2024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B189F" w14:textId="2B78AC87" w:rsidR="009930CA" w:rsidRDefault="009930CA" w:rsidP="00BE7A08">
      <w:pPr>
        <w:tabs>
          <w:tab w:val="left" w:pos="3015"/>
        </w:tabs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9930CA">
        <w:rPr>
          <w:rFonts w:ascii="Times New Roman" w:hAnsi="Times New Roman" w:cs="Times New Roman"/>
          <w:b/>
          <w:bCs/>
          <w:noProof/>
          <w:sz w:val="28"/>
          <w:szCs w:val="28"/>
        </w:rPr>
        <w:t>Слайд 6</w:t>
      </w:r>
    </w:p>
    <w:p w14:paraId="6D9C4FB1" w14:textId="28891371" w:rsidR="00F568F8" w:rsidRPr="00F568F8" w:rsidRDefault="00F568F8" w:rsidP="00F568F8">
      <w:pPr>
        <w:pStyle w:val="a4"/>
        <w:numPr>
          <w:ilvl w:val="0"/>
          <w:numId w:val="3"/>
        </w:numPr>
        <w:tabs>
          <w:tab w:val="left" w:pos="3015"/>
        </w:tabs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</w:pPr>
      <w:r w:rsidRPr="00F568F8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w:t>Остановка «Лес»</w:t>
      </w:r>
    </w:p>
    <w:p w14:paraId="50738E34" w14:textId="0BAB1D4E" w:rsidR="003135E0" w:rsidRPr="003135E0" w:rsidRDefault="003135E0" w:rsidP="003135E0">
      <w:pPr>
        <w:tabs>
          <w:tab w:val="left" w:pos="3015"/>
        </w:tabs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61E848AE" wp14:editId="15212B16">
            <wp:simplePos x="0" y="0"/>
            <wp:positionH relativeFrom="margin">
              <wp:posOffset>-167005</wp:posOffset>
            </wp:positionH>
            <wp:positionV relativeFrom="margin">
              <wp:posOffset>4570730</wp:posOffset>
            </wp:positionV>
            <wp:extent cx="2496820" cy="2066925"/>
            <wp:effectExtent l="0" t="0" r="0" b="9525"/>
            <wp:wrapSquare wrapText="bothSides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54"/>
                    <a:stretch/>
                  </pic:blipFill>
                  <pic:spPr bwMode="auto">
                    <a:xfrm>
                      <a:off x="0" y="0"/>
                      <a:ext cx="249682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930CA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Задание: </w:t>
      </w:r>
      <w:r w:rsidRPr="003135E0">
        <w:rPr>
          <w:rFonts w:ascii="Times New Roman" w:hAnsi="Times New Roman" w:cs="Times New Roman"/>
          <w:b/>
          <w:bCs/>
          <w:noProof/>
          <w:sz w:val="28"/>
          <w:szCs w:val="28"/>
        </w:rPr>
        <w:t>Помоги зверюшкам найти свои следы!</w:t>
      </w:r>
    </w:p>
    <w:p w14:paraId="7C23522E" w14:textId="1D16B85A" w:rsidR="003135E0" w:rsidRPr="003135E0" w:rsidRDefault="003135E0" w:rsidP="003135E0">
      <w:pPr>
        <w:tabs>
          <w:tab w:val="left" w:pos="3015"/>
        </w:tabs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A1485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2B2080AF" wp14:editId="07CB75D9">
            <wp:simplePos x="0" y="0"/>
            <wp:positionH relativeFrom="margin">
              <wp:posOffset>2501265</wp:posOffset>
            </wp:positionH>
            <wp:positionV relativeFrom="margin">
              <wp:posOffset>4652010</wp:posOffset>
            </wp:positionV>
            <wp:extent cx="3048000" cy="2028825"/>
            <wp:effectExtent l="0" t="0" r="0" b="9525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E0EFEE" w14:textId="010F99F3" w:rsidR="009930CA" w:rsidRDefault="009930CA" w:rsidP="009930CA">
      <w:pPr>
        <w:rPr>
          <w:rFonts w:ascii="Times New Roman" w:hAnsi="Times New Roman" w:cs="Times New Roman"/>
          <w:sz w:val="28"/>
          <w:szCs w:val="28"/>
        </w:rPr>
      </w:pPr>
    </w:p>
    <w:p w14:paraId="5E615F04" w14:textId="422456B3" w:rsidR="009930CA" w:rsidRDefault="009930CA" w:rsidP="009930CA">
      <w:pPr>
        <w:tabs>
          <w:tab w:val="left" w:pos="3015"/>
        </w:tabs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9930CA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7</w:t>
      </w:r>
    </w:p>
    <w:p w14:paraId="58870953" w14:textId="327216CB" w:rsidR="009930CA" w:rsidRDefault="004725AC" w:rsidP="003135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725AC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135E0" w:rsidRPr="003135E0">
        <w:rPr>
          <w:rFonts w:ascii="Times New Roman" w:hAnsi="Times New Roman" w:cs="Times New Roman"/>
          <w:b/>
          <w:bCs/>
          <w:sz w:val="28"/>
          <w:szCs w:val="28"/>
        </w:rPr>
        <w:t>"Лес в опасности. Действуй!"</w:t>
      </w:r>
      <w:r w:rsidR="003135E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</w:t>
      </w:r>
      <w:r w:rsidR="00A14858" w:rsidRPr="004725AC">
        <w:rPr>
          <w:rFonts w:ascii="Times New Roman" w:hAnsi="Times New Roman" w:cs="Times New Roman"/>
          <w:sz w:val="28"/>
          <w:szCs w:val="28"/>
        </w:rPr>
        <w:t>Найдите на картинке 18 предметов, которые губят лес. На каждом губительном предмете ставьте цифру по порядку, в котором его обнаружили. От 1 до 18.</w:t>
      </w:r>
    </w:p>
    <w:p w14:paraId="1E735CFE" w14:textId="671BA84C" w:rsidR="004725AC" w:rsidRPr="00A14858" w:rsidRDefault="00A14858" w:rsidP="00A148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5553C52D" wp14:editId="48032D0C">
            <wp:simplePos x="0" y="0"/>
            <wp:positionH relativeFrom="margin">
              <wp:posOffset>2558415</wp:posOffset>
            </wp:positionH>
            <wp:positionV relativeFrom="margin">
              <wp:posOffset>-358140</wp:posOffset>
            </wp:positionV>
            <wp:extent cx="3162300" cy="1962150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25AC">
        <w:rPr>
          <w:b/>
          <w:bCs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FD2DBC0" wp14:editId="67A1A363">
            <wp:simplePos x="0" y="0"/>
            <wp:positionH relativeFrom="margin">
              <wp:posOffset>-137160</wp:posOffset>
            </wp:positionH>
            <wp:positionV relativeFrom="margin">
              <wp:posOffset>-358775</wp:posOffset>
            </wp:positionV>
            <wp:extent cx="2581275" cy="1895475"/>
            <wp:effectExtent l="19050" t="19050" r="28575" b="28575"/>
            <wp:wrapSquare wrapText="bothSides"/>
            <wp:docPr id="9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8954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1" w:name="_Hlk222060640"/>
      <w:proofErr w:type="gramStart"/>
      <w:r w:rsidR="004725AC" w:rsidRPr="004725AC">
        <w:rPr>
          <w:rFonts w:ascii="Times New Roman" w:hAnsi="Times New Roman" w:cs="Times New Roman"/>
          <w:sz w:val="28"/>
          <w:szCs w:val="28"/>
        </w:rPr>
        <w:t>.</w:t>
      </w:r>
      <w:bookmarkEnd w:id="1"/>
      <w:r w:rsidR="004725AC" w:rsidRPr="004725AC">
        <w:rPr>
          <w:rFonts w:ascii="Times New Roman" w:hAnsi="Times New Roman" w:cs="Times New Roman"/>
          <w:b/>
          <w:bCs/>
          <w:sz w:val="28"/>
          <w:szCs w:val="28"/>
        </w:rPr>
        <w:t>Слайд</w:t>
      </w:r>
      <w:proofErr w:type="gramEnd"/>
      <w:r w:rsidR="004725AC" w:rsidRPr="004725AC">
        <w:rPr>
          <w:rFonts w:ascii="Times New Roman" w:hAnsi="Times New Roman" w:cs="Times New Roman"/>
          <w:b/>
          <w:bCs/>
          <w:sz w:val="28"/>
          <w:szCs w:val="28"/>
        </w:rPr>
        <w:t xml:space="preserve"> 8</w:t>
      </w:r>
    </w:p>
    <w:p w14:paraId="0A0B9EF7" w14:textId="247D82BC" w:rsidR="00B37954" w:rsidRDefault="00B37954" w:rsidP="00B37954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A14858">
        <w:rPr>
          <w:rFonts w:ascii="Times New Roman" w:hAnsi="Times New Roman" w:cs="Times New Roman"/>
          <w:b/>
          <w:bCs/>
          <w:sz w:val="28"/>
          <w:szCs w:val="28"/>
        </w:rPr>
        <w:t>Задание :</w:t>
      </w:r>
      <w:proofErr w:type="gramEnd"/>
      <w:r w:rsidRPr="00A148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135E0" w:rsidRPr="003135E0">
        <w:rPr>
          <w:rFonts w:ascii="Times New Roman" w:hAnsi="Times New Roman" w:cs="Times New Roman"/>
          <w:b/>
          <w:bCs/>
          <w:sz w:val="28"/>
          <w:szCs w:val="28"/>
        </w:rPr>
        <w:t>"Золотой дождь осени."</w:t>
      </w:r>
    </w:p>
    <w:p w14:paraId="7ADE2D63" w14:textId="46998BEE" w:rsidR="00B37954" w:rsidRDefault="00B37954" w:rsidP="00B37954">
      <w:pPr>
        <w:rPr>
          <w:rFonts w:ascii="Times New Roman" w:hAnsi="Times New Roman" w:cs="Times New Roman"/>
          <w:sz w:val="28"/>
          <w:szCs w:val="28"/>
        </w:rPr>
      </w:pPr>
      <w:r w:rsidRPr="00AD077B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38802FFE" wp14:editId="43830D22">
            <wp:simplePos x="0" y="0"/>
            <wp:positionH relativeFrom="margin">
              <wp:posOffset>996315</wp:posOffset>
            </wp:positionH>
            <wp:positionV relativeFrom="margin">
              <wp:posOffset>2841625</wp:posOffset>
            </wp:positionV>
            <wp:extent cx="3048000" cy="2181225"/>
            <wp:effectExtent l="0" t="0" r="0" b="9525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A14858">
        <w:rPr>
          <w:rFonts w:ascii="Times New Roman" w:hAnsi="Times New Roman" w:cs="Times New Roman"/>
          <w:sz w:val="28"/>
          <w:szCs w:val="28"/>
        </w:rPr>
        <w:t>Одно из осенних явлений – это листопад. Угадайте, с какого дерева упал лист.</w:t>
      </w:r>
    </w:p>
    <w:p w14:paraId="178A61B6" w14:textId="6A4FC666" w:rsidR="00B37954" w:rsidRDefault="00B37954" w:rsidP="004725A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C60B133" w14:textId="0ED08A2F" w:rsidR="00B37954" w:rsidRDefault="00B37954" w:rsidP="004725A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759D592" w14:textId="184BE331" w:rsidR="00B37954" w:rsidRDefault="00B37954" w:rsidP="004725A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A270980" w14:textId="2BA70F51" w:rsidR="00B37954" w:rsidRDefault="00B37954" w:rsidP="004725A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E2BDDAF" w14:textId="77777777" w:rsidR="008F4134" w:rsidRDefault="008F4134" w:rsidP="00B37954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222135141"/>
    </w:p>
    <w:p w14:paraId="7845A3CD" w14:textId="159B9EE8" w:rsidR="00B37954" w:rsidRPr="00982B4A" w:rsidRDefault="00B37954" w:rsidP="00B379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82B4A">
        <w:rPr>
          <w:rFonts w:ascii="Times New Roman" w:hAnsi="Times New Roman" w:cs="Times New Roman"/>
          <w:b/>
          <w:bCs/>
          <w:sz w:val="28"/>
          <w:szCs w:val="28"/>
        </w:rPr>
        <w:t>Слайд 9</w:t>
      </w:r>
    </w:p>
    <w:bookmarkEnd w:id="2"/>
    <w:p w14:paraId="0D115B5F" w14:textId="77777777" w:rsidR="008F4134" w:rsidRDefault="008F4134" w:rsidP="00B3795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5D34BA7" w14:textId="1D6D8198" w:rsidR="00B37954" w:rsidRPr="00AD077B" w:rsidRDefault="00B37954" w:rsidP="00B379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D077B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AD077B">
        <w:rPr>
          <w:rFonts w:ascii="Times New Roman" w:hAnsi="Times New Roman" w:cs="Times New Roman"/>
          <w:b/>
          <w:bCs/>
          <w:sz w:val="28"/>
          <w:szCs w:val="28"/>
        </w:rPr>
        <w:t>«Перенос спичечных коробков на плечах»</w:t>
      </w:r>
    </w:p>
    <w:p w14:paraId="760A29EB" w14:textId="05310F78" w:rsidR="00B37954" w:rsidRPr="00B0575C" w:rsidRDefault="00B37954" w:rsidP="00B379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575C">
        <w:rPr>
          <w:rFonts w:ascii="Times New Roman" w:hAnsi="Times New Roman" w:cs="Times New Roman"/>
          <w:sz w:val="28"/>
          <w:szCs w:val="28"/>
        </w:rPr>
        <w:t xml:space="preserve">Для производства одного коробка спичек уходит не так много древесины, всего несколько грамм, но для </w:t>
      </w:r>
      <w:proofErr w:type="gramStart"/>
      <w:r w:rsidRPr="00B0575C">
        <w:rPr>
          <w:rFonts w:ascii="Times New Roman" w:hAnsi="Times New Roman" w:cs="Times New Roman"/>
          <w:sz w:val="28"/>
          <w:szCs w:val="28"/>
        </w:rPr>
        <w:t>того</w:t>
      </w:r>
      <w:proofErr w:type="gramEnd"/>
      <w:r w:rsidRPr="00B0575C">
        <w:rPr>
          <w:rFonts w:ascii="Times New Roman" w:hAnsi="Times New Roman" w:cs="Times New Roman"/>
          <w:sz w:val="28"/>
          <w:szCs w:val="28"/>
        </w:rPr>
        <w:t xml:space="preserve"> чтобы удовлетворить годовую потребность человечества в спичках необходимо около 20 млн. осин - это почти полмиллиона гектаров первосортного осинового леса.</w:t>
      </w:r>
    </w:p>
    <w:p w14:paraId="28757A4E" w14:textId="77777777" w:rsidR="008F4134" w:rsidRDefault="00B37954" w:rsidP="008F413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0575C">
        <w:rPr>
          <w:rFonts w:ascii="Times New Roman" w:hAnsi="Times New Roman" w:cs="Times New Roman"/>
          <w:i/>
          <w:iCs/>
          <w:sz w:val="28"/>
          <w:szCs w:val="28"/>
        </w:rPr>
        <w:t>Правила игры</w:t>
      </w:r>
      <w:proofErr w:type="gramStart"/>
      <w:r w:rsidRPr="00B0575C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B0575C">
        <w:rPr>
          <w:rFonts w:ascii="Times New Roman" w:hAnsi="Times New Roman" w:cs="Times New Roman"/>
          <w:sz w:val="32"/>
          <w:szCs w:val="32"/>
        </w:rPr>
        <w:t xml:space="preserve"> </w:t>
      </w:r>
      <w:r w:rsidRPr="00B0575C">
        <w:rPr>
          <w:rFonts w:ascii="Times New Roman" w:hAnsi="Times New Roman" w:cs="Times New Roman"/>
          <w:i/>
          <w:iCs/>
          <w:sz w:val="28"/>
          <w:szCs w:val="28"/>
        </w:rPr>
        <w:t>Участвуют</w:t>
      </w:r>
      <w:proofErr w:type="gramEnd"/>
      <w:r w:rsidRPr="00B0575C">
        <w:rPr>
          <w:rFonts w:ascii="Times New Roman" w:hAnsi="Times New Roman" w:cs="Times New Roman"/>
          <w:i/>
          <w:iCs/>
          <w:sz w:val="28"/>
          <w:szCs w:val="28"/>
        </w:rPr>
        <w:t xml:space="preserve"> 2 пары. Пары стоят в разных концах зала – участники и ассистенты. Участники подбегают к ассистентам, те кладут по одному коробку им на плечи. Участники бегут назад, оббегают препятствие и опять к ассистентам, меняются местами. У которой команды не разу не упал коробок, те и победили.</w:t>
      </w:r>
      <w:r w:rsidRPr="00B379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F413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</w:p>
    <w:p w14:paraId="1AFC90B7" w14:textId="77777777" w:rsidR="008F4134" w:rsidRDefault="008F4134" w:rsidP="008F413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4FE900A" w14:textId="3234E90E" w:rsidR="008F4134" w:rsidRDefault="008F4134" w:rsidP="008F413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0575C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84864" behindDoc="0" locked="0" layoutInCell="1" allowOverlap="1" wp14:anchorId="6795D544" wp14:editId="2C79D869">
            <wp:simplePos x="0" y="0"/>
            <wp:positionH relativeFrom="margin">
              <wp:posOffset>1043940</wp:posOffset>
            </wp:positionH>
            <wp:positionV relativeFrom="margin">
              <wp:posOffset>-405765</wp:posOffset>
            </wp:positionV>
            <wp:extent cx="3095625" cy="2171700"/>
            <wp:effectExtent l="0" t="0" r="9525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D205A2" w14:textId="77777777" w:rsidR="008F4134" w:rsidRDefault="008F4134" w:rsidP="008F413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21D0C68" w14:textId="77777777" w:rsidR="008F4134" w:rsidRDefault="008F4134" w:rsidP="008F413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E10934F" w14:textId="150E9055" w:rsidR="00B37954" w:rsidRPr="00982B4A" w:rsidRDefault="00B37954" w:rsidP="008F413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82B4A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8F4134">
        <w:rPr>
          <w:rFonts w:ascii="Times New Roman" w:hAnsi="Times New Roman" w:cs="Times New Roman"/>
          <w:b/>
          <w:bCs/>
          <w:sz w:val="28"/>
          <w:szCs w:val="28"/>
        </w:rPr>
        <w:t>10</w:t>
      </w:r>
    </w:p>
    <w:p w14:paraId="7427242D" w14:textId="77777777" w:rsidR="008F4134" w:rsidRDefault="008F4134" w:rsidP="004725AC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3598BEF0" w14:textId="33982A13" w:rsidR="00FC1048" w:rsidRPr="00FC1048" w:rsidRDefault="00FC1048" w:rsidP="004725A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C1048">
        <w:rPr>
          <w:rFonts w:ascii="Times New Roman" w:hAnsi="Times New Roman" w:cs="Times New Roman"/>
          <w:b/>
          <w:bCs/>
          <w:sz w:val="28"/>
          <w:szCs w:val="28"/>
          <w:u w:val="single"/>
        </w:rPr>
        <w:t>2.Остановка Красная книга.</w:t>
      </w:r>
    </w:p>
    <w:p w14:paraId="4AC33691" w14:textId="7FEB35F1" w:rsidR="004725AC" w:rsidRPr="004725AC" w:rsidRDefault="004725AC" w:rsidP="004725A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725AC">
        <w:rPr>
          <w:rFonts w:ascii="Times New Roman" w:hAnsi="Times New Roman" w:cs="Times New Roman"/>
          <w:i/>
          <w:iCs/>
          <w:sz w:val="28"/>
          <w:szCs w:val="28"/>
        </w:rPr>
        <w:t>Подсказка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725AC">
        <w:rPr>
          <w:rFonts w:ascii="Times New Roman" w:hAnsi="Times New Roman" w:cs="Times New Roman"/>
          <w:i/>
          <w:iCs/>
          <w:sz w:val="28"/>
          <w:szCs w:val="28"/>
        </w:rPr>
        <w:t>АНАГАГРАММА</w:t>
      </w:r>
    </w:p>
    <w:p w14:paraId="3E113EA7" w14:textId="088ABB4B" w:rsidR="004725AC" w:rsidRPr="004725AC" w:rsidRDefault="004725AC" w:rsidP="004725AC">
      <w:pPr>
        <w:rPr>
          <w:rFonts w:ascii="Times New Roman" w:hAnsi="Times New Roman" w:cs="Times New Roman"/>
          <w:sz w:val="28"/>
          <w:szCs w:val="28"/>
        </w:rPr>
      </w:pPr>
      <w:r w:rsidRPr="004725AC">
        <w:rPr>
          <w:rFonts w:ascii="Times New Roman" w:hAnsi="Times New Roman" w:cs="Times New Roman"/>
          <w:sz w:val="28"/>
          <w:szCs w:val="28"/>
        </w:rPr>
        <w:t>КИАНГ ЯРНСАКА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 Красная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книга)</w:t>
      </w:r>
    </w:p>
    <w:p w14:paraId="369D6EAD" w14:textId="6F92F8C9" w:rsidR="00982B4A" w:rsidRDefault="008F4134" w:rsidP="004725A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725A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4EAFF16" wp14:editId="4BD6F9EE">
            <wp:simplePos x="0" y="0"/>
            <wp:positionH relativeFrom="margin">
              <wp:posOffset>3158490</wp:posOffset>
            </wp:positionH>
            <wp:positionV relativeFrom="margin">
              <wp:posOffset>3194685</wp:posOffset>
            </wp:positionV>
            <wp:extent cx="2952115" cy="2047875"/>
            <wp:effectExtent l="0" t="0" r="635" b="952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11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2B4A" w:rsidRPr="00982B4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224FB5A" wp14:editId="4EF9327E">
            <wp:extent cx="2990850" cy="20383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BACCD" w14:textId="25F35E56" w:rsidR="004725AC" w:rsidRPr="00982B4A" w:rsidRDefault="00982B4A" w:rsidP="004725AC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222135048"/>
      <w:r w:rsidRPr="00982B4A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8F4134">
        <w:rPr>
          <w:rFonts w:ascii="Times New Roman" w:hAnsi="Times New Roman" w:cs="Times New Roman"/>
          <w:b/>
          <w:bCs/>
          <w:sz w:val="28"/>
          <w:szCs w:val="28"/>
        </w:rPr>
        <w:t>11</w:t>
      </w:r>
    </w:p>
    <w:bookmarkEnd w:id="3"/>
    <w:p w14:paraId="0E03D9A1" w14:textId="265B8E17" w:rsidR="003135E0" w:rsidRPr="00AC0AB0" w:rsidRDefault="00982B4A" w:rsidP="003135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82B4A">
        <w:rPr>
          <w:rFonts w:ascii="Times New Roman" w:hAnsi="Times New Roman" w:cs="Times New Roman"/>
          <w:b/>
          <w:bCs/>
          <w:sz w:val="28"/>
          <w:szCs w:val="28"/>
        </w:rPr>
        <w:t>Задание :</w:t>
      </w:r>
      <w:proofErr w:type="gramEnd"/>
      <w:r w:rsidR="003135E0" w:rsidRPr="003135E0">
        <w:t xml:space="preserve"> </w:t>
      </w:r>
      <w:r w:rsidR="00AC0AB0" w:rsidRPr="00AC0AB0">
        <w:rPr>
          <w:rFonts w:ascii="Times New Roman" w:hAnsi="Times New Roman" w:cs="Times New Roman"/>
          <w:b/>
          <w:bCs/>
          <w:sz w:val="28"/>
          <w:szCs w:val="28"/>
        </w:rPr>
        <w:t>"Собери картинку и раскрой тайны исчезнувших существ!"</w:t>
      </w:r>
    </w:p>
    <w:p w14:paraId="65111906" w14:textId="361C021F" w:rsidR="004725AC" w:rsidRDefault="00982B4A" w:rsidP="00313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82B4A">
        <w:rPr>
          <w:rFonts w:ascii="Times New Roman" w:hAnsi="Times New Roman" w:cs="Times New Roman"/>
          <w:sz w:val="28"/>
          <w:szCs w:val="28"/>
        </w:rPr>
        <w:t>В  конверте</w:t>
      </w:r>
      <w:proofErr w:type="gramEnd"/>
      <w:r w:rsidRPr="00982B4A">
        <w:rPr>
          <w:rFonts w:ascii="Times New Roman" w:hAnsi="Times New Roman" w:cs="Times New Roman"/>
          <w:sz w:val="28"/>
          <w:szCs w:val="28"/>
        </w:rPr>
        <w:t xml:space="preserve"> – изображения, разрезанные на части. Собери их.</w:t>
      </w:r>
    </w:p>
    <w:p w14:paraId="0865FB99" w14:textId="77777777" w:rsidR="008F4134" w:rsidRDefault="008F4134" w:rsidP="004725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B3E7EFA" w14:textId="77777777" w:rsidR="008F4134" w:rsidRDefault="008F4134" w:rsidP="004725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101B97F" w14:textId="77777777" w:rsidR="008F4134" w:rsidRDefault="008F4134" w:rsidP="004725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720016" w14:textId="77777777" w:rsidR="008F4134" w:rsidRDefault="008F4134" w:rsidP="004725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6C60AB5" w14:textId="77777777" w:rsidR="008F4134" w:rsidRDefault="008F4134" w:rsidP="004725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088487" w14:textId="76958377" w:rsidR="00A14858" w:rsidRDefault="008F4134" w:rsidP="004725A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1485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 wp14:anchorId="3E1F4F0B" wp14:editId="6EE1FF17">
            <wp:simplePos x="0" y="0"/>
            <wp:positionH relativeFrom="page">
              <wp:align>center</wp:align>
            </wp:positionH>
            <wp:positionV relativeFrom="margin">
              <wp:posOffset>6494780</wp:posOffset>
            </wp:positionV>
            <wp:extent cx="3267075" cy="2181225"/>
            <wp:effectExtent l="0" t="0" r="9525" b="952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4858" w:rsidRPr="00A14858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148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E563B4" w14:textId="3BA24CA4" w:rsidR="00FC1048" w:rsidRDefault="00FC1048" w:rsidP="00FC1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 своем задании вы собрали изображения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двух  животных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которые исчезли по вине человека.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квагга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22EAE0F" w14:textId="2D53A812" w:rsidR="00FC1048" w:rsidRDefault="00FC1048" w:rsidP="00FC1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(Два заранее подготовленных учащихся дают справку по этим животным).</w:t>
      </w:r>
    </w:p>
    <w:p w14:paraId="23D83BBC" w14:textId="092E58DF" w:rsidR="00FC1048" w:rsidRDefault="00FC1048" w:rsidP="00FC1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2C22">
        <w:rPr>
          <w:rFonts w:ascii="Times New Roman" w:hAnsi="Times New Roman" w:cs="Times New Roman"/>
          <w:b/>
          <w:sz w:val="28"/>
          <w:szCs w:val="28"/>
        </w:rPr>
        <w:t>Моа</w:t>
      </w:r>
      <w:proofErr w:type="spellEnd"/>
      <w:r w:rsidRPr="00FF2C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2C22">
        <w:rPr>
          <w:rFonts w:ascii="Times New Roman" w:hAnsi="Times New Roman" w:cs="Times New Roman"/>
          <w:sz w:val="28"/>
          <w:szCs w:val="28"/>
        </w:rPr>
        <w:t xml:space="preserve">– гигантские бескрылые птицы, вымершие по вине человека в XVI веке. Обитали в Новой Зеландии. Некоторые виды имели гигантские размеры – до 3,6 метра в высоту. </w:t>
      </w:r>
      <w:proofErr w:type="spellStart"/>
      <w:r w:rsidRPr="00FF2C22">
        <w:rPr>
          <w:rFonts w:ascii="Times New Roman" w:hAnsi="Times New Roman" w:cs="Times New Roman"/>
          <w:sz w:val="28"/>
          <w:szCs w:val="28"/>
        </w:rPr>
        <w:t>Моа</w:t>
      </w:r>
      <w:proofErr w:type="spellEnd"/>
      <w:r w:rsidRPr="00FF2C22">
        <w:rPr>
          <w:rFonts w:ascii="Times New Roman" w:hAnsi="Times New Roman" w:cs="Times New Roman"/>
          <w:sz w:val="28"/>
          <w:szCs w:val="28"/>
        </w:rPr>
        <w:t xml:space="preserve"> были травоядными. Питались плодами, листьями и побегами. Вымерли в начале XVI века. В исчезновении этих удивительных созданий виноваты </w:t>
      </w:r>
      <w:proofErr w:type="spellStart"/>
      <w:r w:rsidRPr="00FF2C22">
        <w:rPr>
          <w:rFonts w:ascii="Times New Roman" w:hAnsi="Times New Roman" w:cs="Times New Roman"/>
          <w:sz w:val="28"/>
          <w:szCs w:val="28"/>
        </w:rPr>
        <w:t>майори</w:t>
      </w:r>
      <w:proofErr w:type="spellEnd"/>
      <w:r w:rsidRPr="00FF2C22">
        <w:rPr>
          <w:rFonts w:ascii="Times New Roman" w:hAnsi="Times New Roman" w:cs="Times New Roman"/>
          <w:sz w:val="28"/>
          <w:szCs w:val="28"/>
        </w:rPr>
        <w:t xml:space="preserve"> – коренное население Новой Зеландии.</w:t>
      </w:r>
    </w:p>
    <w:p w14:paraId="39785D4F" w14:textId="3E9B1A3F" w:rsidR="00FC1048" w:rsidRDefault="00FC1048" w:rsidP="00FC1048">
      <w:pPr>
        <w:rPr>
          <w:rFonts w:ascii="Times New Roman" w:hAnsi="Times New Roman" w:cs="Times New Roman"/>
          <w:sz w:val="28"/>
          <w:szCs w:val="28"/>
        </w:rPr>
      </w:pPr>
      <w:r w:rsidRPr="00FF2C22">
        <w:rPr>
          <w:rFonts w:ascii="Times New Roman" w:hAnsi="Times New Roman" w:cs="Times New Roman"/>
          <w:b/>
          <w:sz w:val="28"/>
          <w:szCs w:val="28"/>
        </w:rPr>
        <w:t xml:space="preserve">Квагга </w:t>
      </w:r>
      <w:r w:rsidRPr="00FF2C22">
        <w:rPr>
          <w:rFonts w:ascii="Times New Roman" w:hAnsi="Times New Roman" w:cs="Times New Roman"/>
          <w:sz w:val="28"/>
          <w:szCs w:val="28"/>
        </w:rPr>
        <w:t xml:space="preserve">– истребленный вид зебр. Животное </w:t>
      </w:r>
      <w:proofErr w:type="spellStart"/>
      <w:r w:rsidRPr="00FF2C22">
        <w:rPr>
          <w:rFonts w:ascii="Times New Roman" w:hAnsi="Times New Roman" w:cs="Times New Roman"/>
          <w:sz w:val="28"/>
          <w:szCs w:val="28"/>
        </w:rPr>
        <w:t>квагга</w:t>
      </w:r>
      <w:proofErr w:type="spellEnd"/>
      <w:r w:rsidRPr="00FF2C22">
        <w:rPr>
          <w:rFonts w:ascii="Times New Roman" w:hAnsi="Times New Roman" w:cs="Times New Roman"/>
          <w:sz w:val="28"/>
          <w:szCs w:val="28"/>
        </w:rPr>
        <w:t xml:space="preserve"> является непарнокопытным. </w:t>
      </w:r>
      <w:proofErr w:type="spellStart"/>
      <w:r w:rsidRPr="00FF2C22">
        <w:rPr>
          <w:rFonts w:ascii="Times New Roman" w:hAnsi="Times New Roman" w:cs="Times New Roman"/>
          <w:sz w:val="28"/>
          <w:szCs w:val="28"/>
        </w:rPr>
        <w:t>Квагги</w:t>
      </w:r>
      <w:proofErr w:type="spellEnd"/>
      <w:r w:rsidRPr="00FF2C22">
        <w:rPr>
          <w:rFonts w:ascii="Times New Roman" w:hAnsi="Times New Roman" w:cs="Times New Roman"/>
          <w:sz w:val="28"/>
          <w:szCs w:val="28"/>
        </w:rPr>
        <w:t xml:space="preserve"> населяли обширные пространства степей Южной Африки. Зебра </w:t>
      </w:r>
      <w:proofErr w:type="spellStart"/>
      <w:r w:rsidRPr="00FF2C22">
        <w:rPr>
          <w:rFonts w:ascii="Times New Roman" w:hAnsi="Times New Roman" w:cs="Times New Roman"/>
          <w:sz w:val="28"/>
          <w:szCs w:val="28"/>
        </w:rPr>
        <w:t>квагга</w:t>
      </w:r>
      <w:proofErr w:type="spellEnd"/>
      <w:r w:rsidRPr="00FF2C22">
        <w:rPr>
          <w:rFonts w:ascii="Times New Roman" w:hAnsi="Times New Roman" w:cs="Times New Roman"/>
          <w:sz w:val="28"/>
          <w:szCs w:val="28"/>
        </w:rPr>
        <w:t xml:space="preserve"> имеет необычный для своего вида окрас. Голова и шея у нее полосатые, как у зебры, а однотонный гнедой круп делает ее похожей на лошадь. Но вместе с приручением этой зебры началось и ее истребление. Сначала </w:t>
      </w:r>
      <w:proofErr w:type="spellStart"/>
      <w:r w:rsidRPr="00FF2C22">
        <w:rPr>
          <w:rFonts w:ascii="Times New Roman" w:hAnsi="Times New Roman" w:cs="Times New Roman"/>
          <w:sz w:val="28"/>
          <w:szCs w:val="28"/>
        </w:rPr>
        <w:t>квагг</w:t>
      </w:r>
      <w:proofErr w:type="spellEnd"/>
      <w:r w:rsidRPr="00FF2C22">
        <w:rPr>
          <w:rFonts w:ascii="Times New Roman" w:hAnsi="Times New Roman" w:cs="Times New Roman"/>
          <w:sz w:val="28"/>
          <w:szCs w:val="28"/>
        </w:rPr>
        <w:t xml:space="preserve"> начали добывать из-за прочной шкуры, потом животных стали вытеснять территориально, занимая дикие угодья зебр под фермы и пастбища. Но решающим фактором в истреблении послужила война между европейцами и коренным населением Африки. Последняя дикая </w:t>
      </w:r>
      <w:proofErr w:type="spellStart"/>
      <w:r w:rsidRPr="00FF2C22">
        <w:rPr>
          <w:rFonts w:ascii="Times New Roman" w:hAnsi="Times New Roman" w:cs="Times New Roman"/>
          <w:sz w:val="28"/>
          <w:szCs w:val="28"/>
        </w:rPr>
        <w:t>квагга</w:t>
      </w:r>
      <w:proofErr w:type="spellEnd"/>
      <w:r w:rsidRPr="00FF2C22">
        <w:rPr>
          <w:rFonts w:ascii="Times New Roman" w:hAnsi="Times New Roman" w:cs="Times New Roman"/>
          <w:sz w:val="28"/>
          <w:szCs w:val="28"/>
        </w:rPr>
        <w:t xml:space="preserve"> была убита в 1878 году. Последняя </w:t>
      </w:r>
      <w:proofErr w:type="spellStart"/>
      <w:r w:rsidRPr="00FF2C22">
        <w:rPr>
          <w:rFonts w:ascii="Times New Roman" w:hAnsi="Times New Roman" w:cs="Times New Roman"/>
          <w:sz w:val="28"/>
          <w:szCs w:val="28"/>
        </w:rPr>
        <w:t>квагга</w:t>
      </w:r>
      <w:proofErr w:type="spellEnd"/>
      <w:r w:rsidRPr="00FF2C22">
        <w:rPr>
          <w:rFonts w:ascii="Times New Roman" w:hAnsi="Times New Roman" w:cs="Times New Roman"/>
          <w:sz w:val="28"/>
          <w:szCs w:val="28"/>
        </w:rPr>
        <w:t xml:space="preserve"> в мире умерла в зоопарке Амстердама в 1883 году.</w:t>
      </w:r>
    </w:p>
    <w:p w14:paraId="32F8625C" w14:textId="67F22EB8" w:rsidR="00A14858" w:rsidRPr="008F4134" w:rsidRDefault="00B0575C" w:rsidP="008F413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0575C">
        <w:rPr>
          <w:rFonts w:ascii="Times New Roman" w:hAnsi="Times New Roman" w:cs="Times New Roman"/>
          <w:i/>
          <w:iCs/>
          <w:sz w:val="28"/>
          <w:szCs w:val="28"/>
        </w:rPr>
        <w:t>Подсказка</w:t>
      </w:r>
    </w:p>
    <w:p w14:paraId="092D1C68" w14:textId="6837CA46" w:rsidR="00B0575C" w:rsidRPr="00B0575C" w:rsidRDefault="008F4134" w:rsidP="00B0575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B0575C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5021CD4B" wp14:editId="72526ED7">
            <wp:simplePos x="0" y="0"/>
            <wp:positionH relativeFrom="margin">
              <wp:posOffset>2567940</wp:posOffset>
            </wp:positionH>
            <wp:positionV relativeFrom="margin">
              <wp:posOffset>6509385</wp:posOffset>
            </wp:positionV>
            <wp:extent cx="2901315" cy="2076450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31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75C" w:rsidRPr="00B0575C">
        <w:rPr>
          <w:rFonts w:ascii="Times New Roman" w:hAnsi="Times New Roman" w:cs="Times New Roman"/>
          <w:i/>
          <w:iCs/>
          <w:sz w:val="28"/>
          <w:szCs w:val="28"/>
        </w:rPr>
        <w:t>Очень я люблю водицу</w:t>
      </w:r>
      <w:r w:rsidR="00B0575C" w:rsidRPr="00B0575C">
        <w:rPr>
          <w:rFonts w:ascii="Times New Roman" w:hAnsi="Times New Roman" w:cs="Times New Roman"/>
          <w:i/>
          <w:iCs/>
          <w:sz w:val="28"/>
          <w:szCs w:val="28"/>
        </w:rPr>
        <w:br/>
        <w:t>На земле мне не сидится,</w:t>
      </w:r>
      <w:r w:rsidR="00B0575C" w:rsidRPr="00B0575C">
        <w:rPr>
          <w:rFonts w:ascii="Times New Roman" w:hAnsi="Times New Roman" w:cs="Times New Roman"/>
          <w:i/>
          <w:iCs/>
          <w:sz w:val="28"/>
          <w:szCs w:val="28"/>
        </w:rPr>
        <w:br/>
        <w:t>Люблю крякать и нырять,</w:t>
      </w:r>
      <w:r w:rsidR="00B0575C" w:rsidRPr="00B0575C">
        <w:rPr>
          <w:rFonts w:ascii="Times New Roman" w:hAnsi="Times New Roman" w:cs="Times New Roman"/>
          <w:i/>
          <w:iCs/>
          <w:sz w:val="28"/>
          <w:szCs w:val="28"/>
        </w:rPr>
        <w:br/>
        <w:t>В небе я люблю летать.</w:t>
      </w:r>
      <w:r w:rsidR="00B0575C" w:rsidRPr="00B0575C">
        <w:rPr>
          <w:noProof/>
        </w:rPr>
        <w:t xml:space="preserve"> </w:t>
      </w:r>
    </w:p>
    <w:p w14:paraId="6525F361" w14:textId="5768BD6C" w:rsidR="00B0575C" w:rsidRDefault="008F4134" w:rsidP="00A1485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0575C"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7083564A" wp14:editId="0D2C28E8">
            <wp:simplePos x="0" y="0"/>
            <wp:positionH relativeFrom="margin">
              <wp:posOffset>-289560</wp:posOffset>
            </wp:positionH>
            <wp:positionV relativeFrom="margin">
              <wp:posOffset>6489700</wp:posOffset>
            </wp:positionV>
            <wp:extent cx="2790825" cy="2066925"/>
            <wp:effectExtent l="0" t="0" r="9525" b="9525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75C" w:rsidRPr="00B0575C">
        <w:rPr>
          <w:rFonts w:ascii="Times New Roman" w:hAnsi="Times New Roman" w:cs="Times New Roman"/>
          <w:b/>
          <w:bCs/>
          <w:sz w:val="28"/>
          <w:szCs w:val="28"/>
        </w:rPr>
        <w:t>Слайд 13</w:t>
      </w:r>
      <w:r w:rsidR="00B0575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B490678" w14:textId="23FC34C1" w:rsidR="00FC1048" w:rsidRPr="00A70919" w:rsidRDefault="00FC1048" w:rsidP="00A70919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70919">
        <w:rPr>
          <w:rFonts w:ascii="Times New Roman" w:hAnsi="Times New Roman" w:cs="Times New Roman"/>
          <w:b/>
          <w:bCs/>
          <w:sz w:val="28"/>
          <w:szCs w:val="28"/>
          <w:u w:val="single"/>
        </w:rPr>
        <w:t>Остановка: «Водоём»</w:t>
      </w:r>
    </w:p>
    <w:p w14:paraId="35A44493" w14:textId="49C80581" w:rsidR="00D32A51" w:rsidRDefault="008F4134" w:rsidP="00D32A5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32A51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0" locked="0" layoutInCell="1" allowOverlap="1" wp14:anchorId="0F2E7D9D" wp14:editId="630B206E">
            <wp:simplePos x="0" y="0"/>
            <wp:positionH relativeFrom="margin">
              <wp:posOffset>2682240</wp:posOffset>
            </wp:positionH>
            <wp:positionV relativeFrom="margin">
              <wp:posOffset>1499235</wp:posOffset>
            </wp:positionV>
            <wp:extent cx="2929255" cy="1895475"/>
            <wp:effectExtent l="0" t="0" r="4445" b="9525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925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D32A51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0FC6E880" wp14:editId="5C4879E5">
            <wp:simplePos x="0" y="0"/>
            <wp:positionH relativeFrom="margin">
              <wp:posOffset>-270510</wp:posOffset>
            </wp:positionH>
            <wp:positionV relativeFrom="page">
              <wp:posOffset>2247900</wp:posOffset>
            </wp:positionV>
            <wp:extent cx="2838450" cy="1876425"/>
            <wp:effectExtent l="0" t="0" r="0" b="9525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75C" w:rsidRPr="00B0575C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="00D32A51">
        <w:rPr>
          <w:rFonts w:ascii="Times New Roman" w:hAnsi="Times New Roman" w:cs="Times New Roman"/>
          <w:b/>
          <w:bCs/>
          <w:sz w:val="28"/>
          <w:szCs w:val="28"/>
        </w:rPr>
        <w:t xml:space="preserve">.                                                                                                                            </w:t>
      </w:r>
      <w:r w:rsidR="00B0575C" w:rsidRPr="00B0575C">
        <w:rPr>
          <w:rFonts w:ascii="Times New Roman" w:hAnsi="Times New Roman" w:cs="Times New Roman"/>
          <w:sz w:val="28"/>
          <w:szCs w:val="28"/>
        </w:rPr>
        <w:t xml:space="preserve">Вам нужно ответить на вопрос «Почему </w:t>
      </w:r>
      <w:proofErr w:type="gramStart"/>
      <w:r w:rsidR="00B0575C" w:rsidRPr="00B0575C"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 w:rsidR="00B0575C" w:rsidRPr="00B0575C">
        <w:rPr>
          <w:rFonts w:ascii="Times New Roman" w:hAnsi="Times New Roman" w:cs="Times New Roman"/>
          <w:sz w:val="28"/>
          <w:szCs w:val="28"/>
        </w:rPr>
        <w:t xml:space="preserve"> «Как с гуся вода?»  </w:t>
      </w:r>
      <w:r w:rsidR="00D32A51"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Нам нужно выяснить, почему водоплавающие птицы не намокают и могут проводить в воде длительное время. Но чтобы нам ответить на вопрос «Почему </w:t>
      </w:r>
      <w:proofErr w:type="gramStart"/>
      <w:r w:rsidR="00D32A51"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>говорят</w:t>
      </w:r>
      <w:proofErr w:type="gramEnd"/>
      <w:r w:rsidR="00D32A51"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«Как с гуся вода?» </w:t>
      </w:r>
    </w:p>
    <w:p w14:paraId="3EACD6FC" w14:textId="0AED72E3" w:rsidR="00D32A51" w:rsidRPr="00A70919" w:rsidRDefault="00D32A51" w:rsidP="00D32A5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</w:t>
      </w:r>
      <w:r w:rsidRPr="00D32A5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Слайд 14</w:t>
      </w:r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</w:t>
      </w:r>
      <w:r w:rsidRPr="00A7091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Проведём опыт </w:t>
      </w:r>
    </w:p>
    <w:p w14:paraId="07C05159" w14:textId="153D00F9" w:rsidR="00D32A51" w:rsidRPr="00D32A51" w:rsidRDefault="00D32A51" w:rsidP="00D32A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Цель: установить связь между строением и образом жизни птиц в экосистеме. </w:t>
      </w:r>
    </w:p>
    <w:p w14:paraId="77FD87F7" w14:textId="77777777" w:rsidR="00D32A51" w:rsidRPr="00D32A51" w:rsidRDefault="00D32A51" w:rsidP="00D32A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Материалы: перья куриные и гусиные, емкости с водой, жир, пипетка, растительное масло, «рыхлая» бумага и кисточка. </w:t>
      </w:r>
    </w:p>
    <w:p w14:paraId="5455F741" w14:textId="77777777" w:rsidR="00D32A51" w:rsidRPr="00D32A51" w:rsidRDefault="00D32A51" w:rsidP="00D32A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Ход: </w:t>
      </w:r>
    </w:p>
    <w:p w14:paraId="00FB6171" w14:textId="77777777" w:rsidR="00D32A51" w:rsidRPr="00D32A51" w:rsidRDefault="00D32A51" w:rsidP="00D32A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Перед вами перья гусиное и куриное. Для начала мы смочим водой эти перья. Что мы </w:t>
      </w:r>
      <w:proofErr w:type="gramStart"/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>видим?(</w:t>
      </w:r>
      <w:proofErr w:type="gramEnd"/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гусиных перьях вода не задерживается)</w:t>
      </w:r>
    </w:p>
    <w:p w14:paraId="46D5E3F2" w14:textId="77777777" w:rsidR="00D32A51" w:rsidRPr="00D32A51" w:rsidRDefault="00D32A51" w:rsidP="00D32A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>Отложим наши перья в сторону.</w:t>
      </w:r>
    </w:p>
    <w:p w14:paraId="1696A817" w14:textId="77777777" w:rsidR="00D32A51" w:rsidRPr="00D32A51" w:rsidRDefault="00D32A51" w:rsidP="00D32A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 теперь на </w:t>
      </w:r>
      <w:proofErr w:type="gramStart"/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>листочки  наносим</w:t>
      </w:r>
      <w:proofErr w:type="gramEnd"/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растительное масло ушными палочками.</w:t>
      </w:r>
    </w:p>
    <w:p w14:paraId="2CBB2BE2" w14:textId="77777777" w:rsidR="00D32A51" w:rsidRPr="00D32A51" w:rsidRDefault="00D32A51" w:rsidP="00D32A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>Затем пипеткой капаем воду, что произошло?  (вода скатилась, бумага осталась сухой).</w:t>
      </w:r>
    </w:p>
    <w:p w14:paraId="238F596A" w14:textId="225312C7" w:rsidR="00D32A51" w:rsidRPr="00D32A51" w:rsidRDefault="00D32A51" w:rsidP="00D32A51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32A5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Вывод</w:t>
      </w:r>
      <w:proofErr w:type="gramStart"/>
      <w:r w:rsidRPr="00D32A5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:</w:t>
      </w:r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Оказывается</w:t>
      </w:r>
      <w:proofErr w:type="gramEnd"/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что у всех водоплавающих птиц на спинке у корня хвоста есть специальная жировая железа, жиром которой гуси и утки при помощи клюва смазывают свои перья. Перья птиц покрыты тонким слоем жира, который отталкивает воду и не позволяет перу намокнуть. Благодаря </w:t>
      </w:r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этому утки и гуси не тонут. Поэтому вода легко скатывается с них. Все-таки </w:t>
      </w:r>
      <w:r w:rsidR="008F4134" w:rsidRPr="00D32A51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7FB18684" wp14:editId="627FA5A1">
            <wp:simplePos x="0" y="0"/>
            <wp:positionH relativeFrom="margin">
              <wp:posOffset>903605</wp:posOffset>
            </wp:positionH>
            <wp:positionV relativeFrom="margin">
              <wp:posOffset>606425</wp:posOffset>
            </wp:positionV>
            <wp:extent cx="2914650" cy="1914525"/>
            <wp:effectExtent l="0" t="0" r="0" b="952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2A51">
        <w:rPr>
          <w:rFonts w:ascii="Times New Roman" w:eastAsia="Calibri" w:hAnsi="Times New Roman" w:cs="Times New Roman"/>
          <w:color w:val="000000"/>
          <w:sz w:val="28"/>
          <w:szCs w:val="28"/>
        </w:rPr>
        <w:t>не зря в народе говорят: «Как с гуся вода».</w:t>
      </w:r>
    </w:p>
    <w:p w14:paraId="067D933C" w14:textId="504C8339" w:rsidR="00D32A51" w:rsidRDefault="00D32A51" w:rsidP="00D32A5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618DEB2" w14:textId="2297910A" w:rsidR="00D32A51" w:rsidRDefault="00D32A51" w:rsidP="00D32A5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DD4C226" w14:textId="196E3E6D" w:rsidR="00D32A51" w:rsidRDefault="00D32A51" w:rsidP="00D32A5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40AAB32" w14:textId="4FBA0F19" w:rsidR="00D32A51" w:rsidRDefault="00D32A51" w:rsidP="00D32A5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15</w:t>
      </w:r>
    </w:p>
    <w:p w14:paraId="7F6AA3E6" w14:textId="77777777" w:rsidR="008F4134" w:rsidRDefault="008F4134" w:rsidP="00D32A5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0A9178" w14:textId="77777777" w:rsidR="003135E0" w:rsidRPr="003135E0" w:rsidRDefault="00D32A51" w:rsidP="003135E0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32A51">
        <w:rPr>
          <w:rFonts w:ascii="Times New Roman" w:hAnsi="Times New Roman" w:cs="Times New Roman"/>
          <w:b/>
          <w:bCs/>
          <w:sz w:val="28"/>
          <w:szCs w:val="28"/>
        </w:rPr>
        <w:t>Задание :</w:t>
      </w:r>
      <w:proofErr w:type="gramEnd"/>
      <w:r w:rsidRPr="00D32A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135E0" w:rsidRPr="003135E0">
        <w:rPr>
          <w:rFonts w:ascii="Times New Roman" w:hAnsi="Times New Roman" w:cs="Times New Roman"/>
          <w:b/>
          <w:bCs/>
          <w:sz w:val="28"/>
          <w:szCs w:val="28"/>
        </w:rPr>
        <w:t>Крик о помощи: река, задыхающаяся от мусора.</w:t>
      </w:r>
    </w:p>
    <w:p w14:paraId="0364CBD2" w14:textId="163C0A6D" w:rsidR="00BD787F" w:rsidRPr="00BD787F" w:rsidRDefault="00BD787F" w:rsidP="00BD787F">
      <w:pPr>
        <w:rPr>
          <w:rFonts w:ascii="Times New Roman" w:hAnsi="Times New Roman" w:cs="Times New Roman"/>
          <w:sz w:val="28"/>
          <w:szCs w:val="28"/>
        </w:rPr>
      </w:pPr>
      <w:r w:rsidRPr="00BD787F">
        <w:rPr>
          <w:rFonts w:ascii="Times New Roman" w:hAnsi="Times New Roman" w:cs="Times New Roman"/>
          <w:sz w:val="28"/>
          <w:szCs w:val="28"/>
        </w:rPr>
        <w:t>Необходимо в мусорном пакете потрогать предмет (не видя его) и правильно его назвать. Участвуют по 1 человеку от каждой команды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732B7A" w14:textId="7C688731" w:rsidR="00BD787F" w:rsidRDefault="008F4134" w:rsidP="00D32A5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787F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3ECA2382" wp14:editId="3C4EE1DC">
            <wp:simplePos x="0" y="0"/>
            <wp:positionH relativeFrom="margin">
              <wp:posOffset>1063625</wp:posOffset>
            </wp:positionH>
            <wp:positionV relativeFrom="margin">
              <wp:posOffset>3679825</wp:posOffset>
            </wp:positionV>
            <wp:extent cx="2933700" cy="2171700"/>
            <wp:effectExtent l="0" t="0" r="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1C5B428" w14:textId="7725B39D" w:rsidR="00BD787F" w:rsidRDefault="00BD787F" w:rsidP="00D32A5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37DD60C" w14:textId="1A8B25C7" w:rsidR="00BD787F" w:rsidRDefault="00BD787F" w:rsidP="00D32A5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9F04BB" w14:textId="6ECE07AE" w:rsidR="00BD787F" w:rsidRDefault="00BD787F" w:rsidP="00D32A5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EC8FAA4" w14:textId="47A55BA4" w:rsidR="00BD787F" w:rsidRDefault="00BD787F" w:rsidP="00D32A5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AFA7C13" w14:textId="6CF71F9A" w:rsidR="00BD787F" w:rsidRDefault="00BD787F" w:rsidP="00D32A5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787F">
        <w:rPr>
          <w:rFonts w:ascii="Times New Roman" w:hAnsi="Times New Roman" w:cs="Times New Roman"/>
          <w:b/>
          <w:bCs/>
          <w:sz w:val="28"/>
          <w:szCs w:val="28"/>
        </w:rPr>
        <w:t>Слайд 16</w:t>
      </w:r>
    </w:p>
    <w:p w14:paraId="28ADC88E" w14:textId="77777777" w:rsidR="00BD787F" w:rsidRDefault="00BD787F" w:rsidP="00BD787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</w:p>
    <w:p w14:paraId="013ED9B3" w14:textId="791762E7" w:rsidR="00BD787F" w:rsidRDefault="00BD787F" w:rsidP="00BD787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BD787F">
        <w:rPr>
          <w:rFonts w:ascii="Times New Roman" w:hAnsi="Times New Roman" w:cs="Times New Roman"/>
          <w:i/>
          <w:iCs/>
          <w:sz w:val="28"/>
          <w:szCs w:val="28"/>
        </w:rPr>
        <w:t>Подсказка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3FD69BC" w14:textId="77777777" w:rsidR="008F4134" w:rsidRDefault="008F4134" w:rsidP="008F4134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BD787F"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50C6EE1C" wp14:editId="08D709C5">
            <wp:simplePos x="0" y="0"/>
            <wp:positionH relativeFrom="margin">
              <wp:posOffset>2705100</wp:posOffset>
            </wp:positionH>
            <wp:positionV relativeFrom="margin">
              <wp:posOffset>7905750</wp:posOffset>
            </wp:positionV>
            <wp:extent cx="2920365" cy="1832610"/>
            <wp:effectExtent l="0" t="0" r="0" b="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365" cy="1832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D787F"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6A6EF5F9" wp14:editId="368D8716">
            <wp:simplePos x="0" y="0"/>
            <wp:positionH relativeFrom="margin">
              <wp:posOffset>-382905</wp:posOffset>
            </wp:positionH>
            <wp:positionV relativeFrom="margin">
              <wp:posOffset>7915275</wp:posOffset>
            </wp:positionV>
            <wp:extent cx="2926080" cy="1819275"/>
            <wp:effectExtent l="0" t="0" r="7620" b="9525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787F" w:rsidRPr="00BD787F">
        <w:rPr>
          <w:rFonts w:ascii="Times New Roman" w:hAnsi="Times New Roman" w:cs="Times New Roman"/>
          <w:i/>
          <w:iCs/>
          <w:sz w:val="28"/>
          <w:szCs w:val="28"/>
        </w:rPr>
        <w:t>Им мы дышим, в нем живем,</w:t>
      </w:r>
      <w:r w:rsidR="00BD787F" w:rsidRPr="00BD787F">
        <w:rPr>
          <w:rFonts w:ascii="Times New Roman" w:hAnsi="Times New Roman" w:cs="Times New Roman"/>
          <w:i/>
          <w:iCs/>
          <w:sz w:val="28"/>
          <w:szCs w:val="28"/>
        </w:rPr>
        <w:br/>
        <w:t>Без него никак, умрем,</w:t>
      </w:r>
      <w:r w:rsidR="00BD787F" w:rsidRPr="00BD787F">
        <w:rPr>
          <w:rFonts w:ascii="Times New Roman" w:hAnsi="Times New Roman" w:cs="Times New Roman"/>
          <w:i/>
          <w:iCs/>
          <w:sz w:val="28"/>
          <w:szCs w:val="28"/>
        </w:rPr>
        <w:br/>
        <w:t>Важно лишь не загрязнять,</w:t>
      </w:r>
      <w:r w:rsidR="00BD787F" w:rsidRPr="00BD787F">
        <w:rPr>
          <w:rFonts w:ascii="Times New Roman" w:hAnsi="Times New Roman" w:cs="Times New Roman"/>
          <w:i/>
          <w:iCs/>
          <w:sz w:val="28"/>
          <w:szCs w:val="28"/>
        </w:rPr>
        <w:br/>
        <w:t>Чистым чтоб могли дышать.</w:t>
      </w:r>
    </w:p>
    <w:p w14:paraId="6C60AE3A" w14:textId="6CA729D9" w:rsidR="00BD787F" w:rsidRPr="008F4134" w:rsidRDefault="00BD787F" w:rsidP="008F4134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Слайд 17.</w:t>
      </w:r>
    </w:p>
    <w:p w14:paraId="1D1FE939" w14:textId="7D215036" w:rsidR="00A70919" w:rsidRPr="00A70919" w:rsidRDefault="00A70919" w:rsidP="00D32A51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70919">
        <w:rPr>
          <w:rFonts w:ascii="Times New Roman" w:hAnsi="Times New Roman" w:cs="Times New Roman"/>
          <w:b/>
          <w:bCs/>
          <w:sz w:val="28"/>
          <w:szCs w:val="28"/>
          <w:u w:val="single"/>
        </w:rPr>
        <w:t>4.Остановка «</w:t>
      </w:r>
      <w:r w:rsidR="00EE78EA">
        <w:rPr>
          <w:rFonts w:ascii="Times New Roman" w:hAnsi="Times New Roman" w:cs="Times New Roman"/>
          <w:b/>
          <w:bCs/>
          <w:sz w:val="28"/>
          <w:szCs w:val="28"/>
          <w:u w:val="single"/>
        </w:rPr>
        <w:t>Чистый в</w:t>
      </w:r>
      <w:r w:rsidRPr="00A70919">
        <w:rPr>
          <w:rFonts w:ascii="Times New Roman" w:hAnsi="Times New Roman" w:cs="Times New Roman"/>
          <w:b/>
          <w:bCs/>
          <w:sz w:val="28"/>
          <w:szCs w:val="28"/>
          <w:u w:val="single"/>
        </w:rPr>
        <w:t>оздух»</w:t>
      </w:r>
    </w:p>
    <w:p w14:paraId="081D9830" w14:textId="77777777" w:rsidR="003135E0" w:rsidRPr="003135E0" w:rsidRDefault="00BD787F" w:rsidP="003135E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787F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proofErr w:type="gramStart"/>
      <w:r w:rsidRPr="00BD787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3135E0" w:rsidRPr="003135E0">
        <w:rPr>
          <w:rFonts w:ascii="Times New Roman" w:hAnsi="Times New Roman" w:cs="Times New Roman"/>
          <w:b/>
          <w:bCs/>
          <w:sz w:val="28"/>
          <w:szCs w:val="28"/>
        </w:rPr>
        <w:t>Защитите</w:t>
      </w:r>
      <w:proofErr w:type="gramEnd"/>
      <w:r w:rsidR="003135E0" w:rsidRPr="003135E0">
        <w:rPr>
          <w:rFonts w:ascii="Times New Roman" w:hAnsi="Times New Roman" w:cs="Times New Roman"/>
          <w:b/>
          <w:bCs/>
          <w:sz w:val="28"/>
          <w:szCs w:val="28"/>
        </w:rPr>
        <w:t xml:space="preserve"> воздух от загрязнения.</w:t>
      </w:r>
    </w:p>
    <w:p w14:paraId="31151A50" w14:textId="7181B8AF" w:rsidR="00BD787F" w:rsidRPr="00BD787F" w:rsidRDefault="008F4134" w:rsidP="00C646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0F74585F" wp14:editId="6E5BC9DC">
            <wp:simplePos x="0" y="0"/>
            <wp:positionH relativeFrom="margin">
              <wp:posOffset>1005840</wp:posOffset>
            </wp:positionH>
            <wp:positionV relativeFrom="margin">
              <wp:posOffset>2051685</wp:posOffset>
            </wp:positionV>
            <wp:extent cx="3152775" cy="2047875"/>
            <wp:effectExtent l="0" t="0" r="9525" b="9525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D787F" w:rsidRPr="00BD787F">
        <w:rPr>
          <w:rFonts w:ascii="Times New Roman" w:hAnsi="Times New Roman" w:cs="Times New Roman"/>
          <w:sz w:val="28"/>
          <w:szCs w:val="28"/>
        </w:rPr>
        <w:t>Нам нужно избавить воздух от загрязняющих веществ. От каждой команды приглашаются по 2 человека. У каждого участника есть 5 ударов. Нужно попасть только в черные (грязные) частицы в воздухе.</w:t>
      </w:r>
    </w:p>
    <w:p w14:paraId="238BEE29" w14:textId="2E32E4D6" w:rsidR="00BD787F" w:rsidRDefault="00BD787F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75ADB65" w14:textId="2B68E8AE" w:rsidR="00BD787F" w:rsidRDefault="00BD787F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327493E" w14:textId="1E7728F9" w:rsidR="00BD787F" w:rsidRDefault="00BD787F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DCA0BB3" w14:textId="7848B1C8" w:rsidR="00BD787F" w:rsidRDefault="00BD787F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18</w:t>
      </w:r>
    </w:p>
    <w:p w14:paraId="5CAFE9EF" w14:textId="77777777" w:rsidR="00A70919" w:rsidRDefault="00A70919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DF12715" w14:textId="77777777" w:rsidR="003135E0" w:rsidRPr="003135E0" w:rsidRDefault="00C64660" w:rsidP="003135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C64660">
        <w:rPr>
          <w:rFonts w:ascii="Times New Roman" w:hAnsi="Times New Roman" w:cs="Times New Roman"/>
          <w:b/>
          <w:bCs/>
          <w:sz w:val="28"/>
          <w:szCs w:val="28"/>
        </w:rPr>
        <w:t>Задание :</w:t>
      </w:r>
      <w:proofErr w:type="gramEnd"/>
      <w:r w:rsidRPr="00C646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135E0" w:rsidRPr="003135E0">
        <w:rPr>
          <w:rFonts w:ascii="Times New Roman" w:hAnsi="Times New Roman" w:cs="Times New Roman"/>
          <w:b/>
          <w:bCs/>
          <w:sz w:val="28"/>
          <w:szCs w:val="28"/>
        </w:rPr>
        <w:t>"Помогите электромобилю найти свою вторую половинку!"</w:t>
      </w:r>
    </w:p>
    <w:p w14:paraId="0BEF463B" w14:textId="589DB5BE" w:rsidR="00C64660" w:rsidRPr="00C64660" w:rsidRDefault="00A70919" w:rsidP="00C646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53CF">
        <w:rPr>
          <w:noProof/>
        </w:rPr>
        <w:drawing>
          <wp:anchor distT="0" distB="0" distL="114300" distR="114300" simplePos="0" relativeHeight="251673600" behindDoc="0" locked="0" layoutInCell="1" allowOverlap="1" wp14:anchorId="4FE70A7D" wp14:editId="03A720B6">
            <wp:simplePos x="0" y="0"/>
            <wp:positionH relativeFrom="margin">
              <wp:posOffset>215265</wp:posOffset>
            </wp:positionH>
            <wp:positionV relativeFrom="margin">
              <wp:posOffset>6185535</wp:posOffset>
            </wp:positionV>
            <wp:extent cx="2324100" cy="1760855"/>
            <wp:effectExtent l="0" t="0" r="0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87" t="22877" r="44200" b="22584"/>
                    <a:stretch/>
                  </pic:blipFill>
                  <pic:spPr bwMode="auto">
                    <a:xfrm>
                      <a:off x="0" y="0"/>
                      <a:ext cx="2324100" cy="1760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4660" w:rsidRPr="00C64660">
        <w:rPr>
          <w:rFonts w:ascii="Times New Roman" w:hAnsi="Times New Roman" w:cs="Times New Roman"/>
          <w:sz w:val="28"/>
          <w:szCs w:val="28"/>
        </w:rPr>
        <w:t xml:space="preserve">Одна из главных причин загрязнения воздуха – это выхлопные </w:t>
      </w:r>
      <w:proofErr w:type="spellStart"/>
      <w:r w:rsidR="00C64660" w:rsidRPr="00C64660">
        <w:rPr>
          <w:rFonts w:ascii="Times New Roman" w:hAnsi="Times New Roman" w:cs="Times New Roman"/>
          <w:sz w:val="28"/>
          <w:szCs w:val="28"/>
        </w:rPr>
        <w:t>газы</w:t>
      </w:r>
      <w:proofErr w:type="spellEnd"/>
      <w:r w:rsidR="00C64660" w:rsidRPr="00C64660">
        <w:rPr>
          <w:rFonts w:ascii="Times New Roman" w:hAnsi="Times New Roman" w:cs="Times New Roman"/>
          <w:sz w:val="28"/>
          <w:szCs w:val="28"/>
        </w:rPr>
        <w:t xml:space="preserve"> от автомобилей. Защитники природы призывают пересесть всех жителей на электромобили. Мы с вами поможем в этом. Соедините вместе два одинаковых электромобиля.</w:t>
      </w:r>
    </w:p>
    <w:p w14:paraId="1CA06A8F" w14:textId="189714B4" w:rsidR="00C64660" w:rsidRDefault="00A70919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64660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7081B62F" wp14:editId="6B1AF5CD">
            <wp:simplePos x="0" y="0"/>
            <wp:positionH relativeFrom="margin">
              <wp:align>right</wp:align>
            </wp:positionH>
            <wp:positionV relativeFrom="margin">
              <wp:posOffset>6203950</wp:posOffset>
            </wp:positionV>
            <wp:extent cx="3235325" cy="1819275"/>
            <wp:effectExtent l="0" t="0" r="3175" b="9525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" w:name="_Hlk222065540"/>
      <w:r w:rsidR="00C64660">
        <w:rPr>
          <w:rFonts w:ascii="Times New Roman" w:hAnsi="Times New Roman" w:cs="Times New Roman"/>
          <w:b/>
          <w:bCs/>
          <w:sz w:val="28"/>
          <w:szCs w:val="28"/>
        </w:rPr>
        <w:t>Слайд 19</w:t>
      </w:r>
    </w:p>
    <w:bookmarkEnd w:id="4"/>
    <w:p w14:paraId="6DF3888E" w14:textId="77777777" w:rsidR="003135E0" w:rsidRPr="003135E0" w:rsidRDefault="003135E0" w:rsidP="003135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135E0">
        <w:rPr>
          <w:rFonts w:ascii="Times New Roman" w:hAnsi="Times New Roman" w:cs="Times New Roman"/>
          <w:b/>
          <w:bCs/>
          <w:sz w:val="28"/>
          <w:szCs w:val="28"/>
        </w:rPr>
        <w:t>Стать хранителем природы – это доступно каждому.</w:t>
      </w:r>
    </w:p>
    <w:p w14:paraId="32CA9F74" w14:textId="77777777" w:rsidR="003135E0" w:rsidRPr="003135E0" w:rsidRDefault="003135E0" w:rsidP="00313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AF86D13" w14:textId="2846E37E" w:rsidR="00AE3CB4" w:rsidRDefault="00AE3CB4" w:rsidP="003135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Каждая команда успешно справилась с заданиями от учёного -эксперта. Все вы можете стать защитником для природы. Что каждый из вас может для этого сделать? (Ответы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детей)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- Все это правильно! Сейчас мы потренируемся, как это быть </w:t>
      </w:r>
      <w:proofErr w:type="gramStart"/>
      <w:r w:rsidR="006332D4">
        <w:rPr>
          <w:rFonts w:ascii="Times New Roman" w:hAnsi="Times New Roman" w:cs="Times New Roman"/>
          <w:sz w:val="28"/>
          <w:szCs w:val="28"/>
        </w:rPr>
        <w:t xml:space="preserve">хранителем </w:t>
      </w:r>
      <w:r>
        <w:rPr>
          <w:rFonts w:ascii="Times New Roman" w:hAnsi="Times New Roman" w:cs="Times New Roman"/>
          <w:sz w:val="28"/>
          <w:szCs w:val="28"/>
        </w:rPr>
        <w:t xml:space="preserve"> природы</w:t>
      </w:r>
      <w:proofErr w:type="gramEnd"/>
      <w:r>
        <w:rPr>
          <w:rFonts w:ascii="Times New Roman" w:hAnsi="Times New Roman" w:cs="Times New Roman"/>
          <w:sz w:val="28"/>
          <w:szCs w:val="28"/>
        </w:rPr>
        <w:t>. Мы соберем мусор и будем его сортировать. Что это значит? (Ответы детей).</w:t>
      </w:r>
    </w:p>
    <w:p w14:paraId="176FF505" w14:textId="4C15C887" w:rsidR="00C64660" w:rsidRPr="00C64660" w:rsidRDefault="00A70919" w:rsidP="00AE3C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7338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3526FF13" wp14:editId="373AA43F">
            <wp:simplePos x="0" y="0"/>
            <wp:positionH relativeFrom="margin">
              <wp:posOffset>863600</wp:posOffset>
            </wp:positionH>
            <wp:positionV relativeFrom="margin">
              <wp:posOffset>3460750</wp:posOffset>
            </wp:positionV>
            <wp:extent cx="3028315" cy="2009775"/>
            <wp:effectExtent l="0" t="0" r="635" b="9525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31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2E7338" w:rsidRPr="002E7338">
        <w:rPr>
          <w:rFonts w:ascii="Times New Roman" w:hAnsi="Times New Roman" w:cs="Times New Roman"/>
          <w:b/>
          <w:bCs/>
          <w:sz w:val="28"/>
          <w:szCs w:val="28"/>
        </w:rPr>
        <w:t>Задание :</w:t>
      </w:r>
      <w:proofErr w:type="gramEnd"/>
      <w:r w:rsidR="002E7338" w:rsidRPr="002E73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338" w:rsidRPr="002E7338">
        <w:rPr>
          <w:rFonts w:ascii="Times New Roman" w:hAnsi="Times New Roman" w:cs="Times New Roman"/>
          <w:i/>
          <w:iCs/>
          <w:sz w:val="28"/>
          <w:szCs w:val="28"/>
        </w:rPr>
        <w:t>Распредели мусор по контейнерам</w:t>
      </w:r>
      <w:r w:rsidR="002E7338">
        <w:rPr>
          <w:rFonts w:ascii="Times New Roman" w:hAnsi="Times New Roman" w:cs="Times New Roman"/>
          <w:sz w:val="28"/>
          <w:szCs w:val="28"/>
        </w:rPr>
        <w:t xml:space="preserve">  </w:t>
      </w:r>
      <w:r w:rsidR="002E7338" w:rsidRPr="002E7338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2E7338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C64660" w:rsidRPr="00C64660">
        <w:rPr>
          <w:rFonts w:ascii="Times New Roman" w:hAnsi="Times New Roman" w:cs="Times New Roman"/>
          <w:sz w:val="28"/>
          <w:szCs w:val="28"/>
        </w:rPr>
        <w:t>Устроим эстафету. Участвуют по 5 человек от команды. По сигналу бегут первые участники, выбирают только тот мусор (изображение), который подходит к их контейнеру, возвращаются и выбрасывают в свой контейнер Далее – следующий и т.д.</w:t>
      </w:r>
    </w:p>
    <w:p w14:paraId="5C67AB93" w14:textId="2D6B2BA9" w:rsidR="00C64660" w:rsidRDefault="00C64660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113CD74" w14:textId="24750FB2" w:rsidR="00C64660" w:rsidRDefault="00C64660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A5963EE" w14:textId="6017385F" w:rsidR="00C64660" w:rsidRDefault="00C64660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364FD06" w14:textId="380F639C" w:rsidR="00C64660" w:rsidRDefault="00C64660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64660">
        <w:rPr>
          <w:rFonts w:ascii="Times New Roman" w:hAnsi="Times New Roman" w:cs="Times New Roman"/>
          <w:b/>
          <w:bCs/>
          <w:sz w:val="28"/>
          <w:szCs w:val="28"/>
        </w:rPr>
        <w:t>Слайд 19</w:t>
      </w:r>
    </w:p>
    <w:p w14:paraId="19C9C00B" w14:textId="77777777" w:rsidR="00AE3CB4" w:rsidRDefault="00AE3CB4" w:rsidP="00C646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05CF621" w14:textId="4CCE2B2C" w:rsidR="00C64660" w:rsidRPr="00AE3CB4" w:rsidRDefault="00C64660" w:rsidP="00C64660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AE3CB4">
        <w:rPr>
          <w:rFonts w:ascii="Times New Roman" w:hAnsi="Times New Roman" w:cs="Times New Roman"/>
          <w:i/>
          <w:iCs/>
          <w:sz w:val="28"/>
          <w:szCs w:val="28"/>
        </w:rPr>
        <w:t>Учёный эксперт</w:t>
      </w:r>
    </w:p>
    <w:p w14:paraId="06441282" w14:textId="26A8B6FA" w:rsidR="00C64660" w:rsidRPr="00C64660" w:rsidRDefault="00C64660" w:rsidP="00C64660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64660">
        <w:rPr>
          <w:rFonts w:ascii="Times New Roman" w:hAnsi="Times New Roman" w:cs="Times New Roman"/>
          <w:i/>
          <w:iCs/>
          <w:sz w:val="28"/>
          <w:szCs w:val="28"/>
        </w:rPr>
        <w:t>Отличная работа, ребята!  Вы показали, что природу знаете и любите, а значит — готовы её защищать."</w:t>
      </w:r>
    </w:p>
    <w:p w14:paraId="1A29ECAA" w14:textId="77777777" w:rsidR="00A70919" w:rsidRDefault="00A70919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E3CB4"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070B6BDD" wp14:editId="594A2FB1">
            <wp:simplePos x="0" y="0"/>
            <wp:positionH relativeFrom="margin">
              <wp:posOffset>958215</wp:posOffset>
            </wp:positionH>
            <wp:positionV relativeFrom="margin">
              <wp:posOffset>6976110</wp:posOffset>
            </wp:positionV>
            <wp:extent cx="3141345" cy="2057400"/>
            <wp:effectExtent l="0" t="0" r="1905" b="0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CB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</w:p>
    <w:p w14:paraId="384C2BFE" w14:textId="77777777" w:rsidR="00A70919" w:rsidRDefault="00A70919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C32B93E" w14:textId="77777777" w:rsidR="00A70919" w:rsidRDefault="00A70919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293BF45" w14:textId="77777777" w:rsidR="00A70919" w:rsidRDefault="00A70919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C5EF934" w14:textId="10F92F2E" w:rsidR="00C64660" w:rsidRDefault="00AE3CB4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AE3CB4">
        <w:rPr>
          <w:rFonts w:ascii="Times New Roman" w:hAnsi="Times New Roman" w:cs="Times New Roman"/>
          <w:b/>
          <w:bCs/>
          <w:sz w:val="28"/>
          <w:szCs w:val="28"/>
        </w:rPr>
        <w:t>Слайд 20</w:t>
      </w:r>
    </w:p>
    <w:p w14:paraId="744F6CD8" w14:textId="47F61C28" w:rsidR="00AE3CB4" w:rsidRDefault="00AE3CB4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Подведение итогов.</w:t>
      </w:r>
    </w:p>
    <w:p w14:paraId="1DD721BB" w14:textId="03ACEEDD" w:rsidR="00AE3CB4" w:rsidRPr="00BE5F7F" w:rsidRDefault="00AE3CB4" w:rsidP="00AE3C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Наше мероприятие заканчивается. - Какие природные объекты мы защищали?</w:t>
      </w:r>
      <w:r w:rsidRPr="001262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детей.)</w:t>
      </w:r>
    </w:p>
    <w:p w14:paraId="66C8B31D" w14:textId="1C544418" w:rsidR="00AE3CB4" w:rsidRDefault="00AE3CB4" w:rsidP="00AE3C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Удалось ли вам почувствовать себя защитниками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природы?(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детей.)</w:t>
      </w:r>
    </w:p>
    <w:p w14:paraId="071920D2" w14:textId="77777777" w:rsidR="00AE3CB4" w:rsidRDefault="00AE3CB4" w:rsidP="00AE3C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сможем ли мы все вместе спасти нашу планету?</w:t>
      </w:r>
      <w:r w:rsidRPr="001262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детей.)</w:t>
      </w:r>
    </w:p>
    <w:p w14:paraId="135545BF" w14:textId="6A0CCA1D" w:rsidR="00AE3CB4" w:rsidRDefault="00AE3CB4" w:rsidP="00AE3C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можете вы сделать для этого? (Ответы детей.)</w:t>
      </w:r>
    </w:p>
    <w:p w14:paraId="3829E7FE" w14:textId="6D7F242B" w:rsidR="00AE3CB4" w:rsidRDefault="00AE3CB4" w:rsidP="00AE3C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каким настроением мы с вами прощаемся? (Ответы детей.)</w:t>
      </w:r>
    </w:p>
    <w:p w14:paraId="3AB5CF45" w14:textId="77777777" w:rsidR="00AE3CB4" w:rsidRDefault="00AE3CB4" w:rsidP="00AE3C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всем за активное участие в мероприятии!</w:t>
      </w:r>
    </w:p>
    <w:p w14:paraId="6BDD554B" w14:textId="77777777" w:rsidR="00AE3CB4" w:rsidRDefault="00AE3CB4" w:rsidP="00AE3C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51E062C" w14:textId="77777777" w:rsidR="00AE3CB4" w:rsidRPr="00430B07" w:rsidRDefault="00AE3CB4" w:rsidP="00AE3CB4">
      <w:pPr>
        <w:rPr>
          <w:rFonts w:ascii="Times New Roman" w:hAnsi="Times New Roman" w:cs="Times New Roman"/>
          <w:sz w:val="28"/>
          <w:szCs w:val="28"/>
        </w:rPr>
      </w:pPr>
    </w:p>
    <w:p w14:paraId="47A30AF7" w14:textId="710AC05D" w:rsidR="00AE3CB4" w:rsidRDefault="00AE3CB4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48297A3" w14:textId="610018C3" w:rsidR="00AE3CB4" w:rsidRDefault="00AE3CB4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BC2D4CB" w14:textId="5C6A556C" w:rsidR="00AE3CB4" w:rsidRDefault="00AE3CB4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65BFCBA" w14:textId="41FB6C5F" w:rsidR="00AE3CB4" w:rsidRDefault="00AE3CB4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5795BA4" w14:textId="7BBD8854" w:rsidR="00AE3CB4" w:rsidRDefault="00AE3CB4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123F1FB" w14:textId="4B070093" w:rsidR="00AE3CB4" w:rsidRDefault="00AE3CB4" w:rsidP="00C6466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11F02EC" w14:textId="77777777" w:rsidR="00A70919" w:rsidRDefault="00AE3CB4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29471332" w14:textId="77777777" w:rsidR="00A70919" w:rsidRDefault="00A70919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1568914" w14:textId="77777777" w:rsidR="00A70919" w:rsidRDefault="00A70919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CB2B66F" w14:textId="77777777" w:rsidR="00A70919" w:rsidRDefault="00A70919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B66A665" w14:textId="77777777" w:rsidR="00A70919" w:rsidRDefault="00A70919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6ADF1CC" w14:textId="004A603F" w:rsidR="00AE3CB4" w:rsidRDefault="00A70919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="00AE3CB4"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</w:p>
    <w:p w14:paraId="5FFFE4CE" w14:textId="150501A2" w:rsidR="00A70919" w:rsidRDefault="00B37954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Сводная ведомость для жюри</w:t>
      </w:r>
    </w:p>
    <w:tbl>
      <w:tblPr>
        <w:tblStyle w:val="a9"/>
        <w:tblW w:w="7789" w:type="dxa"/>
        <w:tblLayout w:type="fixed"/>
        <w:tblLook w:val="04A0" w:firstRow="1" w:lastRow="0" w:firstColumn="1" w:lastColumn="0" w:noHBand="0" w:noVBand="1"/>
      </w:tblPr>
      <w:tblGrid>
        <w:gridCol w:w="2968"/>
        <w:gridCol w:w="3257"/>
        <w:gridCol w:w="855"/>
        <w:gridCol w:w="709"/>
      </w:tblGrid>
      <w:tr w:rsidR="008F4134" w14:paraId="10AC0BBD" w14:textId="30F7F0AA" w:rsidTr="00EE78EA">
        <w:trPr>
          <w:trHeight w:val="270"/>
        </w:trPr>
        <w:tc>
          <w:tcPr>
            <w:tcW w:w="2968" w:type="dxa"/>
            <w:vMerge w:val="restart"/>
          </w:tcPr>
          <w:p w14:paraId="3039827F" w14:textId="57F94208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Остановки</w:t>
            </w:r>
          </w:p>
        </w:tc>
        <w:tc>
          <w:tcPr>
            <w:tcW w:w="3257" w:type="dxa"/>
            <w:vMerge w:val="restart"/>
          </w:tcPr>
          <w:p w14:paraId="29500E91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  <w:tc>
          <w:tcPr>
            <w:tcW w:w="1564" w:type="dxa"/>
            <w:gridSpan w:val="2"/>
          </w:tcPr>
          <w:p w14:paraId="7F4B8EA3" w14:textId="77777777" w:rsidR="008F4134" w:rsidRDefault="008F4134" w:rsidP="00C475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</w:tr>
      <w:tr w:rsidR="008F4134" w14:paraId="73418705" w14:textId="288C0F84" w:rsidTr="00EE78EA">
        <w:trPr>
          <w:trHeight w:val="285"/>
        </w:trPr>
        <w:tc>
          <w:tcPr>
            <w:tcW w:w="2968" w:type="dxa"/>
            <w:vMerge/>
          </w:tcPr>
          <w:p w14:paraId="7C33A3E6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7" w:type="dxa"/>
            <w:vMerge/>
          </w:tcPr>
          <w:p w14:paraId="64239A3A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</w:tcPr>
          <w:p w14:paraId="44E07DA9" w14:textId="7E659CAE" w:rsidR="008F4134" w:rsidRDefault="008F4134" w:rsidP="00C475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К1</w:t>
            </w:r>
          </w:p>
        </w:tc>
        <w:tc>
          <w:tcPr>
            <w:tcW w:w="709" w:type="dxa"/>
          </w:tcPr>
          <w:p w14:paraId="203C0CED" w14:textId="6CCEC356" w:rsidR="008F4134" w:rsidRDefault="00EE78EA" w:rsidP="00C475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К2</w:t>
            </w:r>
          </w:p>
        </w:tc>
      </w:tr>
      <w:tr w:rsidR="008F4134" w14:paraId="278FF4F5" w14:textId="77777777" w:rsidTr="00EE78EA">
        <w:tc>
          <w:tcPr>
            <w:tcW w:w="2968" w:type="dxa"/>
            <w:vMerge w:val="restart"/>
          </w:tcPr>
          <w:p w14:paraId="334B0357" w14:textId="079CD928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1.Остановка «Лес»</w:t>
            </w:r>
          </w:p>
        </w:tc>
        <w:tc>
          <w:tcPr>
            <w:tcW w:w="3257" w:type="dxa"/>
          </w:tcPr>
          <w:p w14:paraId="5FCBE47D" w14:textId="7A187B49" w:rsidR="008F4134" w:rsidRPr="00B37954" w:rsidRDefault="006332D4" w:rsidP="00B379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_Hlk222241376"/>
            <w:r w:rsidRPr="006332D4">
              <w:rPr>
                <w:rFonts w:ascii="Times New Roman" w:hAnsi="Times New Roman" w:cs="Times New Roman"/>
                <w:sz w:val="28"/>
                <w:szCs w:val="28"/>
              </w:rPr>
              <w:t>Помоги зверюшкам найти свои следы!</w:t>
            </w:r>
            <w:bookmarkEnd w:id="5"/>
          </w:p>
        </w:tc>
        <w:tc>
          <w:tcPr>
            <w:tcW w:w="855" w:type="dxa"/>
          </w:tcPr>
          <w:p w14:paraId="2C097EFB" w14:textId="77777777" w:rsidR="008F4134" w:rsidRDefault="008F4134" w:rsidP="00C475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359286C" w14:textId="77777777" w:rsidR="008F4134" w:rsidRDefault="008F4134" w:rsidP="00C475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134" w14:paraId="5A91731C" w14:textId="77777777" w:rsidTr="00EE78EA">
        <w:tc>
          <w:tcPr>
            <w:tcW w:w="2968" w:type="dxa"/>
            <w:vMerge/>
          </w:tcPr>
          <w:p w14:paraId="58B5301F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14:paraId="3A03FC4A" w14:textId="2752B5E1" w:rsidR="008F4134" w:rsidRPr="00B37954" w:rsidRDefault="008F4134" w:rsidP="00B379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795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bookmarkStart w:id="6" w:name="_Hlk222241408"/>
            <w:r w:rsidR="006332D4" w:rsidRPr="006332D4">
              <w:rPr>
                <w:rFonts w:ascii="Times New Roman" w:hAnsi="Times New Roman" w:cs="Times New Roman"/>
                <w:sz w:val="28"/>
                <w:szCs w:val="28"/>
              </w:rPr>
              <w:t xml:space="preserve">"Лес в опасности. Действуй!"                                                              </w:t>
            </w:r>
            <w:r w:rsidRPr="00B3795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</w:t>
            </w:r>
            <w:bookmarkEnd w:id="6"/>
          </w:p>
        </w:tc>
        <w:tc>
          <w:tcPr>
            <w:tcW w:w="855" w:type="dxa"/>
          </w:tcPr>
          <w:p w14:paraId="45F2735B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140470C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134" w14:paraId="679F7D28" w14:textId="77777777" w:rsidTr="00EE78EA">
        <w:tc>
          <w:tcPr>
            <w:tcW w:w="2968" w:type="dxa"/>
            <w:vMerge/>
          </w:tcPr>
          <w:p w14:paraId="1FEA421C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14:paraId="78F6E0EB" w14:textId="20D89210" w:rsidR="008F4134" w:rsidRPr="006332D4" w:rsidRDefault="006332D4" w:rsidP="00B379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_Hlk222241441"/>
            <w:r w:rsidRPr="006332D4">
              <w:rPr>
                <w:rFonts w:ascii="Times New Roman" w:hAnsi="Times New Roman" w:cs="Times New Roman"/>
                <w:sz w:val="28"/>
                <w:szCs w:val="28"/>
              </w:rPr>
              <w:t>"Золотой дождь осени."</w:t>
            </w:r>
            <w:bookmarkEnd w:id="7"/>
          </w:p>
        </w:tc>
        <w:tc>
          <w:tcPr>
            <w:tcW w:w="855" w:type="dxa"/>
          </w:tcPr>
          <w:p w14:paraId="321F92C7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04EBC6E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134" w14:paraId="4E992A88" w14:textId="77777777" w:rsidTr="00EE78EA">
        <w:tc>
          <w:tcPr>
            <w:tcW w:w="2968" w:type="dxa"/>
            <w:vMerge/>
          </w:tcPr>
          <w:p w14:paraId="3B33A579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14:paraId="475FE095" w14:textId="18C8EA80" w:rsidR="008F4134" w:rsidRPr="00B37954" w:rsidRDefault="008F4134" w:rsidP="00B379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Перенос  спичечных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коробков</w:t>
            </w:r>
          </w:p>
        </w:tc>
        <w:tc>
          <w:tcPr>
            <w:tcW w:w="855" w:type="dxa"/>
          </w:tcPr>
          <w:p w14:paraId="443794DD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356A8DF" w14:textId="77777777" w:rsidR="008F413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7954" w14:paraId="22EFA807" w14:textId="77777777" w:rsidTr="00EE78EA">
        <w:tc>
          <w:tcPr>
            <w:tcW w:w="2968" w:type="dxa"/>
          </w:tcPr>
          <w:p w14:paraId="18F9D91F" w14:textId="0F36BE10" w:rsidR="00B37954" w:rsidRDefault="008F413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2.Остановка «Красная книга»</w:t>
            </w:r>
          </w:p>
        </w:tc>
        <w:tc>
          <w:tcPr>
            <w:tcW w:w="3257" w:type="dxa"/>
          </w:tcPr>
          <w:p w14:paraId="440B3CB9" w14:textId="0F3B34E2" w:rsidR="00B37954" w:rsidRPr="00B37954" w:rsidRDefault="00AC0AB0" w:rsidP="00B379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_Hlk222241794"/>
            <w:r w:rsidRPr="00AC0AB0">
              <w:rPr>
                <w:rFonts w:ascii="Times New Roman" w:hAnsi="Times New Roman" w:cs="Times New Roman"/>
                <w:sz w:val="28"/>
                <w:szCs w:val="28"/>
              </w:rPr>
              <w:t>"Собери картинку и раскрой тайны исчезнувших существ!"</w:t>
            </w:r>
            <w:bookmarkEnd w:id="8"/>
          </w:p>
        </w:tc>
        <w:tc>
          <w:tcPr>
            <w:tcW w:w="855" w:type="dxa"/>
          </w:tcPr>
          <w:p w14:paraId="7E256377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B65B966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78EA" w14:paraId="5A961821" w14:textId="77777777" w:rsidTr="00EE78EA">
        <w:tc>
          <w:tcPr>
            <w:tcW w:w="2968" w:type="dxa"/>
            <w:vMerge w:val="restart"/>
          </w:tcPr>
          <w:p w14:paraId="0CFDA34B" w14:textId="68EF360D" w:rsidR="00EE78EA" w:rsidRDefault="00EE78EA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3.Остановка «Водоём»</w:t>
            </w:r>
          </w:p>
        </w:tc>
        <w:tc>
          <w:tcPr>
            <w:tcW w:w="3257" w:type="dxa"/>
          </w:tcPr>
          <w:p w14:paraId="796E3E6C" w14:textId="63A6AF52" w:rsidR="00EE78EA" w:rsidRPr="00B37954" w:rsidRDefault="00EE78EA" w:rsidP="00B379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Опыт</w:t>
            </w:r>
            <w:r w:rsidR="00AC0AB0" w:rsidRPr="00AC0A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78EA">
              <w:rPr>
                <w:rFonts w:ascii="Times New Roman" w:hAnsi="Times New Roman" w:cs="Times New Roman"/>
                <w:sz w:val="28"/>
                <w:szCs w:val="28"/>
              </w:rPr>
              <w:t xml:space="preserve">«Почему </w:t>
            </w:r>
            <w:proofErr w:type="gramStart"/>
            <w:r w:rsidRPr="00EE78EA">
              <w:rPr>
                <w:rFonts w:ascii="Times New Roman" w:hAnsi="Times New Roman" w:cs="Times New Roman"/>
                <w:sz w:val="28"/>
                <w:szCs w:val="28"/>
              </w:rPr>
              <w:t>говорят</w:t>
            </w:r>
            <w:proofErr w:type="gramEnd"/>
            <w:r w:rsidRPr="00EE78EA">
              <w:rPr>
                <w:rFonts w:ascii="Times New Roman" w:hAnsi="Times New Roman" w:cs="Times New Roman"/>
                <w:sz w:val="28"/>
                <w:szCs w:val="28"/>
              </w:rPr>
              <w:t xml:space="preserve"> «Как с гуся вода?»  </w:t>
            </w:r>
          </w:p>
        </w:tc>
        <w:tc>
          <w:tcPr>
            <w:tcW w:w="855" w:type="dxa"/>
          </w:tcPr>
          <w:p w14:paraId="155DAEB2" w14:textId="77777777" w:rsidR="00EE78EA" w:rsidRDefault="00EE78EA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603A713" w14:textId="77777777" w:rsidR="00EE78EA" w:rsidRDefault="00EE78EA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78EA" w14:paraId="43131B65" w14:textId="77777777" w:rsidTr="00EE78EA">
        <w:tc>
          <w:tcPr>
            <w:tcW w:w="2968" w:type="dxa"/>
            <w:vMerge/>
          </w:tcPr>
          <w:p w14:paraId="78E5D051" w14:textId="77777777" w:rsidR="00EE78EA" w:rsidRDefault="00EE78EA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14:paraId="2375B7FA" w14:textId="580DA12A" w:rsidR="00EE78EA" w:rsidRDefault="006332D4" w:rsidP="00B379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32D4">
              <w:rPr>
                <w:rFonts w:ascii="Times New Roman" w:hAnsi="Times New Roman" w:cs="Times New Roman"/>
                <w:sz w:val="28"/>
                <w:szCs w:val="28"/>
              </w:rPr>
              <w:t>Крик о помощи: река, задыхающаяся от мусора.</w:t>
            </w:r>
          </w:p>
        </w:tc>
        <w:tc>
          <w:tcPr>
            <w:tcW w:w="855" w:type="dxa"/>
          </w:tcPr>
          <w:p w14:paraId="761FB1BB" w14:textId="77777777" w:rsidR="00EE78EA" w:rsidRDefault="00EE78EA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8F250D0" w14:textId="77777777" w:rsidR="00EE78EA" w:rsidRDefault="00EE78EA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7954" w14:paraId="71E61E0E" w14:textId="77777777" w:rsidTr="00EE78EA">
        <w:tc>
          <w:tcPr>
            <w:tcW w:w="2968" w:type="dxa"/>
            <w:vMerge w:val="restart"/>
          </w:tcPr>
          <w:p w14:paraId="680513A0" w14:textId="0F311DED" w:rsidR="00B37954" w:rsidRDefault="00EE78EA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4.Остановка «Чистый воздух»</w:t>
            </w:r>
          </w:p>
        </w:tc>
        <w:tc>
          <w:tcPr>
            <w:tcW w:w="3257" w:type="dxa"/>
          </w:tcPr>
          <w:p w14:paraId="25CEBF76" w14:textId="7E1D3D15" w:rsidR="00B37954" w:rsidRPr="00B37954" w:rsidRDefault="006332D4" w:rsidP="00B379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32D4">
              <w:rPr>
                <w:rFonts w:ascii="Times New Roman" w:hAnsi="Times New Roman" w:cs="Times New Roman"/>
                <w:sz w:val="28"/>
                <w:szCs w:val="28"/>
              </w:rPr>
              <w:t>Защитите воздух от загрязнения.</w:t>
            </w:r>
          </w:p>
        </w:tc>
        <w:tc>
          <w:tcPr>
            <w:tcW w:w="855" w:type="dxa"/>
          </w:tcPr>
          <w:p w14:paraId="0793DFA6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EF7853F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7954" w14:paraId="368CA214" w14:textId="77777777" w:rsidTr="00EE78EA">
        <w:tc>
          <w:tcPr>
            <w:tcW w:w="2968" w:type="dxa"/>
            <w:vMerge/>
          </w:tcPr>
          <w:p w14:paraId="241C03A3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14:paraId="61C44420" w14:textId="783F547D" w:rsidR="00B37954" w:rsidRPr="00B37954" w:rsidRDefault="006332D4" w:rsidP="00B379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_Hlk222241886"/>
            <w:r w:rsidRPr="006332D4">
              <w:rPr>
                <w:rFonts w:ascii="Times New Roman" w:hAnsi="Times New Roman" w:cs="Times New Roman"/>
                <w:sz w:val="28"/>
                <w:szCs w:val="28"/>
              </w:rPr>
              <w:t>"Помогите электромобилю найти свою вторую половинку!"</w:t>
            </w:r>
            <w:bookmarkEnd w:id="9"/>
          </w:p>
        </w:tc>
        <w:tc>
          <w:tcPr>
            <w:tcW w:w="855" w:type="dxa"/>
          </w:tcPr>
          <w:p w14:paraId="41767D81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9B99DB2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7954" w14:paraId="2467FBC1" w14:textId="77777777" w:rsidTr="00EE78EA">
        <w:tc>
          <w:tcPr>
            <w:tcW w:w="2968" w:type="dxa"/>
          </w:tcPr>
          <w:p w14:paraId="4C32B5F4" w14:textId="76400357" w:rsidR="00B37954" w:rsidRDefault="006332D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_Hlk222241932"/>
            <w:r w:rsidRPr="006332D4">
              <w:rPr>
                <w:rFonts w:ascii="Times New Roman" w:hAnsi="Times New Roman" w:cs="Times New Roman"/>
                <w:sz w:val="28"/>
                <w:szCs w:val="28"/>
              </w:rPr>
              <w:t>Стать хранителем природы – это доступно каждому.</w:t>
            </w:r>
          </w:p>
        </w:tc>
        <w:tc>
          <w:tcPr>
            <w:tcW w:w="3257" w:type="dxa"/>
          </w:tcPr>
          <w:p w14:paraId="507B1F91" w14:textId="0415B68B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bookmarkStart w:id="11" w:name="_Hlk222242008"/>
            <w:r w:rsidR="00EE78EA">
              <w:rPr>
                <w:rFonts w:ascii="Times New Roman" w:hAnsi="Times New Roman" w:cs="Times New Roman"/>
                <w:sz w:val="28"/>
                <w:szCs w:val="28"/>
              </w:rPr>
              <w:t>Распредели мусор по контейнерам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bookmarkEnd w:id="11"/>
          </w:p>
        </w:tc>
        <w:tc>
          <w:tcPr>
            <w:tcW w:w="855" w:type="dxa"/>
          </w:tcPr>
          <w:p w14:paraId="1E76D3EC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ACBAD5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10"/>
      <w:tr w:rsidR="00B37954" w14:paraId="4E80065B" w14:textId="77777777" w:rsidTr="00EE78EA">
        <w:tc>
          <w:tcPr>
            <w:tcW w:w="2968" w:type="dxa"/>
          </w:tcPr>
          <w:p w14:paraId="4431DEC6" w14:textId="77777777" w:rsidR="00B37954" w:rsidRPr="00000CFD" w:rsidRDefault="00B37954" w:rsidP="00C475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0CFD">
              <w:rPr>
                <w:rFonts w:ascii="Times New Roman" w:hAnsi="Times New Roman" w:cs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3257" w:type="dxa"/>
          </w:tcPr>
          <w:p w14:paraId="483C2C98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</w:tcPr>
          <w:p w14:paraId="478794D1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764E859" w14:textId="77777777" w:rsidR="00B37954" w:rsidRDefault="00B37954" w:rsidP="00C47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E337BEC" w14:textId="77777777" w:rsidR="00EE78EA" w:rsidRDefault="00EE78EA" w:rsidP="00A70919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294B39E" w14:textId="0D10808E" w:rsidR="00A70919" w:rsidRPr="00A70919" w:rsidRDefault="006332D4" w:rsidP="00A70919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 wp14:anchorId="219D31A4" wp14:editId="1CE6EAA2">
            <wp:simplePos x="0" y="0"/>
            <wp:positionH relativeFrom="margin">
              <wp:posOffset>2482215</wp:posOffset>
            </wp:positionH>
            <wp:positionV relativeFrom="margin">
              <wp:posOffset>323850</wp:posOffset>
            </wp:positionV>
            <wp:extent cx="3070860" cy="1905000"/>
            <wp:effectExtent l="0" t="0" r="0" b="0"/>
            <wp:wrapSquare wrapText="bothSides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7C4B73CB" wp14:editId="16C0C47D">
            <wp:simplePos x="0" y="0"/>
            <wp:positionH relativeFrom="margin">
              <wp:posOffset>-209550</wp:posOffset>
            </wp:positionH>
            <wp:positionV relativeFrom="margin">
              <wp:posOffset>333375</wp:posOffset>
            </wp:positionV>
            <wp:extent cx="2720975" cy="2129790"/>
            <wp:effectExtent l="0" t="0" r="3175" b="3810"/>
            <wp:wrapSquare wrapText="bothSides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75" cy="212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0919" w:rsidRPr="00A70919">
        <w:rPr>
          <w:rFonts w:ascii="Times New Roman" w:hAnsi="Times New Roman" w:cs="Times New Roman"/>
          <w:b/>
          <w:bCs/>
          <w:sz w:val="28"/>
          <w:szCs w:val="28"/>
        </w:rPr>
        <w:t>Эмблемы для команд</w:t>
      </w:r>
    </w:p>
    <w:p w14:paraId="1987C8F3" w14:textId="2CBD9377" w:rsidR="00A70919" w:rsidRDefault="00A70919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2CA75B7" w14:textId="77777777" w:rsidR="006332D4" w:rsidRDefault="006332D4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CAE0A53" w14:textId="77777777" w:rsidR="006332D4" w:rsidRDefault="006332D4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C76DE7C" w14:textId="77777777" w:rsidR="006332D4" w:rsidRDefault="006332D4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29A3B6A" w14:textId="77777777" w:rsidR="006332D4" w:rsidRDefault="006332D4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FCEF8EB" w14:textId="2742393A" w:rsidR="00EE78EA" w:rsidRDefault="00DD3CDF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Карточки для заданий.</w:t>
      </w:r>
    </w:p>
    <w:p w14:paraId="388D62E3" w14:textId="3227317C" w:rsidR="00DD3CDF" w:rsidRPr="00DD3CDF" w:rsidRDefault="00DD3CDF" w:rsidP="00AE3CB4">
      <w:pPr>
        <w:tabs>
          <w:tab w:val="left" w:pos="7605"/>
        </w:tabs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D3C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AC0AB0" w:rsidRPr="00AC0AB0">
        <w:rPr>
          <w:rFonts w:ascii="Times New Roman" w:hAnsi="Times New Roman" w:cs="Times New Roman"/>
          <w:i/>
          <w:iCs/>
          <w:sz w:val="28"/>
          <w:szCs w:val="28"/>
        </w:rPr>
        <w:t>Помоги зверюшкам найти свои следы!</w:t>
      </w:r>
    </w:p>
    <w:p w14:paraId="60EFE62E" w14:textId="6AA0522F" w:rsidR="00DD3CDF" w:rsidRDefault="00DD3CDF" w:rsidP="00DD3C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24310EA" wp14:editId="3AB80F0D">
            <wp:extent cx="4257675" cy="3819525"/>
            <wp:effectExtent l="0" t="0" r="9525" b="9525"/>
            <wp:docPr id="20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54"/>
                    <a:stretch/>
                  </pic:blipFill>
                  <pic:spPr bwMode="auto">
                    <a:xfrm>
                      <a:off x="0" y="0"/>
                      <a:ext cx="4334302" cy="3888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7DD4D4" w14:textId="021BD083" w:rsidR="00DD3CDF" w:rsidRDefault="00DD3CDF" w:rsidP="00DD3CD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56FA4B" w14:textId="2AB172E5" w:rsidR="00DD3CDF" w:rsidRPr="00AC0AB0" w:rsidRDefault="00DD3CDF" w:rsidP="00DD3CD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C0A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Задание:</w:t>
      </w:r>
      <w:r w:rsidR="00AC0AB0" w:rsidRPr="00AC0AB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C0AB0" w:rsidRPr="00AC0A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"Лес в опасности. Действуй!"                                                                                                                                                  </w:t>
      </w:r>
    </w:p>
    <w:p w14:paraId="3157C98A" w14:textId="23AC11F4" w:rsidR="00DD3CDF" w:rsidRDefault="00DD3CDF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1FBBDD0" w14:textId="4CE21418" w:rsidR="00DD3CDF" w:rsidRDefault="00DD3CDF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0CBC2C9" w14:textId="77777777" w:rsidR="00DD3CDF" w:rsidRDefault="00DD3CDF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7844B73" w14:textId="5A5C393B" w:rsidR="00DD3CDF" w:rsidRDefault="006332D4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9984" behindDoc="0" locked="0" layoutInCell="1" allowOverlap="1" wp14:anchorId="5D64D1DC" wp14:editId="389A33E8">
            <wp:simplePos x="0" y="0"/>
            <wp:positionH relativeFrom="margin">
              <wp:align>left</wp:align>
            </wp:positionH>
            <wp:positionV relativeFrom="margin">
              <wp:posOffset>-329565</wp:posOffset>
            </wp:positionV>
            <wp:extent cx="4143375" cy="3190875"/>
            <wp:effectExtent l="19050" t="19050" r="28575" b="28575"/>
            <wp:wrapSquare wrapText="bothSides"/>
            <wp:docPr id="3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31908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F316AB" w14:textId="459377B4" w:rsidR="00DD3CDF" w:rsidRDefault="00DD3CDF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2131BB" w14:textId="3A97531C" w:rsidR="00DD3CDF" w:rsidRDefault="00DD3CDF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988A593" w14:textId="10659735" w:rsidR="00DD3CDF" w:rsidRDefault="00DD3CDF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73C687" w14:textId="44360AA0" w:rsidR="00DD3CDF" w:rsidRDefault="00DD3CDF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659741E" w14:textId="7020E08F" w:rsidR="00DD3CDF" w:rsidRDefault="00DD3CDF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9BEC9DF" w14:textId="5669BBC5" w:rsidR="00DD3CDF" w:rsidRDefault="00DD3CDF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668816C" w14:textId="77777777" w:rsidR="00AC0AB0" w:rsidRPr="00AC0AB0" w:rsidRDefault="00AC0AB0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C0AB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</w:p>
    <w:p w14:paraId="0D57A7AC" w14:textId="1E011B4C" w:rsidR="00DD3CDF" w:rsidRPr="00AC0AB0" w:rsidRDefault="00DD3CDF" w:rsidP="00DD3CD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C0A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Задание:</w:t>
      </w:r>
      <w:r w:rsidR="00AC0AB0" w:rsidRPr="00AC0AB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C0AB0" w:rsidRPr="00AC0A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"Золотой дождь осени."</w:t>
      </w:r>
      <w:r w:rsidRPr="00AC0A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7974330F" w14:textId="32964408" w:rsidR="00DD3CDF" w:rsidRDefault="00DD3CDF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61C1DF0" wp14:editId="652A9FDF">
            <wp:extent cx="5939790" cy="2033905"/>
            <wp:effectExtent l="0" t="0" r="3810" b="4445"/>
            <wp:docPr id="18" name="Рисунок 17" descr="Picture background">
              <a:extLst xmlns:a="http://schemas.openxmlformats.org/drawingml/2006/main">
                <a:ext uri="{FF2B5EF4-FFF2-40B4-BE49-F238E27FC236}">
                  <a16:creationId xmlns:a16="http://schemas.microsoft.com/office/drawing/2014/main" id="{0D751121-DB0E-470C-A536-AA8EBD2FAEE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 descr="Picture background">
                      <a:extLst>
                        <a:ext uri="{FF2B5EF4-FFF2-40B4-BE49-F238E27FC236}">
                          <a16:creationId xmlns:a16="http://schemas.microsoft.com/office/drawing/2014/main" id="{0D751121-DB0E-470C-A536-AA8EBD2FAEE7}"/>
                        </a:ext>
                      </a:extLst>
                    </pic:cNvPr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EDFDB" w14:textId="2164E08E" w:rsidR="007132ED" w:rsidRPr="00AC0AB0" w:rsidRDefault="007132ED" w:rsidP="00DD3CD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AC0A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 :</w:t>
      </w:r>
      <w:proofErr w:type="gramEnd"/>
      <w:r w:rsidRPr="007132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C0AB0" w:rsidRPr="00AC0A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"Собери картинку и раскрой тайны исчезнувших существ!"</w:t>
      </w:r>
    </w:p>
    <w:p w14:paraId="554F39B3" w14:textId="0322FC18" w:rsidR="007132ED" w:rsidRDefault="00AC0AB0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1400FE71" wp14:editId="5CE83129">
            <wp:simplePos x="0" y="0"/>
            <wp:positionH relativeFrom="page">
              <wp:posOffset>1781175</wp:posOffset>
            </wp:positionH>
            <wp:positionV relativeFrom="margin">
              <wp:align>bottom</wp:align>
            </wp:positionV>
            <wp:extent cx="3590925" cy="3390900"/>
            <wp:effectExtent l="0" t="0" r="9525" b="0"/>
            <wp:wrapSquare wrapText="bothSides"/>
            <wp:docPr id="51" name="Рисунок 8">
              <a:extLst xmlns:a="http://schemas.openxmlformats.org/drawingml/2006/main">
                <a:ext uri="{FF2B5EF4-FFF2-40B4-BE49-F238E27FC236}">
                  <a16:creationId xmlns:a16="http://schemas.microsoft.com/office/drawing/2014/main" id="{70F22C42-0A5C-4F4A-81AE-9D65337B023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:a16="http://schemas.microsoft.com/office/drawing/2014/main" id="{70F22C42-0A5C-4F4A-81AE-9D65337B023D}"/>
                        </a:ext>
                      </a:extLst>
                    </pic:cNvPr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4" t="7686" r="8374" b="5014"/>
                    <a:stretch/>
                  </pic:blipFill>
                  <pic:spPr bwMode="auto">
                    <a:xfrm>
                      <a:off x="0" y="0"/>
                      <a:ext cx="3590925" cy="339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3117CA" w14:textId="6FBEBB43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73F3826" w14:textId="7CBB4FB3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A6FF539" w14:textId="4268AE67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688CFE" w14:textId="3DDAF9AB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A1C9CEC" w14:textId="0D966343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8DDCF4" w14:textId="06F527C2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760CF1D" w14:textId="760C9692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FA7E78F" w14:textId="50ABE1F9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7ECB104" w14:textId="39804EA2" w:rsidR="007132ED" w:rsidRDefault="00AC0AB0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99200" behindDoc="0" locked="0" layoutInCell="1" allowOverlap="1" wp14:anchorId="2DF66FC9" wp14:editId="377548DC">
            <wp:simplePos x="0" y="0"/>
            <wp:positionH relativeFrom="page">
              <wp:align>center</wp:align>
            </wp:positionH>
            <wp:positionV relativeFrom="margin">
              <wp:posOffset>12700</wp:posOffset>
            </wp:positionV>
            <wp:extent cx="4205605" cy="3819525"/>
            <wp:effectExtent l="0" t="0" r="4445" b="9525"/>
            <wp:wrapSquare wrapText="bothSides"/>
            <wp:docPr id="50" name="Объект 13">
              <a:extLst xmlns:a="http://schemas.openxmlformats.org/drawingml/2006/main">
                <a:ext uri="{FF2B5EF4-FFF2-40B4-BE49-F238E27FC236}">
                  <a16:creationId xmlns:a16="http://schemas.microsoft.com/office/drawing/2014/main" id="{650D97BA-9D01-465A-A508-1999CC0259F3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Объект 13">
                      <a:extLst>
                        <a:ext uri="{FF2B5EF4-FFF2-40B4-BE49-F238E27FC236}">
                          <a16:creationId xmlns:a16="http://schemas.microsoft.com/office/drawing/2014/main" id="{650D97BA-9D01-465A-A508-1999CC0259F3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3" t="7428" r="8910" b="5341"/>
                    <a:stretch/>
                  </pic:blipFill>
                  <pic:spPr>
                    <a:xfrm>
                      <a:off x="0" y="0"/>
                      <a:ext cx="420560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67E2B0" w14:textId="59F6FCE8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8F96F2" w14:textId="1B51F6A3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3939AC0" w14:textId="7EB32430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D6388C" w14:textId="444F65DA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0E41E24" w14:textId="3C3D2A86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39CBE91" w14:textId="49223524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609943" w14:textId="56AD4E0C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FC6B4B" w14:textId="2CE7B988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05985DA" w14:textId="2A92FA24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29102D0" w14:textId="484D9D74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A6A88F8" w14:textId="1032EAA0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458AC1" w14:textId="1ECE4E4F" w:rsidR="007132ED" w:rsidRPr="00AC0AB0" w:rsidRDefault="00AC0AB0" w:rsidP="00DD3CD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AC0A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 :</w:t>
      </w:r>
      <w:proofErr w:type="gramEnd"/>
      <w:r w:rsidR="002E7338" w:rsidRPr="002E7338">
        <w:rPr>
          <w:rFonts w:ascii="Times New Roman" w:hAnsi="Times New Roman" w:cs="Times New Roman"/>
          <w:sz w:val="28"/>
          <w:szCs w:val="28"/>
        </w:rPr>
        <w:t xml:space="preserve"> </w:t>
      </w:r>
      <w:r w:rsidR="002E7338" w:rsidRPr="002E7338">
        <w:rPr>
          <w:rFonts w:ascii="Times New Roman" w:hAnsi="Times New Roman" w:cs="Times New Roman"/>
          <w:b/>
          <w:bCs/>
          <w:i/>
          <w:iCs/>
          <w:sz w:val="28"/>
          <w:szCs w:val="28"/>
        </w:rPr>
        <w:t>"Помогите электромобилю найти свою вторую половинку!"</w:t>
      </w:r>
    </w:p>
    <w:p w14:paraId="443E5A82" w14:textId="2E91402B" w:rsidR="00AC0AB0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9488F02" wp14:editId="6E88894B">
            <wp:simplePos x="0" y="0"/>
            <wp:positionH relativeFrom="page">
              <wp:align>center</wp:align>
            </wp:positionH>
            <wp:positionV relativeFrom="margin">
              <wp:posOffset>4828540</wp:posOffset>
            </wp:positionV>
            <wp:extent cx="5456649" cy="3595792"/>
            <wp:effectExtent l="0" t="0" r="0" b="5080"/>
            <wp:wrapSquare wrapText="bothSides"/>
            <wp:docPr id="35" name="Рисунок 16">
              <a:extLst xmlns:a="http://schemas.openxmlformats.org/drawingml/2006/main">
                <a:ext uri="{FF2B5EF4-FFF2-40B4-BE49-F238E27FC236}">
                  <a16:creationId xmlns:a16="http://schemas.microsoft.com/office/drawing/2014/main" id="{99F0F133-1CDE-43A9-A76E-A2DDE94280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6">
                      <a:extLst>
                        <a:ext uri="{FF2B5EF4-FFF2-40B4-BE49-F238E27FC236}">
                          <a16:creationId xmlns:a16="http://schemas.microsoft.com/office/drawing/2014/main" id="{99F0F133-1CDE-43A9-A76E-A2DDE94280A1}"/>
                        </a:ext>
                      </a:extLst>
                    </pic:cNvPr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87" t="22877" r="44200" b="22584"/>
                    <a:stretch/>
                  </pic:blipFill>
                  <pic:spPr bwMode="auto">
                    <a:xfrm>
                      <a:off x="0" y="0"/>
                      <a:ext cx="5456649" cy="3595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D3CDF" w:rsidRPr="00DD3C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10350F6" w14:textId="61E153BB" w:rsidR="00DD3CDF" w:rsidRPr="002E7338" w:rsidRDefault="00DD3CDF" w:rsidP="00DD3CD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2E733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 :</w:t>
      </w:r>
      <w:proofErr w:type="gramEnd"/>
      <w:r w:rsidR="00A51B73" w:rsidRPr="002E733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2E7338" w:rsidRPr="002E733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Распредели мусор по контейнерам  </w:t>
      </w:r>
    </w:p>
    <w:p w14:paraId="7400B134" w14:textId="65A01C05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84F6BBA" w14:textId="3A7D96B7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3056" behindDoc="0" locked="0" layoutInCell="1" allowOverlap="1" wp14:anchorId="537F4B64" wp14:editId="0BF1D4FA">
            <wp:simplePos x="0" y="0"/>
            <wp:positionH relativeFrom="margin">
              <wp:posOffset>-257175</wp:posOffset>
            </wp:positionH>
            <wp:positionV relativeFrom="margin">
              <wp:posOffset>2476500</wp:posOffset>
            </wp:positionV>
            <wp:extent cx="2211070" cy="2441575"/>
            <wp:effectExtent l="0" t="0" r="0" b="0"/>
            <wp:wrapSquare wrapText="bothSides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-933465_recycling-bin-coloring-page-recycle как смарт-объект-1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07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 wp14:anchorId="37CE77D6" wp14:editId="482D763D">
            <wp:simplePos x="0" y="0"/>
            <wp:positionH relativeFrom="page">
              <wp:align>right</wp:align>
            </wp:positionH>
            <wp:positionV relativeFrom="margin">
              <wp:posOffset>-148590</wp:posOffset>
            </wp:positionV>
            <wp:extent cx="2324100" cy="2476500"/>
            <wp:effectExtent l="0" t="0" r="0" b="0"/>
            <wp:wrapSquare wrapText="bothSides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 wp14:anchorId="64F7F080" wp14:editId="7CDDEE70">
            <wp:simplePos x="0" y="0"/>
            <wp:positionH relativeFrom="margin">
              <wp:align>center</wp:align>
            </wp:positionH>
            <wp:positionV relativeFrom="margin">
              <wp:posOffset>-180340</wp:posOffset>
            </wp:positionV>
            <wp:extent cx="2218690" cy="2504440"/>
            <wp:effectExtent l="0" t="0" r="0" b="0"/>
            <wp:wrapSquare wrapText="bothSides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690" cy="2504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 wp14:anchorId="3424D615" wp14:editId="766B7545">
            <wp:simplePos x="0" y="0"/>
            <wp:positionH relativeFrom="margin">
              <wp:posOffset>-499110</wp:posOffset>
            </wp:positionH>
            <wp:positionV relativeFrom="margin">
              <wp:posOffset>-267970</wp:posOffset>
            </wp:positionV>
            <wp:extent cx="2257425" cy="2457450"/>
            <wp:effectExtent l="0" t="0" r="9525" b="0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2071BA" w14:textId="7F0BAB5D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 wp14:anchorId="5907B054" wp14:editId="51698479">
            <wp:simplePos x="0" y="0"/>
            <wp:positionH relativeFrom="margin">
              <wp:posOffset>2491740</wp:posOffset>
            </wp:positionH>
            <wp:positionV relativeFrom="margin">
              <wp:posOffset>2560955</wp:posOffset>
            </wp:positionV>
            <wp:extent cx="2381250" cy="2581275"/>
            <wp:effectExtent l="0" t="0" r="0" b="9525"/>
            <wp:wrapSquare wrapText="bothSides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4556C6" w14:textId="5FEA6828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059940F" w14:textId="746977F0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18F58C" w14:textId="5DC1D246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37BC22" w14:textId="7E5985B6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98D6F1A" w14:textId="77777777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A71EE89" w14:textId="1B085739" w:rsidR="00A51B73" w:rsidRDefault="00A51B73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10CAE6D" w14:textId="31A641CF" w:rsidR="00A51B73" w:rsidRDefault="00A51B73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 wp14:anchorId="52377B70" wp14:editId="3BEEC96D">
            <wp:simplePos x="1076325" y="5810250"/>
            <wp:positionH relativeFrom="margin">
              <wp:align>left</wp:align>
            </wp:positionH>
            <wp:positionV relativeFrom="margin">
              <wp:align>bottom</wp:align>
            </wp:positionV>
            <wp:extent cx="5829300" cy="3514725"/>
            <wp:effectExtent l="0" t="0" r="0" b="9525"/>
            <wp:wrapSquare wrapText="bothSides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3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F8929F" w14:textId="5DF7D62A" w:rsidR="00A51B73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2272" behindDoc="0" locked="0" layoutInCell="1" allowOverlap="1" wp14:anchorId="667D2380" wp14:editId="03726EBD">
            <wp:simplePos x="0" y="0"/>
            <wp:positionH relativeFrom="margin">
              <wp:align>right</wp:align>
            </wp:positionH>
            <wp:positionV relativeFrom="margin">
              <wp:posOffset>5193030</wp:posOffset>
            </wp:positionV>
            <wp:extent cx="5939790" cy="4157536"/>
            <wp:effectExtent l="0" t="0" r="3810" b="0"/>
            <wp:wrapSquare wrapText="bothSides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-м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15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 wp14:anchorId="6AE86833" wp14:editId="1F47B735">
            <wp:simplePos x="0" y="0"/>
            <wp:positionH relativeFrom="margin">
              <wp:align>right</wp:align>
            </wp:positionH>
            <wp:positionV relativeFrom="margin">
              <wp:posOffset>2599690</wp:posOffset>
            </wp:positionV>
            <wp:extent cx="5939790" cy="2588895"/>
            <wp:effectExtent l="0" t="0" r="3810" b="1905"/>
            <wp:wrapSquare wrapText="bothSides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ища.jpg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724"/>
                    <a:stretch/>
                  </pic:blipFill>
                  <pic:spPr bwMode="auto">
                    <a:xfrm>
                      <a:off x="0" y="0"/>
                      <a:ext cx="5939790" cy="2588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51B7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26746A" wp14:editId="59F02484">
            <wp:extent cx="5939790" cy="2589139"/>
            <wp:effectExtent l="0" t="0" r="3810" b="190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ус.jpg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724"/>
                    <a:stretch/>
                  </pic:blipFill>
                  <pic:spPr bwMode="auto">
                    <a:xfrm>
                      <a:off x="0" y="0"/>
                      <a:ext cx="5939790" cy="2589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7947CF" w14:textId="0385FA76" w:rsidR="00A51B73" w:rsidRDefault="0009796C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97152" behindDoc="1" locked="0" layoutInCell="0" allowOverlap="1" wp14:anchorId="3E2411A1" wp14:editId="45E62A4E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5939790" cy="7919720"/>
            <wp:effectExtent l="0" t="0" r="3810" b="5080"/>
            <wp:wrapSquare wrapText="bothSides"/>
            <wp:docPr id="49" name="Рисунок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E3BA4E" w14:textId="0DE84FA1" w:rsidR="00A51B73" w:rsidRDefault="00A51B73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8B30301" w14:textId="02DA15E1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697E2D0" w14:textId="4C18685C" w:rsidR="007132ED" w:rsidRDefault="0009796C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96128" behindDoc="1" locked="0" layoutInCell="0" allowOverlap="1" wp14:anchorId="7B2C5E0F" wp14:editId="5F685C33">
            <wp:simplePos x="0" y="0"/>
            <wp:positionH relativeFrom="margin">
              <wp:align>right</wp:align>
            </wp:positionH>
            <wp:positionV relativeFrom="margin">
              <wp:posOffset>313690</wp:posOffset>
            </wp:positionV>
            <wp:extent cx="5939790" cy="7919720"/>
            <wp:effectExtent l="0" t="0" r="3810" b="5080"/>
            <wp:wrapSquare wrapText="bothSides"/>
            <wp:docPr id="48" name="Рисунок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E0DF9" w14:textId="77777777" w:rsidR="007132ED" w:rsidRDefault="007132ED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719FE44" w14:textId="28EAA067" w:rsidR="00A51B73" w:rsidRPr="00A51B73" w:rsidRDefault="00A51B73" w:rsidP="00DD3CDF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51B73" w:rsidRPr="00A51B73" w:rsidSect="00A70919">
      <w:footerReference w:type="default" r:id="rId5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C6C12A" w14:textId="77777777" w:rsidR="006E6F78" w:rsidRDefault="006E6F78" w:rsidP="009930CA">
      <w:pPr>
        <w:spacing w:after="0" w:line="240" w:lineRule="auto"/>
      </w:pPr>
      <w:r>
        <w:separator/>
      </w:r>
    </w:p>
  </w:endnote>
  <w:endnote w:type="continuationSeparator" w:id="0">
    <w:p w14:paraId="06005BF9" w14:textId="77777777" w:rsidR="006E6F78" w:rsidRDefault="006E6F78" w:rsidP="00993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0584E" w14:textId="76236A9F" w:rsidR="00A70919" w:rsidRDefault="00A70919">
    <w:pPr>
      <w:pStyle w:val="a7"/>
    </w:pPr>
  </w:p>
  <w:p w14:paraId="47BE5D9B" w14:textId="77777777" w:rsidR="00A70919" w:rsidRDefault="00A7091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243107" w14:textId="77777777" w:rsidR="006E6F78" w:rsidRDefault="006E6F78" w:rsidP="009930CA">
      <w:pPr>
        <w:spacing w:after="0" w:line="240" w:lineRule="auto"/>
      </w:pPr>
      <w:r>
        <w:separator/>
      </w:r>
    </w:p>
  </w:footnote>
  <w:footnote w:type="continuationSeparator" w:id="0">
    <w:p w14:paraId="37428F84" w14:textId="77777777" w:rsidR="006E6F78" w:rsidRDefault="006E6F78" w:rsidP="00993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E105B7"/>
    <w:multiLevelType w:val="hybridMultilevel"/>
    <w:tmpl w:val="A3A47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95741"/>
    <w:multiLevelType w:val="hybridMultilevel"/>
    <w:tmpl w:val="4B8A6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52379"/>
    <w:multiLevelType w:val="hybridMultilevel"/>
    <w:tmpl w:val="5BB80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63DB1"/>
    <w:multiLevelType w:val="hybridMultilevel"/>
    <w:tmpl w:val="F582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B0FB7"/>
    <w:multiLevelType w:val="hybridMultilevel"/>
    <w:tmpl w:val="3BF0E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624C5"/>
    <w:multiLevelType w:val="multilevel"/>
    <w:tmpl w:val="BD5271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BA6601E"/>
    <w:multiLevelType w:val="hybridMultilevel"/>
    <w:tmpl w:val="F0E07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A08"/>
    <w:rsid w:val="0009796C"/>
    <w:rsid w:val="001235D2"/>
    <w:rsid w:val="001B67A0"/>
    <w:rsid w:val="002E7338"/>
    <w:rsid w:val="003135E0"/>
    <w:rsid w:val="00421FE4"/>
    <w:rsid w:val="004725AC"/>
    <w:rsid w:val="004A3C3B"/>
    <w:rsid w:val="005C7E29"/>
    <w:rsid w:val="006332D4"/>
    <w:rsid w:val="00651957"/>
    <w:rsid w:val="006E6F78"/>
    <w:rsid w:val="007132ED"/>
    <w:rsid w:val="0081165C"/>
    <w:rsid w:val="00885E4B"/>
    <w:rsid w:val="008A16ED"/>
    <w:rsid w:val="008F0788"/>
    <w:rsid w:val="008F085C"/>
    <w:rsid w:val="008F4134"/>
    <w:rsid w:val="00947B18"/>
    <w:rsid w:val="00982B4A"/>
    <w:rsid w:val="009930CA"/>
    <w:rsid w:val="00A14858"/>
    <w:rsid w:val="00A51B73"/>
    <w:rsid w:val="00A70919"/>
    <w:rsid w:val="00AC0AB0"/>
    <w:rsid w:val="00AD077B"/>
    <w:rsid w:val="00AE3CB4"/>
    <w:rsid w:val="00B0575C"/>
    <w:rsid w:val="00B37954"/>
    <w:rsid w:val="00BD787F"/>
    <w:rsid w:val="00BE5090"/>
    <w:rsid w:val="00BE7A08"/>
    <w:rsid w:val="00C46F51"/>
    <w:rsid w:val="00C64660"/>
    <w:rsid w:val="00D32A51"/>
    <w:rsid w:val="00DD3CDF"/>
    <w:rsid w:val="00E560A9"/>
    <w:rsid w:val="00E85A61"/>
    <w:rsid w:val="00EE78EA"/>
    <w:rsid w:val="00F204EE"/>
    <w:rsid w:val="00F568F8"/>
    <w:rsid w:val="00F64A00"/>
    <w:rsid w:val="00FA6DF5"/>
    <w:rsid w:val="00FC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D9A53"/>
  <w15:chartTrackingRefBased/>
  <w15:docId w15:val="{018A781D-ECAE-4065-A044-9CB8F1E7D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7A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BE7A08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BE7A08"/>
    <w:pPr>
      <w:shd w:val="clear" w:color="auto" w:fill="FFFFFF"/>
      <w:spacing w:before="420" w:after="0" w:line="322" w:lineRule="exact"/>
      <w:ind w:firstLine="680"/>
      <w:jc w:val="both"/>
    </w:pPr>
    <w:rPr>
      <w:sz w:val="26"/>
      <w:szCs w:val="26"/>
      <w:shd w:val="clear" w:color="auto" w:fill="FFFFFF"/>
    </w:rPr>
  </w:style>
  <w:style w:type="paragraph" w:styleId="a4">
    <w:name w:val="List Paragraph"/>
    <w:basedOn w:val="a"/>
    <w:uiPriority w:val="34"/>
    <w:qFormat/>
    <w:rsid w:val="008F0788"/>
    <w:pPr>
      <w:spacing w:after="160" w:line="259" w:lineRule="auto"/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93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930CA"/>
  </w:style>
  <w:style w:type="paragraph" w:styleId="a7">
    <w:name w:val="footer"/>
    <w:basedOn w:val="a"/>
    <w:link w:val="a8"/>
    <w:uiPriority w:val="99"/>
    <w:unhideWhenUsed/>
    <w:rsid w:val="00993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930CA"/>
  </w:style>
  <w:style w:type="table" w:styleId="a9">
    <w:name w:val="Table Grid"/>
    <w:basedOn w:val="a1"/>
    <w:uiPriority w:val="39"/>
    <w:rsid w:val="00B37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AC0AB0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AC0A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png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theme" Target="theme/theme1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B9A49-B3B5-47B8-AD64-483B90C5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2156</Words>
  <Characters>12294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9</cp:revision>
  <dcterms:created xsi:type="dcterms:W3CDTF">2026-02-15T07:44:00Z</dcterms:created>
  <dcterms:modified xsi:type="dcterms:W3CDTF">2026-02-25T04:10:00Z</dcterms:modified>
</cp:coreProperties>
</file>