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904" w:rsidRPr="00ED0F2C" w:rsidRDefault="008A2904" w:rsidP="008A290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ED0F2C">
        <w:rPr>
          <w:rStyle w:val="c1"/>
          <w:rFonts w:ascii="Arial" w:hAnsi="Arial" w:cs="Arial"/>
          <w:b/>
          <w:color w:val="000000"/>
          <w:sz w:val="32"/>
          <w:szCs w:val="32"/>
        </w:rPr>
        <w:t>Конспект НОД на тему </w:t>
      </w:r>
      <w:r w:rsidRPr="00ED0F2C">
        <w:rPr>
          <w:rStyle w:val="c0"/>
          <w:rFonts w:ascii="Arial" w:hAnsi="Arial" w:cs="Arial"/>
          <w:b/>
          <w:bCs/>
          <w:color w:val="000000"/>
          <w:sz w:val="32"/>
          <w:szCs w:val="32"/>
        </w:rPr>
        <w:t>«</w:t>
      </w:r>
      <w:r w:rsidRPr="00ED0F2C">
        <w:rPr>
          <w:rStyle w:val="c1"/>
          <w:rFonts w:ascii="Arial" w:hAnsi="Arial" w:cs="Arial"/>
          <w:b/>
          <w:color w:val="000000"/>
          <w:sz w:val="32"/>
          <w:szCs w:val="32"/>
        </w:rPr>
        <w:t>Безопасность зимой</w:t>
      </w:r>
      <w:r w:rsidRPr="00ED0F2C">
        <w:rPr>
          <w:rStyle w:val="c0"/>
          <w:rFonts w:ascii="Arial" w:hAnsi="Arial" w:cs="Arial"/>
          <w:b/>
          <w:bCs/>
          <w:color w:val="000000"/>
          <w:sz w:val="32"/>
          <w:szCs w:val="32"/>
        </w:rPr>
        <w:t>»</w:t>
      </w:r>
    </w:p>
    <w:p w:rsidR="008A2904" w:rsidRPr="00ED0F2C" w:rsidRDefault="008A2904" w:rsidP="008A2904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rFonts w:ascii="Arial" w:hAnsi="Arial" w:cs="Arial"/>
          <w:b/>
          <w:color w:val="000000"/>
          <w:sz w:val="32"/>
          <w:szCs w:val="32"/>
        </w:rPr>
      </w:pPr>
      <w:r w:rsidRPr="00ED0F2C">
        <w:rPr>
          <w:rStyle w:val="c1"/>
          <w:rFonts w:ascii="Arial" w:hAnsi="Arial" w:cs="Arial"/>
          <w:b/>
          <w:color w:val="000000"/>
          <w:sz w:val="32"/>
          <w:szCs w:val="32"/>
        </w:rPr>
        <w:t>для детей подготовительной группы</w:t>
      </w:r>
      <w:r w:rsidR="00D24190" w:rsidRPr="00ED0F2C">
        <w:rPr>
          <w:rStyle w:val="c1"/>
          <w:rFonts w:ascii="Arial" w:hAnsi="Arial" w:cs="Arial"/>
          <w:b/>
          <w:color w:val="000000"/>
          <w:sz w:val="32"/>
          <w:szCs w:val="32"/>
        </w:rPr>
        <w:t>.</w:t>
      </w:r>
    </w:p>
    <w:p w:rsidR="00D24190" w:rsidRPr="00ED0F2C" w:rsidRDefault="00D24190" w:rsidP="00D24190">
      <w:pPr>
        <w:spacing w:after="0" w:line="240" w:lineRule="auto"/>
        <w:textAlignment w:val="baseline"/>
        <w:rPr>
          <w:rFonts w:ascii="Montserrat" w:eastAsia="Times New Roman" w:hAnsi="Montserrat" w:cs="Times New Roman"/>
          <w:b/>
          <w:bCs/>
          <w:sz w:val="32"/>
          <w:szCs w:val="32"/>
          <w:lang w:eastAsia="ru-RU"/>
        </w:rPr>
      </w:pPr>
      <w:r w:rsidRPr="00ED0F2C">
        <w:rPr>
          <w:rFonts w:ascii="Montserrat" w:eastAsia="Times New Roman" w:hAnsi="Montserrat" w:cs="Times New Roman"/>
          <w:b/>
          <w:bCs/>
          <w:sz w:val="32"/>
          <w:szCs w:val="32"/>
          <w:lang w:eastAsia="ru-RU"/>
        </w:rPr>
        <w:t>Автор:</w:t>
      </w:r>
    </w:p>
    <w:p w:rsidR="00D24190" w:rsidRPr="00ED0F2C" w:rsidRDefault="00D24190" w:rsidP="00D24190">
      <w:pPr>
        <w:spacing w:after="0" w:line="240" w:lineRule="auto"/>
        <w:textAlignment w:val="baseline"/>
        <w:rPr>
          <w:rFonts w:ascii="Montserrat" w:eastAsia="Times New Roman" w:hAnsi="Montserrat" w:cs="Times New Roman"/>
          <w:sz w:val="32"/>
          <w:szCs w:val="32"/>
          <w:lang w:eastAsia="ru-RU"/>
        </w:rPr>
      </w:pPr>
      <w:r w:rsidRPr="00ED0F2C">
        <w:rPr>
          <w:rFonts w:ascii="Montserrat" w:eastAsia="Times New Roman" w:hAnsi="Montserrat" w:cs="Times New Roman"/>
          <w:sz w:val="32"/>
          <w:szCs w:val="32"/>
          <w:lang w:eastAsia="ru-RU"/>
        </w:rPr>
        <w:t>Зуева Оксана Николаевна</w:t>
      </w:r>
    </w:p>
    <w:p w:rsidR="00D24190" w:rsidRPr="00ED0F2C" w:rsidRDefault="00D24190" w:rsidP="00D24190">
      <w:pPr>
        <w:spacing w:after="0" w:line="240" w:lineRule="auto"/>
        <w:textAlignment w:val="baseline"/>
        <w:rPr>
          <w:rFonts w:ascii="Montserrat" w:eastAsia="Times New Roman" w:hAnsi="Montserrat" w:cs="Times New Roman"/>
          <w:sz w:val="32"/>
          <w:szCs w:val="32"/>
          <w:lang w:eastAsia="ru-RU"/>
        </w:rPr>
      </w:pPr>
      <w:r w:rsidRPr="00ED0F2C">
        <w:rPr>
          <w:rFonts w:ascii="Montserrat" w:eastAsia="Times New Roman" w:hAnsi="Montserrat" w:cs="Times New Roman"/>
          <w:sz w:val="32"/>
          <w:szCs w:val="32"/>
          <w:lang w:eastAsia="ru-RU"/>
        </w:rPr>
        <w:t>МБДОУ «Детский сад №161» г. Иваново</w:t>
      </w:r>
    </w:p>
    <w:p w:rsidR="00D24190" w:rsidRPr="00ED0F2C" w:rsidRDefault="00D24190" w:rsidP="00D24190">
      <w:pPr>
        <w:spacing w:after="0" w:line="240" w:lineRule="auto"/>
        <w:textAlignment w:val="baseline"/>
        <w:rPr>
          <w:rFonts w:ascii="Montserrat" w:eastAsia="Times New Roman" w:hAnsi="Montserrat" w:cs="Times New Roman"/>
          <w:sz w:val="32"/>
          <w:szCs w:val="32"/>
          <w:lang w:eastAsia="ru-RU"/>
        </w:rPr>
      </w:pPr>
    </w:p>
    <w:p w:rsidR="00D24190" w:rsidRPr="00ED0F2C" w:rsidRDefault="00D24190" w:rsidP="00D2419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  <w:r w:rsidRPr="00ED0F2C">
        <w:rPr>
          <w:rFonts w:ascii="Arial" w:hAnsi="Arial" w:cs="Arial"/>
          <w:color w:val="111111"/>
          <w:sz w:val="32"/>
          <w:szCs w:val="32"/>
          <w:u w:val="single"/>
          <w:bdr w:val="none" w:sz="0" w:space="0" w:color="auto" w:frame="1"/>
        </w:rPr>
        <w:t>Цель</w:t>
      </w:r>
      <w:r w:rsidRPr="00ED0F2C">
        <w:rPr>
          <w:rFonts w:ascii="Arial" w:hAnsi="Arial" w:cs="Arial"/>
          <w:color w:val="111111"/>
          <w:sz w:val="32"/>
          <w:szCs w:val="32"/>
        </w:rPr>
        <w:t>: создание условий для расширения представлений </w:t>
      </w:r>
      <w:r w:rsidRPr="001148B9">
        <w:rPr>
          <w:rStyle w:val="a4"/>
          <w:rFonts w:ascii="Arial" w:hAnsi="Arial" w:cs="Arial"/>
          <w:b w:val="0"/>
          <w:color w:val="111111"/>
          <w:sz w:val="32"/>
          <w:szCs w:val="32"/>
          <w:bdr w:val="none" w:sz="0" w:space="0" w:color="auto" w:frame="1"/>
        </w:rPr>
        <w:t>детей</w:t>
      </w:r>
      <w:r w:rsidRPr="001148B9">
        <w:rPr>
          <w:rFonts w:ascii="Arial" w:hAnsi="Arial" w:cs="Arial"/>
          <w:b/>
          <w:color w:val="111111"/>
          <w:sz w:val="32"/>
          <w:szCs w:val="32"/>
        </w:rPr>
        <w:t> </w:t>
      </w:r>
      <w:r w:rsidRPr="00ED0F2C">
        <w:rPr>
          <w:rFonts w:ascii="Arial" w:hAnsi="Arial" w:cs="Arial"/>
          <w:color w:val="111111"/>
          <w:sz w:val="32"/>
          <w:szCs w:val="32"/>
        </w:rPr>
        <w:t xml:space="preserve">о сезонных изменениях в природе </w:t>
      </w:r>
      <w:r w:rsidRPr="001148B9">
        <w:rPr>
          <w:rFonts w:ascii="Arial" w:hAnsi="Arial" w:cs="Arial"/>
          <w:color w:val="111111"/>
          <w:sz w:val="32"/>
          <w:szCs w:val="32"/>
        </w:rPr>
        <w:t>и </w:t>
      </w:r>
      <w:hyperlink r:id="rId7" w:tooltip="Безопасность, ОБЖ. Конспекты занятий" w:history="1">
        <w:r w:rsidRPr="001148B9">
          <w:rPr>
            <w:rStyle w:val="a5"/>
            <w:rFonts w:ascii="Arial" w:hAnsi="Arial" w:cs="Arial"/>
            <w:bCs/>
            <w:color w:val="0088BB"/>
            <w:sz w:val="32"/>
            <w:szCs w:val="32"/>
            <w:u w:val="none"/>
            <w:bdr w:val="none" w:sz="0" w:space="0" w:color="auto" w:frame="1"/>
          </w:rPr>
          <w:t>безопасном поведении зимой</w:t>
        </w:r>
      </w:hyperlink>
      <w:r w:rsidRPr="00ED0F2C">
        <w:rPr>
          <w:rFonts w:ascii="Arial" w:hAnsi="Arial" w:cs="Arial"/>
          <w:color w:val="111111"/>
          <w:sz w:val="32"/>
          <w:szCs w:val="32"/>
        </w:rPr>
        <w:t>.</w:t>
      </w:r>
    </w:p>
    <w:p w:rsidR="00D24190" w:rsidRPr="00ED0F2C" w:rsidRDefault="00D24190" w:rsidP="00D2419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ED0F2C">
        <w:rPr>
          <w:rStyle w:val="c0"/>
          <w:rFonts w:ascii="Arial" w:hAnsi="Arial" w:cs="Arial"/>
          <w:b/>
          <w:bCs/>
          <w:color w:val="000000"/>
          <w:sz w:val="32"/>
          <w:szCs w:val="32"/>
        </w:rPr>
        <w:t>Задачи:</w:t>
      </w:r>
    </w:p>
    <w:p w:rsidR="00D24190" w:rsidRPr="00ED0F2C" w:rsidRDefault="00D24190" w:rsidP="00D2419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ED0F2C">
        <w:rPr>
          <w:rStyle w:val="c0"/>
          <w:rFonts w:ascii="Arial" w:hAnsi="Arial" w:cs="Arial"/>
          <w:b/>
          <w:bCs/>
          <w:color w:val="000000"/>
          <w:sz w:val="32"/>
          <w:szCs w:val="32"/>
        </w:rPr>
        <w:t>Образовательные:</w:t>
      </w:r>
    </w:p>
    <w:p w:rsidR="00D24190" w:rsidRPr="00ED0F2C" w:rsidRDefault="00D24190" w:rsidP="00D2419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ED0F2C">
        <w:rPr>
          <w:rStyle w:val="c1"/>
          <w:rFonts w:ascii="Arial" w:hAnsi="Arial" w:cs="Arial"/>
          <w:color w:val="000000"/>
          <w:sz w:val="32"/>
          <w:szCs w:val="32"/>
        </w:rPr>
        <w:t>уточнить сезонные изменения в природе; закрепить знания детей о правилах безопасного поведения на улице зимой; совершенствовать умение высказывать предположения и делать выводы.</w:t>
      </w:r>
    </w:p>
    <w:p w:rsidR="00D24190" w:rsidRPr="00ED0F2C" w:rsidRDefault="00D24190" w:rsidP="00D2419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ED0F2C">
        <w:rPr>
          <w:rStyle w:val="c0"/>
          <w:rFonts w:ascii="Arial" w:hAnsi="Arial" w:cs="Arial"/>
          <w:b/>
          <w:bCs/>
          <w:color w:val="000000"/>
          <w:sz w:val="32"/>
          <w:szCs w:val="32"/>
        </w:rPr>
        <w:t>Развивающие:</w:t>
      </w:r>
    </w:p>
    <w:p w:rsidR="00D24190" w:rsidRPr="00ED0F2C" w:rsidRDefault="00D24190" w:rsidP="00D2419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ED0F2C">
        <w:rPr>
          <w:rStyle w:val="c1"/>
          <w:rFonts w:ascii="Arial" w:hAnsi="Arial" w:cs="Arial"/>
          <w:color w:val="000000"/>
          <w:sz w:val="32"/>
          <w:szCs w:val="32"/>
        </w:rPr>
        <w:t>развивать мышление, связную речь, внимание, память, восприятие, творческое воображение, наблюдательность.</w:t>
      </w:r>
    </w:p>
    <w:p w:rsidR="00D24190" w:rsidRPr="00ED0F2C" w:rsidRDefault="00D24190" w:rsidP="00D2419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ED0F2C">
        <w:rPr>
          <w:rStyle w:val="c0"/>
          <w:rFonts w:ascii="Arial" w:hAnsi="Arial" w:cs="Arial"/>
          <w:b/>
          <w:bCs/>
          <w:color w:val="000000"/>
          <w:sz w:val="32"/>
          <w:szCs w:val="32"/>
        </w:rPr>
        <w:t>Воспитательные:</w:t>
      </w:r>
    </w:p>
    <w:p w:rsidR="00D24190" w:rsidRPr="00ED0F2C" w:rsidRDefault="00D24190" w:rsidP="00D24190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ED0F2C">
        <w:rPr>
          <w:rStyle w:val="c1"/>
          <w:rFonts w:ascii="Arial" w:hAnsi="Arial" w:cs="Arial"/>
          <w:color w:val="000000"/>
          <w:sz w:val="32"/>
          <w:szCs w:val="32"/>
        </w:rPr>
        <w:t>воспитывать у детей безопасное поведение, уважительное отношение друг к другу, чувство доброжелательности, отзывчивости.</w:t>
      </w:r>
    </w:p>
    <w:p w:rsidR="00AC1EF5" w:rsidRPr="00ED0F2C" w:rsidRDefault="00AC1EF5" w:rsidP="00AC1EF5">
      <w:pPr>
        <w:shd w:val="clear" w:color="auto" w:fill="FFFFFF"/>
        <w:spacing w:before="300" w:after="300" w:line="288" w:lineRule="atLeast"/>
        <w:outlineLvl w:val="1"/>
        <w:rPr>
          <w:rFonts w:ascii="Arial" w:eastAsia="Times New Roman" w:hAnsi="Arial" w:cs="Arial"/>
          <w:color w:val="83A629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83A629"/>
          <w:sz w:val="32"/>
          <w:szCs w:val="32"/>
          <w:lang w:eastAsia="ru-RU"/>
        </w:rPr>
        <w:t>Ход НОД:</w:t>
      </w:r>
      <w:bookmarkStart w:id="0" w:name="_GoBack"/>
      <w:bookmarkEnd w:id="0"/>
    </w:p>
    <w:p w:rsidR="00AC1EF5" w:rsidRPr="00ED0F2C" w:rsidRDefault="00AC1EF5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32"/>
          <w:szCs w:val="32"/>
          <w:u w:val="single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lang w:eastAsia="ru-RU"/>
        </w:rPr>
        <w:t>:</w:t>
      </w:r>
    </w:p>
    <w:p w:rsidR="00AC1EF5" w:rsidRPr="00ED0F2C" w:rsidRDefault="00AC1EF5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Ребята, </w:t>
      </w:r>
      <w:r w:rsidRPr="00ED0F2C">
        <w:rPr>
          <w:rFonts w:ascii="Arial" w:eastAsia="Times New Roman" w:hAnsi="Arial" w:cs="Arial"/>
          <w:color w:val="111111"/>
          <w:sz w:val="32"/>
          <w:szCs w:val="32"/>
          <w:bdr w:val="none" w:sz="0" w:space="0" w:color="auto" w:frame="1"/>
          <w:lang w:eastAsia="ru-RU"/>
        </w:rPr>
        <w:t>отгадайте загадку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:</w:t>
      </w:r>
    </w:p>
    <w:p w:rsidR="00AC1EF5" w:rsidRPr="00ED0F2C" w:rsidRDefault="00AC1EF5" w:rsidP="00AC1EF5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С неба хлопья полетели…</w:t>
      </w:r>
    </w:p>
    <w:p w:rsidR="00AC1EF5" w:rsidRPr="00ED0F2C" w:rsidRDefault="00AC1EF5" w:rsidP="00AC1EF5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Шубы белые надели</w:t>
      </w:r>
    </w:p>
    <w:p w:rsidR="00AC1EF5" w:rsidRPr="00ED0F2C" w:rsidRDefault="00AC1EF5" w:rsidP="00AC1EF5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И дороги, и дома.</w:t>
      </w:r>
    </w:p>
    <w:p w:rsidR="00AC1EF5" w:rsidRPr="00ED0F2C" w:rsidRDefault="00AC1EF5" w:rsidP="00AC1EF5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Начинается …</w:t>
      </w:r>
    </w:p>
    <w:p w:rsidR="00AC1EF5" w:rsidRPr="00ED0F2C" w:rsidRDefault="00AC1EF5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: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зима!</w:t>
      </w:r>
    </w:p>
    <w:p w:rsidR="00DC5EB0" w:rsidRPr="00ED0F2C" w:rsidRDefault="001F0806" w:rsidP="00DC5EB0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b/>
          <w:color w:val="000000"/>
          <w:sz w:val="32"/>
          <w:szCs w:val="32"/>
          <w:bdr w:val="none" w:sz="0" w:space="0" w:color="auto" w:frame="1"/>
          <w:lang w:eastAsia="ru-RU"/>
        </w:rPr>
        <w:t>Воспитатель:</w:t>
      </w: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 w:rsidR="00DC5EB0"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Правильно, мы сегодня поговорим</w:t>
      </w:r>
      <w:r w:rsid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 xml:space="preserve"> о</w:t>
      </w:r>
      <w:r w:rsidR="00DC5EB0"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 xml:space="preserve"> поведении на дороге в зимнее время.</w:t>
      </w:r>
    </w:p>
    <w:p w:rsidR="00DC5EB0" w:rsidRPr="00ED0F2C" w:rsidRDefault="00DC5EB0" w:rsidP="00DC5EB0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На улице зима, дороги покрыты ледяной коркой, если идёт снег, то ещё и снегом покрыты, под которым прячется лёд. Это явление называется гололёд.</w:t>
      </w:r>
    </w:p>
    <w:p w:rsidR="00DC5EB0" w:rsidRPr="00ED0F2C" w:rsidRDefault="00DC5EB0" w:rsidP="00DC5EB0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Зима опасный период для водителей и пешеходов. Много аварий на дорогах происходит в зимнее время и пешеходам тоже нужно быть осторожней, чтобы не упасть.</w:t>
      </w:r>
    </w:p>
    <w:p w:rsidR="00DC5EB0" w:rsidRPr="00ED0F2C" w:rsidRDefault="00DC5EB0" w:rsidP="00DC5EB0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Скажите ребята, как водители готовят машины к зиме? Ответы детей.</w:t>
      </w:r>
    </w:p>
    <w:p w:rsidR="00DC5EB0" w:rsidRPr="00ED0F2C" w:rsidRDefault="00DC5EB0" w:rsidP="00DC5EB0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Как люди – пешеходы, готовятся к зиме? Ответы детей.</w:t>
      </w:r>
    </w:p>
    <w:p w:rsidR="00DC5EB0" w:rsidRPr="00ED0F2C" w:rsidRDefault="00DC5EB0" w:rsidP="00DC5EB0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Да, люди надевают теплые вещи, а ещё лучше носить обувь на нескользящей подошве. А поскользнувшись и упав на улице, человек торопится подняться, но не надо спешить, сначала надо осмотреть себя: пошевелить руками и ногами. Если боли нет, можно и вставать.</w:t>
      </w:r>
    </w:p>
    <w:p w:rsidR="00DC5EB0" w:rsidRPr="00ED0F2C" w:rsidRDefault="00DC5EB0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</w:p>
    <w:p w:rsidR="00DC5EB0" w:rsidRPr="00ED0F2C" w:rsidRDefault="00DC5EB0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</w:p>
    <w:p w:rsidR="00AC1EF5" w:rsidRPr="00ED0F2C" w:rsidRDefault="00AC1EF5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="001A5B41"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 xml:space="preserve">: 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сейчас на улице зима, а какая она, опишите ее, пожалуйста.</w:t>
      </w:r>
    </w:p>
    <w:p w:rsidR="00AC1EF5" w:rsidRPr="00ED0F2C" w:rsidRDefault="00AC1EF5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: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белоснежная, красивая, холодная, нарядная, волшебная, чудесная.</w:t>
      </w:r>
    </w:p>
    <w:p w:rsidR="00AC1EF5" w:rsidRPr="00ED0F2C" w:rsidRDefault="00AC1EF5" w:rsidP="00DC5E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: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как светит солнце </w:t>
      </w:r>
      <w:r w:rsidRPr="00ED0F2C">
        <w:rPr>
          <w:rFonts w:ascii="Arial" w:eastAsia="Times New Roman" w:hAnsi="Arial" w:cs="Arial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зимой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?</w:t>
      </w:r>
    </w:p>
    <w:p w:rsidR="00DC5EB0" w:rsidRPr="00ED0F2C" w:rsidRDefault="00DC5EB0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</w:p>
    <w:p w:rsidR="00AC1EF5" w:rsidRPr="00ED0F2C" w:rsidRDefault="00AC1EF5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: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светит, но не греет. День становится короче, ночь – длиннее.</w:t>
      </w:r>
    </w:p>
    <w:p w:rsidR="00AC1EF5" w:rsidRPr="00ED0F2C" w:rsidRDefault="00AC1EF5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: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ребята, какие изменения происходят с деревьями?</w:t>
      </w:r>
    </w:p>
    <w:p w:rsidR="00AC1EF5" w:rsidRPr="00ED0F2C" w:rsidRDefault="00AC1EF5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: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деревья стоят без листьев, в морозную погоду они покрываются инеем.</w:t>
      </w:r>
    </w:p>
    <w:p w:rsidR="00AC1EF5" w:rsidRPr="00ED0F2C" w:rsidRDefault="00AC1EF5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: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когда снежинки с неба падают тихо, это явление как называется?</w:t>
      </w:r>
    </w:p>
    <w:p w:rsidR="00AC1EF5" w:rsidRPr="00ED0F2C" w:rsidRDefault="00AC1EF5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: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снегопад.</w:t>
      </w:r>
    </w:p>
    <w:p w:rsidR="00AC1EF5" w:rsidRPr="00ED0F2C" w:rsidRDefault="00AC1EF5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: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как называется сильный зимний ветер?</w:t>
      </w:r>
    </w:p>
    <w:p w:rsidR="00AC1EF5" w:rsidRDefault="00AC1EF5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: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вьюга, метель.</w:t>
      </w:r>
    </w:p>
    <w:p w:rsidR="00ED0F2C" w:rsidRPr="00ED0F2C" w:rsidRDefault="00ED0F2C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Воспитатель:</w:t>
      </w:r>
      <w:r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Молодцы ребята! Всё правильно.</w:t>
      </w:r>
    </w:p>
    <w:p w:rsidR="005D2AED" w:rsidRPr="00ED0F2C" w:rsidRDefault="005D2AED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</w:p>
    <w:p w:rsidR="005D2AED" w:rsidRPr="00ED0F2C" w:rsidRDefault="005D2AED" w:rsidP="005D2AED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Дидактическая игра «Да – нет».</w:t>
      </w:r>
    </w:p>
    <w:p w:rsidR="005D2AED" w:rsidRPr="00ED0F2C" w:rsidRDefault="005D2AED" w:rsidP="005D2AED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Быстрая в городе очень езда. Правила знаешь движения? – Да!</w:t>
      </w:r>
    </w:p>
    <w:p w:rsidR="005D2AED" w:rsidRPr="00ED0F2C" w:rsidRDefault="005D2AED" w:rsidP="005D2AED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Вот в светофоре горит красный свет. Можно идти через улицу? – Нет!</w:t>
      </w:r>
    </w:p>
    <w:p w:rsidR="005D2AED" w:rsidRPr="00ED0F2C" w:rsidRDefault="005D2AED" w:rsidP="005D2AED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Ну, а зелёный свет горит, вот тогда можно идти через улицу? – Да!</w:t>
      </w:r>
    </w:p>
    <w:p w:rsidR="005D2AED" w:rsidRPr="00ED0F2C" w:rsidRDefault="005D2AED" w:rsidP="005D2AED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Сел в автобус, не взяв билет. Так поступать полагается? – Нет!</w:t>
      </w:r>
    </w:p>
    <w:p w:rsidR="005D2AED" w:rsidRPr="00ED0F2C" w:rsidRDefault="005D2AED" w:rsidP="005D2AED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Пешком по улице идет пешеход? – Да!</w:t>
      </w:r>
    </w:p>
    <w:p w:rsidR="005D2AED" w:rsidRPr="00ED0F2C" w:rsidRDefault="005D2AED" w:rsidP="005D2AED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Играть, кататься на лыжах можно там, где машины едут? – Нет!</w:t>
      </w:r>
    </w:p>
    <w:p w:rsidR="005D2AED" w:rsidRPr="00ED0F2C" w:rsidRDefault="005D2AED" w:rsidP="005D2AED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Переходить всегда дорогу нужно всем по переходу? – Да!</w:t>
      </w:r>
    </w:p>
    <w:p w:rsidR="005D2AED" w:rsidRPr="00ED0F2C" w:rsidRDefault="005D2AED" w:rsidP="005D2AE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Не надо по улице спокойно шагать, нужно по ней вприпрыжку бежать? – Нет!</w:t>
      </w:r>
    </w:p>
    <w:p w:rsidR="00223F6F" w:rsidRPr="00ED0F2C" w:rsidRDefault="00223F6F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: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Ребята, а сейчас мы покажем, как можно отдыхать </w:t>
      </w:r>
      <w:r w:rsidRPr="00ED0F2C">
        <w:rPr>
          <w:rFonts w:ascii="Arial" w:eastAsia="Times New Roman" w:hAnsi="Arial" w:cs="Arial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зимой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.</w:t>
      </w:r>
    </w:p>
    <w:p w:rsidR="00223F6F" w:rsidRPr="00ED0F2C" w:rsidRDefault="00223F6F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Проводится физкультминутка </w:t>
      </w:r>
      <w:r w:rsidRPr="00ED0F2C">
        <w:rPr>
          <w:rFonts w:ascii="Arial" w:eastAsia="Times New Roman" w:hAnsi="Arial" w:cs="Arial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«Зима»</w:t>
      </w:r>
    </w:p>
    <w:p w:rsidR="00223F6F" w:rsidRPr="00ED0F2C" w:rsidRDefault="00223F6F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За окном у нас зима. </w:t>
      </w:r>
      <w:r w:rsidRPr="00ED0F2C">
        <w:rPr>
          <w:rFonts w:ascii="Arial" w:eastAsia="Times New Roman" w:hAnsi="Arial" w:cs="Arial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(Разводят руки в стороны.)</w:t>
      </w:r>
    </w:p>
    <w:p w:rsidR="00223F6F" w:rsidRPr="00ED0F2C" w:rsidRDefault="00223F6F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Стали белыми дома. </w:t>
      </w:r>
      <w:r w:rsidRPr="00ED0F2C">
        <w:rPr>
          <w:rFonts w:ascii="Arial" w:eastAsia="Times New Roman" w:hAnsi="Arial" w:cs="Arial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(Складывают руки над головой в виде крыши.)</w:t>
      </w:r>
    </w:p>
    <w:p w:rsidR="00223F6F" w:rsidRPr="00ED0F2C" w:rsidRDefault="00223F6F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Снег на улице идёт, </w:t>
      </w:r>
      <w:r w:rsidRPr="00ED0F2C">
        <w:rPr>
          <w:rFonts w:ascii="Arial" w:eastAsia="Times New Roman" w:hAnsi="Arial" w:cs="Arial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(Поднимают и опускают медленно руки.)</w:t>
      </w:r>
    </w:p>
    <w:p w:rsidR="00223F6F" w:rsidRPr="00ED0F2C" w:rsidRDefault="00223F6F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Дворник улицы метёт. </w:t>
      </w:r>
      <w:r w:rsidRPr="00ED0F2C">
        <w:rPr>
          <w:rFonts w:ascii="Arial" w:eastAsia="Times New Roman" w:hAnsi="Arial" w:cs="Arial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(Покачивают опущенными руками влево – вправо)</w:t>
      </w:r>
    </w:p>
    <w:p w:rsidR="00223F6F" w:rsidRPr="00ED0F2C" w:rsidRDefault="00223F6F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Мы катаемся на санках, </w:t>
      </w:r>
      <w:r w:rsidRPr="00ED0F2C">
        <w:rPr>
          <w:rFonts w:ascii="Arial" w:eastAsia="Times New Roman" w:hAnsi="Arial" w:cs="Arial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(Приседают, руки вытягивают перед собой.)</w:t>
      </w:r>
    </w:p>
    <w:p w:rsidR="00223F6F" w:rsidRPr="00ED0F2C" w:rsidRDefault="00223F6F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Пишем на катке круги, </w:t>
      </w:r>
      <w:r w:rsidRPr="00ED0F2C">
        <w:rPr>
          <w:rFonts w:ascii="Arial" w:eastAsia="Times New Roman" w:hAnsi="Arial" w:cs="Arial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(Убирают руки за спину, поворачиваются кругом.)</w:t>
      </w:r>
    </w:p>
    <w:p w:rsidR="00223F6F" w:rsidRPr="00ED0F2C" w:rsidRDefault="00223F6F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Ловко бегаем на лыжах, </w:t>
      </w:r>
      <w:r w:rsidRPr="00ED0F2C">
        <w:rPr>
          <w:rFonts w:ascii="Arial" w:eastAsia="Times New Roman" w:hAnsi="Arial" w:cs="Arial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(Выполняют движения руками, как при ходьбе на лыжах)</w:t>
      </w:r>
    </w:p>
    <w:p w:rsidR="00223F6F" w:rsidRPr="00ED0F2C" w:rsidRDefault="00223F6F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32"/>
          <w:szCs w:val="32"/>
          <w:bdr w:val="none" w:sz="0" w:space="0" w:color="auto" w:frame="1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И играем мы в снежки. </w:t>
      </w:r>
      <w:r w:rsidRPr="00ED0F2C">
        <w:rPr>
          <w:rFonts w:ascii="Arial" w:eastAsia="Times New Roman" w:hAnsi="Arial" w:cs="Arial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(Имитируют метание)</w:t>
      </w:r>
    </w:p>
    <w:p w:rsidR="00223F6F" w:rsidRPr="00ED0F2C" w:rsidRDefault="00223F6F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</w:p>
    <w:p w:rsidR="00223F6F" w:rsidRPr="00ED0F2C" w:rsidRDefault="00223F6F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: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Ребята, чтобы с вами не случилось несчастье, нужно соблюдать правила </w:t>
      </w:r>
      <w:r w:rsidRPr="00ED0F2C">
        <w:rPr>
          <w:rFonts w:ascii="Arial" w:eastAsia="Times New Roman" w:hAnsi="Arial" w:cs="Arial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безопасности во время </w:t>
      </w:r>
      <w:proofErr w:type="gramStart"/>
      <w:r w:rsidRPr="00ED0F2C">
        <w:rPr>
          <w:rFonts w:ascii="Arial" w:eastAsia="Times New Roman" w:hAnsi="Arial" w:cs="Arial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гололёда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 :</w:t>
      </w:r>
      <w:proofErr w:type="gramEnd"/>
    </w:p>
    <w:p w:rsidR="00223F6F" w:rsidRPr="00ED0F2C" w:rsidRDefault="00223F6F" w:rsidP="00223F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- необходимо смотреть под ноги. Обходить замёрзшие лужи, склоны, лестницы.</w:t>
      </w:r>
    </w:p>
    <w:p w:rsidR="00223F6F" w:rsidRPr="00ED0F2C" w:rsidRDefault="00223F6F" w:rsidP="00223F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- не торопиться, не бежать. Особенно через проезжую часть, т. к. машина на скользкой дороге не может остановиться сразу.</w:t>
      </w:r>
    </w:p>
    <w:p w:rsidR="00223F6F" w:rsidRPr="00ED0F2C" w:rsidRDefault="00223F6F" w:rsidP="00223F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- двигаться по льду нужно осторожно, наступая на всю подошву.</w:t>
      </w:r>
    </w:p>
    <w:p w:rsidR="00223F6F" w:rsidRPr="00ED0F2C" w:rsidRDefault="00223F6F" w:rsidP="00223F6F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>Ребята, представьте мы пришли к озеру, оно замёрзло. Можно нам пройтись по льду?</w:t>
      </w:r>
    </w:p>
    <w:p w:rsidR="00223F6F" w:rsidRPr="00ED0F2C" w:rsidRDefault="00223F6F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lastRenderedPageBreak/>
        <w:t>Дети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: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Нельзя, лёд может быть тонким и можно провалиться.</w:t>
      </w:r>
    </w:p>
    <w:p w:rsidR="00223F6F" w:rsidRPr="00ED0F2C" w:rsidRDefault="00223F6F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  <w:r w:rsidRPr="00ED0F2C">
        <w:rPr>
          <w:rFonts w:ascii="Arial" w:eastAsia="Times New Roman" w:hAnsi="Arial" w:cs="Arial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Воспитатель</w:t>
      </w:r>
      <w:r w:rsidRPr="00ED0F2C">
        <w:rPr>
          <w:rFonts w:ascii="Arial" w:eastAsia="Times New Roman" w:hAnsi="Arial" w:cs="Arial"/>
          <w:b/>
          <w:color w:val="111111"/>
          <w:sz w:val="32"/>
          <w:szCs w:val="32"/>
          <w:lang w:eastAsia="ru-RU"/>
        </w:rPr>
        <w:t>:</w:t>
      </w:r>
      <w:r w:rsidRPr="00ED0F2C">
        <w:rPr>
          <w:rFonts w:ascii="Arial" w:eastAsia="Times New Roman" w:hAnsi="Arial" w:cs="Arial"/>
          <w:color w:val="111111"/>
          <w:sz w:val="32"/>
          <w:szCs w:val="32"/>
          <w:lang w:eastAsia="ru-RU"/>
        </w:rPr>
        <w:t xml:space="preserve"> правильно, нельзя ходить и кататься по замёрзшим речкам и озёрам и проверять прочность льда ударом ноги. И те, кто ходит по льду подают плохой пример другим. А кататься на коньках нужно только на катке.</w:t>
      </w:r>
    </w:p>
    <w:p w:rsidR="00AA5D5E" w:rsidRPr="00ED0F2C" w:rsidRDefault="00AA5D5E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</w:p>
    <w:p w:rsidR="00AA5D5E" w:rsidRPr="00ED0F2C" w:rsidRDefault="00AA5D5E" w:rsidP="00AA5D5E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Игровое упражнение «Зебра» </w:t>
      </w: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(на время и точность исполнения).</w:t>
      </w:r>
    </w:p>
    <w:p w:rsidR="00AA5D5E" w:rsidRPr="00ED0F2C" w:rsidRDefault="00AA5D5E" w:rsidP="00AA5D5E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</w:pPr>
      <w:r w:rsidRPr="00ED0F2C">
        <w:rPr>
          <w:rFonts w:ascii="inherit" w:eastAsia="Times New Roman" w:hAnsi="inherit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Ход игры:</w:t>
      </w: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 Всем участникам в каждой команде, кроме последнего, раздается по полоске белой бумаги (картона). Первый участник кладёт полосу, встаёт на неё и возвращается к команде. Второй шагает строго по полосе, кладёт свою «ступеньку» зебры и возвращается обратно. Последний участник шагает по всем полоскам, возвращаясь, собирает их.</w:t>
      </w:r>
    </w:p>
    <w:p w:rsidR="00AA5D5E" w:rsidRPr="00ED0F2C" w:rsidRDefault="00AA5D5E" w:rsidP="00AA5D5E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AA5D5E" w:rsidRPr="00ED0F2C" w:rsidRDefault="001F0806" w:rsidP="00AA5D5E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br/>
        <w:t>Воспитатель:</w:t>
      </w: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 w:rsidR="00AA5D5E"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Давайте повторим правила поведения зимой на дороге:</w:t>
      </w:r>
    </w:p>
    <w:p w:rsidR="00AA5D5E" w:rsidRPr="00ED0F2C" w:rsidRDefault="00AA5D5E" w:rsidP="00AA5D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Кататься на лыжах и коньках вдали от дороги. Нельзя переходить проезжую часть на лыжах.</w:t>
      </w:r>
    </w:p>
    <w:p w:rsidR="00AA5D5E" w:rsidRPr="00ED0F2C" w:rsidRDefault="00AA5D5E" w:rsidP="00AA5D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Если кто-то упал, помочь подняться, позвать на помощь взрослого.</w:t>
      </w:r>
    </w:p>
    <w:p w:rsidR="00AA5D5E" w:rsidRPr="00ED0F2C" w:rsidRDefault="00AA5D5E" w:rsidP="00AA5D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Играть в снежки рядом с проезжей частью опасно. Снежок, попавший в лобовое стекло движущего автомобиля, может стать причиной ДТП.</w:t>
      </w:r>
    </w:p>
    <w:p w:rsidR="00AA5D5E" w:rsidRPr="00ED0F2C" w:rsidRDefault="00AA5D5E" w:rsidP="00AA5D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Одежда должна быть тёплой и свободной, не сковывать движения. Обувь должна быть с нескользящей подошвой и по размеру. Руки и лицо защищать от мороза жирным кремом. Шапки, шарфы и варежки – главные защитники открытых участков тела.</w:t>
      </w:r>
    </w:p>
    <w:p w:rsidR="00AA5D5E" w:rsidRPr="00ED0F2C" w:rsidRDefault="00AA5D5E" w:rsidP="00AA5D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Сугроб – помеха обзору. Прежде чем выходить на проезжую часть, выгляни из-за препятствия и посмотри, что там.</w:t>
      </w:r>
    </w:p>
    <w:p w:rsidR="00AA5D5E" w:rsidRPr="00ED0F2C" w:rsidRDefault="00AA5D5E" w:rsidP="00AA5D5E">
      <w:pPr>
        <w:shd w:val="clear" w:color="auto" w:fill="FFFFFF"/>
        <w:spacing w:after="15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ED0F2C">
        <w:rPr>
          <w:rFonts w:ascii="inherit" w:eastAsia="Times New Roman" w:hAnsi="inherit" w:cs="Arial"/>
          <w:color w:val="000000"/>
          <w:sz w:val="32"/>
          <w:szCs w:val="32"/>
          <w:bdr w:val="none" w:sz="0" w:space="0" w:color="auto" w:frame="1"/>
          <w:lang w:eastAsia="ru-RU"/>
        </w:rPr>
        <w:t>Будьте внимательными на улице, соблюдайте правила дорожного движения! </w:t>
      </w:r>
    </w:p>
    <w:p w:rsidR="00AA5D5E" w:rsidRPr="00ED0F2C" w:rsidRDefault="00AA5D5E" w:rsidP="00AA5D5E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AA5D5E" w:rsidRPr="00ED0F2C" w:rsidRDefault="00AA5D5E" w:rsidP="00223F6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</w:p>
    <w:p w:rsidR="00223F6F" w:rsidRPr="00ED0F2C" w:rsidRDefault="00223F6F" w:rsidP="005D2AED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5D2AED" w:rsidRPr="00ED0F2C" w:rsidRDefault="005D2AED" w:rsidP="00AC1EF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2"/>
          <w:szCs w:val="32"/>
          <w:lang w:eastAsia="ru-RU"/>
        </w:rPr>
      </w:pPr>
    </w:p>
    <w:p w:rsidR="00D24190" w:rsidRPr="00ED0F2C" w:rsidRDefault="00D24190" w:rsidP="00D24190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2"/>
          <w:szCs w:val="32"/>
        </w:rPr>
      </w:pPr>
    </w:p>
    <w:p w:rsidR="00D24190" w:rsidRPr="00ED0F2C" w:rsidRDefault="00D24190" w:rsidP="00D24190">
      <w:pPr>
        <w:spacing w:after="0" w:line="240" w:lineRule="auto"/>
        <w:textAlignment w:val="baseline"/>
        <w:rPr>
          <w:rFonts w:ascii="Montserrat" w:eastAsia="Times New Roman" w:hAnsi="Montserrat" w:cs="Times New Roman"/>
          <w:sz w:val="32"/>
          <w:szCs w:val="32"/>
          <w:lang w:eastAsia="ru-RU"/>
        </w:rPr>
      </w:pPr>
    </w:p>
    <w:p w:rsidR="00D24190" w:rsidRPr="00ED0F2C" w:rsidRDefault="00D24190" w:rsidP="00D24190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32"/>
          <w:szCs w:val="32"/>
        </w:rPr>
      </w:pPr>
      <w:r w:rsidRPr="00ED0F2C">
        <w:rPr>
          <w:b/>
          <w:bCs/>
          <w:color w:val="000000"/>
          <w:sz w:val="32"/>
          <w:szCs w:val="32"/>
          <w:shd w:val="clear" w:color="auto" w:fill="FFFFFF"/>
        </w:rPr>
        <w:lastRenderedPageBreak/>
        <w:br/>
      </w:r>
    </w:p>
    <w:p w:rsidR="00121CDA" w:rsidRPr="00ED0F2C" w:rsidRDefault="00121CDA">
      <w:pPr>
        <w:rPr>
          <w:sz w:val="32"/>
          <w:szCs w:val="32"/>
        </w:rPr>
      </w:pPr>
    </w:p>
    <w:sectPr w:rsidR="00121CDA" w:rsidRPr="00ED0F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856" w:rsidRDefault="001A1856" w:rsidP="00AC1EF5">
      <w:pPr>
        <w:spacing w:after="0" w:line="240" w:lineRule="auto"/>
      </w:pPr>
      <w:r>
        <w:separator/>
      </w:r>
    </w:p>
  </w:endnote>
  <w:endnote w:type="continuationSeparator" w:id="0">
    <w:p w:rsidR="001A1856" w:rsidRDefault="001A1856" w:rsidP="00AC1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EF5" w:rsidRDefault="00AC1EF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EF5" w:rsidRDefault="00AC1EF5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EF5" w:rsidRDefault="00AC1EF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856" w:rsidRDefault="001A1856" w:rsidP="00AC1EF5">
      <w:pPr>
        <w:spacing w:after="0" w:line="240" w:lineRule="auto"/>
      </w:pPr>
      <w:r>
        <w:separator/>
      </w:r>
    </w:p>
  </w:footnote>
  <w:footnote w:type="continuationSeparator" w:id="0">
    <w:p w:rsidR="001A1856" w:rsidRDefault="001A1856" w:rsidP="00AC1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EF5" w:rsidRDefault="00AC1EF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EF5" w:rsidRDefault="00AC1EF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EF5" w:rsidRDefault="00AC1EF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64D75"/>
    <w:multiLevelType w:val="multilevel"/>
    <w:tmpl w:val="B0BEF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904"/>
    <w:rsid w:val="001148B9"/>
    <w:rsid w:val="00121CDA"/>
    <w:rsid w:val="00172907"/>
    <w:rsid w:val="001A1856"/>
    <w:rsid w:val="001A5B41"/>
    <w:rsid w:val="001B7D2F"/>
    <w:rsid w:val="001F0806"/>
    <w:rsid w:val="00223F6F"/>
    <w:rsid w:val="003501FC"/>
    <w:rsid w:val="00366DA8"/>
    <w:rsid w:val="004E2A4D"/>
    <w:rsid w:val="005D2AED"/>
    <w:rsid w:val="008A2904"/>
    <w:rsid w:val="00AA5D5E"/>
    <w:rsid w:val="00AC1EF5"/>
    <w:rsid w:val="00CF157C"/>
    <w:rsid w:val="00D24190"/>
    <w:rsid w:val="00DC5EB0"/>
    <w:rsid w:val="00E223DD"/>
    <w:rsid w:val="00ED0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CE3FE2-25E3-4ECE-9861-47FCB91B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C1E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8A2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A2904"/>
  </w:style>
  <w:style w:type="character" w:customStyle="1" w:styleId="c0">
    <w:name w:val="c0"/>
    <w:basedOn w:val="a0"/>
    <w:rsid w:val="008A2904"/>
  </w:style>
  <w:style w:type="paragraph" w:styleId="a3">
    <w:name w:val="Normal (Web)"/>
    <w:basedOn w:val="a"/>
    <w:uiPriority w:val="99"/>
    <w:semiHidden/>
    <w:unhideWhenUsed/>
    <w:rsid w:val="00D24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4190"/>
    <w:rPr>
      <w:b/>
      <w:bCs/>
    </w:rPr>
  </w:style>
  <w:style w:type="character" w:styleId="a5">
    <w:name w:val="Hyperlink"/>
    <w:basedOn w:val="a0"/>
    <w:uiPriority w:val="99"/>
    <w:semiHidden/>
    <w:unhideWhenUsed/>
    <w:rsid w:val="00D24190"/>
    <w:rPr>
      <w:color w:val="0000FF"/>
      <w:u w:val="single"/>
    </w:rPr>
  </w:style>
  <w:style w:type="paragraph" w:customStyle="1" w:styleId="c2">
    <w:name w:val="c2"/>
    <w:basedOn w:val="a"/>
    <w:rsid w:val="00D24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1E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header"/>
    <w:basedOn w:val="a"/>
    <w:link w:val="a7"/>
    <w:uiPriority w:val="99"/>
    <w:unhideWhenUsed/>
    <w:rsid w:val="00AC1E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C1EF5"/>
  </w:style>
  <w:style w:type="paragraph" w:styleId="a8">
    <w:name w:val="footer"/>
    <w:basedOn w:val="a"/>
    <w:link w:val="a9"/>
    <w:uiPriority w:val="99"/>
    <w:unhideWhenUsed/>
    <w:rsid w:val="00AC1E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C1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7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7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9309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9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bezopasnost-konspekty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20</cp:revision>
  <dcterms:created xsi:type="dcterms:W3CDTF">2026-02-10T04:30:00Z</dcterms:created>
  <dcterms:modified xsi:type="dcterms:W3CDTF">2026-02-10T06:44:00Z</dcterms:modified>
</cp:coreProperties>
</file>