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BC4" w:rsidRDefault="00086BC4" w:rsidP="00086BC4">
      <w:pPr>
        <w:jc w:val="center"/>
        <w:rPr>
          <w:rFonts w:ascii="Times New Roman" w:hAnsi="Times New Roman" w:cs="Times New Roman"/>
          <w:sz w:val="28"/>
          <w:szCs w:val="28"/>
        </w:rPr>
      </w:pPr>
      <w:r w:rsidRPr="00785782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>
        <w:rPr>
          <w:rFonts w:ascii="Times New Roman" w:hAnsi="Times New Roman" w:cs="Times New Roman"/>
          <w:sz w:val="28"/>
          <w:szCs w:val="28"/>
        </w:rPr>
        <w:t xml:space="preserve"> казенное общеобразовательное учреждение</w:t>
      </w:r>
    </w:p>
    <w:p w:rsidR="00086BC4" w:rsidRDefault="00086BC4" w:rsidP="00086B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– интернат»</w:t>
      </w: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62FD" w:rsidRPr="00245278" w:rsidRDefault="00444046" w:rsidP="004440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Физкультурный досуг «Будем в Армии служить, буду Родину любить!»</w:t>
      </w: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4440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086BC4" w:rsidRDefault="00086BC4" w:rsidP="00086BC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Юшина Е.Н.</w:t>
      </w:r>
    </w:p>
    <w:p w:rsidR="00086BC4" w:rsidRDefault="00086BC4" w:rsidP="00086BC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6BC4" w:rsidRDefault="00086BC4" w:rsidP="00086B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лоскошь</w:t>
      </w:r>
    </w:p>
    <w:p w:rsidR="00086BC4" w:rsidRDefault="00086BC4" w:rsidP="00086B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2026г.</w:t>
      </w:r>
    </w:p>
    <w:p w:rsidR="00086BC4" w:rsidRDefault="00086BC4" w:rsidP="00086B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воспитание у детей чувства уважения к Российской армии, любви к Родине; создание атмосферы веселья, доброжелательности, потребности коллективного общения, дружеского состязания и удовольствия.</w:t>
      </w:r>
    </w:p>
    <w:p w:rsidR="00086BC4" w:rsidRDefault="00086BC4" w:rsidP="00086B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5278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развивать выдержку, выносливость, воображение, кругозор; воспитывать соревновательные качества, чувство взаимовыручки, поддержки; совершенствовать координацию движений, формировать ловкость у детей.</w:t>
      </w:r>
      <w:proofErr w:type="gramEnd"/>
    </w:p>
    <w:p w:rsidR="00086BC4" w:rsidRDefault="00086BC4" w:rsidP="00086B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2 команды детей.</w:t>
      </w:r>
    </w:p>
    <w:p w:rsidR="00086BC4" w:rsidRDefault="00086BC4" w:rsidP="00086B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Судьи:</w:t>
      </w:r>
      <w:r>
        <w:rPr>
          <w:rFonts w:ascii="Times New Roman" w:hAnsi="Times New Roman" w:cs="Times New Roman"/>
          <w:sz w:val="28"/>
          <w:szCs w:val="28"/>
        </w:rPr>
        <w:t xml:space="preserve"> приглашенный гость.</w:t>
      </w:r>
    </w:p>
    <w:p w:rsidR="00086BC4" w:rsidRDefault="00086BC4" w:rsidP="00086B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актовый зал.</w:t>
      </w:r>
    </w:p>
    <w:p w:rsidR="00086BC4" w:rsidRDefault="00086BC4" w:rsidP="00086B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BC4" w:rsidRPr="00245278" w:rsidRDefault="00086BC4" w:rsidP="00086BC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Ход досуга</w:t>
      </w:r>
    </w:p>
    <w:p w:rsidR="00086BC4" w:rsidRDefault="00086BC4" w:rsidP="00086B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6BC4" w:rsidRDefault="005A11F9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Дорогие ребята! Наш физкультурный досуг посвящен мужчинам всех возрастов. Ведь начиная с самых юных лет, мальчики становятся защитниками слабых: девочек, малышей. 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затем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попадая в ряды вооруженных сил, они становятся на защиту рубежей Родины.</w:t>
      </w:r>
    </w:p>
    <w:p w:rsidR="005A11F9" w:rsidRDefault="005A11F9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Некоторые даже избирают эту мужественную профессию, охрану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Очизны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делом своей жизни.</w:t>
      </w:r>
    </w:p>
    <w:p w:rsidR="005A11F9" w:rsidRDefault="005A11F9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есть и девушки, женщины, которые избрали себе профессию военного: они радистки, снайперы, врачи.</w:t>
      </w:r>
    </w:p>
    <w:p w:rsidR="005A11F9" w:rsidRDefault="005A11F9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досуге, который пройдет в нашем зале, команды покажут свою ловкость, быстроту, смекалку в различных военных играх. Командиры, доложите о готовности к игре. </w:t>
      </w:r>
    </w:p>
    <w:p w:rsidR="005A11F9" w:rsidRPr="00245278" w:rsidRDefault="005A11F9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Разминка. Загадки про военную технику.</w:t>
      </w:r>
    </w:p>
    <w:p w:rsidR="005A11F9" w:rsidRPr="00245278" w:rsidRDefault="005A11F9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2425B" w:rsidRPr="002452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Смело в небе проплывает, 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Обгоняя птиц полет.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им управляет.</w:t>
      </w:r>
    </w:p>
    <w:p w:rsidR="0092425B" w:rsidRPr="00245278" w:rsidRDefault="0092425B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такое? </w:t>
      </w:r>
      <w:proofErr w:type="gramEnd"/>
      <w:r w:rsidRPr="00245278">
        <w:rPr>
          <w:rFonts w:ascii="Times New Roman" w:hAnsi="Times New Roman" w:cs="Times New Roman"/>
          <w:b/>
          <w:sz w:val="28"/>
          <w:szCs w:val="28"/>
        </w:rPr>
        <w:t>(Самолет)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разгона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высь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взлетаю,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Стрекозу напоминаю.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Отправляется в полет</w:t>
      </w:r>
    </w:p>
    <w:p w:rsidR="0092425B" w:rsidRPr="00245278" w:rsidRDefault="0092425B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Наш Российский? </w:t>
      </w:r>
      <w:proofErr w:type="gramEnd"/>
      <w:r w:rsidRPr="00245278">
        <w:rPr>
          <w:rFonts w:ascii="Times New Roman" w:hAnsi="Times New Roman" w:cs="Times New Roman"/>
          <w:b/>
          <w:sz w:val="28"/>
          <w:szCs w:val="28"/>
        </w:rPr>
        <w:t>(Вертолет)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Хожу в железном панцире,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Бронею весь обшитый.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Стреляю я снарядами,</w:t>
      </w:r>
    </w:p>
    <w:p w:rsidR="0092425B" w:rsidRPr="00245278" w:rsidRDefault="0092425B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 очень грозный с виду? </w:t>
      </w:r>
      <w:proofErr w:type="gramEnd"/>
      <w:r w:rsidRPr="00245278">
        <w:rPr>
          <w:rFonts w:ascii="Times New Roman" w:hAnsi="Times New Roman" w:cs="Times New Roman"/>
          <w:b/>
          <w:sz w:val="28"/>
          <w:szCs w:val="28"/>
        </w:rPr>
        <w:t>(Танк)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водой железный кит, 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и ночью кит не спит.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и ночью под водой</w:t>
      </w:r>
    </w:p>
    <w:p w:rsidR="0092425B" w:rsidRPr="00245278" w:rsidRDefault="0092425B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Охраняет мой покой? </w:t>
      </w:r>
      <w:proofErr w:type="gramEnd"/>
      <w:r w:rsidRPr="00245278">
        <w:rPr>
          <w:rFonts w:ascii="Times New Roman" w:hAnsi="Times New Roman" w:cs="Times New Roman"/>
          <w:b/>
          <w:sz w:val="28"/>
          <w:szCs w:val="28"/>
        </w:rPr>
        <w:t>(Подводная лодка)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Чудо птица, алый хвост, 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Прилетела в стаю звезд.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народ построил эту</w:t>
      </w:r>
    </w:p>
    <w:p w:rsidR="0092425B" w:rsidRPr="00245278" w:rsidRDefault="0092425B" w:rsidP="00086BC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Межпланетную? </w:t>
      </w:r>
      <w:proofErr w:type="gramEnd"/>
      <w:r w:rsidRPr="00245278">
        <w:rPr>
          <w:rFonts w:ascii="Times New Roman" w:hAnsi="Times New Roman" w:cs="Times New Roman"/>
          <w:b/>
          <w:sz w:val="28"/>
          <w:szCs w:val="28"/>
        </w:rPr>
        <w:t>(Ракету)</w:t>
      </w:r>
    </w:p>
    <w:p w:rsidR="0092425B" w:rsidRDefault="0092425B" w:rsidP="00086B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свято хранит Отчизны покой</w:t>
      </w:r>
    </w:p>
    <w:p w:rsidR="00086BC4" w:rsidRPr="00245278" w:rsidRDefault="0092425B" w:rsidP="009242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 ночью, и днем при погоде любой</w:t>
      </w:r>
      <w:r w:rsidR="004E5C72">
        <w:rPr>
          <w:rFonts w:ascii="Times New Roman" w:hAnsi="Times New Roman" w:cs="Times New Roman"/>
          <w:sz w:val="28"/>
          <w:szCs w:val="28"/>
        </w:rPr>
        <w:t xml:space="preserve">? </w:t>
      </w:r>
      <w:proofErr w:type="gramEnd"/>
      <w:r w:rsidR="004E5C72" w:rsidRPr="00245278">
        <w:rPr>
          <w:rFonts w:ascii="Times New Roman" w:hAnsi="Times New Roman" w:cs="Times New Roman"/>
          <w:b/>
          <w:sz w:val="28"/>
          <w:szCs w:val="28"/>
        </w:rPr>
        <w:t>(Солдат)</w:t>
      </w:r>
    </w:p>
    <w:p w:rsidR="004E5C72" w:rsidRDefault="004E5C72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5C72" w:rsidRPr="00245278" w:rsidRDefault="004E5C72" w:rsidP="009242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Игра 1 «Снайперы»</w:t>
      </w:r>
    </w:p>
    <w:p w:rsidR="004E5C72" w:rsidRDefault="004E5C72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 Участвуют по 2 игрока (взрослые). Дается 3 попытки каждому игроку в метании в горизонтальную (вертикальную) мишень (расстояние 5 м.). Выигрывает команда, забросившая большее кол-во мячей в корзину.</w:t>
      </w:r>
    </w:p>
    <w:p w:rsidR="004E5C72" w:rsidRDefault="004E5C72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5C72" w:rsidRPr="00245278" w:rsidRDefault="004E5C72" w:rsidP="009242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Игра 2 «Друга в беде не бросать»</w:t>
      </w:r>
    </w:p>
    <w:p w:rsidR="004E5C72" w:rsidRDefault="004E5C72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Правила: От каждой команды по 3 игрока (2 ребенка держатся за руки, а третий «раненый» забрасывает одну ногу на руки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держась за их плечи, прыгает на одной ноге). По команде «санитары» несут «раненого» до отметки и обратно. Кто быстрее.</w:t>
      </w:r>
    </w:p>
    <w:p w:rsidR="004E5C72" w:rsidRDefault="004E5C72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5C72" w:rsidRPr="00245278" w:rsidRDefault="004E5C72" w:rsidP="009242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Игра 3 «Передай снаряд»</w:t>
      </w:r>
    </w:p>
    <w:p w:rsidR="004E5C72" w:rsidRDefault="004E5C72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встают в шеренгу, с двух сторон корзины</w:t>
      </w:r>
      <w:r w:rsidR="002452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 снарядами. Нужно передать из </w:t>
      </w:r>
      <w:r w:rsidR="00245278">
        <w:rPr>
          <w:rFonts w:ascii="Times New Roman" w:hAnsi="Times New Roman" w:cs="Times New Roman"/>
          <w:sz w:val="28"/>
          <w:szCs w:val="28"/>
        </w:rPr>
        <w:t>одной корзины</w:t>
      </w:r>
      <w:r>
        <w:rPr>
          <w:rFonts w:ascii="Times New Roman" w:hAnsi="Times New Roman" w:cs="Times New Roman"/>
          <w:sz w:val="28"/>
          <w:szCs w:val="28"/>
        </w:rPr>
        <w:t xml:space="preserve"> в другую,</w:t>
      </w:r>
      <w:r w:rsidR="00245278">
        <w:rPr>
          <w:rFonts w:ascii="Times New Roman" w:hAnsi="Times New Roman" w:cs="Times New Roman"/>
          <w:sz w:val="28"/>
          <w:szCs w:val="28"/>
        </w:rPr>
        <w:t xml:space="preserve"> затем обратно.</w:t>
      </w:r>
    </w:p>
    <w:p w:rsidR="00245278" w:rsidRPr="00245278" w:rsidRDefault="00245278" w:rsidP="009242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Игра 4 «Чей самолет дальше улетит?»</w:t>
      </w:r>
    </w:p>
    <w:p w:rsidR="00245278" w:rsidRDefault="00245278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каждой команды выбирается один ребенок. Он должен сложить самолет, украсить его звездочками. Затем «отправить самолет в полет». Чей самолетик улетит дальше?</w:t>
      </w:r>
    </w:p>
    <w:p w:rsidR="00245278" w:rsidRPr="00245278" w:rsidRDefault="00245278" w:rsidP="0092425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5278">
        <w:rPr>
          <w:rFonts w:ascii="Times New Roman" w:hAnsi="Times New Roman" w:cs="Times New Roman"/>
          <w:b/>
          <w:sz w:val="28"/>
          <w:szCs w:val="28"/>
        </w:rPr>
        <w:t>Игра 5 «Переход через минное поле»</w:t>
      </w:r>
    </w:p>
    <w:p w:rsidR="00245278" w:rsidRDefault="00245278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 расставлены «мины» - кегли. Задача участника проползти между кеглей туда и обратно кто быстрей.</w:t>
      </w:r>
    </w:p>
    <w:p w:rsidR="00245278" w:rsidRDefault="00245278" w:rsidP="009242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5278" w:rsidRDefault="00245278" w:rsidP="002452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Использованные источники</w:t>
      </w:r>
    </w:p>
    <w:p w:rsidR="00245278" w:rsidRPr="00245278" w:rsidRDefault="00245278" w:rsidP="0024527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03E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www.maam.ru</w:t>
        </w:r>
      </w:hyperlink>
    </w:p>
    <w:p w:rsidR="00245278" w:rsidRPr="00245278" w:rsidRDefault="00245278" w:rsidP="0024527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03E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www.prodlenka.org</w:t>
        </w:r>
      </w:hyperlink>
    </w:p>
    <w:p w:rsidR="00245278" w:rsidRPr="00037B5E" w:rsidRDefault="00037B5E" w:rsidP="0024527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103ED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www.kopilkaurokov.ru</w:t>
        </w:r>
      </w:hyperlink>
    </w:p>
    <w:p w:rsidR="00037B5E" w:rsidRPr="00245278" w:rsidRDefault="00037B5E" w:rsidP="00037B5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37B5E" w:rsidRPr="00245278" w:rsidSect="00C46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C62FB"/>
    <w:multiLevelType w:val="hybridMultilevel"/>
    <w:tmpl w:val="65165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444046"/>
    <w:rsid w:val="00037B5E"/>
    <w:rsid w:val="00086BC4"/>
    <w:rsid w:val="00245278"/>
    <w:rsid w:val="00444046"/>
    <w:rsid w:val="004E5C72"/>
    <w:rsid w:val="005A11F9"/>
    <w:rsid w:val="0092425B"/>
    <w:rsid w:val="00C462FD"/>
    <w:rsid w:val="00CF7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2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5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pilkaurok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dlenka.org" TargetMode="External"/><Relationship Id="rId5" Type="http://schemas.openxmlformats.org/officeDocument/2006/relationships/hyperlink" Target="http://www.maa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2026-01-20T20:55:00Z</dcterms:created>
  <dcterms:modified xsi:type="dcterms:W3CDTF">2026-01-20T21:50:00Z</dcterms:modified>
</cp:coreProperties>
</file>