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5C" w:rsidRPr="00E47B4D" w:rsidRDefault="00DE335C" w:rsidP="00E47B4D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>Сценарий</w:t>
      </w:r>
    </w:p>
    <w:p w:rsidR="00DE335C" w:rsidRPr="00E47B4D" w:rsidRDefault="00DE335C" w:rsidP="00E47B4D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проведения </w:t>
      </w:r>
      <w:r w:rsidR="00545B73"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>спортивного праздника</w:t>
      </w:r>
    </w:p>
    <w:p w:rsidR="00545B73" w:rsidRPr="00E47B4D" w:rsidRDefault="00DE335C" w:rsidP="00E47B4D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>«</w:t>
      </w:r>
      <w:r w:rsidR="00413263"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>Эстафета поколений</w:t>
      </w:r>
      <w:r w:rsidRPr="00E47B4D">
        <w:rPr>
          <w:rFonts w:ascii="Times New Roman" w:hAnsi="Times New Roman" w:cs="Times New Roman"/>
          <w:b/>
          <w:sz w:val="32"/>
          <w:szCs w:val="32"/>
          <w:lang w:eastAsia="ru-RU"/>
        </w:rPr>
        <w:t>»</w:t>
      </w:r>
      <w:bookmarkStart w:id="0" w:name="_GoBack"/>
      <w:bookmarkEnd w:id="0"/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Цель и задачи:</w:t>
      </w:r>
    </w:p>
    <w:p w:rsidR="00DE335C" w:rsidRPr="00E47B4D" w:rsidRDefault="00E47B4D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</w:t>
      </w:r>
      <w:r w:rsidR="00545B73" w:rsidRPr="00E47B4D">
        <w:rPr>
          <w:rFonts w:ascii="Times New Roman" w:hAnsi="Times New Roman" w:cs="Times New Roman"/>
          <w:sz w:val="28"/>
          <w:szCs w:val="28"/>
          <w:lang w:eastAsia="ru-RU"/>
        </w:rPr>
        <w:t>ормирование доброго, уважительного отношения к старшему поколению,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5B73" w:rsidRPr="00E47B4D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>кр</w:t>
      </w:r>
      <w:r>
        <w:rPr>
          <w:rFonts w:ascii="Times New Roman" w:hAnsi="Times New Roman" w:cs="Times New Roman"/>
          <w:sz w:val="28"/>
          <w:szCs w:val="28"/>
          <w:lang w:eastAsia="ru-RU"/>
        </w:rPr>
        <w:t>епление связи между поколениями;</w:t>
      </w:r>
    </w:p>
    <w:p w:rsidR="00DE335C" w:rsidRPr="00E47B4D" w:rsidRDefault="00E47B4D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>ропаганда здорового образа жизни и с</w:t>
      </w:r>
      <w:r>
        <w:rPr>
          <w:rFonts w:ascii="Times New Roman" w:hAnsi="Times New Roman" w:cs="Times New Roman"/>
          <w:sz w:val="28"/>
          <w:szCs w:val="28"/>
          <w:lang w:eastAsia="ru-RU"/>
        </w:rPr>
        <w:t>порта для людей любого возраста;</w:t>
      </w:r>
    </w:p>
    <w:p w:rsidR="00DE335C" w:rsidRPr="00E47B4D" w:rsidRDefault="00E47B4D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>оздание позитивного, праздничного настроения у аудитории.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Оборудование: </w:t>
      </w:r>
      <w:r w:rsidR="001C7FF2" w:rsidRPr="00E47B4D">
        <w:rPr>
          <w:rFonts w:ascii="Times New Roman" w:hAnsi="Times New Roman" w:cs="Times New Roman"/>
          <w:sz w:val="28"/>
          <w:szCs w:val="28"/>
          <w:lang w:eastAsia="ru-RU"/>
        </w:rPr>
        <w:t>10 мячей, 10 колец, 2 мешка, 2 корзины, 2 машины на веревке, 6 шариков и фломастеры.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Ход мероприятия</w:t>
      </w:r>
      <w:r w:rsidR="00545B73" w:rsidRPr="00E47B4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Зал празднично украшен шарами, плакатами. Бабушки проходят в зал и рассаживаются на места в зале.</w:t>
      </w:r>
    </w:p>
    <w:p w:rsidR="004768DF" w:rsidRPr="00E47B4D" w:rsidRDefault="004768DF" w:rsidP="00E47B4D">
      <w:pPr>
        <w:pStyle w:val="a5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Ведущий: Улетело теплое лето,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Словно бабочек лёгкий рой,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И земля день за днем незаметно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Стала осенью золотой.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    Пришла осень, принялась за работу. Закрыла солнце плотной завесой из туч, обрушилась на землю сильными дождями. Много желтой краски потратила на одежды осин, клены нарядила в красные плащи. В эту замечательную пору мы празднуем день людей старшего поколения.</w:t>
      </w:r>
    </w:p>
    <w:p w:rsidR="00397CFD" w:rsidRPr="00E47B4D" w:rsidRDefault="004768DF" w:rsidP="00E47B4D">
      <w:pPr>
        <w:pStyle w:val="a5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Дорогие бабушки и дедушки!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С праздником вас поздравляем.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В этот день совсем недаром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Мы вам спасибо говорим,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Пусть морщинки вас не старят,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Не печалят никогда. </w:t>
      </w:r>
      <w:r w:rsidRPr="00E47B4D">
        <w:rPr>
          <w:rFonts w:ascii="Times New Roman" w:hAnsi="Times New Roman" w:cs="Times New Roman"/>
          <w:sz w:val="28"/>
          <w:szCs w:val="28"/>
        </w:rPr>
        <w:br/>
        <w:t xml:space="preserve">И судьба пускай подарит </w:t>
      </w:r>
      <w:r w:rsidRPr="00E47B4D">
        <w:rPr>
          <w:rFonts w:ascii="Times New Roman" w:hAnsi="Times New Roman" w:cs="Times New Roman"/>
          <w:sz w:val="28"/>
          <w:szCs w:val="28"/>
        </w:rPr>
        <w:br/>
        <w:t>Жизнь на долгие года!</w:t>
      </w:r>
    </w:p>
    <w:p w:rsidR="001279BD" w:rsidRPr="00E47B4D" w:rsidRDefault="001279BD" w:rsidP="00E47B4D">
      <w:pPr>
        <w:pStyle w:val="a5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</w:rPr>
        <w:t>В</w:t>
      </w:r>
      <w:r w:rsidR="00406D9F" w:rsidRPr="00E47B4D">
        <w:rPr>
          <w:rFonts w:ascii="Times New Roman" w:hAnsi="Times New Roman" w:cs="Times New Roman"/>
          <w:sz w:val="28"/>
          <w:szCs w:val="28"/>
        </w:rPr>
        <w:t>едущий</w:t>
      </w:r>
      <w:r w:rsidRPr="00E47B4D">
        <w:rPr>
          <w:rFonts w:ascii="Times New Roman" w:hAnsi="Times New Roman" w:cs="Times New Roman"/>
          <w:sz w:val="28"/>
          <w:szCs w:val="28"/>
        </w:rPr>
        <w:t>: А</w:t>
      </w:r>
      <w:r w:rsidR="00E47B4D" w:rsidRPr="00E47B4D">
        <w:rPr>
          <w:rFonts w:ascii="Times New Roman" w:hAnsi="Times New Roman" w:cs="Times New Roman"/>
          <w:sz w:val="28"/>
          <w:szCs w:val="28"/>
        </w:rPr>
        <w:t>,</w:t>
      </w:r>
      <w:r w:rsidRPr="00E47B4D">
        <w:rPr>
          <w:rFonts w:ascii="Times New Roman" w:hAnsi="Times New Roman" w:cs="Times New Roman"/>
          <w:sz w:val="28"/>
          <w:szCs w:val="28"/>
        </w:rPr>
        <w:t xml:space="preserve"> любят ли наши бабушки и дедушки спорт? А какие виды спорта? Вы занимаетесь спортом вместе со своими внуками? Сегодня мы вам предлагаем поучаствовать в «Эстафете поколений». Старшее поколение – бабушки и дедушки, будут соревноваться вместе со своими внуками – младшим поколением.  </w:t>
      </w:r>
    </w:p>
    <w:p w:rsidR="00DE335C" w:rsidRPr="00E47B4D" w:rsidRDefault="00DE335C" w:rsidP="00E47B4D">
      <w:pPr>
        <w:pStyle w:val="a5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музыка «Осенний поцелуй»</w:t>
      </w:r>
    </w:p>
    <w:p w:rsidR="00DE335C" w:rsidRPr="00E47B4D" w:rsidRDefault="001279BD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06D9F" w:rsidRPr="00E47B4D">
        <w:rPr>
          <w:rFonts w:ascii="Times New Roman" w:hAnsi="Times New Roman" w:cs="Times New Roman"/>
          <w:sz w:val="28"/>
          <w:szCs w:val="28"/>
          <w:lang w:eastAsia="ru-RU"/>
        </w:rPr>
        <w:t>едущий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Ну что ж, не будем откладывать дела в долгий ящик и начнем наш праздник. Кто же, как не бабушка подпитывает силы начинающего спортсмена?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>Любимая бабушка всегда накормит вкусными пирожками с картошкой дорогого внука после тренировок, чтоб он восстановил свои силы.</w:t>
      </w:r>
    </w:p>
    <w:p w:rsidR="001279BD" w:rsidRPr="00E47B4D" w:rsidRDefault="001279BD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06D9F" w:rsidRPr="00E47B4D">
        <w:rPr>
          <w:rFonts w:ascii="Times New Roman" w:hAnsi="Times New Roman" w:cs="Times New Roman"/>
          <w:sz w:val="28"/>
          <w:szCs w:val="28"/>
          <w:lang w:eastAsia="ru-RU"/>
        </w:rPr>
        <w:t>едущий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Чтоб пирожки испечь, нужно начинку приготовить, вот ваши внуки сейчас и отправятся на волшебное поле, где будут собирать картошку для пирожков.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Но сначала картошку надо посадить, а на нашем волшебном поле она очень быстро вырастет.</w:t>
      </w:r>
    </w:p>
    <w:p w:rsidR="00DE335C" w:rsidRPr="00E47B4D" w:rsidRDefault="00DE335C" w:rsidP="00E47B4D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ИГРА «Посадка картофеля»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Создаются две команды по пять человек. Игрок, сто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softHyphen/>
        <w:t xml:space="preserve">ящий первым, — капитан, он держит в руках мешочек с пятью картофелинами (мячи). На небольшом 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расстоянии от каждой колонны лежат по пять колец для каждой команды. По сигналу капитаны команд бегут к кольцам и сажают «картошку» по одной в каждый кружочек, затем возвращаются и передают мешочек следующему игроку, который, взяв мешочек, бежит собирать «картошку», и т. д.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Правила игры: капитаны стартуют по сигналу; игроки не выходят за линию без мешочка. Если «картошка» упала, ее следует поднять и затем бе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softHyphen/>
        <w:t>жать; подбегать к команде надо с левой стороны.</w:t>
      </w:r>
    </w:p>
    <w:p w:rsidR="00907C7B" w:rsidRPr="00E47B4D" w:rsidRDefault="00502D11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907C7B" w:rsidRPr="00E47B4D">
        <w:rPr>
          <w:rFonts w:ascii="Times New Roman" w:hAnsi="Times New Roman" w:cs="Times New Roman"/>
          <w:sz w:val="28"/>
          <w:szCs w:val="28"/>
        </w:rPr>
        <w:t xml:space="preserve">Чтоб на славу нам сегодня отдохнуть, </w:t>
      </w:r>
    </w:p>
    <w:p w:rsidR="00907C7B" w:rsidRPr="00E47B4D" w:rsidRDefault="00907C7B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Продолжаем замечательный наш путь. </w:t>
      </w:r>
    </w:p>
    <w:p w:rsidR="00907C7B" w:rsidRPr="00E47B4D" w:rsidRDefault="00907C7B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Ждёт забава – не дождётся храбрецов,</w:t>
      </w:r>
    </w:p>
    <w:p w:rsidR="00907C7B" w:rsidRPr="00E47B4D" w:rsidRDefault="00907C7B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 Вызываем добровольцев – молодцов. </w:t>
      </w:r>
    </w:p>
    <w:p w:rsidR="00631166" w:rsidRPr="00E47B4D" w:rsidRDefault="00E47B4D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Проверим, умеют ли ваши внуки </w:t>
      </w:r>
      <w:r w:rsidR="00907C7B" w:rsidRPr="00E47B4D">
        <w:rPr>
          <w:rFonts w:ascii="Times New Roman" w:hAnsi="Times New Roman" w:cs="Times New Roman"/>
          <w:sz w:val="28"/>
          <w:szCs w:val="28"/>
        </w:rPr>
        <w:t>попадать в цель,</w:t>
      </w:r>
    </w:p>
    <w:p w:rsidR="004768DF" w:rsidRPr="00E47B4D" w:rsidRDefault="00907C7B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 а </w:t>
      </w:r>
      <w:r w:rsidR="004768DF" w:rsidRPr="00E47B4D">
        <w:rPr>
          <w:rFonts w:ascii="Times New Roman" w:hAnsi="Times New Roman" w:cs="Times New Roman"/>
          <w:sz w:val="28"/>
          <w:szCs w:val="28"/>
        </w:rPr>
        <w:t xml:space="preserve">бабушки или </w:t>
      </w:r>
      <w:r w:rsidR="00631166" w:rsidRPr="00E47B4D">
        <w:rPr>
          <w:rFonts w:ascii="Times New Roman" w:hAnsi="Times New Roman" w:cs="Times New Roman"/>
          <w:sz w:val="28"/>
          <w:szCs w:val="28"/>
        </w:rPr>
        <w:t xml:space="preserve">дедушки </w:t>
      </w:r>
      <w:r w:rsidRPr="00E47B4D">
        <w:rPr>
          <w:rFonts w:ascii="Times New Roman" w:hAnsi="Times New Roman" w:cs="Times New Roman"/>
          <w:sz w:val="28"/>
          <w:szCs w:val="28"/>
        </w:rPr>
        <w:t xml:space="preserve">им будут помогать. </w:t>
      </w:r>
    </w:p>
    <w:p w:rsidR="00DE335C" w:rsidRPr="00E47B4D" w:rsidRDefault="00DE335C" w:rsidP="00E47B4D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ИГРА «Попади в корзину»</w:t>
      </w:r>
    </w:p>
    <w:p w:rsidR="00DE335C" w:rsidRPr="00E47B4D" w:rsidRDefault="00DE335C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игре принимают участие </w:t>
      </w:r>
      <w:r w:rsidR="00413263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2</w:t>
      </w:r>
      <w:r w:rsidR="001279BD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команды (взрослые и дети) в команде по 3 человека.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47B4D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Игрокам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раздается по 2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мяча и корзина (ведро, любая емкость). 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К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орзину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поставить и вста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т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ь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за от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меченной чертой, ребенок берет 2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мяча и отходит на некоторое расстояние. По команде ведущего </w:t>
      </w:r>
      <w:r w:rsidR="00E47B4D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дети взрослые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бросают поочередно мячи в корзину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Побеждает та команда, которая забросит </w:t>
      </w:r>
      <w:r w:rsidR="00E47B4D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>больше</w:t>
      </w:r>
      <w:r w:rsidR="00E66548"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мячей</w:t>
      </w:r>
      <w:r w:rsidRPr="00E47B4D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в корзину.</w:t>
      </w:r>
    </w:p>
    <w:p w:rsidR="00DE335C" w:rsidRPr="00E47B4D" w:rsidRDefault="00406D9F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Ведущий:</w:t>
      </w:r>
      <w:r w:rsidR="00DE335C"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наградим аплодисментами всех участников этой игры!</w:t>
      </w:r>
    </w:p>
    <w:p w:rsidR="00413263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Вед</w:t>
      </w:r>
      <w:r w:rsidR="00406D9F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ущий:</w:t>
      </w: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Говорят,</w:t>
      </w:r>
      <w:r w:rsidRPr="00E47B4D">
        <w:rPr>
          <w:rFonts w:ascii="Times New Roman" w:hAnsi="Times New Roman" w:cs="Times New Roman"/>
          <w:sz w:val="28"/>
          <w:szCs w:val="28"/>
        </w:rPr>
        <w:t> </w:t>
      </w: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что улыбка – это молодость души, посмотрите</w:t>
      </w:r>
      <w:r w:rsidR="009F7383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,</w:t>
      </w:r>
      <w:r w:rsidR="00E47B4D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как хорошо выглядят </w:t>
      </w: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наши гости.  </w:t>
      </w:r>
    </w:p>
    <w:p w:rsidR="00413263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                        Пусть лицо озаряет улыбка</w:t>
      </w:r>
    </w:p>
    <w:p w:rsidR="00413263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                        Даже если седины как снег.</w:t>
      </w:r>
    </w:p>
    <w:p w:rsidR="00413263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                         Возраст – это, наверно, ошибка</w:t>
      </w:r>
    </w:p>
    <w:p w:rsidR="00413263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                         Если молод душой человек.</w:t>
      </w:r>
    </w:p>
    <w:p w:rsidR="00C02534" w:rsidRPr="00E47B4D" w:rsidRDefault="00406D9F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sz w:val="28"/>
          <w:szCs w:val="28"/>
        </w:rPr>
        <w:t>Ведущий</w:t>
      </w:r>
      <w:r w:rsidR="00074BEE" w:rsidRPr="00E47B4D">
        <w:rPr>
          <w:rStyle w:val="c2"/>
          <w:rFonts w:ascii="Times New Roman" w:hAnsi="Times New Roman" w:cs="Times New Roman"/>
          <w:sz w:val="28"/>
          <w:szCs w:val="28"/>
        </w:rPr>
        <w:t xml:space="preserve">: </w:t>
      </w:r>
      <w:r w:rsidR="00C02534" w:rsidRPr="00E47B4D">
        <w:rPr>
          <w:rFonts w:ascii="Times New Roman" w:hAnsi="Times New Roman" w:cs="Times New Roman"/>
          <w:sz w:val="28"/>
          <w:szCs w:val="28"/>
        </w:rPr>
        <w:t>Кто в очках сидит с газетой,</w:t>
      </w:r>
      <w:r w:rsidR="009F7383" w:rsidRPr="00E47B4D">
        <w:rPr>
          <w:rFonts w:ascii="Times New Roman" w:hAnsi="Times New Roman" w:cs="Times New Roman"/>
          <w:sz w:val="28"/>
          <w:szCs w:val="28"/>
        </w:rPr>
        <w:tab/>
      </w:r>
    </w:p>
    <w:p w:rsidR="00C02534" w:rsidRPr="00E47B4D" w:rsidRDefault="00C02534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Всё читает: то и это.</w:t>
      </w:r>
    </w:p>
    <w:p w:rsidR="00C02534" w:rsidRPr="00E47B4D" w:rsidRDefault="00C02534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Кто в субботу </w:t>
      </w:r>
      <w:r w:rsidR="00406D9F" w:rsidRPr="00E47B4D">
        <w:rPr>
          <w:rFonts w:ascii="Times New Roman" w:hAnsi="Times New Roman" w:cs="Times New Roman"/>
          <w:sz w:val="28"/>
          <w:szCs w:val="28"/>
          <w:lang w:eastAsia="ru-RU"/>
        </w:rPr>
        <w:t>спозаранку</w:t>
      </w:r>
      <w:r w:rsidRPr="00E47B4D">
        <w:rPr>
          <w:rFonts w:ascii="Times New Roman" w:hAnsi="Times New Roman" w:cs="Times New Roman"/>
          <w:sz w:val="28"/>
          <w:szCs w:val="28"/>
          <w:lang w:eastAsia="ru-RU"/>
        </w:rPr>
        <w:t xml:space="preserve"> уезжает на рыбалку.</w:t>
      </w:r>
    </w:p>
    <w:p w:rsidR="00C02534" w:rsidRPr="00E47B4D" w:rsidRDefault="00C02534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Домино кто обожает, а политиков ругает!</w:t>
      </w:r>
    </w:p>
    <w:p w:rsidR="00C02534" w:rsidRPr="00E47B4D" w:rsidRDefault="00C02534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Дети: Дедушка!</w:t>
      </w:r>
    </w:p>
    <w:p w:rsidR="00EF039E" w:rsidRPr="00E47B4D" w:rsidRDefault="00502D11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Ведущий: </w:t>
      </w:r>
      <w:r w:rsidR="00413263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Сейчас </w:t>
      </w:r>
      <w:r w:rsidR="00C02534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пришла очередь </w:t>
      </w:r>
      <w:r w:rsidR="00413263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наши</w:t>
      </w:r>
      <w:r w:rsidR="00C02534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х дедушек, они </w:t>
      </w:r>
      <w:r w:rsidR="00413263" w:rsidRPr="00E47B4D">
        <w:rPr>
          <w:rStyle w:val="c2"/>
          <w:rFonts w:ascii="Times New Roman" w:hAnsi="Times New Roman" w:cs="Times New Roman"/>
          <w:color w:val="000000"/>
          <w:sz w:val="28"/>
          <w:szCs w:val="28"/>
        </w:rPr>
        <w:t>будут соревноваться со своими внуками.</w:t>
      </w:r>
      <w:r w:rsidR="00EF039E" w:rsidRPr="00E47B4D">
        <w:rPr>
          <w:rFonts w:ascii="Times New Roman" w:hAnsi="Times New Roman" w:cs="Times New Roman"/>
          <w:sz w:val="28"/>
          <w:szCs w:val="28"/>
        </w:rPr>
        <w:t xml:space="preserve"> В автогонках дедушки  </w:t>
      </w:r>
    </w:p>
    <w:p w:rsidR="00EF039E" w:rsidRPr="00E47B4D" w:rsidRDefault="00EF039E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Будут состязаться</w:t>
      </w:r>
    </w:p>
    <w:p w:rsidR="00EF039E" w:rsidRPr="00E47B4D" w:rsidRDefault="00EF039E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Им в колясках с «внуками»</w:t>
      </w:r>
    </w:p>
    <w:p w:rsidR="00413263" w:rsidRPr="00E47B4D" w:rsidRDefault="00EF039E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Нужно прогуляться! </w:t>
      </w:r>
    </w:p>
    <w:p w:rsidR="00413263" w:rsidRPr="00E47B4D" w:rsidRDefault="00413263" w:rsidP="00E47B4D">
      <w:pPr>
        <w:pStyle w:val="a5"/>
        <w:jc w:val="center"/>
        <w:rPr>
          <w:rStyle w:val="c0"/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i/>
          <w:color w:val="000000"/>
          <w:sz w:val="28"/>
          <w:szCs w:val="28"/>
        </w:rPr>
        <w:t>Игра «</w:t>
      </w:r>
      <w:r w:rsidRPr="00E47B4D">
        <w:rPr>
          <w:rStyle w:val="c0"/>
          <w:rFonts w:ascii="Times New Roman" w:hAnsi="Times New Roman" w:cs="Times New Roman"/>
          <w:bCs/>
          <w:i/>
          <w:color w:val="000000"/>
          <w:sz w:val="28"/>
          <w:szCs w:val="28"/>
        </w:rPr>
        <w:t>Кто быстрее загонит машину в гараж»</w:t>
      </w:r>
    </w:p>
    <w:p w:rsidR="00EF039E" w:rsidRPr="00E47B4D" w:rsidRDefault="00EF039E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В</w:t>
      </w:r>
      <w:r w:rsidR="00406D9F" w:rsidRPr="00E47B4D">
        <w:rPr>
          <w:rFonts w:ascii="Times New Roman" w:hAnsi="Times New Roman" w:cs="Times New Roman"/>
          <w:sz w:val="28"/>
          <w:szCs w:val="28"/>
        </w:rPr>
        <w:t>едущий</w:t>
      </w:r>
      <w:r w:rsidRPr="00E47B4D">
        <w:rPr>
          <w:rFonts w:ascii="Times New Roman" w:hAnsi="Times New Roman" w:cs="Times New Roman"/>
          <w:sz w:val="28"/>
          <w:szCs w:val="28"/>
        </w:rPr>
        <w:t xml:space="preserve">: </w:t>
      </w:r>
      <w:r w:rsidR="001279BD" w:rsidRPr="00E47B4D">
        <w:rPr>
          <w:rFonts w:ascii="Times New Roman" w:hAnsi="Times New Roman" w:cs="Times New Roman"/>
          <w:sz w:val="28"/>
          <w:szCs w:val="28"/>
        </w:rPr>
        <w:t>Поклон вам, гости нашего вечера. Мы рады вас приветствовать, вы – золотой фонд нашей страны. В свое время вы отдали свои силы, энергию, здоровье нашей Родине. Вы воспитали своих детей, а сейчас помогаете ра</w:t>
      </w:r>
      <w:r w:rsidRPr="00E47B4D">
        <w:rPr>
          <w:rFonts w:ascii="Times New Roman" w:hAnsi="Times New Roman" w:cs="Times New Roman"/>
          <w:sz w:val="28"/>
          <w:szCs w:val="28"/>
        </w:rPr>
        <w:t xml:space="preserve">стить внуков, учите их доброму, </w:t>
      </w:r>
      <w:r w:rsidR="001279BD" w:rsidRPr="00E47B4D">
        <w:rPr>
          <w:rFonts w:ascii="Times New Roman" w:hAnsi="Times New Roman" w:cs="Times New Roman"/>
          <w:sz w:val="28"/>
          <w:szCs w:val="28"/>
        </w:rPr>
        <w:t>готовите к будущему, ведете дорогою добра.</w:t>
      </w:r>
    </w:p>
    <w:p w:rsidR="001279BD" w:rsidRPr="00E47B4D" w:rsidRDefault="00EF039E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 xml:space="preserve"> Сейчас мы хотим проверить</w:t>
      </w:r>
      <w:r w:rsidR="00406D9F" w:rsidRPr="00E47B4D">
        <w:rPr>
          <w:rFonts w:ascii="Times New Roman" w:hAnsi="Times New Roman" w:cs="Times New Roman"/>
          <w:sz w:val="28"/>
          <w:szCs w:val="28"/>
        </w:rPr>
        <w:t>,</w:t>
      </w:r>
      <w:r w:rsidRPr="00E47B4D">
        <w:rPr>
          <w:rFonts w:ascii="Times New Roman" w:hAnsi="Times New Roman" w:cs="Times New Roman"/>
          <w:sz w:val="28"/>
          <w:szCs w:val="28"/>
        </w:rPr>
        <w:t xml:space="preserve"> умеют ли ваши внуки подметать мусор, хорошие или нет</w:t>
      </w:r>
      <w:r w:rsidR="00406D9F" w:rsidRPr="00E47B4D">
        <w:rPr>
          <w:rFonts w:ascii="Times New Roman" w:hAnsi="Times New Roman" w:cs="Times New Roman"/>
          <w:sz w:val="28"/>
          <w:szCs w:val="28"/>
        </w:rPr>
        <w:t>,</w:t>
      </w:r>
      <w:r w:rsidRPr="00E47B4D">
        <w:rPr>
          <w:rFonts w:ascii="Times New Roman" w:hAnsi="Times New Roman" w:cs="Times New Roman"/>
          <w:sz w:val="28"/>
          <w:szCs w:val="28"/>
        </w:rPr>
        <w:t xml:space="preserve"> они вам помощники? Первой стартует бабушка (показывает</w:t>
      </w:r>
      <w:r w:rsidR="00406D9F" w:rsidRPr="00E47B4D">
        <w:rPr>
          <w:rFonts w:ascii="Times New Roman" w:hAnsi="Times New Roman" w:cs="Times New Roman"/>
          <w:sz w:val="28"/>
          <w:szCs w:val="28"/>
        </w:rPr>
        <w:t>,</w:t>
      </w:r>
      <w:r w:rsidRPr="00E47B4D">
        <w:rPr>
          <w:rFonts w:ascii="Times New Roman" w:hAnsi="Times New Roman" w:cs="Times New Roman"/>
          <w:sz w:val="28"/>
          <w:szCs w:val="28"/>
        </w:rPr>
        <w:t xml:space="preserve"> как надо подметать) за ней внуки по очереди. Побеждает команда первая прибравшая мусор.</w:t>
      </w:r>
    </w:p>
    <w:p w:rsidR="00406D9F" w:rsidRPr="00E47B4D" w:rsidRDefault="00406D9F" w:rsidP="00E47B4D">
      <w:pPr>
        <w:pStyle w:val="a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7B4D">
        <w:rPr>
          <w:rFonts w:ascii="Times New Roman" w:hAnsi="Times New Roman" w:cs="Times New Roman"/>
          <w:i/>
          <w:sz w:val="28"/>
          <w:szCs w:val="28"/>
        </w:rPr>
        <w:lastRenderedPageBreak/>
        <w:t>Э</w:t>
      </w:r>
      <w:r w:rsidR="00EF039E" w:rsidRPr="00E47B4D">
        <w:rPr>
          <w:rFonts w:ascii="Times New Roman" w:hAnsi="Times New Roman" w:cs="Times New Roman"/>
          <w:i/>
          <w:sz w:val="28"/>
          <w:szCs w:val="28"/>
        </w:rPr>
        <w:t xml:space="preserve">стафета </w:t>
      </w:r>
      <w:r w:rsidR="00EF039E" w:rsidRPr="00E47B4D">
        <w:rPr>
          <w:rStyle w:val="a6"/>
          <w:rFonts w:ascii="Times New Roman" w:hAnsi="Times New Roman" w:cs="Times New Roman"/>
          <w:i/>
          <w:sz w:val="28"/>
          <w:szCs w:val="28"/>
        </w:rPr>
        <w:t>«</w:t>
      </w:r>
      <w:r w:rsidR="00EF039E" w:rsidRPr="00E47B4D">
        <w:rPr>
          <w:rStyle w:val="a6"/>
          <w:rFonts w:ascii="Times New Roman" w:hAnsi="Times New Roman" w:cs="Times New Roman"/>
          <w:b w:val="0"/>
          <w:i/>
          <w:sz w:val="28"/>
          <w:szCs w:val="28"/>
        </w:rPr>
        <w:t>Подмети мусор</w:t>
      </w:r>
      <w:r w:rsidR="00EF039E" w:rsidRPr="00E47B4D">
        <w:rPr>
          <w:rStyle w:val="a6"/>
          <w:rFonts w:ascii="Times New Roman" w:hAnsi="Times New Roman" w:cs="Times New Roman"/>
          <w:i/>
          <w:sz w:val="28"/>
          <w:szCs w:val="28"/>
        </w:rPr>
        <w:t>»</w:t>
      </w:r>
    </w:p>
    <w:p w:rsidR="00406D9F" w:rsidRPr="00E47B4D" w:rsidRDefault="00406D9F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И</w:t>
      </w:r>
      <w:r w:rsidR="00EF039E" w:rsidRPr="00E47B4D">
        <w:rPr>
          <w:rFonts w:ascii="Times New Roman" w:hAnsi="Times New Roman" w:cs="Times New Roman"/>
          <w:sz w:val="28"/>
          <w:szCs w:val="28"/>
        </w:rPr>
        <w:t xml:space="preserve">нвентарь: ракетки для бадминтона и маленькие мячи. </w:t>
      </w:r>
    </w:p>
    <w:p w:rsidR="00EF039E" w:rsidRPr="00E47B4D" w:rsidRDefault="00406D9F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Fonts w:ascii="Times New Roman" w:hAnsi="Times New Roman" w:cs="Times New Roman"/>
          <w:sz w:val="28"/>
          <w:szCs w:val="28"/>
        </w:rPr>
        <w:t>Правила игры</w:t>
      </w:r>
      <w:r w:rsidR="00EF039E" w:rsidRPr="00E47B4D">
        <w:rPr>
          <w:rFonts w:ascii="Times New Roman" w:hAnsi="Times New Roman" w:cs="Times New Roman"/>
          <w:sz w:val="28"/>
          <w:szCs w:val="28"/>
        </w:rPr>
        <w:t>: быстро прокатить мяч, обвести его вокруг конуса и передать ракетку товарищу по команде).</w:t>
      </w:r>
    </w:p>
    <w:p w:rsidR="00413263" w:rsidRPr="00E47B4D" w:rsidRDefault="00413263" w:rsidP="00E47B4D">
      <w:pPr>
        <w:pStyle w:val="a5"/>
        <w:jc w:val="center"/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47B4D">
        <w:rPr>
          <w:rStyle w:val="c0"/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Игра «Повяжи платок».</w:t>
      </w:r>
    </w:p>
    <w:p w:rsidR="002B784A" w:rsidRPr="00E47B4D" w:rsidRDefault="00413263" w:rsidP="00E47B4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47B4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Вызываются два участника. Кто первым повяжет платок на воздушный шар и нарисует на нем смешную рожицу фломастером.</w:t>
      </w:r>
    </w:p>
    <w:p w:rsidR="00C02534" w:rsidRPr="00E47B4D" w:rsidRDefault="00406D9F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Ведущий</w:t>
      </w:r>
      <w:r w:rsidR="00C02534" w:rsidRPr="00E47B4D">
        <w:rPr>
          <w:rFonts w:ascii="Times New Roman" w:hAnsi="Times New Roman" w:cs="Times New Roman"/>
          <w:sz w:val="28"/>
          <w:szCs w:val="28"/>
          <w:lang w:eastAsia="ru-RU"/>
        </w:rPr>
        <w:t>: Дорогие бабушки и дедушки! Не беда, что годы идут вперёд. Душой вы остаётесь молодыми всегда. И мы верим, что наше будущее в наших детях, в озорных непоседах, иногда капризных и весёлых!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Ребенок: Дедушек и бабушек очень я люблю-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Им сегодня добрые слова я говорю!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Мы желаем всем, кто в зале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Чтоб вам десять пенсий дали!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Чтоб подарки вам дарили,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Чтобы вас боготворили,</w:t>
      </w:r>
    </w:p>
    <w:p w:rsidR="001C7FF2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Чтобы жизнь была чудесней,</w:t>
      </w:r>
    </w:p>
    <w:p w:rsidR="002B784A" w:rsidRPr="00E47B4D" w:rsidRDefault="001C7FF2" w:rsidP="00E47B4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7B4D">
        <w:rPr>
          <w:rFonts w:ascii="Times New Roman" w:hAnsi="Times New Roman" w:cs="Times New Roman"/>
          <w:sz w:val="28"/>
          <w:szCs w:val="28"/>
          <w:lang w:eastAsia="ru-RU"/>
        </w:rPr>
        <w:t>Чтоб вы шли по жизни с песней</w:t>
      </w:r>
      <w:r w:rsidR="009F7383" w:rsidRPr="00E47B4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83946" w:rsidRPr="00E47B4D" w:rsidRDefault="00B83946" w:rsidP="00E47B4D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83946" w:rsidRPr="00E47B4D" w:rsidSect="001C7FF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76A71"/>
    <w:multiLevelType w:val="multilevel"/>
    <w:tmpl w:val="8B189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1A68F4"/>
    <w:multiLevelType w:val="multilevel"/>
    <w:tmpl w:val="62BA0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D07"/>
    <w:rsid w:val="00074BEE"/>
    <w:rsid w:val="001279BD"/>
    <w:rsid w:val="001C7FF2"/>
    <w:rsid w:val="002B784A"/>
    <w:rsid w:val="00385F25"/>
    <w:rsid w:val="00397CFD"/>
    <w:rsid w:val="00406D9F"/>
    <w:rsid w:val="00413263"/>
    <w:rsid w:val="004768DF"/>
    <w:rsid w:val="00502D11"/>
    <w:rsid w:val="00545B73"/>
    <w:rsid w:val="00595695"/>
    <w:rsid w:val="005F03EA"/>
    <w:rsid w:val="00631166"/>
    <w:rsid w:val="006E6D07"/>
    <w:rsid w:val="00700019"/>
    <w:rsid w:val="00907C7B"/>
    <w:rsid w:val="009F7383"/>
    <w:rsid w:val="00A80367"/>
    <w:rsid w:val="00B83946"/>
    <w:rsid w:val="00C02534"/>
    <w:rsid w:val="00C10A1C"/>
    <w:rsid w:val="00DE335C"/>
    <w:rsid w:val="00E47B4D"/>
    <w:rsid w:val="00E66548"/>
    <w:rsid w:val="00EF0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3E03F"/>
  <w15:docId w15:val="{C2B36ED3-8103-4C54-B58D-36A194E5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13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3263"/>
  </w:style>
  <w:style w:type="character" w:customStyle="1" w:styleId="c0">
    <w:name w:val="c0"/>
    <w:basedOn w:val="a0"/>
    <w:rsid w:val="00413263"/>
  </w:style>
  <w:style w:type="character" w:customStyle="1" w:styleId="apple-converted-space">
    <w:name w:val="apple-converted-space"/>
    <w:basedOn w:val="a0"/>
    <w:rsid w:val="00074BEE"/>
  </w:style>
  <w:style w:type="paragraph" w:styleId="a3">
    <w:name w:val="Normal (Web)"/>
    <w:basedOn w:val="a"/>
    <w:uiPriority w:val="99"/>
    <w:unhideWhenUsed/>
    <w:rsid w:val="002B7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B784A"/>
    <w:rPr>
      <w:i/>
      <w:iCs/>
    </w:rPr>
  </w:style>
  <w:style w:type="paragraph" w:styleId="a5">
    <w:name w:val="No Spacing"/>
    <w:uiPriority w:val="1"/>
    <w:qFormat/>
    <w:rsid w:val="00907C7B"/>
    <w:pPr>
      <w:spacing w:after="0" w:line="240" w:lineRule="auto"/>
    </w:pPr>
  </w:style>
  <w:style w:type="character" w:styleId="a6">
    <w:name w:val="Strong"/>
    <w:basedOn w:val="a0"/>
    <w:uiPriority w:val="22"/>
    <w:qFormat/>
    <w:rsid w:val="00EF03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8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23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Diakov</cp:lastModifiedBy>
  <cp:revision>2</cp:revision>
  <dcterms:created xsi:type="dcterms:W3CDTF">2025-11-27T14:20:00Z</dcterms:created>
  <dcterms:modified xsi:type="dcterms:W3CDTF">2025-11-27T14:20:00Z</dcterms:modified>
</cp:coreProperties>
</file>