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F56" w:rsidRPr="00FF4F56" w:rsidRDefault="00FF4F56" w:rsidP="00FF4F56">
      <w:pPr>
        <w:contextualSpacing/>
        <w:jc w:val="center"/>
        <w:rPr>
          <w:sz w:val="24"/>
        </w:rPr>
      </w:pPr>
      <w:r w:rsidRPr="00FF4F56">
        <w:rPr>
          <w:sz w:val="24"/>
        </w:rPr>
        <w:t>Муниципальное образовательное учреждение средняя общеобразовательная школа «Образовательный комплекс Олимп» Тутаевского муниципального округа</w:t>
      </w:r>
    </w:p>
    <w:p w:rsidR="00FF4F56" w:rsidRPr="00FF4F56" w:rsidRDefault="00FF4F56" w:rsidP="00FF4F56">
      <w:pPr>
        <w:jc w:val="center"/>
        <w:rPr>
          <w:b/>
          <w:sz w:val="24"/>
        </w:rPr>
      </w:pPr>
      <w:r w:rsidRPr="00FF4F56">
        <w:rPr>
          <w:b/>
          <w:sz w:val="24"/>
        </w:rPr>
        <w:t>Центр развития ребенка - детский сад № 3 «Лукошко»</w:t>
      </w:r>
    </w:p>
    <w:p w:rsidR="000B57D2" w:rsidRDefault="000B57D2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0B57D2" w:rsidRDefault="000B57D2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0B57D2" w:rsidRDefault="000B57D2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0B57D2" w:rsidRDefault="000B57D2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0B57D2" w:rsidRDefault="000B57D2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A043ED" w:rsidRDefault="00A043ED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ОНЛАЙН – </w:t>
      </w:r>
      <w:r w:rsidR="00FF4F5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МАРАФОН</w:t>
      </w:r>
    </w:p>
    <w:p w:rsidR="00A043ED" w:rsidRPr="000B57D2" w:rsidRDefault="00A043ED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«ЛЕТО КРАСНОЕ – ПОРА ПРЕКРАСНАЯ!»</w:t>
      </w: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B44D5F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A043ED" w:rsidRPr="00FF4F56" w:rsidRDefault="00FF4F56" w:rsidP="00A043E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F5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Разработала</w:t>
      </w:r>
      <w:r w:rsidR="00A043ED" w:rsidRPr="00FF4F5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043ED" w:rsidRPr="00FF4F56" w:rsidRDefault="00A043ED" w:rsidP="00A043ED">
      <w:pPr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F4F56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Ткаченко Ю.Н., воспитатель</w:t>
      </w:r>
    </w:p>
    <w:p w:rsidR="00B44D5F" w:rsidRPr="00FF4F56" w:rsidRDefault="00B44D5F" w:rsidP="00A043ED">
      <w:pPr>
        <w:spacing w:after="0"/>
        <w:jc w:val="right"/>
        <w:rPr>
          <w:rFonts w:ascii="Times New Roman" w:eastAsia="Arial" w:hAnsi="Times New Roman" w:cs="Times New Roman"/>
          <w:b/>
          <w:sz w:val="24"/>
          <w:szCs w:val="28"/>
          <w:lang w:eastAsia="ru-RU"/>
        </w:rPr>
      </w:pPr>
    </w:p>
    <w:p w:rsidR="00B44D5F" w:rsidRPr="00FF4F56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4"/>
          <w:szCs w:val="28"/>
          <w:lang w:eastAsia="ru-RU"/>
        </w:rPr>
      </w:pPr>
    </w:p>
    <w:p w:rsidR="00B44D5F" w:rsidRPr="00FF4F56" w:rsidRDefault="00B44D5F" w:rsidP="00B44D5F">
      <w:pPr>
        <w:spacing w:after="0"/>
        <w:jc w:val="center"/>
        <w:rPr>
          <w:rFonts w:ascii="Times New Roman" w:eastAsia="Arial" w:hAnsi="Times New Roman" w:cs="Times New Roman"/>
          <w:b/>
          <w:sz w:val="24"/>
          <w:szCs w:val="28"/>
          <w:lang w:eastAsia="ru-RU"/>
        </w:rPr>
      </w:pPr>
    </w:p>
    <w:p w:rsidR="00B44D5F" w:rsidRPr="00FF4F56" w:rsidRDefault="00FF4F56" w:rsidP="00B44D5F">
      <w:pPr>
        <w:spacing w:after="0"/>
        <w:jc w:val="center"/>
        <w:rPr>
          <w:rFonts w:ascii="Times New Roman" w:eastAsia="Arial" w:hAnsi="Times New Roman" w:cs="Times New Roman"/>
          <w:sz w:val="24"/>
          <w:szCs w:val="28"/>
          <w:lang w:eastAsia="ru-RU"/>
        </w:rPr>
      </w:pPr>
      <w:r w:rsidRPr="00FF4F56">
        <w:rPr>
          <w:rFonts w:ascii="Times New Roman" w:eastAsia="Arial" w:hAnsi="Times New Roman" w:cs="Times New Roman"/>
          <w:sz w:val="24"/>
          <w:szCs w:val="28"/>
          <w:lang w:eastAsia="ru-RU"/>
        </w:rPr>
        <w:t>2025</w:t>
      </w:r>
    </w:p>
    <w:p w:rsidR="00A043ED" w:rsidRDefault="00A043ED" w:rsidP="00A043ED">
      <w:pPr>
        <w:spacing w:after="0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sz w:val="28"/>
          <w:szCs w:val="28"/>
          <w:lang w:eastAsia="ru-RU"/>
        </w:rPr>
        <w:lastRenderedPageBreak/>
        <w:t>Введение</w:t>
      </w:r>
    </w:p>
    <w:p w:rsidR="00A043ED" w:rsidRDefault="00A043ED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A043ED" w:rsidRPr="00A043ED" w:rsidRDefault="00A043ED" w:rsidP="00A043E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педагогами</w:t>
      </w:r>
      <w:r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всегда стоит непростая задача  вовлечь р</w:t>
      </w:r>
      <w:r w:rsidRPr="00A043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одителей в </w:t>
      </w:r>
      <w:r w:rsidR="008F1C80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воспитательно-</w:t>
      </w:r>
      <w:r w:rsidRPr="00A043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образовательный процесс, чтобы они действительно стали полноправными участниками образовательных отношений, а не «стояли» в стороне. Только, как это сделать в условиях большой загруженности родителей? В такой ситуации на помощь педагогам могут прийти современные технологии, а точнее социальные сети.</w:t>
      </w:r>
    </w:p>
    <w:p w:rsidR="00A043ED" w:rsidRPr="00A043ED" w:rsidRDefault="00A043ED" w:rsidP="00A043E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дной из нетрадиционных форм работы с родителями – это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«онлайн-</w:t>
      </w:r>
      <w:r w:rsidR="00FF4F56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марафон</w:t>
      </w:r>
      <w:r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Pr="00A043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B90F0E" w:rsidRDefault="00A043ED" w:rsidP="00A043E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данное время </w:t>
      </w:r>
      <w:r w:rsidRPr="00A043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достаточно популярно использование социальных сетей в работе с родителями. Самая популярная из них — это социальная сеть ВКонтакте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FF4F5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90F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где</w:t>
      </w:r>
      <w:r w:rsidRPr="00A043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каждой группы</w:t>
      </w:r>
      <w:r w:rsidR="00B90F0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образовательного учреждения</w:t>
      </w:r>
      <w:r w:rsidRPr="00A043E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есть своё сообщество. </w:t>
      </w:r>
    </w:p>
    <w:p w:rsidR="00A043ED" w:rsidRPr="00A043ED" w:rsidRDefault="00A043ED" w:rsidP="00A043E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A043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Онлайн-</w:t>
      </w:r>
      <w:r w:rsidR="00FF4F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марафон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- форма работы с семьёй, объединённая одной темой через сетевое взаимодействие с родителями воспитанников и социумом.</w:t>
      </w:r>
    </w:p>
    <w:p w:rsidR="00F542BE" w:rsidRDefault="00A043ED" w:rsidP="00F542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Тема </w:t>
      </w:r>
      <w:r w:rsidR="00641FDA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марафона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может быть различна и определяется исходя из приоритетных задач работы в группе или детском саду в целом.</w:t>
      </w:r>
      <w:r w:rsidR="00F542BE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</w:p>
    <w:p w:rsidR="00F542BE" w:rsidRDefault="00641FDA" w:rsidP="00F542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shd w:val="clear" w:color="auto" w:fill="FFFFFF"/>
          <w:lang w:eastAsia="ru-RU"/>
        </w:rPr>
        <w:t>Марафон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shd w:val="clear" w:color="auto" w:fill="FFFFFF"/>
          <w:lang w:eastAsia="ru-RU"/>
        </w:rPr>
        <w:t xml:space="preserve"> </w:t>
      </w:r>
      <w:r w:rsidR="00A043ED" w:rsidRPr="00A043ED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shd w:val="clear" w:color="auto" w:fill="FFFFFF"/>
          <w:lang w:eastAsia="ru-RU"/>
        </w:rPr>
        <w:t>проводится при соблюдении следующих условий:</w:t>
      </w:r>
    </w:p>
    <w:p w:rsidR="00F542BE" w:rsidRDefault="00A043ED" w:rsidP="00F542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•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учет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возрастных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особенностей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и интересов детей;</w:t>
      </w:r>
    </w:p>
    <w:p w:rsidR="00F542BE" w:rsidRDefault="00A043ED" w:rsidP="00F542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•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разнообразие форм общения детей, педагогов и родителей;</w:t>
      </w:r>
    </w:p>
    <w:p w:rsidR="00F542BE" w:rsidRDefault="00A043ED" w:rsidP="00F542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•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активность всех участников образовательного процесса (детей, родителей,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 </w:t>
      </w: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педагогов);</w:t>
      </w:r>
    </w:p>
    <w:p w:rsidR="008F1C80" w:rsidRDefault="00A043ED" w:rsidP="00F542B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</w:pPr>
      <w:r w:rsidRPr="00A043ED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>• направленность результата на улучшение жизни и среды развития ребенка в детском саду и семье.</w:t>
      </w:r>
      <w:r w:rsidR="008F1C80">
        <w:rPr>
          <w:rFonts w:ascii="Times New Roman" w:eastAsia="Times New Roman" w:hAnsi="Times New Roman" w:cs="Times New Roman"/>
          <w:color w:val="181818"/>
          <w:sz w:val="28"/>
          <w:szCs w:val="28"/>
          <w:shd w:val="clear" w:color="auto" w:fill="FFFFFF"/>
          <w:lang w:eastAsia="ru-RU"/>
        </w:rPr>
        <w:t xml:space="preserve"> </w:t>
      </w:r>
    </w:p>
    <w:p w:rsidR="008F1C80" w:rsidRDefault="008F1C80" w:rsidP="00641FDA">
      <w:pPr>
        <w:spacing w:before="120"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Любой онлайн-</w:t>
      </w:r>
      <w:r w:rsidR="00641FDA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>марафон</w:t>
      </w:r>
      <w:r w:rsidR="00A043ED" w:rsidRPr="00A043ED">
        <w:rPr>
          <w:rFonts w:ascii="Times New Roman" w:eastAsia="Times New Roman" w:hAnsi="Times New Roman" w:cs="Times New Roman"/>
          <w:sz w:val="28"/>
          <w:szCs w:val="28"/>
          <w:u w:val="single"/>
          <w:shd w:val="clear" w:color="auto" w:fill="FFFFFF"/>
          <w:lang w:eastAsia="ru-RU"/>
        </w:rPr>
        <w:t xml:space="preserve"> состоит из нескольких обязательных этапов:</w:t>
      </w:r>
    </w:p>
    <w:p w:rsidR="008F1C80" w:rsidRDefault="00A043ED" w:rsidP="008F1C80">
      <w:pPr>
        <w:pStyle w:val="a3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F1C8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</w:t>
      </w:r>
      <w:r w:rsidR="008F1C8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сроков проведения проекта</w:t>
      </w:r>
      <w:r w:rsidRPr="008F1C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(от 1 недели до 1 месяца).</w:t>
      </w:r>
    </w:p>
    <w:p w:rsidR="00A043ED" w:rsidRPr="00A043ED" w:rsidRDefault="00A043ED" w:rsidP="008F1C80">
      <w:pPr>
        <w:pStyle w:val="a3"/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Подготовка постов для публикации в группе. </w:t>
      </w:r>
      <w:r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Посты необходимо публиковать ежедневно. Желательно, чтобы каждый день был посвящён определённой теме</w:t>
      </w:r>
      <w:r w:rsidR="008F1C80"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 рамках общей темы проекта</w:t>
      </w:r>
      <w:r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A043ED" w:rsidRPr="00A043ED" w:rsidRDefault="00A043ED" w:rsidP="008F1C80">
      <w:pPr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Распространение </w:t>
      </w:r>
      <w:r w:rsidR="008F1C8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объявления о проведение проекта</w:t>
      </w:r>
      <w:r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Объявление размещается в группе ВКонтакте</w:t>
      </w:r>
      <w:r w:rsidR="00D213B6"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в раздевалке группы.</w:t>
      </w:r>
    </w:p>
    <w:p w:rsidR="00A043ED" w:rsidRPr="00A043ED" w:rsidRDefault="008F1C80" w:rsidP="008F1C80">
      <w:pPr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Проведение </w:t>
      </w:r>
      <w:r w:rsidR="00641FD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марафона</w:t>
      </w:r>
      <w:r w:rsidR="00A043ED"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043ED"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Ежедневная публикация постов.</w:t>
      </w:r>
    </w:p>
    <w:p w:rsidR="008F1C80" w:rsidRPr="00641FDA" w:rsidRDefault="00A043ED" w:rsidP="008F1C80">
      <w:pPr>
        <w:numPr>
          <w:ilvl w:val="0"/>
          <w:numId w:val="1"/>
        </w:numPr>
        <w:shd w:val="clear" w:color="auto" w:fill="FFFFFF"/>
        <w:tabs>
          <w:tab w:val="num" w:pos="720"/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A04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Анализ проведённого мероприятия. </w:t>
      </w:r>
      <w:r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Проведения опроса.</w:t>
      </w:r>
      <w:r w:rsidR="008F1C80" w:rsidRPr="00641FD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F542BE" w:rsidRDefault="00F542BE" w:rsidP="00641FDA">
      <w:pPr>
        <w:shd w:val="clear" w:color="auto" w:fill="FFFFFF"/>
        <w:tabs>
          <w:tab w:val="left" w:pos="993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F542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A043ED" w:rsidRPr="00F542B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При минимальных затратах онлайн-</w:t>
      </w:r>
      <w:r w:rsidR="008F1C80" w:rsidRPr="00F542B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проект</w:t>
      </w:r>
      <w:r w:rsidR="00A043ED" w:rsidRPr="00F542B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имеет ряд преимуществ:</w:t>
      </w:r>
      <w:r w:rsidR="008F1C80" w:rsidRPr="00F542B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</w:p>
    <w:p w:rsidR="008F1C80" w:rsidRDefault="00A043ED" w:rsidP="008F1C80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расширяется поле взаимодействия и общения с родителями;</w:t>
      </w:r>
    </w:p>
    <w:p w:rsidR="008F1C80" w:rsidRDefault="00A043ED" w:rsidP="008F1C80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онлайн форма - это удобно, быстро;</w:t>
      </w:r>
    </w:p>
    <w:p w:rsidR="008F1C80" w:rsidRDefault="00A043ED" w:rsidP="008F1C80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наличие родительского просвещения;</w:t>
      </w:r>
    </w:p>
    <w:p w:rsidR="00A043ED" w:rsidRPr="00A043ED" w:rsidRDefault="00A043ED" w:rsidP="008F1C80">
      <w:p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A0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сплоченность участников образовательного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процесса.</w:t>
      </w:r>
    </w:p>
    <w:p w:rsidR="00A043ED" w:rsidRDefault="00A043ED" w:rsidP="00B44D5F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</w:p>
    <w:p w:rsidR="00D213B6" w:rsidRDefault="00D213B6" w:rsidP="00D213B6">
      <w:pPr>
        <w:spacing w:after="0"/>
        <w:jc w:val="center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D213B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Онлайн-</w:t>
      </w:r>
      <w:r w:rsidR="00641FDA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>марафон</w:t>
      </w:r>
      <w:r w:rsidRPr="00D213B6">
        <w:rPr>
          <w:rFonts w:ascii="Times New Roman" w:eastAsia="Arial" w:hAnsi="Times New Roman" w:cs="Times New Roman"/>
          <w:b/>
          <w:sz w:val="28"/>
          <w:szCs w:val="28"/>
          <w:lang w:eastAsia="ru-RU"/>
        </w:rPr>
        <w:t xml:space="preserve"> «Лето красное – пора прекрасная!»</w:t>
      </w:r>
    </w:p>
    <w:p w:rsidR="00B44D5F" w:rsidRPr="00B44D5F" w:rsidRDefault="00B44D5F" w:rsidP="00641FDA">
      <w:pPr>
        <w:spacing w:before="120"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Срок:</w:t>
      </w:r>
      <w:r w:rsidR="00B90F0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7 дней (понедельник - воскресенье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)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Участники:</w:t>
      </w:r>
      <w:r w:rsidR="00246F0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дети 5-6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лет, родители, воспитатель.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90F0E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Цель</w:t>
      </w:r>
      <w:r w:rsidR="00B90F0E">
        <w:rPr>
          <w:rFonts w:ascii="Times New Roman" w:eastAsia="Arial" w:hAnsi="Times New Roman" w:cs="Times New Roman"/>
          <w:sz w:val="28"/>
          <w:szCs w:val="28"/>
          <w:lang w:eastAsia="ru-RU"/>
        </w:rPr>
        <w:t>: создание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условий для совместного взаимодействия родителей и детей через креативные и образовательные мероприятия, способствующие развитию семьи, укреплению эмоциональных связей и формированию положительного отношения к окружающему миру.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Актуальность: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1.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Современная реальность: в условиях современного образа жизни, где родители часто заняты работой, важность качественного совместного времени с детьми возрастает. </w:t>
      </w:r>
      <w:r w:rsidR="00641FDA">
        <w:rPr>
          <w:rFonts w:ascii="Times New Roman" w:eastAsia="Arial" w:hAnsi="Times New Roman" w:cs="Times New Roman"/>
          <w:sz w:val="28"/>
          <w:szCs w:val="28"/>
          <w:lang w:eastAsia="ru-RU"/>
        </w:rPr>
        <w:t>Марафон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помогает создать возможности для общения и совместного досуга.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2.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Летний отдых: лето — это уникальное время для активного отдыха и обучения на природе. </w:t>
      </w:r>
      <w:r w:rsidR="00641FDA">
        <w:rPr>
          <w:rFonts w:ascii="Times New Roman" w:eastAsia="Arial" w:hAnsi="Times New Roman" w:cs="Times New Roman"/>
          <w:sz w:val="28"/>
          <w:szCs w:val="28"/>
          <w:lang w:eastAsia="ru-RU"/>
        </w:rPr>
        <w:t>Марафон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предоставляет возможность использовать это время с максимальной пользой.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3.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Развитие навыков: в условиях цифровизации важно развивать у детей креативность, практические навыки и социальные умения через активные и познавательные мероприятия.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Задачи: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1.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Организация совместного досуга: разработать и реализовать разнообразные мероприятия, которые позволят родителям и детям проводить время вместе, играя, учась и отдыхая.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2.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Развитие творческих способностей: способствовать развитию креативности у детей через арт-активности и спортивные игры.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3.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Познание окружающего мира: расширить знания детей о природе и экологии, побуждая их быть внимательнее к окружающей среде.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lastRenderedPageBreak/>
        <w:t>4.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Формирование навыков сотрудничества: научить детей работать в команде, что поможет развить социальные навыки и умения взаимодействовать с другими.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5.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Обмен опытом: предоставить родителям и детям платформу для обмена впечатлениями и опытом, что способствует укреплению взаимоотношений в семье.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6.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Создание положительных воспоминаний: уделить внимание созданию приятных впечатлений и воспоминаний о лете через совместные активности и мероприятия, чтобы укрепить эмоциональную связь между родителями и детьми.</w:t>
      </w:r>
    </w:p>
    <w:p w:rsidR="00B44D5F" w:rsidRPr="00B44D5F" w:rsidRDefault="00641FDA" w:rsidP="00B44D5F">
      <w:pPr>
        <w:spacing w:after="0"/>
        <w:ind w:firstLine="72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Онлайн-марафон</w:t>
      </w:r>
      <w:r w:rsidR="00B44D5F"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не только способствует укреплению семейных отношений, но и развивает личностные качества детей, что делает его актуальным и значимым для участников.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1: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«</w:t>
      </w: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Природа вокруг нас»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Тема: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Ознакомление с природными явлениями.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Активность: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прогулка на свежем воздухе с поиском различных природных объектов (листья, цветы, камни).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gramStart"/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Задание: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фотоотчёт (ребенок + </w:t>
      </w:r>
      <w:r w:rsidR="00D213B6">
        <w:rPr>
          <w:rFonts w:ascii="Times New Roman" w:eastAsia="Arial" w:hAnsi="Times New Roman" w:cs="Times New Roman"/>
          <w:sz w:val="28"/>
          <w:szCs w:val="28"/>
          <w:lang w:eastAsia="ru-RU"/>
        </w:rPr>
        <w:t>природные объекты (листья, цветы, деревья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).</w:t>
      </w:r>
      <w:proofErr w:type="gramEnd"/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2: «Искусство лета»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Тема: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Арт-активность.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Активность: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создание летних открыток с использованием природных материалов (листья, травинки, цветы, веточки и т д.). 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Задание:</w:t>
      </w:r>
      <w:r w:rsidRPr="00B44D5F">
        <w:rPr>
          <w:rFonts w:ascii="Arial" w:eastAsia="Arial" w:hAnsi="Arial" w:cs="Arial"/>
          <w:lang w:eastAsia="ru-RU"/>
        </w:rPr>
        <w:t xml:space="preserve"> 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подготовить открытки для друзей, од</w:t>
      </w:r>
      <w:r w:rsidR="00D213B6">
        <w:rPr>
          <w:rFonts w:ascii="Times New Roman" w:eastAsia="Arial" w:hAnsi="Times New Roman" w:cs="Times New Roman"/>
          <w:sz w:val="28"/>
          <w:szCs w:val="28"/>
          <w:lang w:eastAsia="ru-RU"/>
        </w:rPr>
        <w:t>ногруппников или родственников,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подписать своим именем (подписывает ребенок) + фотоотчёт.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3: «Спортивные игры»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Тема: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Активный отдых.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proofErr w:type="gramStart"/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Активность: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организация спортивного дня на свежем воздухе с играми (футбол, волейбол, мини-гольф, скакалка, «Классики», «</w:t>
      </w:r>
      <w:proofErr w:type="spellStart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Резиночка</w:t>
      </w:r>
      <w:proofErr w:type="spellEnd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» и </w:t>
      </w:r>
      <w:proofErr w:type="spellStart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тд</w:t>
      </w:r>
      <w:proofErr w:type="spellEnd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), дети + семья.</w:t>
      </w:r>
      <w:proofErr w:type="gramEnd"/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Задание: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придумать название семейной команды (по желанию название команды на листе формата А</w:t>
      </w:r>
      <w:proofErr w:type="gramStart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4</w:t>
      </w:r>
      <w:proofErr w:type="gramEnd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, девиз), организация игры + фотоотчёт (название команды, девиз (если таковой имеется), название игры).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4: «Путешествие в мир книг»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Тема: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Чтение.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Активность: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чтение любимых летних историй вечером. 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lastRenderedPageBreak/>
        <w:t xml:space="preserve">Задание: </w:t>
      </w:r>
      <w:r w:rsidRPr="00B44D5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дети: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рисунок на тему «Лето» + </w:t>
      </w:r>
      <w:proofErr w:type="spellStart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фототчёт</w:t>
      </w:r>
      <w:proofErr w:type="spellEnd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, название работы; </w:t>
      </w:r>
      <w:r w:rsidRPr="00B44D5F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родители: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в комментариях </w:t>
      </w:r>
      <w:proofErr w:type="gramStart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загадывают</w:t>
      </w:r>
      <w:proofErr w:type="gramEnd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/отгадывают любого персонажа из детской литературы, где действие происходит летом.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5: «Музыкальный день»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Тема: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Музыка и танцы.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Активность: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уроки танцев под летние хиты / создание домашних музыкальных оркестров (подручные средства/ детские муз</w:t>
      </w:r>
      <w:r w:rsidR="00D213B6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ыкальные 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инструменты).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Задание: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видеоотчет (не более 2 мин) с танцем </w:t>
      </w:r>
      <w:r w:rsidR="00D213B6">
        <w:rPr>
          <w:rFonts w:ascii="Times New Roman" w:eastAsia="Arial" w:hAnsi="Times New Roman" w:cs="Times New Roman"/>
          <w:sz w:val="28"/>
          <w:szCs w:val="28"/>
          <w:lang w:eastAsia="ru-RU"/>
        </w:rPr>
        <w:t>под музыку или семейный оркестр или фото.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6: «Кулинарные эксперименты»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Тема: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Приготовление летних блюд.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Активность: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совместное приготовление летних блюд.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Задание: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создать рецепты для летних блюд и поделиться ими с другими участниками проекта + </w:t>
      </w:r>
      <w:proofErr w:type="spellStart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фототчет</w:t>
      </w:r>
      <w:proofErr w:type="spellEnd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(несколько фото с пошаговым приготовлением блюда («коллаж») + итоговое блюдо).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7: «Весёлая прогулка»</w:t>
      </w:r>
    </w:p>
    <w:p w:rsidR="00B44D5F" w:rsidRPr="00D213B6" w:rsidRDefault="00B44D5F" w:rsidP="00B44D5F">
      <w:pPr>
        <w:spacing w:after="0"/>
        <w:jc w:val="both"/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Тема: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Pr="00D213B6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Прогулка.</w:t>
      </w:r>
    </w:p>
    <w:p w:rsidR="00B44D5F" w:rsidRP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Активность: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организация прогулки на свежем воздухе с поеданием </w:t>
      </w:r>
      <w:proofErr w:type="spellStart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вкусняшек</w:t>
      </w:r>
      <w:proofErr w:type="spellEnd"/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</w:p>
    <w:p w:rsidR="00B44D5F" w:rsidRDefault="00B44D5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Задание: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фотоотчёт и поделиться в комментариях впечатлениями об онлайн – проекте любым способом (сообщение, фото, видео).</w:t>
      </w:r>
    </w:p>
    <w:p w:rsidR="00246F0F" w:rsidRDefault="00246F0F" w:rsidP="00B44D5F">
      <w:pPr>
        <w:spacing w:after="0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246F0F" w:rsidRDefault="00246F0F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Онлайн-проект «Лето красное - пора прекрасная!» </w:t>
      </w:r>
      <w:r w:rsidR="00F542B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был проведён с 23 по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29 июня 2025г. Из 25 семей воспит</w:t>
      </w:r>
      <w:r w:rsidR="00B90F0E">
        <w:rPr>
          <w:rFonts w:ascii="Times New Roman" w:eastAsia="Arial" w:hAnsi="Times New Roman" w:cs="Times New Roman"/>
          <w:sz w:val="28"/>
          <w:szCs w:val="28"/>
          <w:lang w:eastAsia="ru-RU"/>
        </w:rPr>
        <w:t>анников участие приняли 13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. </w:t>
      </w:r>
    </w:p>
    <w:p w:rsidR="00246F0F" w:rsidRDefault="00246F0F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В течение недели, каждое утро</w:t>
      </w:r>
      <w:r w:rsidR="00E32CA1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B90F0E">
        <w:rPr>
          <w:rFonts w:ascii="Times New Roman" w:eastAsia="Arial" w:hAnsi="Times New Roman" w:cs="Times New Roman"/>
          <w:sz w:val="28"/>
          <w:szCs w:val="28"/>
          <w:lang w:eastAsia="ru-RU"/>
        </w:rPr>
        <w:t>в группе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начиналось</w:t>
      </w:r>
      <w:r w:rsidR="00E32CA1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 утренн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его круга</w:t>
      </w:r>
      <w:r w:rsidR="00F542BE">
        <w:rPr>
          <w:rFonts w:ascii="Times New Roman" w:eastAsia="Arial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 котором </w:t>
      </w:r>
      <w:r w:rsidR="00E32CA1">
        <w:rPr>
          <w:rFonts w:ascii="Times New Roman" w:eastAsia="Arial" w:hAnsi="Times New Roman" w:cs="Times New Roman"/>
          <w:sz w:val="28"/>
          <w:szCs w:val="28"/>
          <w:lang w:eastAsia="ru-RU"/>
        </w:rPr>
        <w:t>дет</w:t>
      </w:r>
      <w:r w:rsidR="00641FDA">
        <w:rPr>
          <w:rFonts w:ascii="Times New Roman" w:eastAsia="Arial" w:hAnsi="Times New Roman" w:cs="Times New Roman"/>
          <w:sz w:val="28"/>
          <w:szCs w:val="28"/>
          <w:lang w:eastAsia="ru-RU"/>
        </w:rPr>
        <w:t>и</w:t>
      </w:r>
      <w:r w:rsidR="00E32CA1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641FDA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делились впечатлениями и результатами выполнения </w:t>
      </w:r>
      <w:r w:rsidR="00F542B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641FDA">
        <w:rPr>
          <w:rFonts w:ascii="Times New Roman" w:eastAsia="Arial" w:hAnsi="Times New Roman" w:cs="Times New Roman"/>
          <w:sz w:val="28"/>
          <w:szCs w:val="28"/>
          <w:lang w:eastAsia="ru-RU"/>
        </w:rPr>
        <w:t>задания онлайн-марафона предыдущего дня</w:t>
      </w:r>
      <w:r w:rsidR="00E32CA1">
        <w:rPr>
          <w:rFonts w:ascii="Times New Roman" w:eastAsia="Arial" w:hAnsi="Times New Roman" w:cs="Times New Roman"/>
          <w:sz w:val="28"/>
          <w:szCs w:val="28"/>
          <w:lang w:eastAsia="ru-RU"/>
        </w:rPr>
        <w:t>. Кроме этог</w:t>
      </w:r>
      <w:r w:rsidR="00F542BE">
        <w:rPr>
          <w:rFonts w:ascii="Times New Roman" w:eastAsia="Arial" w:hAnsi="Times New Roman" w:cs="Times New Roman"/>
          <w:sz w:val="28"/>
          <w:szCs w:val="28"/>
          <w:lang w:eastAsia="ru-RU"/>
        </w:rPr>
        <w:t>о, с детьми проводились бесе</w:t>
      </w:r>
      <w:r w:rsidR="00641FDA">
        <w:rPr>
          <w:rFonts w:ascii="Times New Roman" w:eastAsia="Arial" w:hAnsi="Times New Roman" w:cs="Times New Roman"/>
          <w:sz w:val="28"/>
          <w:szCs w:val="28"/>
          <w:lang w:eastAsia="ru-RU"/>
        </w:rPr>
        <w:t>ды, занятия, наблюдения по данной теме</w:t>
      </w:r>
      <w:r w:rsidR="00E32CA1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</w:p>
    <w:p w:rsidR="00E32CA1" w:rsidRDefault="00E32CA1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1</w:t>
      </w: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E32CA1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Беседа «Как прекрасен этот мир, посмотри».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</w:p>
    <w:p w:rsidR="00E32CA1" w:rsidRDefault="00E32CA1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Цель: расширять представления детей о многообразии природы.</w:t>
      </w:r>
    </w:p>
    <w:p w:rsidR="00E32CA1" w:rsidRPr="002D3D09" w:rsidRDefault="00E32CA1" w:rsidP="00246F0F">
      <w:pPr>
        <w:spacing w:after="0"/>
        <w:ind w:firstLine="708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 w:rsidRP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Пальчиковая игра «На что похожи листья?»</w:t>
      </w:r>
    </w:p>
    <w:p w:rsidR="002D3D09" w:rsidRDefault="002D3D09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Цель: развивать речь, мелкую моторику пальцев рук.</w:t>
      </w:r>
    </w:p>
    <w:p w:rsidR="002D3D09" w:rsidRDefault="002D3D09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На прогулке: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наблюдение, поиск новых объектов природы («Лето в банке»).</w:t>
      </w:r>
    </w:p>
    <w:p w:rsidR="002D3D09" w:rsidRPr="00E32CA1" w:rsidRDefault="002D3D09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lastRenderedPageBreak/>
        <w:t>Цель: развивать наблюдательность, воспитывать бережное отношение к природе</w:t>
      </w:r>
    </w:p>
    <w:p w:rsidR="00E32CA1" w:rsidRPr="002D3D09" w:rsidRDefault="00E32CA1" w:rsidP="00246F0F">
      <w:pPr>
        <w:spacing w:after="0"/>
        <w:ind w:firstLine="708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2</w:t>
      </w: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:</w:t>
      </w:r>
      <w:r w:rsidR="002D3D0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2D3D09" w:rsidRP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Занятие по лепке с использованием </w:t>
      </w:r>
      <w:r w:rsidR="00F542B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природных материалов (скорлупа</w:t>
      </w:r>
      <w:r w:rsidR="002D3D09" w:rsidRP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 от грецких орехов и фисташек</w:t>
      </w:r>
      <w:r w:rsidR="00F542B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)</w:t>
      </w:r>
      <w:r w:rsidR="002D3D09" w:rsidRP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.</w:t>
      </w:r>
    </w:p>
    <w:p w:rsidR="002D3D09" w:rsidRPr="002D3D09" w:rsidRDefault="002D3D09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Цель: развивать у детей воображение, инициативу, самостоятельность.</w:t>
      </w:r>
    </w:p>
    <w:p w:rsidR="002D3D09" w:rsidRPr="002D3D09" w:rsidRDefault="00E32CA1" w:rsidP="00246F0F">
      <w:pPr>
        <w:spacing w:after="0"/>
        <w:ind w:firstLine="708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3</w:t>
      </w: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:</w:t>
      </w:r>
      <w:r w:rsidR="002D3D09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 </w:t>
      </w:r>
      <w:r w:rsidR="002D3D09" w:rsidRP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На прогулке: русская народная игра «Ручеёк»</w:t>
      </w:r>
      <w:r w:rsid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.</w:t>
      </w:r>
      <w:r w:rsidR="002D3D09" w:rsidRP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 </w:t>
      </w:r>
    </w:p>
    <w:p w:rsidR="00AB2972" w:rsidRDefault="00AB2972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Цель: обучение в игровой форме ходьбе, внимательности, игре в коллективе.</w:t>
      </w:r>
    </w:p>
    <w:p w:rsidR="00E32CA1" w:rsidRDefault="00E32CA1" w:rsidP="00246F0F">
      <w:pPr>
        <w:spacing w:after="0"/>
        <w:ind w:firstLine="708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4</w:t>
      </w: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:</w:t>
      </w:r>
      <w:r w:rsid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 </w:t>
      </w:r>
      <w:r w:rsidR="00F542B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Сказка</w:t>
      </w:r>
      <w:r w:rsid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 Т. </w:t>
      </w:r>
      <w:proofErr w:type="spellStart"/>
      <w:r w:rsid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Ничкасовой</w:t>
      </w:r>
      <w:proofErr w:type="spellEnd"/>
      <w:r w:rsidR="002D3D09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 «История одной ромашки».</w:t>
      </w:r>
    </w:p>
    <w:p w:rsidR="00770F57" w:rsidRDefault="00F542BE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Цель: </w:t>
      </w:r>
      <w:r w:rsidR="00770F57">
        <w:rPr>
          <w:rFonts w:ascii="Times New Roman" w:eastAsia="Arial" w:hAnsi="Times New Roman" w:cs="Times New Roman"/>
          <w:sz w:val="28"/>
          <w:szCs w:val="28"/>
          <w:lang w:eastAsia="ru-RU"/>
        </w:rPr>
        <w:t>формировать у детей интерес и потребность в чтении художественной литературы.</w:t>
      </w:r>
    </w:p>
    <w:p w:rsidR="002D3D09" w:rsidRDefault="002D3D09" w:rsidP="00246F0F">
      <w:pPr>
        <w:spacing w:after="0"/>
        <w:ind w:firstLine="708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Занятие по рисованию «Лето».</w:t>
      </w:r>
    </w:p>
    <w:p w:rsidR="002D3D09" w:rsidRPr="00770F57" w:rsidRDefault="002D3D09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Цель:</w:t>
      </w:r>
      <w:r w:rsidR="00770F57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закреплять знания детей о временах года и летних явлениях.</w:t>
      </w:r>
    </w:p>
    <w:p w:rsidR="00E32CA1" w:rsidRDefault="00E32CA1" w:rsidP="00246F0F">
      <w:pPr>
        <w:spacing w:after="0"/>
        <w:ind w:firstLine="708"/>
        <w:jc w:val="both"/>
        <w:rPr>
          <w:rFonts w:ascii="Times New Roman" w:eastAsia="Arial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5</w:t>
      </w: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:</w:t>
      </w:r>
      <w:r w:rsidR="00EB7670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F542BE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 xml:space="preserve">танцевальная активность </w:t>
      </w:r>
      <w:r w:rsidR="00EB7670" w:rsidRPr="00EB7670">
        <w:rPr>
          <w:rFonts w:ascii="Times New Roman" w:eastAsia="Arial" w:hAnsi="Times New Roman" w:cs="Times New Roman"/>
          <w:i/>
          <w:sz w:val="28"/>
          <w:szCs w:val="28"/>
          <w:lang w:eastAsia="ru-RU"/>
        </w:rPr>
        <w:t>«Танец маленьких утят».</w:t>
      </w:r>
    </w:p>
    <w:p w:rsidR="00EB7670" w:rsidRDefault="00EB7670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 w:rsidRPr="00EB7670">
        <w:rPr>
          <w:rFonts w:ascii="Times New Roman" w:eastAsia="Arial" w:hAnsi="Times New Roman" w:cs="Times New Roman"/>
          <w:sz w:val="28"/>
          <w:szCs w:val="28"/>
          <w:lang w:eastAsia="ru-RU"/>
        </w:rPr>
        <w:t>Цель:</w:t>
      </w:r>
      <w:r w:rsidR="00770F57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формировать умение детей выполнять танцевальные движения.</w:t>
      </w:r>
    </w:p>
    <w:p w:rsidR="00770F57" w:rsidRPr="00770F57" w:rsidRDefault="00770F57" w:rsidP="00246F0F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День 6, 7 (</w:t>
      </w:r>
      <w:proofErr w:type="spellStart"/>
      <w:proofErr w:type="gramStart"/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сб</w:t>
      </w:r>
      <w:proofErr w:type="spellEnd"/>
      <w:proofErr w:type="gramEnd"/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вс</w:t>
      </w:r>
      <w:proofErr w:type="spellEnd"/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)</w:t>
      </w:r>
      <w:r w:rsidRPr="00B44D5F"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>:</w:t>
      </w:r>
      <w:r>
        <w:rPr>
          <w:rFonts w:ascii="Times New Roman" w:eastAsia="Arial" w:hAnsi="Times New Roman" w:cs="Times New Roman"/>
          <w:b/>
          <w:i/>
          <w:sz w:val="28"/>
          <w:szCs w:val="28"/>
          <w:lang w:eastAsia="ru-RU"/>
        </w:rPr>
        <w:t xml:space="preserve">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задания для родителей  были выложены в сообществе группы в пятницу.</w:t>
      </w:r>
    </w:p>
    <w:p w:rsidR="00770F57" w:rsidRDefault="00770F57" w:rsidP="00EB7670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</w:p>
    <w:p w:rsidR="00E32CA1" w:rsidRDefault="00EB7670" w:rsidP="00EB7670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После проведенных занятий детям озвучивалось задание на вечер, которое они должны были сделать совместно с родителями. Для родителей задания выкладывались ежедневно в 14 ч с фото/</w:t>
      </w:r>
      <w:proofErr w:type="gramStart"/>
      <w:r>
        <w:rPr>
          <w:rFonts w:ascii="Times New Roman" w:eastAsia="Arial" w:hAnsi="Times New Roman" w:cs="Times New Roman"/>
          <w:sz w:val="28"/>
          <w:szCs w:val="28"/>
          <w:lang w:eastAsia="ru-RU"/>
        </w:rPr>
        <w:t>видео-отчётом</w:t>
      </w:r>
      <w:proofErr w:type="gramEnd"/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о проделанной работе с детьми в группе.</w:t>
      </w:r>
    </w:p>
    <w:p w:rsidR="00EB7670" w:rsidRPr="00EB7670" w:rsidRDefault="00EB7670" w:rsidP="00EB7670">
      <w:pPr>
        <w:spacing w:after="0"/>
        <w:ind w:firstLine="708"/>
        <w:jc w:val="both"/>
        <w:rPr>
          <w:rFonts w:ascii="Times New Roman" w:eastAsia="Arial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Онлайн-</w:t>
      </w:r>
      <w:r w:rsidR="00F45815">
        <w:rPr>
          <w:rFonts w:ascii="Times New Roman" w:eastAsia="Arial" w:hAnsi="Times New Roman" w:cs="Times New Roman"/>
          <w:sz w:val="28"/>
          <w:szCs w:val="28"/>
          <w:lang w:eastAsia="ru-RU"/>
        </w:rPr>
        <w:t>марафон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</w:t>
      </w:r>
      <w:r w:rsidR="00B90F0E">
        <w:rPr>
          <w:rFonts w:ascii="Times New Roman" w:eastAsia="Arial" w:hAnsi="Times New Roman" w:cs="Times New Roman"/>
          <w:sz w:val="28"/>
          <w:szCs w:val="28"/>
          <w:lang w:eastAsia="ru-RU"/>
        </w:rPr>
        <w:t>ыл завершен в воскресенье.</w:t>
      </w:r>
      <w:r w:rsidR="00F45815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r w:rsidR="00B90F0E">
        <w:rPr>
          <w:rFonts w:ascii="Times New Roman" w:eastAsia="Arial" w:hAnsi="Times New Roman" w:cs="Times New Roman"/>
          <w:sz w:val="28"/>
          <w:szCs w:val="28"/>
          <w:lang w:eastAsia="ru-RU"/>
        </w:rPr>
        <w:t>Затем были подведены итоги. В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се семьи-участн</w:t>
      </w:r>
      <w:r w:rsidR="00B90F0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ики были награждены дипломами, 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дети получили за участие красивые медали с надписью «Молодец!».</w:t>
      </w:r>
    </w:p>
    <w:p w:rsidR="00335ED3" w:rsidRDefault="00EB7670" w:rsidP="00F45815">
      <w:pPr>
        <w:spacing w:after="0"/>
        <w:ind w:firstLine="720"/>
        <w:jc w:val="both"/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Считаю, что о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нлайн</w:t>
      </w:r>
      <w:r w:rsidR="00F45815">
        <w:rPr>
          <w:rFonts w:ascii="Times New Roman" w:eastAsia="Arial" w:hAnsi="Times New Roman" w:cs="Times New Roman"/>
          <w:sz w:val="28"/>
          <w:szCs w:val="28"/>
          <w:lang w:eastAsia="ru-RU"/>
        </w:rPr>
        <w:t>-марафон «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>Лето красное - пора прекрасн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>ая!</w:t>
      </w:r>
      <w:r w:rsidR="00F45815">
        <w:rPr>
          <w:rFonts w:ascii="Times New Roman" w:eastAsia="Arial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для родителей и детей</w:t>
      </w:r>
      <w:r w:rsidR="002A6320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способствовал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развитию креативности, обучению, а т</w:t>
      </w:r>
      <w:r w:rsidR="00F542BE">
        <w:rPr>
          <w:rFonts w:ascii="Times New Roman" w:eastAsia="Arial" w:hAnsi="Times New Roman" w:cs="Times New Roman"/>
          <w:sz w:val="28"/>
          <w:szCs w:val="28"/>
          <w:lang w:eastAsia="ru-RU"/>
        </w:rPr>
        <w:t>акже укреплению семе</w:t>
      </w:r>
      <w:r w:rsidR="00F45815">
        <w:rPr>
          <w:rFonts w:ascii="Times New Roman" w:eastAsia="Arial" w:hAnsi="Times New Roman" w:cs="Times New Roman"/>
          <w:sz w:val="28"/>
          <w:szCs w:val="28"/>
          <w:lang w:eastAsia="ru-RU"/>
        </w:rPr>
        <w:t>йных связей,</w:t>
      </w:r>
      <w:r w:rsidR="00F542B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установлени</w:t>
      </w:r>
      <w:r w:rsidR="00F45815">
        <w:rPr>
          <w:rFonts w:ascii="Times New Roman" w:eastAsia="Arial" w:hAnsi="Times New Roman" w:cs="Times New Roman"/>
          <w:sz w:val="28"/>
          <w:szCs w:val="28"/>
          <w:lang w:eastAsia="ru-RU"/>
        </w:rPr>
        <w:t>я</w:t>
      </w:r>
      <w:r w:rsidR="00F542BE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более тесного сотрудничества педагогов и родителей в вопросах воспитания детей.</w:t>
      </w:r>
      <w:r w:rsidRPr="00B44D5F">
        <w:rPr>
          <w:rFonts w:ascii="Times New Roman" w:eastAsia="Arial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335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5569C"/>
    <w:multiLevelType w:val="multilevel"/>
    <w:tmpl w:val="D2DE1CC8"/>
    <w:lvl w:ilvl="0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entative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entative="1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entative="1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entative="1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entative="1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entative="1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4A2E"/>
    <w:rsid w:val="000B57D2"/>
    <w:rsid w:val="0022352F"/>
    <w:rsid w:val="00226149"/>
    <w:rsid w:val="00246F0F"/>
    <w:rsid w:val="002A3D8C"/>
    <w:rsid w:val="002A6320"/>
    <w:rsid w:val="002D3D09"/>
    <w:rsid w:val="00364A2E"/>
    <w:rsid w:val="00493392"/>
    <w:rsid w:val="00641FDA"/>
    <w:rsid w:val="00770F57"/>
    <w:rsid w:val="008E18FF"/>
    <w:rsid w:val="008F1C80"/>
    <w:rsid w:val="00A043ED"/>
    <w:rsid w:val="00A671C0"/>
    <w:rsid w:val="00AB2972"/>
    <w:rsid w:val="00AD74B6"/>
    <w:rsid w:val="00B44D5F"/>
    <w:rsid w:val="00B90F0E"/>
    <w:rsid w:val="00D213B6"/>
    <w:rsid w:val="00D54E90"/>
    <w:rsid w:val="00E32CA1"/>
    <w:rsid w:val="00EB7670"/>
    <w:rsid w:val="00F43600"/>
    <w:rsid w:val="00F45815"/>
    <w:rsid w:val="00F542BE"/>
    <w:rsid w:val="00FF4F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C8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54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4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4E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1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C8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54E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4E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4E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63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A5F82-50F9-4184-B5EE-10B96CCC7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6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2025-10-11T11:49:00Z</dcterms:created>
  <dcterms:modified xsi:type="dcterms:W3CDTF">2025-10-15T06:54:00Z</dcterms:modified>
</cp:coreProperties>
</file>