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5A651D" w14:textId="77777777" w:rsidR="006555A9" w:rsidRPr="005F62E1" w:rsidRDefault="006555A9" w:rsidP="006555A9">
      <w:pPr>
        <w:ind w:left="-36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F62E1">
        <w:rPr>
          <w:rFonts w:ascii="Times New Roman" w:hAnsi="Times New Roman" w:cs="Times New Roman"/>
          <w:b/>
          <w:sz w:val="32"/>
          <w:szCs w:val="32"/>
        </w:rPr>
        <w:t>Министерство образования Белгородской области</w:t>
      </w:r>
    </w:p>
    <w:p w14:paraId="11E5F3F0" w14:textId="77777777" w:rsidR="006555A9" w:rsidRPr="005F62E1" w:rsidRDefault="006555A9" w:rsidP="006555A9">
      <w:pPr>
        <w:ind w:left="-36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F62E1">
        <w:rPr>
          <w:rFonts w:ascii="Times New Roman" w:hAnsi="Times New Roman" w:cs="Times New Roman"/>
          <w:b/>
          <w:sz w:val="32"/>
          <w:szCs w:val="32"/>
        </w:rPr>
        <w:t>ОГАПОУ «Бирючанский техникум»</w:t>
      </w:r>
    </w:p>
    <w:p w14:paraId="3DCBEEF7" w14:textId="77777777" w:rsidR="006555A9" w:rsidRPr="00C74555" w:rsidRDefault="006555A9" w:rsidP="006555A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36C61">
        <w:rPr>
          <w:b/>
          <w:noProof/>
          <w:lang w:eastAsia="ru-RU"/>
        </w:rPr>
        <w:drawing>
          <wp:inline distT="0" distB="0" distL="0" distR="0" wp14:anchorId="2C2E7CEE" wp14:editId="0E7B86B6">
            <wp:extent cx="2639060" cy="1114425"/>
            <wp:effectExtent l="0" t="0" r="8890" b="9525"/>
            <wp:docPr id="9" name="Рисунок 9" descr="E:\Documents and Settings\К_Н_И\Рабочий стол\Рабочий стол июль 2017\эмбл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E:\Documents and Settings\К_Н_И\Рабочий стол\Рабочий стол июль 2017\эмблема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84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06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9B5D16" w14:textId="3CB59875" w:rsidR="006555A9" w:rsidRPr="00C74555" w:rsidRDefault="00E21CF6" w:rsidP="006555A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</w:t>
      </w:r>
      <w:r w:rsidR="006555A9" w:rsidRPr="00C74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_____________________________________________________________</w:t>
      </w:r>
    </w:p>
    <w:p w14:paraId="0A4EE94A" w14:textId="77777777" w:rsidR="006555A9" w:rsidRDefault="006555A9" w:rsidP="00655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0587CA0" w14:textId="77777777" w:rsidR="006555A9" w:rsidRDefault="006555A9" w:rsidP="00655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DB1B734" w14:textId="77777777" w:rsidR="006555A9" w:rsidRDefault="006555A9" w:rsidP="00655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5CE1EC2" w14:textId="77777777" w:rsidR="006555A9" w:rsidRPr="00C74555" w:rsidRDefault="006555A9" w:rsidP="0019642A">
      <w:pPr>
        <w:shd w:val="clear" w:color="auto" w:fill="FFFFFF"/>
        <w:spacing w:after="0" w:line="36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СЦЕНАРИЙ</w:t>
      </w:r>
    </w:p>
    <w:p w14:paraId="1F7EBC4A" w14:textId="682A042E" w:rsidR="006555A9" w:rsidRPr="00C74555" w:rsidRDefault="006555A9" w:rsidP="0019642A">
      <w:pPr>
        <w:shd w:val="clear" w:color="auto" w:fill="FFFFFF"/>
        <w:spacing w:after="0" w:line="36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профориентационного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мастер-класса</w:t>
      </w:r>
    </w:p>
    <w:p w14:paraId="5C0A251E" w14:textId="17DF37F7" w:rsidR="006555A9" w:rsidRDefault="006555A9" w:rsidP="0019642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74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«</w:t>
      </w:r>
      <w:r w:rsidR="00D66581" w:rsidRPr="00D665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Приёмы построения композиции пейзажа в программе Наш Сад Рубин</w:t>
      </w:r>
      <w:r w:rsidRPr="00C74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14:paraId="6972CEFA" w14:textId="77777777" w:rsidR="00E21CF6" w:rsidRPr="00C74555" w:rsidRDefault="00E21CF6" w:rsidP="006555A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14:paraId="0C3EDF9F" w14:textId="77777777" w:rsidR="006555A9" w:rsidRDefault="006555A9" w:rsidP="006555A9">
      <w:pPr>
        <w:shd w:val="clear" w:color="auto" w:fill="FFFFFF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EF75545" w14:textId="77777777" w:rsidR="0019642A" w:rsidRDefault="0019642A" w:rsidP="006555A9">
      <w:pPr>
        <w:shd w:val="clear" w:color="auto" w:fill="FFFFFF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9BFD6AA" w14:textId="77777777" w:rsidR="0019642A" w:rsidRDefault="0019642A" w:rsidP="006555A9">
      <w:pPr>
        <w:shd w:val="clear" w:color="auto" w:fill="FFFFFF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F7F9866" w14:textId="77777777" w:rsidR="0019642A" w:rsidRDefault="0019642A" w:rsidP="006555A9">
      <w:pPr>
        <w:shd w:val="clear" w:color="auto" w:fill="FFFFFF"/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3158391" w14:textId="285AAF7B" w:rsidR="006555A9" w:rsidRPr="00C74555" w:rsidRDefault="0019642A" w:rsidP="006555A9">
      <w:pPr>
        <w:shd w:val="clear" w:color="auto" w:fill="FFFFFF"/>
        <w:spacing w:after="0" w:line="240" w:lineRule="auto"/>
        <w:ind w:left="6372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Разработали:</w:t>
      </w:r>
      <w:r w:rsidR="00E21C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6E38290D" w14:textId="77777777" w:rsidR="0019642A" w:rsidRPr="0019642A" w:rsidRDefault="0019642A" w:rsidP="0019642A">
      <w:pPr>
        <w:shd w:val="clear" w:color="auto" w:fill="FFFFFF"/>
        <w:spacing w:after="0" w:line="240" w:lineRule="auto"/>
        <w:ind w:left="637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96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Москальченко</w:t>
      </w:r>
      <w:proofErr w:type="spellEnd"/>
      <w:r w:rsidRPr="00196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Марина Николаевна, преподаватель ОГАПОУ "</w:t>
      </w:r>
      <w:proofErr w:type="spellStart"/>
      <w:r w:rsidRPr="00196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Бирючанский</w:t>
      </w:r>
      <w:proofErr w:type="spellEnd"/>
      <w:r w:rsidRPr="00196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техникум"</w:t>
      </w:r>
    </w:p>
    <w:p w14:paraId="4F33D353" w14:textId="7B8BC9AF" w:rsidR="00D66581" w:rsidRPr="001C05A1" w:rsidRDefault="0019642A" w:rsidP="0019642A">
      <w:pPr>
        <w:shd w:val="clear" w:color="auto" w:fill="FFFFFF"/>
        <w:spacing w:after="0" w:line="240" w:lineRule="auto"/>
        <w:ind w:left="637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6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Чмулева Оксана Владимировна, преподаватель ОГАПОУ "</w:t>
      </w:r>
      <w:proofErr w:type="spellStart"/>
      <w:r w:rsidRPr="00196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Бирючанский</w:t>
      </w:r>
      <w:proofErr w:type="spellEnd"/>
      <w:r w:rsidRPr="001964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техникум"</w:t>
      </w:r>
    </w:p>
    <w:p w14:paraId="4057B4BF" w14:textId="77777777" w:rsidR="006555A9" w:rsidRDefault="006555A9" w:rsidP="00655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E9680D7" w14:textId="77777777" w:rsidR="0019642A" w:rsidRDefault="0019642A" w:rsidP="00655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CF174F4" w14:textId="77777777" w:rsidR="0019642A" w:rsidRDefault="0019642A" w:rsidP="00655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8C7C4B6" w14:textId="77777777" w:rsidR="0019642A" w:rsidRDefault="0019642A" w:rsidP="00655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96D355D" w14:textId="77777777" w:rsidR="0019642A" w:rsidRDefault="0019642A" w:rsidP="00655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3B19577" w14:textId="77777777" w:rsidR="0019642A" w:rsidRDefault="0019642A" w:rsidP="00655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21F1760" w14:textId="77777777" w:rsidR="0019642A" w:rsidRDefault="0019642A" w:rsidP="00655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0CA392C" w14:textId="77777777" w:rsidR="0019642A" w:rsidRDefault="0019642A" w:rsidP="00655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47F8E1B" w14:textId="77777777" w:rsidR="0019642A" w:rsidRDefault="0019642A" w:rsidP="00655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30D9CFD" w14:textId="77777777" w:rsidR="0019642A" w:rsidRDefault="0019642A" w:rsidP="00655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4B0F7C2" w14:textId="77777777" w:rsidR="0019642A" w:rsidRDefault="0019642A" w:rsidP="00655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1F61119" w14:textId="77777777" w:rsidR="0019642A" w:rsidRDefault="0019642A" w:rsidP="00655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7D5DF71" w14:textId="77777777" w:rsidR="0019642A" w:rsidRDefault="0019642A" w:rsidP="00655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2AC489F" w14:textId="77777777" w:rsidR="0019642A" w:rsidRDefault="0019642A" w:rsidP="00655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AAE30D6" w14:textId="77777777" w:rsidR="0019642A" w:rsidRDefault="0019642A" w:rsidP="006555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FBDD5A8" w14:textId="666ACFAE" w:rsidR="006555A9" w:rsidRPr="00C74555" w:rsidRDefault="00475638" w:rsidP="006555A9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</w:t>
      </w:r>
      <w:r w:rsidR="006555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Бирюч, 2024</w:t>
      </w:r>
      <w:r w:rsidR="006555A9"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14:paraId="30BA78CE" w14:textId="77777777" w:rsidR="006555A9" w:rsidRDefault="006555A9" w:rsidP="00F879C5">
      <w:pPr>
        <w:shd w:val="clear" w:color="auto" w:fill="FFFFFF"/>
        <w:spacing w:before="100" w:beforeAutospacing="1" w:after="100" w:afterAutospacing="1" w:line="240" w:lineRule="auto"/>
        <w:ind w:left="72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Пояснительная записка</w:t>
      </w:r>
    </w:p>
    <w:p w14:paraId="7CB94A87" w14:textId="0E84F798" w:rsidR="006555A9" w:rsidRPr="00D706DB" w:rsidRDefault="006555A9" w:rsidP="006555A9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706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Сценарий предназначен для детей старшего школьного возраста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D665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-9 классы)</w:t>
      </w:r>
    </w:p>
    <w:p w14:paraId="6B6D191F" w14:textId="1D65F9DE" w:rsidR="006555A9" w:rsidRPr="002A6E85" w:rsidRDefault="006555A9" w:rsidP="006555A9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На площадке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техникума</w:t>
      </w: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по адресу</w:t>
      </w: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Белгородская область, Красногвардейский район, город Бирюч, ул. Красная, д. 2: Дата проведения: </w:t>
      </w:r>
      <w:r w:rsidR="002A6E85" w:rsidRPr="002A6E8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F3CB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2A6E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F3CBF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2A6E85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2A6E85" w:rsidRPr="002A6E8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2A6E85">
        <w:rPr>
          <w:rFonts w:ascii="Times New Roman" w:eastAsia="Times New Roman" w:hAnsi="Times New Roman" w:cs="Times New Roman"/>
          <w:sz w:val="28"/>
          <w:szCs w:val="28"/>
          <w:lang w:eastAsia="ru-RU"/>
        </w:rPr>
        <w:t>г. с 1</w:t>
      </w:r>
      <w:r w:rsidR="001C05A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A6E85" w:rsidRPr="002A6E8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E246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A6E85">
        <w:rPr>
          <w:rFonts w:ascii="Times New Roman" w:eastAsia="Times New Roman" w:hAnsi="Times New Roman" w:cs="Times New Roman"/>
          <w:sz w:val="28"/>
          <w:szCs w:val="28"/>
          <w:lang w:eastAsia="ru-RU"/>
        </w:rPr>
        <w:t>0 до 1</w:t>
      </w:r>
      <w:r w:rsidR="002A6E85" w:rsidRPr="002A6E85">
        <w:rPr>
          <w:rFonts w:ascii="Times New Roman" w:eastAsia="Times New Roman" w:hAnsi="Times New Roman" w:cs="Times New Roman"/>
          <w:sz w:val="28"/>
          <w:szCs w:val="28"/>
          <w:lang w:eastAsia="ru-RU"/>
        </w:rPr>
        <w:t>2:</w:t>
      </w:r>
      <w:r w:rsidR="007E246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A6E85" w:rsidRPr="002A6E8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14:paraId="5369B2AC" w14:textId="2CC195E1" w:rsidR="006555A9" w:rsidRPr="00DD6D23" w:rsidRDefault="006555A9" w:rsidP="00DD6D23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A6E8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Основная </w:t>
      </w:r>
      <w:r w:rsidR="00DD6D23" w:rsidRPr="002A6E8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цель</w:t>
      </w:r>
      <w:r w:rsidRPr="002A6E85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мастер-класса познакомиться с профессиями</w:t>
      </w:r>
      <w:r w:rsidRPr="00DD6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DD6D23" w:rsidRPr="00DD6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DD6D23" w:rsidRPr="00DD6D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формировать у школьников сознательное ответственное отношение к получению профессионального образования (профессионального обучения).</w:t>
      </w:r>
    </w:p>
    <w:p w14:paraId="18F8466E" w14:textId="77777777" w:rsidR="006555A9" w:rsidRPr="00C74555" w:rsidRDefault="006555A9" w:rsidP="006555A9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Задачи:</w:t>
      </w:r>
    </w:p>
    <w:p w14:paraId="07B2AA8E" w14:textId="144106D7" w:rsidR="006555A9" w:rsidRPr="00C74555" w:rsidRDefault="006555A9" w:rsidP="006555A9">
      <w:pPr>
        <w:numPr>
          <w:ilvl w:val="0"/>
          <w:numId w:val="3"/>
        </w:numPr>
        <w:shd w:val="clear" w:color="auto" w:fill="FFFFFF"/>
        <w:spacing w:before="30" w:after="30" w:line="240" w:lineRule="auto"/>
        <w:ind w:left="7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приобретению школьниками знаний о профессиях;</w:t>
      </w:r>
    </w:p>
    <w:p w14:paraId="6C45ACBA" w14:textId="77777777" w:rsidR="006555A9" w:rsidRPr="00C74555" w:rsidRDefault="006555A9" w:rsidP="006555A9">
      <w:pPr>
        <w:numPr>
          <w:ilvl w:val="0"/>
          <w:numId w:val="3"/>
        </w:numPr>
        <w:shd w:val="clear" w:color="auto" w:fill="FFFFFF"/>
        <w:spacing w:before="30" w:after="30" w:line="240" w:lineRule="auto"/>
        <w:ind w:left="7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систематизировать знания учащихся о профессиях;</w:t>
      </w:r>
    </w:p>
    <w:p w14:paraId="48003CAD" w14:textId="77777777" w:rsidR="006555A9" w:rsidRPr="00C74555" w:rsidRDefault="006555A9" w:rsidP="006555A9">
      <w:pPr>
        <w:numPr>
          <w:ilvl w:val="0"/>
          <w:numId w:val="3"/>
        </w:numPr>
        <w:shd w:val="clear" w:color="auto" w:fill="FFFFFF"/>
        <w:spacing w:before="30" w:after="30" w:line="240" w:lineRule="auto"/>
        <w:ind w:left="7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познавательные процессы, наглядно-образное мышление;</w:t>
      </w:r>
    </w:p>
    <w:p w14:paraId="4C24A245" w14:textId="66D68EC7" w:rsidR="006555A9" w:rsidRPr="00C74555" w:rsidRDefault="006555A9" w:rsidP="006555A9">
      <w:pPr>
        <w:numPr>
          <w:ilvl w:val="0"/>
          <w:numId w:val="3"/>
        </w:numPr>
        <w:shd w:val="clear" w:color="auto" w:fill="FFFFFF"/>
        <w:spacing w:before="30" w:after="30" w:line="240" w:lineRule="auto"/>
        <w:ind w:left="7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расширить представление дошкольников о профессиях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Техникуме</w:t>
      </w: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347220B6" w14:textId="1DB021FA" w:rsidR="006555A9" w:rsidRPr="00C74555" w:rsidRDefault="006555A9" w:rsidP="006555A9">
      <w:pPr>
        <w:numPr>
          <w:ilvl w:val="0"/>
          <w:numId w:val="3"/>
        </w:numPr>
        <w:shd w:val="clear" w:color="auto" w:fill="FFFFFF"/>
        <w:spacing w:before="30" w:after="30" w:line="240" w:lineRule="auto"/>
        <w:ind w:left="7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оптимальные условия, позволяющие школьникам реализовать свои творческие способности;</w:t>
      </w:r>
    </w:p>
    <w:p w14:paraId="195DB252" w14:textId="0936AA27" w:rsidR="006555A9" w:rsidRPr="00C74555" w:rsidRDefault="006555A9" w:rsidP="006555A9">
      <w:pPr>
        <w:numPr>
          <w:ilvl w:val="0"/>
          <w:numId w:val="3"/>
        </w:numPr>
        <w:shd w:val="clear" w:color="auto" w:fill="FFFFFF"/>
        <w:spacing w:before="30" w:after="30" w:line="240" w:lineRule="auto"/>
        <w:ind w:left="7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обучить различным способам взаимодействия со сверстниками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командной работе</w:t>
      </w: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3A8EC337" w14:textId="77777777" w:rsidR="006555A9" w:rsidRPr="00C74555" w:rsidRDefault="006555A9" w:rsidP="006555A9">
      <w:pPr>
        <w:numPr>
          <w:ilvl w:val="0"/>
          <w:numId w:val="3"/>
        </w:numPr>
        <w:shd w:val="clear" w:color="auto" w:fill="FFFFFF"/>
        <w:spacing w:before="30" w:after="30" w:line="240" w:lineRule="auto"/>
        <w:ind w:left="7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воспитать уважения к результатам труда людей разных профессий;</w:t>
      </w:r>
    </w:p>
    <w:p w14:paraId="11E3DD24" w14:textId="6EBF7924" w:rsidR="006555A9" w:rsidRPr="00C74555" w:rsidRDefault="006555A9" w:rsidP="006555A9">
      <w:pPr>
        <w:numPr>
          <w:ilvl w:val="0"/>
          <w:numId w:val="3"/>
        </w:numPr>
        <w:shd w:val="clear" w:color="auto" w:fill="FFFFFF"/>
        <w:spacing w:before="30" w:after="30" w:line="240" w:lineRule="auto"/>
        <w:ind w:left="71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сформировать положительный эмоциональный отклик к информационному материалу о профессиях через выполнение несложных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заданий</w:t>
      </w: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DA75E7B" w14:textId="44999F26" w:rsidR="006555A9" w:rsidRPr="00C74555" w:rsidRDefault="006555A9" w:rsidP="00475638">
      <w:pPr>
        <w:shd w:val="clear" w:color="auto" w:fill="FFFFFF"/>
        <w:spacing w:after="0" w:line="240" w:lineRule="auto"/>
        <w:ind w:left="709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Количество участников:</w:t>
      </w:r>
      <w:r w:rsidR="00DD6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C0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группа </w:t>
      </w:r>
      <w:r w:rsidR="004756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 человек</w:t>
      </w:r>
    </w:p>
    <w:p w14:paraId="48E07B8F" w14:textId="4DDE566C" w:rsidR="006555A9" w:rsidRPr="00C74555" w:rsidRDefault="006555A9" w:rsidP="006555A9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Время проведения </w:t>
      </w:r>
      <w:r w:rsidR="00076A6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мастер-класса</w:t>
      </w: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не более </w:t>
      </w:r>
      <w:r w:rsidR="00DD6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FF3C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DD6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минут</w:t>
      </w:r>
    </w:p>
    <w:p w14:paraId="646FB395" w14:textId="04C02FD2" w:rsidR="00F9270E" w:rsidRDefault="006555A9" w:rsidP="00F9270E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Оборудование:</w:t>
      </w:r>
    </w:p>
    <w:p w14:paraId="36D69AE3" w14:textId="4E230F34" w:rsidR="00F9270E" w:rsidRPr="00F9270E" w:rsidRDefault="00F9270E" w:rsidP="00F9270E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Оформлена ученическая доска: изображено название мастер-класса и прикреплены демонстрационные материалы</w:t>
      </w:r>
      <w:r w:rsidR="001C0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(готовые решения озелененных территорий)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463ADCBE" w14:textId="77777777" w:rsidR="001C05A1" w:rsidRPr="001C05A1" w:rsidRDefault="00F9270E" w:rsidP="00F9270E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качестве примеров ландшафтных композиций размещены макеты;</w:t>
      </w:r>
    </w:p>
    <w:p w14:paraId="5BF73C71" w14:textId="2B88859D" w:rsidR="00F9270E" w:rsidRPr="00F9270E" w:rsidRDefault="001C05A1" w:rsidP="00F9270E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Демонстрация оборудования</w:t>
      </w:r>
      <w:r w:rsidR="00E21C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выполнения </w:t>
      </w:r>
      <w:r w:rsidR="00E21CF6">
        <w:rPr>
          <w:rFonts w:ascii="Times New Roman" w:hAnsi="Times New Roman" w:cs="Times New Roman"/>
          <w:sz w:val="28"/>
          <w:szCs w:val="28"/>
        </w:rPr>
        <w:t>съемки территории с высоты птичьего полета: квадрокоптеры, готовые примеры съемки территорий.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F30E12C" w14:textId="78FB859C" w:rsidR="006555A9" w:rsidRPr="00C74555" w:rsidRDefault="006555A9" w:rsidP="006555A9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Раздат</w:t>
      </w:r>
      <w:r w:rsidR="00DD6D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очный материал на каждый стол</w:t>
      </w:r>
      <w:r w:rsidR="00657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виде готовых идей</w:t>
      </w:r>
      <w:r w:rsidR="001C0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озеленения различных пространств </w:t>
      </w:r>
      <w:r w:rsidR="006570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(референсов)</w:t>
      </w:r>
      <w:r w:rsidRPr="00C74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213B3472" w14:textId="43B98102" w:rsidR="006555A9" w:rsidRPr="001C05A1" w:rsidRDefault="001C05A1" w:rsidP="006555A9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Ноутбук + мышь на 1 участника;</w:t>
      </w:r>
    </w:p>
    <w:p w14:paraId="3E970151" w14:textId="2E0E5345" w:rsidR="001C05A1" w:rsidRPr="00C74555" w:rsidRDefault="001C05A1" w:rsidP="006555A9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Цветной принтер для печати готового проекта</w:t>
      </w:r>
    </w:p>
    <w:p w14:paraId="3D5D1828" w14:textId="77777777" w:rsidR="0065701A" w:rsidRPr="00C74555" w:rsidRDefault="0065701A" w:rsidP="0065701A">
      <w:pPr>
        <w:shd w:val="clear" w:color="auto" w:fill="FFFFFF"/>
        <w:spacing w:before="30" w:after="3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</w:p>
    <w:p w14:paraId="65F4F79D" w14:textId="77777777" w:rsidR="0019642A" w:rsidRDefault="0019642A" w:rsidP="0065701A">
      <w:pPr>
        <w:pStyle w:val="a3"/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2E25DAC" w14:textId="77777777" w:rsidR="0019642A" w:rsidRDefault="0019642A" w:rsidP="0065701A">
      <w:pPr>
        <w:pStyle w:val="a3"/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64BC01A" w14:textId="77777777" w:rsidR="0019642A" w:rsidRDefault="0019642A" w:rsidP="0065701A">
      <w:pPr>
        <w:pStyle w:val="a3"/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64318ED" w14:textId="77777777" w:rsidR="0019642A" w:rsidRDefault="0019642A" w:rsidP="0065701A">
      <w:pPr>
        <w:pStyle w:val="a3"/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EF76EEA" w14:textId="77777777" w:rsidR="0019642A" w:rsidRDefault="0019642A" w:rsidP="0065701A">
      <w:pPr>
        <w:pStyle w:val="a3"/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E91DD17" w14:textId="77777777" w:rsidR="0019642A" w:rsidRDefault="0019642A" w:rsidP="0065701A">
      <w:pPr>
        <w:pStyle w:val="a3"/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8463DEA" w14:textId="77777777" w:rsidR="0019642A" w:rsidRDefault="0019642A" w:rsidP="0065701A">
      <w:pPr>
        <w:pStyle w:val="a3"/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5917CBA" w14:textId="77777777" w:rsidR="0019642A" w:rsidRDefault="0019642A" w:rsidP="0065701A">
      <w:pPr>
        <w:pStyle w:val="a3"/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21E080F" w14:textId="77777777" w:rsidR="0019642A" w:rsidRDefault="0019642A" w:rsidP="0065701A">
      <w:pPr>
        <w:pStyle w:val="a3"/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5850215" w14:textId="77777777" w:rsidR="0019642A" w:rsidRDefault="0019642A" w:rsidP="0065701A">
      <w:pPr>
        <w:pStyle w:val="a3"/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48074D7" w14:textId="2527DE39" w:rsidR="00DD6D23" w:rsidRPr="0065701A" w:rsidRDefault="00DD6D23" w:rsidP="0065701A">
      <w:pPr>
        <w:pStyle w:val="a3"/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DD6D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План проведения</w:t>
      </w:r>
      <w:r w:rsidR="006570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65701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мастер-класса</w:t>
      </w:r>
    </w:p>
    <w:p w14:paraId="6F0F2D7A" w14:textId="20DFC341" w:rsidR="00DD6D23" w:rsidRPr="00DD6D23" w:rsidRDefault="00DD6D23" w:rsidP="00DD6D23">
      <w:pPr>
        <w:pStyle w:val="a3"/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6D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7E2461" w:rsidRPr="00D665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Приёмы построения композиции пейзажа в программе Наш Сад Рубин</w:t>
      </w:r>
      <w:r w:rsidRPr="00DD6D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tbl>
      <w:tblPr>
        <w:tblW w:w="9922" w:type="dxa"/>
        <w:tblInd w:w="418" w:type="dxa"/>
        <w:shd w:val="clear" w:color="auto" w:fill="FFFFFF"/>
        <w:tblCellMar>
          <w:top w:w="70" w:type="dxa"/>
          <w:left w:w="70" w:type="dxa"/>
          <w:bottom w:w="70" w:type="dxa"/>
          <w:right w:w="70" w:type="dxa"/>
        </w:tblCellMar>
        <w:tblLook w:val="04A0" w:firstRow="1" w:lastRow="0" w:firstColumn="1" w:lastColumn="0" w:noHBand="0" w:noVBand="1"/>
      </w:tblPr>
      <w:tblGrid>
        <w:gridCol w:w="853"/>
        <w:gridCol w:w="6127"/>
        <w:gridCol w:w="2942"/>
      </w:tblGrid>
      <w:tr w:rsidR="00475638" w:rsidRPr="00DD6D23" w14:paraId="52FB1076" w14:textId="77777777" w:rsidTr="00FA2DB6"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14:paraId="34508533" w14:textId="77777777" w:rsidR="00DD6D23" w:rsidRPr="00DD6D23" w:rsidRDefault="00DD6D23" w:rsidP="0047563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 </w:t>
            </w:r>
            <w:r w:rsidRPr="00DD6D2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6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vAlign w:val="center"/>
            <w:hideMark/>
          </w:tcPr>
          <w:p w14:paraId="1012D451" w14:textId="4CBEA36E" w:rsidR="00DD6D23" w:rsidRPr="00DD6D23" w:rsidRDefault="00DD6D23" w:rsidP="0047563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6D2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</w:t>
            </w:r>
            <w:r w:rsidR="000B149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D67D249" w14:textId="77777777" w:rsidR="00DD6D23" w:rsidRPr="00DD6D23" w:rsidRDefault="00DD6D23" w:rsidP="00DD6D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6D2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Время проведения, мин</w:t>
            </w:r>
          </w:p>
        </w:tc>
      </w:tr>
      <w:tr w:rsidR="00475638" w:rsidRPr="00DD6D23" w14:paraId="1083C70B" w14:textId="77777777" w:rsidTr="00FA2DB6"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4B365D3" w14:textId="77777777" w:rsidR="00DD6D23" w:rsidRPr="00DD6D23" w:rsidRDefault="00DD6D23" w:rsidP="00DD6D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155F2CB" w14:textId="16320FB0" w:rsidR="00DD6D23" w:rsidRPr="00DD6D23" w:rsidRDefault="00DD6D23" w:rsidP="00DD6D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Открытие мастер-класса «</w:t>
            </w:r>
            <w:r w:rsidR="00E21CF6" w:rsidRPr="00E21C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Приёмы построения композиции пейзажа в программе Наш Сад Рубин</w:t>
            </w:r>
            <w:r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».</w:t>
            </w:r>
          </w:p>
          <w:p w14:paraId="095036DB" w14:textId="2A644935" w:rsidR="00DD6D23" w:rsidRPr="00DD6D23" w:rsidRDefault="00DD6D23" w:rsidP="00DD6D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Приветствие</w:t>
            </w:r>
            <w:r w:rsidR="000B14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амбассадорами техникума</w:t>
            </w:r>
            <w:r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гостей</w:t>
            </w:r>
            <w:r w:rsidR="000B14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профориентационного</w:t>
            </w:r>
            <w:r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мастер-класса.</w:t>
            </w:r>
          </w:p>
        </w:tc>
        <w:tc>
          <w:tcPr>
            <w:tcW w:w="2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555329E" w14:textId="6F0BAB7E" w:rsidR="00DD6D23" w:rsidRPr="00DD6D23" w:rsidRDefault="000B149A" w:rsidP="00DD6D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4756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D6D23"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мин.</w:t>
            </w:r>
          </w:p>
        </w:tc>
      </w:tr>
      <w:tr w:rsidR="00475638" w:rsidRPr="00DD6D23" w14:paraId="1E23E441" w14:textId="77777777" w:rsidTr="00FA2DB6"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A77BD33" w14:textId="77777777" w:rsidR="00DD6D23" w:rsidRPr="00DD6D23" w:rsidRDefault="00DD6D23" w:rsidP="00DD6D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C3D84CC" w14:textId="6D0A22F8" w:rsidR="00DD6D23" w:rsidRPr="00DD6D23" w:rsidRDefault="000B149A" w:rsidP="00DD6D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Знакомство с профессией</w:t>
            </w:r>
            <w:r w:rsidR="00FA2D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(рассказ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Амбасадоров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свпециальности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35.02.12 Садово-парковое и ландшафтное строительство)</w:t>
            </w:r>
          </w:p>
        </w:tc>
        <w:tc>
          <w:tcPr>
            <w:tcW w:w="2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F1C5CE1" w14:textId="5138311E" w:rsidR="00DD6D23" w:rsidRPr="00DD6D23" w:rsidRDefault="000B149A" w:rsidP="00DD6D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4756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D6D23"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мин.</w:t>
            </w:r>
          </w:p>
        </w:tc>
      </w:tr>
      <w:tr w:rsidR="00475638" w:rsidRPr="00DD6D23" w14:paraId="52E085CE" w14:textId="77777777" w:rsidTr="00FA2DB6"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1F85426" w14:textId="77777777" w:rsidR="00DD6D23" w:rsidRPr="00DD6D23" w:rsidRDefault="00DD6D23" w:rsidP="00DD6D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EC11B09" w14:textId="04B19E2E" w:rsidR="00DD6D23" w:rsidRPr="00DD6D23" w:rsidRDefault="00DD6D23" w:rsidP="0047563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Демонстрация </w:t>
            </w:r>
            <w:r w:rsidR="004756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материально-технического и демонстрационного оборудования лаборатории садово-паркового и ландшафтного строительства</w:t>
            </w:r>
            <w:r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136EAF5" w14:textId="2959FBE2" w:rsidR="00DD6D23" w:rsidRPr="00DD6D23" w:rsidRDefault="00FA2DB6" w:rsidP="00475638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4756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D6D23"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мин.</w:t>
            </w:r>
          </w:p>
        </w:tc>
      </w:tr>
      <w:tr w:rsidR="00475638" w:rsidRPr="00DD6D23" w14:paraId="2A6EB6D7" w14:textId="77777777" w:rsidTr="00FA2DB6"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A7A10A6" w14:textId="77777777" w:rsidR="00DD6D23" w:rsidRPr="00DD6D23" w:rsidRDefault="00DD6D23" w:rsidP="00DD6D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7DD577F" w14:textId="2DC3AB51" w:rsidR="00DD6D23" w:rsidRPr="00DD6D23" w:rsidRDefault="00211AC6" w:rsidP="00DD6D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Мастер-класс </w:t>
            </w:r>
            <w:r w:rsidR="00B037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</w:t>
            </w:r>
            <w:r w:rsidR="000B149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персональных компьютерах в программе Наш Сад Рубин. Сохранение и направление готового проекта в «общую папку» для печати.</w:t>
            </w:r>
          </w:p>
        </w:tc>
        <w:tc>
          <w:tcPr>
            <w:tcW w:w="2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1725689" w14:textId="58270660" w:rsidR="00DD6D23" w:rsidRPr="00DD6D23" w:rsidRDefault="000B149A" w:rsidP="00FA2DB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  <w:r w:rsidR="00DD6D23"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мин.</w:t>
            </w:r>
          </w:p>
        </w:tc>
      </w:tr>
      <w:tr w:rsidR="00475638" w:rsidRPr="00DD6D23" w14:paraId="6C1D628A" w14:textId="77777777" w:rsidTr="00FA2DB6">
        <w:trPr>
          <w:trHeight w:val="380"/>
        </w:trPr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322B79B" w14:textId="4ACD6EF5" w:rsidR="00DD6D23" w:rsidRPr="00DD6D23" w:rsidRDefault="00FA2DB6" w:rsidP="00DD6D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="00DD6D23"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5EA5454" w14:textId="2DBF03C0" w:rsidR="00DD6D23" w:rsidRPr="00DD6D23" w:rsidRDefault="00475638" w:rsidP="00DD6D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Осмотр и обсуждение получившихся работ друг друга.</w:t>
            </w:r>
          </w:p>
        </w:tc>
        <w:tc>
          <w:tcPr>
            <w:tcW w:w="2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9B1FBFF" w14:textId="5427D174" w:rsidR="00DD6D23" w:rsidRPr="00DD6D23" w:rsidRDefault="000B149A" w:rsidP="00FA2DB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FA2D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D6D23"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мин.</w:t>
            </w:r>
          </w:p>
        </w:tc>
      </w:tr>
      <w:tr w:rsidR="00475638" w:rsidRPr="00DD6D23" w14:paraId="3F95C3C5" w14:textId="77777777" w:rsidTr="00FA2DB6"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E5A4078" w14:textId="05A20C10" w:rsidR="00DD6D23" w:rsidRPr="00DD6D23" w:rsidRDefault="00FA2DB6" w:rsidP="00DD6D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="00DD6D23"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7680AA5" w14:textId="35FC656A" w:rsidR="00DD6D23" w:rsidRPr="00DD6D23" w:rsidRDefault="00475638" w:rsidP="00475638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Анализ мастер-класса</w:t>
            </w:r>
            <w:r w:rsidR="00E21C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подведение итогов</w:t>
            </w:r>
            <w:r w:rsidR="00E21C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распечатка получившихся проектов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D6D279E" w14:textId="7E54882B" w:rsidR="00DD6D23" w:rsidRPr="00DD6D23" w:rsidRDefault="000B149A" w:rsidP="00DD6D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="00FA2D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D6D23"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мин.</w:t>
            </w:r>
          </w:p>
        </w:tc>
      </w:tr>
      <w:tr w:rsidR="00475638" w:rsidRPr="00DD6D23" w14:paraId="716919B6" w14:textId="77777777" w:rsidTr="00FA2DB6">
        <w:tc>
          <w:tcPr>
            <w:tcW w:w="8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F844191" w14:textId="77777777" w:rsidR="00DD6D23" w:rsidRPr="00DD6D23" w:rsidRDefault="00DD6D23" w:rsidP="00DD6D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FD4522F" w14:textId="77777777" w:rsidR="00DD6D23" w:rsidRPr="00DD6D23" w:rsidRDefault="00DD6D23" w:rsidP="00DD6D23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Всего:</w:t>
            </w:r>
          </w:p>
        </w:tc>
        <w:tc>
          <w:tcPr>
            <w:tcW w:w="2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61AE50" w14:textId="3BF683BC" w:rsidR="00DD6D23" w:rsidRPr="00DD6D23" w:rsidRDefault="00FA2DB6" w:rsidP="00DD6D23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  <w:r w:rsidR="00E21C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D6D23" w:rsidRPr="00DD6D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мин.</w:t>
            </w:r>
          </w:p>
        </w:tc>
      </w:tr>
    </w:tbl>
    <w:p w14:paraId="523652F5" w14:textId="77777777" w:rsidR="00DD6D23" w:rsidRPr="00DD6D23" w:rsidRDefault="00DD6D23" w:rsidP="00DD6D23">
      <w:pPr>
        <w:shd w:val="clear" w:color="auto" w:fill="FFFFFF"/>
        <w:spacing w:before="30" w:after="3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6EFE360" w14:textId="25BC0F02" w:rsidR="00A3282E" w:rsidRDefault="00F9270E" w:rsidP="000B149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70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Сценарий </w:t>
      </w:r>
      <w:r w:rsidRPr="00F9270E">
        <w:rPr>
          <w:rFonts w:ascii="Times New Roman" w:hAnsi="Times New Roman" w:cs="Times New Roman"/>
          <w:b/>
          <w:sz w:val="28"/>
          <w:szCs w:val="28"/>
        </w:rPr>
        <w:t>м</w:t>
      </w:r>
      <w:r w:rsidR="00A3282E" w:rsidRPr="00F9270E">
        <w:rPr>
          <w:rFonts w:ascii="Times New Roman" w:hAnsi="Times New Roman" w:cs="Times New Roman"/>
          <w:b/>
          <w:sz w:val="28"/>
          <w:szCs w:val="28"/>
        </w:rPr>
        <w:t>астер-класс</w:t>
      </w:r>
      <w:r w:rsidRPr="00F9270E">
        <w:rPr>
          <w:rFonts w:ascii="Times New Roman" w:hAnsi="Times New Roman" w:cs="Times New Roman"/>
          <w:b/>
          <w:sz w:val="28"/>
          <w:szCs w:val="28"/>
        </w:rPr>
        <w:t>а</w:t>
      </w:r>
      <w:r w:rsidR="00A3282E" w:rsidRPr="00F9270E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B149A" w:rsidRPr="00D665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Приёмы построения композиции пейзажа в программе Наш Сад Рубин</w:t>
      </w:r>
      <w:r w:rsidR="00A3282E" w:rsidRPr="00F9270E">
        <w:rPr>
          <w:rFonts w:ascii="Times New Roman" w:hAnsi="Times New Roman" w:cs="Times New Roman"/>
          <w:b/>
          <w:sz w:val="28"/>
          <w:szCs w:val="28"/>
        </w:rPr>
        <w:t>».</w:t>
      </w:r>
    </w:p>
    <w:p w14:paraId="1BD863C0" w14:textId="2DFD575B" w:rsidR="00C6256F" w:rsidRPr="00F9270E" w:rsidRDefault="007E2461" w:rsidP="00C6256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Амбассадор</w:t>
      </w:r>
      <w:r w:rsidR="00C6256F">
        <w:rPr>
          <w:rFonts w:ascii="Times New Roman" w:hAnsi="Times New Roman" w:cs="Times New Roman"/>
          <w:b/>
          <w:sz w:val="28"/>
          <w:szCs w:val="28"/>
        </w:rPr>
        <w:t>:</w:t>
      </w:r>
    </w:p>
    <w:p w14:paraId="1BE3528F" w14:textId="1D653FA2" w:rsidR="006A7ADC" w:rsidRDefault="00C6256F" w:rsidP="00C625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 ребята! </w:t>
      </w:r>
      <w:r w:rsidR="007E2461">
        <w:rPr>
          <w:rFonts w:ascii="Times New Roman" w:hAnsi="Times New Roman" w:cs="Times New Roman"/>
          <w:sz w:val="28"/>
          <w:szCs w:val="28"/>
        </w:rPr>
        <w:t>Приветствуем</w:t>
      </w:r>
      <w:r>
        <w:rPr>
          <w:rFonts w:ascii="Times New Roman" w:hAnsi="Times New Roman" w:cs="Times New Roman"/>
          <w:sz w:val="28"/>
          <w:szCs w:val="28"/>
        </w:rPr>
        <w:t xml:space="preserve"> Вас в нашем техникуме.</w:t>
      </w:r>
    </w:p>
    <w:p w14:paraId="0B1E0BDF" w14:textId="4934DB2C" w:rsidR="006A7ADC" w:rsidRPr="00493C2C" w:rsidRDefault="00C6256F" w:rsidP="00C625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меня к вам вопрос: з</w:t>
      </w:r>
      <w:r w:rsidR="006A7ADC" w:rsidRPr="00493C2C">
        <w:rPr>
          <w:rFonts w:ascii="Times New Roman" w:hAnsi="Times New Roman" w:cs="Times New Roman"/>
          <w:sz w:val="28"/>
          <w:szCs w:val="28"/>
        </w:rPr>
        <w:t>наете ли вы чем занимаются специалисты в области ландшафтного дизайна?</w:t>
      </w:r>
    </w:p>
    <w:p w14:paraId="6F77A82F" w14:textId="5DB29BD7" w:rsidR="006A7ADC" w:rsidRDefault="006A7ADC" w:rsidP="00C6256F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93C2C">
        <w:rPr>
          <w:rFonts w:ascii="Times New Roman" w:hAnsi="Times New Roman" w:cs="Times New Roman"/>
          <w:sz w:val="28"/>
          <w:szCs w:val="28"/>
        </w:rPr>
        <w:t xml:space="preserve">- Что же они делают? </w:t>
      </w:r>
      <w:r w:rsidRPr="0029269D">
        <w:rPr>
          <w:rFonts w:ascii="Times New Roman" w:hAnsi="Times New Roman" w:cs="Times New Roman"/>
          <w:i/>
          <w:iCs/>
          <w:sz w:val="28"/>
          <w:szCs w:val="28"/>
        </w:rPr>
        <w:t>(благоустраивают</w:t>
      </w:r>
      <w:r w:rsidR="00C6256F">
        <w:rPr>
          <w:rFonts w:ascii="Times New Roman" w:hAnsi="Times New Roman" w:cs="Times New Roman"/>
          <w:i/>
          <w:iCs/>
          <w:sz w:val="28"/>
          <w:szCs w:val="28"/>
        </w:rPr>
        <w:t>, облагораживают</w:t>
      </w:r>
      <w:r w:rsidRPr="0029269D">
        <w:rPr>
          <w:rFonts w:ascii="Times New Roman" w:hAnsi="Times New Roman" w:cs="Times New Roman"/>
          <w:i/>
          <w:iCs/>
          <w:sz w:val="28"/>
          <w:szCs w:val="28"/>
        </w:rPr>
        <w:t xml:space="preserve"> и озеленяют улицы, проектируют парки,</w:t>
      </w:r>
      <w:r w:rsidR="00C6256F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461499" w:rsidRPr="0029269D">
        <w:rPr>
          <w:rFonts w:ascii="Times New Roman" w:hAnsi="Times New Roman" w:cs="Times New Roman"/>
          <w:i/>
          <w:iCs/>
          <w:sz w:val="28"/>
          <w:szCs w:val="28"/>
        </w:rPr>
        <w:t>общественные</w:t>
      </w:r>
      <w:r w:rsidRPr="0029269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C6256F">
        <w:rPr>
          <w:rFonts w:ascii="Times New Roman" w:hAnsi="Times New Roman" w:cs="Times New Roman"/>
          <w:i/>
          <w:iCs/>
          <w:sz w:val="28"/>
          <w:szCs w:val="28"/>
        </w:rPr>
        <w:t>территории</w:t>
      </w:r>
      <w:r w:rsidRPr="0029269D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4013FAD1" w14:textId="77777777" w:rsidR="004A5D4F" w:rsidRPr="002A6E85" w:rsidRDefault="004A5D4F" w:rsidP="004A5D4F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A6E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Демонстрация материально-технического и демонстрационного оборудования лаборатории садово-паркового и ландшафтного строительства</w:t>
      </w:r>
      <w:r w:rsidRPr="002A6E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9209D58" w14:textId="5046E6EB" w:rsidR="006A7ADC" w:rsidRDefault="006A7ADC" w:rsidP="000966D2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5D4F">
        <w:rPr>
          <w:rFonts w:ascii="Times New Roman" w:hAnsi="Times New Roman" w:cs="Times New Roman"/>
          <w:sz w:val="28"/>
          <w:szCs w:val="28"/>
        </w:rPr>
        <w:t xml:space="preserve">- </w:t>
      </w:r>
      <w:r w:rsidR="002A6E85" w:rsidRPr="004A5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Обучаясь по специальности 35.02.12 Садово-парковое и ландшафтное строительство, студенты знакомятся с различными стилями и направлениями в ландшафтном </w:t>
      </w:r>
      <w:r w:rsidR="002A6E85" w:rsidRPr="004A5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искусстве. </w:t>
      </w:r>
      <w:r w:rsidRPr="004A5D4F">
        <w:rPr>
          <w:rFonts w:ascii="Times New Roman" w:hAnsi="Times New Roman" w:cs="Times New Roman"/>
          <w:sz w:val="28"/>
          <w:szCs w:val="28"/>
        </w:rPr>
        <w:t>На своих занятиях мы изучаем особенности ландшафтного дизайна улиц</w:t>
      </w:r>
      <w:r w:rsidR="00461499" w:rsidRPr="004A5D4F">
        <w:rPr>
          <w:rFonts w:ascii="Times New Roman" w:hAnsi="Times New Roman" w:cs="Times New Roman"/>
          <w:sz w:val="28"/>
          <w:szCs w:val="28"/>
        </w:rPr>
        <w:t>, парков, скверов и других общественных пространств</w:t>
      </w:r>
      <w:r w:rsidR="00C6256F" w:rsidRPr="004A5D4F">
        <w:rPr>
          <w:rFonts w:ascii="Times New Roman" w:hAnsi="Times New Roman" w:cs="Times New Roman"/>
          <w:sz w:val="28"/>
          <w:szCs w:val="28"/>
        </w:rPr>
        <w:t>, знакомимся с различными видами растений их классификацией и особенностями</w:t>
      </w:r>
      <w:r w:rsidR="002A6E85" w:rsidRPr="004A5D4F">
        <w:rPr>
          <w:rFonts w:ascii="Times New Roman" w:hAnsi="Times New Roman" w:cs="Times New Roman"/>
          <w:sz w:val="28"/>
          <w:szCs w:val="28"/>
        </w:rPr>
        <w:t>;</w:t>
      </w:r>
      <w:r w:rsidR="002A6E85" w:rsidRPr="004A5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разрабатываем ландшафтны</w:t>
      </w:r>
      <w:r w:rsidR="004A5D4F" w:rsidRPr="004A5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2A6E85" w:rsidRPr="004A5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дизайн - проекты участков, учитывая особенности растений и рельефа, украшая мир вокруг</w:t>
      </w:r>
      <w:r w:rsidR="004A5D4F" w:rsidRPr="004A5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A6E85" w:rsidRPr="004A5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себя</w:t>
      </w:r>
      <w:r w:rsidR="004A5D4F" w:rsidRPr="004A5D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155CAA7" w14:textId="01FFB647" w:rsidR="004A5D4F" w:rsidRDefault="004A5D4F" w:rsidP="002A6E85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9269D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4324D3">
        <w:rPr>
          <w:rFonts w:ascii="Times New Roman" w:hAnsi="Times New Roman" w:cs="Times New Roman"/>
          <w:i/>
          <w:iCs/>
          <w:sz w:val="28"/>
          <w:szCs w:val="28"/>
        </w:rPr>
        <w:t xml:space="preserve">амбассадор </w:t>
      </w:r>
      <w:r>
        <w:rPr>
          <w:rFonts w:ascii="Times New Roman" w:hAnsi="Times New Roman" w:cs="Times New Roman"/>
          <w:i/>
          <w:iCs/>
          <w:sz w:val="28"/>
          <w:szCs w:val="28"/>
        </w:rPr>
        <w:t>демонстр</w:t>
      </w:r>
      <w:r w:rsidR="004324D3">
        <w:rPr>
          <w:rFonts w:ascii="Times New Roman" w:hAnsi="Times New Roman" w:cs="Times New Roman"/>
          <w:i/>
          <w:iCs/>
          <w:sz w:val="28"/>
          <w:szCs w:val="28"/>
        </w:rPr>
        <w:t>ирует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макет</w:t>
      </w:r>
      <w:r w:rsidR="004324D3">
        <w:rPr>
          <w:rFonts w:ascii="Times New Roman" w:hAnsi="Times New Roman" w:cs="Times New Roman"/>
          <w:i/>
          <w:iCs/>
          <w:sz w:val="28"/>
          <w:szCs w:val="28"/>
        </w:rPr>
        <w:t>ы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="00211AC6" w:rsidRPr="00211AC6">
        <w:rPr>
          <w:rFonts w:ascii="Times New Roman" w:hAnsi="Times New Roman" w:cs="Times New Roman"/>
          <w:i/>
          <w:iCs/>
          <w:sz w:val="28"/>
          <w:szCs w:val="28"/>
        </w:rPr>
        <w:t>оборудовани</w:t>
      </w:r>
      <w:r w:rsidR="004324D3">
        <w:rPr>
          <w:rFonts w:ascii="Times New Roman" w:hAnsi="Times New Roman" w:cs="Times New Roman"/>
          <w:i/>
          <w:iCs/>
          <w:sz w:val="28"/>
          <w:szCs w:val="28"/>
        </w:rPr>
        <w:t>е</w:t>
      </w:r>
      <w:r w:rsidR="00211AC6">
        <w:rPr>
          <w:rFonts w:ascii="Times New Roman" w:hAnsi="Times New Roman" w:cs="Times New Roman"/>
          <w:i/>
          <w:iCs/>
          <w:sz w:val="28"/>
          <w:szCs w:val="28"/>
        </w:rPr>
        <w:t xml:space="preserve"> «</w:t>
      </w:r>
      <w:r w:rsidR="004324D3">
        <w:rPr>
          <w:rFonts w:ascii="Times New Roman" w:hAnsi="Times New Roman" w:cs="Times New Roman"/>
          <w:i/>
          <w:iCs/>
          <w:sz w:val="28"/>
          <w:szCs w:val="28"/>
        </w:rPr>
        <w:t>квадрокоптеры</w:t>
      </w:r>
      <w:r w:rsidR="00211AC6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211AC6" w:rsidRPr="00211AC6">
        <w:rPr>
          <w:rFonts w:ascii="Times New Roman" w:hAnsi="Times New Roman" w:cs="Times New Roman"/>
          <w:i/>
          <w:iCs/>
          <w:sz w:val="28"/>
          <w:szCs w:val="28"/>
        </w:rPr>
        <w:t xml:space="preserve"> для выполнения съемки территории</w:t>
      </w:r>
      <w:r w:rsidR="00211AC6">
        <w:rPr>
          <w:rFonts w:ascii="Times New Roman" w:hAnsi="Times New Roman" w:cs="Times New Roman"/>
          <w:i/>
          <w:iCs/>
          <w:sz w:val="28"/>
          <w:szCs w:val="28"/>
        </w:rPr>
        <w:t xml:space="preserve"> (подосновы проекта)</w:t>
      </w:r>
      <w:r w:rsidR="00211AC6" w:rsidRPr="00211AC6">
        <w:rPr>
          <w:rFonts w:ascii="Times New Roman" w:hAnsi="Times New Roman" w:cs="Times New Roman"/>
          <w:i/>
          <w:iCs/>
          <w:sz w:val="28"/>
          <w:szCs w:val="28"/>
        </w:rPr>
        <w:t xml:space="preserve"> с высоты птичьего полета</w:t>
      </w:r>
      <w:r w:rsidRPr="0029269D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63EFF0D6" w14:textId="62F3403B" w:rsidR="002A6E85" w:rsidRPr="002A6E85" w:rsidRDefault="00211AC6" w:rsidP="002A6E85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</w:t>
      </w:r>
      <w:r w:rsidR="004A5D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астер-класс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F9270E">
        <w:rPr>
          <w:rFonts w:ascii="Times New Roman" w:hAnsi="Times New Roman" w:cs="Times New Roman"/>
          <w:b/>
          <w:sz w:val="28"/>
          <w:szCs w:val="28"/>
        </w:rPr>
        <w:t>«</w:t>
      </w:r>
      <w:r w:rsidRPr="00D665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Приёмы построения композиции пейзажа в программе Наш Сад Рубин</w:t>
      </w:r>
      <w:r w:rsidRPr="00F9270E">
        <w:rPr>
          <w:rFonts w:ascii="Times New Roman" w:hAnsi="Times New Roman" w:cs="Times New Roman"/>
          <w:b/>
          <w:sz w:val="28"/>
          <w:szCs w:val="28"/>
        </w:rPr>
        <w:t>»</w:t>
      </w:r>
      <w:r w:rsidR="002A6E85" w:rsidRPr="002A6E85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C6D14F3" w14:textId="77777777" w:rsidR="00470E35" w:rsidRPr="00470E35" w:rsidRDefault="00470E35" w:rsidP="00502EFB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470E35">
        <w:rPr>
          <w:color w:val="000000" w:themeColor="text1"/>
          <w:sz w:val="28"/>
          <w:szCs w:val="28"/>
        </w:rPr>
        <w:t xml:space="preserve">Сейчас я предлагаю вам попробовать себя в роли специалиста ландшафтного дизайна. </w:t>
      </w:r>
    </w:p>
    <w:p w14:paraId="1FC9735D" w14:textId="77777777" w:rsidR="00470E35" w:rsidRPr="00470E35" w:rsidRDefault="00470E35" w:rsidP="00502EFB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pacing w:val="1"/>
          <w:sz w:val="28"/>
          <w:szCs w:val="28"/>
        </w:rPr>
      </w:pPr>
      <w:r w:rsidRPr="00470E35">
        <w:rPr>
          <w:sz w:val="28"/>
          <w:szCs w:val="28"/>
        </w:rPr>
        <w:t>В</w:t>
      </w:r>
      <w:r w:rsidRPr="00470E35">
        <w:rPr>
          <w:spacing w:val="1"/>
          <w:sz w:val="28"/>
          <w:szCs w:val="28"/>
        </w:rPr>
        <w:t xml:space="preserve"> </w:t>
      </w:r>
      <w:r w:rsidRPr="00470E35">
        <w:rPr>
          <w:sz w:val="28"/>
          <w:szCs w:val="28"/>
        </w:rPr>
        <w:t>качестве</w:t>
      </w:r>
      <w:r w:rsidRPr="00470E35">
        <w:rPr>
          <w:spacing w:val="1"/>
          <w:sz w:val="28"/>
          <w:szCs w:val="28"/>
        </w:rPr>
        <w:t xml:space="preserve"> </w:t>
      </w:r>
      <w:r w:rsidRPr="00470E35">
        <w:rPr>
          <w:sz w:val="28"/>
          <w:szCs w:val="28"/>
        </w:rPr>
        <w:t>задания</w:t>
      </w:r>
      <w:r w:rsidRPr="00470E35">
        <w:rPr>
          <w:spacing w:val="1"/>
          <w:sz w:val="28"/>
          <w:szCs w:val="28"/>
        </w:rPr>
        <w:t xml:space="preserve"> </w:t>
      </w:r>
      <w:r w:rsidRPr="00470E35">
        <w:rPr>
          <w:sz w:val="28"/>
          <w:szCs w:val="28"/>
        </w:rPr>
        <w:t>вам</w:t>
      </w:r>
      <w:r w:rsidRPr="00470E35">
        <w:rPr>
          <w:spacing w:val="1"/>
          <w:sz w:val="28"/>
          <w:szCs w:val="28"/>
        </w:rPr>
        <w:t xml:space="preserve"> </w:t>
      </w:r>
      <w:r w:rsidRPr="00470E35">
        <w:rPr>
          <w:sz w:val="28"/>
          <w:szCs w:val="28"/>
        </w:rPr>
        <w:t>предлагается</w:t>
      </w:r>
      <w:r w:rsidRPr="00470E35">
        <w:rPr>
          <w:spacing w:val="1"/>
          <w:sz w:val="28"/>
          <w:szCs w:val="28"/>
        </w:rPr>
        <w:t xml:space="preserve"> </w:t>
      </w:r>
      <w:r w:rsidRPr="00470E35">
        <w:rPr>
          <w:sz w:val="28"/>
          <w:szCs w:val="28"/>
        </w:rPr>
        <w:t>выполнить</w:t>
      </w:r>
      <w:r w:rsidRPr="00470E35">
        <w:rPr>
          <w:spacing w:val="1"/>
          <w:sz w:val="28"/>
          <w:szCs w:val="28"/>
        </w:rPr>
        <w:t xml:space="preserve"> </w:t>
      </w:r>
      <w:r w:rsidRPr="00470E35">
        <w:rPr>
          <w:sz w:val="28"/>
          <w:szCs w:val="28"/>
        </w:rPr>
        <w:t>проект миксбордера – цветника из смешанных растений разных видов и размеров.</w:t>
      </w:r>
      <w:r w:rsidRPr="00470E35">
        <w:rPr>
          <w:spacing w:val="1"/>
          <w:sz w:val="28"/>
          <w:szCs w:val="28"/>
        </w:rPr>
        <w:t xml:space="preserve"> </w:t>
      </w:r>
    </w:p>
    <w:p w14:paraId="0E5B7C66" w14:textId="77777777" w:rsidR="00470E35" w:rsidRPr="00470E35" w:rsidRDefault="00470E35" w:rsidP="00502EFB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pacing w:val="1"/>
          <w:sz w:val="28"/>
          <w:szCs w:val="28"/>
        </w:rPr>
      </w:pPr>
      <w:r w:rsidRPr="00470E35">
        <w:rPr>
          <w:spacing w:val="1"/>
          <w:sz w:val="28"/>
          <w:szCs w:val="28"/>
        </w:rPr>
        <w:t>Посмотрите некоторые примеры миксбордеров (показать на презентации)</w:t>
      </w:r>
    </w:p>
    <w:p w14:paraId="6E9B8C04" w14:textId="77777777" w:rsidR="00470E35" w:rsidRPr="00470E35" w:rsidRDefault="00470E35" w:rsidP="00502EFB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470E35">
        <w:rPr>
          <w:sz w:val="28"/>
          <w:szCs w:val="28"/>
        </w:rPr>
        <w:t>Проект вы будете</w:t>
      </w:r>
      <w:r w:rsidRPr="00470E35">
        <w:rPr>
          <w:spacing w:val="1"/>
          <w:sz w:val="28"/>
          <w:szCs w:val="28"/>
        </w:rPr>
        <w:t xml:space="preserve"> </w:t>
      </w:r>
      <w:r w:rsidRPr="00470E35">
        <w:rPr>
          <w:sz w:val="28"/>
          <w:szCs w:val="28"/>
        </w:rPr>
        <w:t>выполнять</w:t>
      </w:r>
      <w:r w:rsidRPr="00470E35">
        <w:rPr>
          <w:spacing w:val="1"/>
          <w:sz w:val="28"/>
          <w:szCs w:val="28"/>
        </w:rPr>
        <w:t xml:space="preserve"> на ноутбуке </w:t>
      </w:r>
      <w:r w:rsidRPr="00470E35">
        <w:rPr>
          <w:sz w:val="28"/>
          <w:szCs w:val="28"/>
        </w:rPr>
        <w:t>в</w:t>
      </w:r>
      <w:r w:rsidRPr="00470E35">
        <w:rPr>
          <w:spacing w:val="1"/>
          <w:sz w:val="28"/>
          <w:szCs w:val="28"/>
        </w:rPr>
        <w:t xml:space="preserve"> программе для ландшафтного дизайна «Наш Сад Рубин» </w:t>
      </w:r>
      <w:r w:rsidRPr="00470E35">
        <w:rPr>
          <w:sz w:val="28"/>
          <w:szCs w:val="28"/>
        </w:rPr>
        <w:t>с просмотром проекта в двухмерном изображении, визуализации 3</w:t>
      </w:r>
      <w:r w:rsidRPr="00470E35">
        <w:rPr>
          <w:sz w:val="28"/>
          <w:szCs w:val="28"/>
          <w:lang w:val="en-US"/>
        </w:rPr>
        <w:t>D</w:t>
      </w:r>
      <w:r w:rsidRPr="00470E35">
        <w:rPr>
          <w:sz w:val="28"/>
          <w:szCs w:val="28"/>
        </w:rPr>
        <w:t>.</w:t>
      </w:r>
    </w:p>
    <w:p w14:paraId="605777FA" w14:textId="77777777" w:rsidR="00470E35" w:rsidRPr="00470E35" w:rsidRDefault="00470E35" w:rsidP="00502EFB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470E35">
        <w:rPr>
          <w:sz w:val="28"/>
          <w:szCs w:val="28"/>
        </w:rPr>
        <w:t>После этого вы продемонстрируете</w:t>
      </w:r>
      <w:r w:rsidRPr="00470E35">
        <w:rPr>
          <w:spacing w:val="1"/>
          <w:sz w:val="28"/>
          <w:szCs w:val="28"/>
        </w:rPr>
        <w:t xml:space="preserve"> </w:t>
      </w:r>
      <w:r w:rsidRPr="00470E35">
        <w:rPr>
          <w:sz w:val="28"/>
          <w:szCs w:val="28"/>
        </w:rPr>
        <w:t>готовые</w:t>
      </w:r>
      <w:r w:rsidRPr="00470E35">
        <w:rPr>
          <w:spacing w:val="1"/>
          <w:sz w:val="28"/>
          <w:szCs w:val="28"/>
        </w:rPr>
        <w:t xml:space="preserve"> </w:t>
      </w:r>
      <w:r w:rsidRPr="00470E35">
        <w:rPr>
          <w:sz w:val="28"/>
          <w:szCs w:val="28"/>
        </w:rPr>
        <w:t>проекты и распечатаете себе их на память.</w:t>
      </w:r>
    </w:p>
    <w:p w14:paraId="16A29BD9" w14:textId="77777777" w:rsidR="00470E35" w:rsidRPr="00470E35" w:rsidRDefault="00470E35" w:rsidP="00502EFB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524A9C7" w14:textId="77777777" w:rsidR="00470E35" w:rsidRPr="00470E35" w:rsidRDefault="00470E35" w:rsidP="00502EFB">
      <w:pPr>
        <w:pStyle w:val="a3"/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70E35">
        <w:rPr>
          <w:rFonts w:ascii="Times New Roman" w:hAnsi="Times New Roman" w:cs="Times New Roman"/>
          <w:i/>
          <w:sz w:val="28"/>
          <w:szCs w:val="28"/>
        </w:rPr>
        <w:t xml:space="preserve">Подробная инструкция по выполнению задания. </w:t>
      </w:r>
    </w:p>
    <w:p w14:paraId="3A91EA3F" w14:textId="77777777" w:rsidR="00470E35" w:rsidRPr="00470E35" w:rsidRDefault="00470E35" w:rsidP="00502EFB">
      <w:pPr>
        <w:widowControl w:val="0"/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0E35">
        <w:rPr>
          <w:rFonts w:ascii="Times New Roman" w:hAnsi="Times New Roman" w:cs="Times New Roman"/>
          <w:iCs/>
          <w:sz w:val="28"/>
          <w:szCs w:val="28"/>
        </w:rPr>
        <w:tab/>
        <w:t xml:space="preserve">Задание. Выполнить проект миксбордера с подбором растений разных видов, форм и с учетом сезонности на ноутбуке в программе для ландшафтного дизайна «Наш Сад Рубин». </w:t>
      </w:r>
    </w:p>
    <w:p w14:paraId="0AD43A26" w14:textId="77777777" w:rsidR="00470E35" w:rsidRPr="00470E35" w:rsidRDefault="00470E35" w:rsidP="00502EFB">
      <w:pPr>
        <w:widowControl w:val="0"/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0E35">
        <w:rPr>
          <w:rFonts w:ascii="Times New Roman" w:hAnsi="Times New Roman" w:cs="Times New Roman"/>
          <w:iCs/>
          <w:sz w:val="28"/>
          <w:szCs w:val="28"/>
        </w:rPr>
        <w:tab/>
        <w:t>Алгоритм выполнения задания:</w:t>
      </w:r>
    </w:p>
    <w:p w14:paraId="0AC76D52" w14:textId="77777777" w:rsidR="00470E35" w:rsidRPr="00470E35" w:rsidRDefault="00470E35" w:rsidP="00502EFB">
      <w:pPr>
        <w:pStyle w:val="a3"/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0E35">
        <w:rPr>
          <w:rFonts w:ascii="Times New Roman" w:hAnsi="Times New Roman" w:cs="Times New Roman"/>
          <w:iCs/>
          <w:sz w:val="28"/>
          <w:szCs w:val="28"/>
        </w:rPr>
        <w:t>Запустить программу «Наш Сад Рубин».</w:t>
      </w:r>
    </w:p>
    <w:p w14:paraId="1FB98808" w14:textId="77777777" w:rsidR="00470E35" w:rsidRPr="00470E35" w:rsidRDefault="00470E35" w:rsidP="00502EFB">
      <w:pPr>
        <w:pStyle w:val="a3"/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0E35">
        <w:rPr>
          <w:rFonts w:ascii="Times New Roman" w:hAnsi="Times New Roman" w:cs="Times New Roman"/>
          <w:iCs/>
          <w:sz w:val="28"/>
          <w:szCs w:val="28"/>
        </w:rPr>
        <w:t xml:space="preserve">Открыть окно «Планировщик». </w:t>
      </w:r>
    </w:p>
    <w:p w14:paraId="2BA458F3" w14:textId="77777777" w:rsidR="00470E35" w:rsidRPr="00470E35" w:rsidRDefault="00470E35" w:rsidP="00502EFB">
      <w:pPr>
        <w:pStyle w:val="a3"/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0E35">
        <w:rPr>
          <w:rFonts w:ascii="Times New Roman" w:hAnsi="Times New Roman" w:cs="Times New Roman"/>
          <w:iCs/>
          <w:sz w:val="28"/>
          <w:szCs w:val="28"/>
        </w:rPr>
        <w:t xml:space="preserve">На вертикальной панели инструментов выбрать значок «Поверхность». </w:t>
      </w:r>
    </w:p>
    <w:p w14:paraId="5AF5250A" w14:textId="77777777" w:rsidR="00470E35" w:rsidRPr="00470E35" w:rsidRDefault="00470E35" w:rsidP="00502EFB">
      <w:pPr>
        <w:pStyle w:val="a3"/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0E35">
        <w:rPr>
          <w:rFonts w:ascii="Times New Roman" w:hAnsi="Times New Roman" w:cs="Times New Roman"/>
          <w:sz w:val="28"/>
          <w:szCs w:val="28"/>
        </w:rPr>
        <w:t xml:space="preserve">Выберите цвет внутренней заливки покрытия. </w:t>
      </w:r>
    </w:p>
    <w:p w14:paraId="099AC468" w14:textId="77777777" w:rsidR="00470E35" w:rsidRPr="00470E35" w:rsidRDefault="00470E35" w:rsidP="00502EFB">
      <w:pPr>
        <w:pStyle w:val="a3"/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0E35">
        <w:rPr>
          <w:rFonts w:ascii="Times New Roman" w:hAnsi="Times New Roman" w:cs="Times New Roman"/>
          <w:sz w:val="28"/>
          <w:szCs w:val="28"/>
        </w:rPr>
        <w:t xml:space="preserve">Выберите цвет бордюра. </w:t>
      </w:r>
    </w:p>
    <w:p w14:paraId="116D801C" w14:textId="77777777" w:rsidR="00470E35" w:rsidRPr="00470E35" w:rsidRDefault="00470E35" w:rsidP="00502EFB">
      <w:pPr>
        <w:pStyle w:val="a3"/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0E35">
        <w:rPr>
          <w:rFonts w:ascii="Times New Roman" w:hAnsi="Times New Roman" w:cs="Times New Roman"/>
          <w:sz w:val="28"/>
          <w:szCs w:val="28"/>
        </w:rPr>
        <w:t xml:space="preserve">Выберите тип поверхности (прямоугольник). </w:t>
      </w:r>
    </w:p>
    <w:p w14:paraId="30D859BC" w14:textId="77777777" w:rsidR="00470E35" w:rsidRPr="00470E35" w:rsidRDefault="00470E35" w:rsidP="00502EFB">
      <w:pPr>
        <w:pStyle w:val="a3"/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0E35">
        <w:rPr>
          <w:rFonts w:ascii="Times New Roman" w:hAnsi="Times New Roman" w:cs="Times New Roman"/>
          <w:sz w:val="28"/>
          <w:szCs w:val="28"/>
        </w:rPr>
        <w:t>Установите ширину бордюра 0,2 м.</w:t>
      </w:r>
    </w:p>
    <w:p w14:paraId="76F75789" w14:textId="77777777" w:rsidR="00470E35" w:rsidRPr="00470E35" w:rsidRDefault="00470E35" w:rsidP="00502EFB">
      <w:pPr>
        <w:pStyle w:val="a3"/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0E35">
        <w:rPr>
          <w:rFonts w:ascii="Times New Roman" w:hAnsi="Times New Roman" w:cs="Times New Roman"/>
          <w:sz w:val="28"/>
          <w:szCs w:val="28"/>
        </w:rPr>
        <w:t xml:space="preserve">Нажмите клавишу «Поместить». </w:t>
      </w:r>
    </w:p>
    <w:p w14:paraId="09E62599" w14:textId="77777777" w:rsidR="00470E35" w:rsidRPr="00470E35" w:rsidRDefault="00470E35" w:rsidP="00502EFB">
      <w:pPr>
        <w:pStyle w:val="a3"/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0E35">
        <w:rPr>
          <w:rFonts w:ascii="Times New Roman" w:hAnsi="Times New Roman" w:cs="Times New Roman"/>
          <w:sz w:val="28"/>
          <w:szCs w:val="28"/>
        </w:rPr>
        <w:t xml:space="preserve">Полученный результат просмотрите в окне трехмерного изображения. Для этого </w:t>
      </w:r>
      <w:r w:rsidRPr="00470E35">
        <w:rPr>
          <w:rFonts w:ascii="Times New Roman" w:hAnsi="Times New Roman" w:cs="Times New Roman"/>
          <w:sz w:val="28"/>
          <w:szCs w:val="28"/>
        </w:rPr>
        <w:lastRenderedPageBreak/>
        <w:t xml:space="preserve">на горизонтальной панели инструментов нажмите кнопку «3Д изображение» или на клавиатуре сочетание клавиш Alt+6. Управление камерой при работе в окне трехмерного изображения осуществляется </w:t>
      </w:r>
      <w:r w:rsidRPr="00470E35">
        <w:rPr>
          <w:rFonts w:ascii="Times New Roman" w:hAnsi="Times New Roman" w:cs="Times New Roman"/>
          <w:i/>
          <w:iCs/>
          <w:sz w:val="28"/>
          <w:szCs w:val="28"/>
        </w:rPr>
        <w:t>с клавиатуры</w:t>
      </w:r>
      <w:r w:rsidRPr="00470E35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D3D17C0" w14:textId="77777777" w:rsidR="00470E35" w:rsidRPr="00470E35" w:rsidRDefault="00470E35" w:rsidP="00502EFB">
      <w:pPr>
        <w:pStyle w:val="a3"/>
        <w:widowControl w:val="0"/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E35">
        <w:rPr>
          <w:rFonts w:ascii="Times New Roman" w:hAnsi="Times New Roman" w:cs="Times New Roman"/>
          <w:sz w:val="28"/>
          <w:szCs w:val="28"/>
        </w:rPr>
        <w:t xml:space="preserve">A/Z – изменение высоты камеры; </w:t>
      </w:r>
    </w:p>
    <w:p w14:paraId="0BC5114C" w14:textId="77777777" w:rsidR="00470E35" w:rsidRPr="00470E35" w:rsidRDefault="00470E35" w:rsidP="00502EFB">
      <w:pPr>
        <w:pStyle w:val="a3"/>
        <w:widowControl w:val="0"/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70E35">
        <w:rPr>
          <w:rFonts w:ascii="Times New Roman" w:hAnsi="Times New Roman" w:cs="Times New Roman"/>
          <w:sz w:val="28"/>
          <w:szCs w:val="28"/>
        </w:rPr>
        <w:t>PgUp</w:t>
      </w:r>
      <w:proofErr w:type="spellEnd"/>
      <w:r w:rsidRPr="00470E35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470E35">
        <w:rPr>
          <w:rFonts w:ascii="Times New Roman" w:hAnsi="Times New Roman" w:cs="Times New Roman"/>
          <w:sz w:val="28"/>
          <w:szCs w:val="28"/>
        </w:rPr>
        <w:t>PgDn</w:t>
      </w:r>
      <w:proofErr w:type="spellEnd"/>
      <w:r w:rsidRPr="00470E35">
        <w:rPr>
          <w:rFonts w:ascii="Times New Roman" w:hAnsi="Times New Roman" w:cs="Times New Roman"/>
          <w:sz w:val="28"/>
          <w:szCs w:val="28"/>
        </w:rPr>
        <w:t xml:space="preserve"> – изменение угла наклона камеры; </w:t>
      </w:r>
    </w:p>
    <w:p w14:paraId="22353D58" w14:textId="77777777" w:rsidR="00470E35" w:rsidRPr="00470E35" w:rsidRDefault="00470E35" w:rsidP="00502EFB">
      <w:pPr>
        <w:pStyle w:val="a3"/>
        <w:widowControl w:val="0"/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E35">
        <w:rPr>
          <w:rFonts w:ascii="Times New Roman" w:hAnsi="Times New Roman" w:cs="Times New Roman"/>
          <w:sz w:val="28"/>
          <w:szCs w:val="28"/>
        </w:rPr>
        <w:t xml:space="preserve">вперед/назад – перемещение камеры вперед/назад; </w:t>
      </w:r>
    </w:p>
    <w:p w14:paraId="6F7F1D4D" w14:textId="77777777" w:rsidR="00470E35" w:rsidRPr="00470E35" w:rsidRDefault="00470E35" w:rsidP="00502EFB">
      <w:pPr>
        <w:pStyle w:val="a3"/>
        <w:widowControl w:val="0"/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E35">
        <w:rPr>
          <w:rFonts w:ascii="Times New Roman" w:hAnsi="Times New Roman" w:cs="Times New Roman"/>
          <w:sz w:val="28"/>
          <w:szCs w:val="28"/>
        </w:rPr>
        <w:t xml:space="preserve">влево/вправо – изменение угла поворота камеры; </w:t>
      </w:r>
    </w:p>
    <w:p w14:paraId="7A9405FC" w14:textId="77777777" w:rsidR="00470E35" w:rsidRPr="00470E35" w:rsidRDefault="00470E35" w:rsidP="00502EFB">
      <w:pPr>
        <w:pStyle w:val="a3"/>
        <w:widowControl w:val="0"/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E35">
        <w:rPr>
          <w:rFonts w:ascii="Times New Roman" w:hAnsi="Times New Roman" w:cs="Times New Roman"/>
          <w:sz w:val="28"/>
          <w:szCs w:val="28"/>
        </w:rPr>
        <w:t>−/+ – изменение угла обзора камеры;</w:t>
      </w:r>
    </w:p>
    <w:p w14:paraId="1BB68DDC" w14:textId="77777777" w:rsidR="00470E35" w:rsidRPr="00470E35" w:rsidRDefault="00470E35" w:rsidP="00502EFB">
      <w:pPr>
        <w:pStyle w:val="a3"/>
        <w:widowControl w:val="0"/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E35">
        <w:rPr>
          <w:rFonts w:ascii="Times New Roman" w:hAnsi="Times New Roman" w:cs="Times New Roman"/>
          <w:sz w:val="28"/>
          <w:szCs w:val="28"/>
        </w:rPr>
        <w:t xml:space="preserve"> R – вращение камеры (центр вращения можно поменять в режиме); </w:t>
      </w:r>
    </w:p>
    <w:p w14:paraId="456CE765" w14:textId="77777777" w:rsidR="00470E35" w:rsidRPr="00470E35" w:rsidRDefault="00470E35" w:rsidP="00502EFB">
      <w:pPr>
        <w:pStyle w:val="a3"/>
        <w:widowControl w:val="0"/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E35">
        <w:rPr>
          <w:rFonts w:ascii="Times New Roman" w:hAnsi="Times New Roman" w:cs="Times New Roman"/>
          <w:i/>
          <w:iCs/>
          <w:sz w:val="28"/>
          <w:szCs w:val="28"/>
        </w:rPr>
        <w:t>и при помощи мыши</w:t>
      </w:r>
      <w:r w:rsidRPr="00470E35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7DF5E98D" w14:textId="77777777" w:rsidR="00470E35" w:rsidRPr="00470E35" w:rsidRDefault="00470E35" w:rsidP="00502EFB">
      <w:pPr>
        <w:pStyle w:val="a3"/>
        <w:widowControl w:val="0"/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E35">
        <w:rPr>
          <w:rFonts w:ascii="Times New Roman" w:hAnsi="Times New Roman" w:cs="Times New Roman"/>
          <w:sz w:val="28"/>
          <w:szCs w:val="28"/>
        </w:rPr>
        <w:t xml:space="preserve">вперед/назад – перемещение камеры вперед/назад; </w:t>
      </w:r>
    </w:p>
    <w:p w14:paraId="5E0DBA96" w14:textId="77777777" w:rsidR="00470E35" w:rsidRPr="00470E35" w:rsidRDefault="00470E35" w:rsidP="00502EFB">
      <w:pPr>
        <w:pStyle w:val="a3"/>
        <w:widowControl w:val="0"/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E35">
        <w:rPr>
          <w:rFonts w:ascii="Times New Roman" w:hAnsi="Times New Roman" w:cs="Times New Roman"/>
          <w:sz w:val="28"/>
          <w:szCs w:val="28"/>
        </w:rPr>
        <w:t xml:space="preserve">влево/вправо – изменение угла поворота камеры; </w:t>
      </w:r>
    </w:p>
    <w:p w14:paraId="4FBBE9C7" w14:textId="77777777" w:rsidR="00470E35" w:rsidRPr="00470E35" w:rsidRDefault="00470E35" w:rsidP="00502EFB">
      <w:pPr>
        <w:pStyle w:val="a3"/>
        <w:widowControl w:val="0"/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0E35">
        <w:rPr>
          <w:rFonts w:ascii="Times New Roman" w:hAnsi="Times New Roman" w:cs="Times New Roman"/>
          <w:sz w:val="28"/>
          <w:szCs w:val="28"/>
        </w:rPr>
        <w:t>колесо – изменение угла обзора камеры.</w:t>
      </w:r>
    </w:p>
    <w:p w14:paraId="77045699" w14:textId="77777777" w:rsidR="00470E35" w:rsidRPr="00470E35" w:rsidRDefault="00470E35" w:rsidP="00502EFB">
      <w:pPr>
        <w:pStyle w:val="a3"/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0E35">
        <w:rPr>
          <w:rFonts w:ascii="Times New Roman" w:hAnsi="Times New Roman" w:cs="Times New Roman"/>
          <w:iCs/>
          <w:sz w:val="28"/>
          <w:szCs w:val="28"/>
        </w:rPr>
        <w:t>Вернитесь в окно «Планировщик».</w:t>
      </w:r>
    </w:p>
    <w:p w14:paraId="7C7B2D94" w14:textId="77777777" w:rsidR="00470E35" w:rsidRPr="00470E35" w:rsidRDefault="00470E35" w:rsidP="00502EFB">
      <w:pPr>
        <w:pStyle w:val="a3"/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0E35">
        <w:rPr>
          <w:rFonts w:ascii="Times New Roman" w:hAnsi="Times New Roman" w:cs="Times New Roman"/>
          <w:iCs/>
          <w:sz w:val="28"/>
          <w:szCs w:val="28"/>
        </w:rPr>
        <w:t xml:space="preserve">На панели инструментов выбрать значок «Энциклопедия». </w:t>
      </w:r>
    </w:p>
    <w:p w14:paraId="1C908CAA" w14:textId="77777777" w:rsidR="00470E35" w:rsidRPr="00470E35" w:rsidRDefault="00470E35" w:rsidP="00502EFB">
      <w:pPr>
        <w:pStyle w:val="a3"/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0E35">
        <w:rPr>
          <w:rFonts w:ascii="Times New Roman" w:hAnsi="Times New Roman" w:cs="Times New Roman"/>
          <w:iCs/>
          <w:sz w:val="28"/>
          <w:szCs w:val="28"/>
        </w:rPr>
        <w:t>Переходим в фильтр и подбираем растения по следующим критериям:</w:t>
      </w:r>
    </w:p>
    <w:p w14:paraId="70712002" w14:textId="77777777" w:rsidR="00470E35" w:rsidRPr="00470E35" w:rsidRDefault="00470E35" w:rsidP="00502EFB">
      <w:pPr>
        <w:widowControl w:val="0"/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3EE5ED27" w14:textId="77777777" w:rsidR="00470E35" w:rsidRPr="00243A7D" w:rsidRDefault="00470E35" w:rsidP="00502EFB">
      <w:pPr>
        <w:pStyle w:val="a3"/>
        <w:widowControl w:val="0"/>
        <w:numPr>
          <w:ilvl w:val="0"/>
          <w:numId w:val="9"/>
        </w:numPr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43A7D">
        <w:rPr>
          <w:rFonts w:ascii="Times New Roman" w:hAnsi="Times New Roman" w:cs="Times New Roman"/>
          <w:iCs/>
          <w:sz w:val="28"/>
          <w:szCs w:val="28"/>
        </w:rPr>
        <w:t>Кустарник высотой 2 м с красными цветами</w:t>
      </w:r>
    </w:p>
    <w:p w14:paraId="15C7D7E6" w14:textId="77777777" w:rsidR="00470E35" w:rsidRPr="00243A7D" w:rsidRDefault="00470E35" w:rsidP="00502EFB">
      <w:pPr>
        <w:pStyle w:val="a3"/>
        <w:widowControl w:val="0"/>
        <w:numPr>
          <w:ilvl w:val="0"/>
          <w:numId w:val="9"/>
        </w:numPr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43A7D">
        <w:rPr>
          <w:rFonts w:ascii="Times New Roman" w:hAnsi="Times New Roman" w:cs="Times New Roman"/>
          <w:iCs/>
          <w:sz w:val="28"/>
          <w:szCs w:val="28"/>
        </w:rPr>
        <w:t>Хвойное растение высотой 2,5 – 3 м</w:t>
      </w:r>
    </w:p>
    <w:p w14:paraId="2EB24728" w14:textId="77777777" w:rsidR="00470E35" w:rsidRPr="00243A7D" w:rsidRDefault="00470E35" w:rsidP="00502EFB">
      <w:pPr>
        <w:pStyle w:val="a3"/>
        <w:widowControl w:val="0"/>
        <w:numPr>
          <w:ilvl w:val="0"/>
          <w:numId w:val="9"/>
        </w:numPr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43A7D">
        <w:rPr>
          <w:rFonts w:ascii="Times New Roman" w:hAnsi="Times New Roman" w:cs="Times New Roman"/>
          <w:iCs/>
          <w:sz w:val="28"/>
          <w:szCs w:val="28"/>
        </w:rPr>
        <w:t>Кустарник с желтыми цветами высотой 1 м</w:t>
      </w:r>
    </w:p>
    <w:p w14:paraId="086090A4" w14:textId="77777777" w:rsidR="00470E35" w:rsidRPr="00243A7D" w:rsidRDefault="00470E35" w:rsidP="00502EFB">
      <w:pPr>
        <w:pStyle w:val="a3"/>
        <w:widowControl w:val="0"/>
        <w:numPr>
          <w:ilvl w:val="0"/>
          <w:numId w:val="9"/>
        </w:numPr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43A7D">
        <w:rPr>
          <w:rFonts w:ascii="Times New Roman" w:hAnsi="Times New Roman" w:cs="Times New Roman"/>
          <w:iCs/>
          <w:sz w:val="28"/>
          <w:szCs w:val="28"/>
        </w:rPr>
        <w:t>Три разных красивоцветущих растения разной окраски цветов высотой около 50 см</w:t>
      </w:r>
    </w:p>
    <w:p w14:paraId="7B99A583" w14:textId="77777777" w:rsidR="00470E35" w:rsidRPr="00470E35" w:rsidRDefault="00470E35" w:rsidP="00502EFB">
      <w:pPr>
        <w:widowControl w:val="0"/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506F8CCC" w14:textId="77777777" w:rsidR="00470E35" w:rsidRPr="00470E35" w:rsidRDefault="00470E35" w:rsidP="00502EFB">
      <w:pPr>
        <w:widowControl w:val="0"/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0E35">
        <w:rPr>
          <w:rFonts w:ascii="Times New Roman" w:hAnsi="Times New Roman" w:cs="Times New Roman"/>
          <w:iCs/>
          <w:sz w:val="28"/>
          <w:szCs w:val="28"/>
        </w:rPr>
        <w:t>Показать, как выбирать на примере кустарника, гости повторяют по алгоритму.</w:t>
      </w:r>
    </w:p>
    <w:p w14:paraId="627951D6" w14:textId="77777777" w:rsidR="00470E35" w:rsidRPr="00470E35" w:rsidRDefault="00470E35" w:rsidP="00502EFB">
      <w:pPr>
        <w:widowControl w:val="0"/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0E35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634575E0" w14:textId="77777777" w:rsidR="00470E35" w:rsidRPr="00470E35" w:rsidRDefault="00470E35" w:rsidP="00502EFB">
      <w:pPr>
        <w:pStyle w:val="a3"/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0E35">
        <w:rPr>
          <w:rFonts w:ascii="Times New Roman" w:hAnsi="Times New Roman" w:cs="Times New Roman"/>
          <w:sz w:val="28"/>
          <w:szCs w:val="28"/>
        </w:rPr>
        <w:t xml:space="preserve">Выберите растение, выделив его щелчком левой клавиши мыши. Нажмите «Посадить». </w:t>
      </w:r>
    </w:p>
    <w:p w14:paraId="7AC80B3B" w14:textId="77777777" w:rsidR="00470E35" w:rsidRPr="00470E35" w:rsidRDefault="00470E35" w:rsidP="00502EFB">
      <w:pPr>
        <w:pStyle w:val="a3"/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0E35">
        <w:rPr>
          <w:rFonts w:ascii="Times New Roman" w:hAnsi="Times New Roman" w:cs="Times New Roman"/>
          <w:sz w:val="28"/>
          <w:szCs w:val="28"/>
        </w:rPr>
        <w:t>Выберите соответствующий тип посадки (одиночная, рядовая, групповая), расстояние между растениями (интервал, ширина). Нажмите клавишу «Поместить».</w:t>
      </w:r>
    </w:p>
    <w:p w14:paraId="6763D61C" w14:textId="77777777" w:rsidR="00470E35" w:rsidRPr="00470E35" w:rsidRDefault="00470E35" w:rsidP="00502EFB">
      <w:pPr>
        <w:pStyle w:val="a3"/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0E35">
        <w:rPr>
          <w:rFonts w:ascii="Times New Roman" w:hAnsi="Times New Roman" w:cs="Times New Roman"/>
          <w:sz w:val="28"/>
          <w:szCs w:val="28"/>
        </w:rPr>
        <w:t xml:space="preserve">Создайте композицию из выбранного ассортимента растений. </w:t>
      </w:r>
    </w:p>
    <w:p w14:paraId="7C19DDCA" w14:textId="77777777" w:rsidR="00470E35" w:rsidRPr="00470E35" w:rsidRDefault="00470E35" w:rsidP="00502EFB">
      <w:pPr>
        <w:pStyle w:val="a3"/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70E35">
        <w:rPr>
          <w:rFonts w:ascii="Times New Roman" w:hAnsi="Times New Roman" w:cs="Times New Roman"/>
          <w:sz w:val="28"/>
          <w:szCs w:val="28"/>
        </w:rPr>
        <w:t xml:space="preserve">Полученный результат просмотрите в окне трехмерного изображения. </w:t>
      </w:r>
      <w:r w:rsidRPr="00470E35">
        <w:rPr>
          <w:rFonts w:ascii="Times New Roman" w:hAnsi="Times New Roman" w:cs="Times New Roman"/>
          <w:sz w:val="28"/>
          <w:szCs w:val="28"/>
        </w:rPr>
        <w:lastRenderedPageBreak/>
        <w:t>Просмотрите композицию в динамике сезонного изменения. В случае композиционного дисбаланса внесите поправки.</w:t>
      </w:r>
    </w:p>
    <w:p w14:paraId="3D32D46F" w14:textId="77777777" w:rsidR="00243A7D" w:rsidRDefault="00243A7D" w:rsidP="00502E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5E84A0" w14:textId="7427FD71" w:rsidR="00470E35" w:rsidRDefault="00470E35" w:rsidP="00502E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 готовой работы</w:t>
      </w:r>
    </w:p>
    <w:p w14:paraId="63615D82" w14:textId="0BADE0F4" w:rsidR="00470E35" w:rsidRDefault="00470E35" w:rsidP="00502E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E3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70BE01E" wp14:editId="3B2AEE29">
            <wp:extent cx="6645910" cy="4055745"/>
            <wp:effectExtent l="0" t="0" r="2540" b="1905"/>
            <wp:docPr id="4" name="Рисунок 3">
              <a:extLst xmlns:a="http://schemas.openxmlformats.org/drawingml/2006/main">
                <a:ext uri="{FF2B5EF4-FFF2-40B4-BE49-F238E27FC236}">
                  <a16:creationId xmlns:a16="http://schemas.microsoft.com/office/drawing/2014/main" id="{BD307143-F483-4DB5-9AA9-C6FCC2D8ABA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a16="http://schemas.microsoft.com/office/drawing/2014/main" id="{BD307143-F483-4DB5-9AA9-C6FCC2D8ABA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rcRect l="32064" t="24831" r="17432" b="20367"/>
                    <a:stretch/>
                  </pic:blipFill>
                  <pic:spPr>
                    <a:xfrm>
                      <a:off x="0" y="0"/>
                      <a:ext cx="6645910" cy="4055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B9B34" w14:textId="195A9FAC" w:rsidR="00470E35" w:rsidRDefault="00470E35" w:rsidP="00502E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E3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FFD6EE8" wp14:editId="5A013878">
            <wp:extent cx="6019800" cy="3386066"/>
            <wp:effectExtent l="0" t="0" r="0" b="5080"/>
            <wp:docPr id="2" name="Рисунок 1">
              <a:extLst xmlns:a="http://schemas.openxmlformats.org/drawingml/2006/main">
                <a:ext uri="{FF2B5EF4-FFF2-40B4-BE49-F238E27FC236}">
                  <a16:creationId xmlns:a16="http://schemas.microsoft.com/office/drawing/2014/main" id="{4D0C2F5D-5B0B-4557-979D-CF4FD5A0F7F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>
                      <a:extLst>
                        <a:ext uri="{FF2B5EF4-FFF2-40B4-BE49-F238E27FC236}">
                          <a16:creationId xmlns:a16="http://schemas.microsoft.com/office/drawing/2014/main" id="{4D0C2F5D-5B0B-4557-979D-CF4FD5A0F7F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25466" cy="3389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AC35B1" w14:textId="733E220D" w:rsidR="00470E35" w:rsidRPr="00470E35" w:rsidRDefault="00470E35" w:rsidP="00502E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E35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1AD40A3" wp14:editId="5E95870D">
            <wp:extent cx="6096528" cy="342929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71787C" w14:textId="77777777" w:rsidR="00243A7D" w:rsidRDefault="00243A7D" w:rsidP="00502EFB">
      <w:pPr>
        <w:widowControl w:val="0"/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50129383" w14:textId="127158F9" w:rsidR="00470E35" w:rsidRPr="00470E35" w:rsidRDefault="00470E35" w:rsidP="00502EFB">
      <w:pPr>
        <w:widowControl w:val="0"/>
        <w:tabs>
          <w:tab w:val="left" w:pos="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70E35">
        <w:rPr>
          <w:rFonts w:ascii="Times New Roman" w:hAnsi="Times New Roman" w:cs="Times New Roman"/>
          <w:iCs/>
          <w:sz w:val="28"/>
          <w:szCs w:val="28"/>
        </w:rPr>
        <w:t xml:space="preserve">3. </w:t>
      </w:r>
      <w:r w:rsidRPr="00470E35">
        <w:rPr>
          <w:rFonts w:ascii="Times New Roman" w:hAnsi="Times New Roman" w:cs="Times New Roman"/>
          <w:i/>
          <w:sz w:val="28"/>
          <w:szCs w:val="28"/>
        </w:rPr>
        <w:t>Вопросы</w:t>
      </w:r>
      <w:r w:rsidRPr="00470E35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Pr="00470E35">
        <w:rPr>
          <w:rFonts w:ascii="Times New Roman" w:hAnsi="Times New Roman" w:cs="Times New Roman"/>
          <w:i/>
          <w:sz w:val="28"/>
          <w:szCs w:val="28"/>
        </w:rPr>
        <w:t>для</w:t>
      </w:r>
      <w:r w:rsidRPr="00470E35">
        <w:rPr>
          <w:rFonts w:ascii="Times New Roman" w:hAnsi="Times New Roman" w:cs="Times New Roman"/>
          <w:i/>
          <w:spacing w:val="-3"/>
          <w:sz w:val="28"/>
          <w:szCs w:val="28"/>
        </w:rPr>
        <w:t xml:space="preserve"> </w:t>
      </w:r>
      <w:r w:rsidRPr="00470E35">
        <w:rPr>
          <w:rFonts w:ascii="Times New Roman" w:hAnsi="Times New Roman" w:cs="Times New Roman"/>
          <w:i/>
          <w:sz w:val="28"/>
          <w:szCs w:val="28"/>
        </w:rPr>
        <w:t>рефлексии:</w:t>
      </w:r>
    </w:p>
    <w:p w14:paraId="73B1FAED" w14:textId="77777777" w:rsidR="00470E35" w:rsidRPr="00470E35" w:rsidRDefault="00470E35" w:rsidP="00502EFB">
      <w:pPr>
        <w:pStyle w:val="a3"/>
        <w:widowControl w:val="0"/>
        <w:numPr>
          <w:ilvl w:val="0"/>
          <w:numId w:val="8"/>
        </w:numPr>
        <w:tabs>
          <w:tab w:val="left" w:pos="160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E35">
        <w:rPr>
          <w:rFonts w:ascii="Times New Roman" w:hAnsi="Times New Roman" w:cs="Times New Roman"/>
          <w:sz w:val="28"/>
          <w:szCs w:val="28"/>
        </w:rPr>
        <w:t>интересно</w:t>
      </w:r>
      <w:r w:rsidRPr="00470E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70E35">
        <w:rPr>
          <w:rFonts w:ascii="Times New Roman" w:hAnsi="Times New Roman" w:cs="Times New Roman"/>
          <w:sz w:val="28"/>
          <w:szCs w:val="28"/>
        </w:rPr>
        <w:t>ли</w:t>
      </w:r>
      <w:r w:rsidRPr="00470E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70E35">
        <w:rPr>
          <w:rFonts w:ascii="Times New Roman" w:hAnsi="Times New Roman" w:cs="Times New Roman"/>
          <w:sz w:val="28"/>
          <w:szCs w:val="28"/>
        </w:rPr>
        <w:t>вам</w:t>
      </w:r>
      <w:r w:rsidRPr="00470E3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70E35">
        <w:rPr>
          <w:rFonts w:ascii="Times New Roman" w:hAnsi="Times New Roman" w:cs="Times New Roman"/>
          <w:sz w:val="28"/>
          <w:szCs w:val="28"/>
        </w:rPr>
        <w:t>было</w:t>
      </w:r>
      <w:r w:rsidRPr="00470E3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70E35">
        <w:rPr>
          <w:rFonts w:ascii="Times New Roman" w:hAnsi="Times New Roman" w:cs="Times New Roman"/>
          <w:sz w:val="28"/>
          <w:szCs w:val="28"/>
        </w:rPr>
        <w:t>выполнять</w:t>
      </w:r>
      <w:r w:rsidRPr="00470E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70E35">
        <w:rPr>
          <w:rFonts w:ascii="Times New Roman" w:hAnsi="Times New Roman" w:cs="Times New Roman"/>
          <w:sz w:val="28"/>
          <w:szCs w:val="28"/>
        </w:rPr>
        <w:t>работу?</w:t>
      </w:r>
    </w:p>
    <w:p w14:paraId="0DF45D59" w14:textId="77777777" w:rsidR="00470E35" w:rsidRPr="00470E35" w:rsidRDefault="00470E35" w:rsidP="00502EFB">
      <w:pPr>
        <w:pStyle w:val="a3"/>
        <w:widowControl w:val="0"/>
        <w:numPr>
          <w:ilvl w:val="0"/>
          <w:numId w:val="8"/>
        </w:numPr>
        <w:tabs>
          <w:tab w:val="left" w:pos="160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E35">
        <w:rPr>
          <w:rFonts w:ascii="Times New Roman" w:hAnsi="Times New Roman" w:cs="Times New Roman"/>
          <w:sz w:val="28"/>
          <w:szCs w:val="28"/>
        </w:rPr>
        <w:t>какой из этапов выполнения проекта вызвал трудности, а какой дался легче всего?</w:t>
      </w:r>
    </w:p>
    <w:p w14:paraId="72ADCD8F" w14:textId="77777777" w:rsidR="00470E35" w:rsidRPr="00470E35" w:rsidRDefault="00470E35" w:rsidP="00502EFB">
      <w:pPr>
        <w:pStyle w:val="a3"/>
        <w:widowControl w:val="0"/>
        <w:numPr>
          <w:ilvl w:val="0"/>
          <w:numId w:val="8"/>
        </w:numPr>
        <w:tabs>
          <w:tab w:val="left" w:pos="160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E35">
        <w:rPr>
          <w:rFonts w:ascii="Times New Roman" w:hAnsi="Times New Roman" w:cs="Times New Roman"/>
          <w:sz w:val="28"/>
          <w:szCs w:val="28"/>
        </w:rPr>
        <w:t>хотелось</w:t>
      </w:r>
      <w:r w:rsidRPr="00470E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70E35">
        <w:rPr>
          <w:rFonts w:ascii="Times New Roman" w:hAnsi="Times New Roman" w:cs="Times New Roman"/>
          <w:sz w:val="28"/>
          <w:szCs w:val="28"/>
        </w:rPr>
        <w:t>ли</w:t>
      </w:r>
      <w:r w:rsidRPr="00470E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70E35">
        <w:rPr>
          <w:rFonts w:ascii="Times New Roman" w:hAnsi="Times New Roman" w:cs="Times New Roman"/>
          <w:sz w:val="28"/>
          <w:szCs w:val="28"/>
        </w:rPr>
        <w:t>вам</w:t>
      </w:r>
      <w:r w:rsidRPr="00470E3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70E35">
        <w:rPr>
          <w:rFonts w:ascii="Times New Roman" w:hAnsi="Times New Roman" w:cs="Times New Roman"/>
          <w:sz w:val="28"/>
          <w:szCs w:val="28"/>
        </w:rPr>
        <w:t>попробовать</w:t>
      </w:r>
      <w:r w:rsidRPr="00470E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70E35">
        <w:rPr>
          <w:rFonts w:ascii="Times New Roman" w:hAnsi="Times New Roman" w:cs="Times New Roman"/>
          <w:sz w:val="28"/>
          <w:szCs w:val="28"/>
        </w:rPr>
        <w:t>выполнить</w:t>
      </w:r>
      <w:r w:rsidRPr="00470E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70E35">
        <w:rPr>
          <w:rFonts w:ascii="Times New Roman" w:hAnsi="Times New Roman" w:cs="Times New Roman"/>
          <w:sz w:val="28"/>
          <w:szCs w:val="28"/>
        </w:rPr>
        <w:t>задание</w:t>
      </w:r>
      <w:r w:rsidRPr="00470E3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70E35">
        <w:rPr>
          <w:rFonts w:ascii="Times New Roman" w:hAnsi="Times New Roman" w:cs="Times New Roman"/>
          <w:sz w:val="28"/>
          <w:szCs w:val="28"/>
        </w:rPr>
        <w:t>еще</w:t>
      </w:r>
      <w:r w:rsidRPr="00470E3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70E35">
        <w:rPr>
          <w:rFonts w:ascii="Times New Roman" w:hAnsi="Times New Roman" w:cs="Times New Roman"/>
          <w:sz w:val="28"/>
          <w:szCs w:val="28"/>
        </w:rPr>
        <w:t>раз, но</w:t>
      </w:r>
      <w:r w:rsidRPr="00470E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70E35">
        <w:rPr>
          <w:rFonts w:ascii="Times New Roman" w:hAnsi="Times New Roman" w:cs="Times New Roman"/>
          <w:sz w:val="28"/>
          <w:szCs w:val="28"/>
        </w:rPr>
        <w:t>по-другому?</w:t>
      </w:r>
    </w:p>
    <w:p w14:paraId="10B3E9ED" w14:textId="4996DC78" w:rsidR="00470E35" w:rsidRPr="00470E35" w:rsidRDefault="00470E35" w:rsidP="00502EFB">
      <w:pPr>
        <w:pStyle w:val="a3"/>
        <w:widowControl w:val="0"/>
        <w:numPr>
          <w:ilvl w:val="0"/>
          <w:numId w:val="8"/>
        </w:numPr>
        <w:tabs>
          <w:tab w:val="left" w:pos="1600"/>
        </w:tabs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0E35">
        <w:rPr>
          <w:rFonts w:ascii="Times New Roman" w:hAnsi="Times New Roman" w:cs="Times New Roman"/>
          <w:sz w:val="28"/>
          <w:szCs w:val="28"/>
        </w:rPr>
        <w:t>анализируя работы других, узнали ли вы для себя новые приемы расположения растений?</w:t>
      </w:r>
    </w:p>
    <w:p w14:paraId="48F405DF" w14:textId="77777777" w:rsidR="00470E35" w:rsidRDefault="00470E35" w:rsidP="00502EF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0619523" w14:textId="7BE04CE6" w:rsidR="00543EDD" w:rsidRPr="00543EDD" w:rsidRDefault="000966D2" w:rsidP="00502E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37F5">
        <w:rPr>
          <w:rFonts w:ascii="Times New Roman" w:hAnsi="Times New Roman" w:cs="Times New Roman"/>
          <w:color w:val="000000"/>
          <w:sz w:val="28"/>
          <w:szCs w:val="28"/>
        </w:rPr>
        <w:t>-Спасибо за внимание!</w:t>
      </w:r>
    </w:p>
    <w:sectPr w:rsidR="00543EDD" w:rsidRPr="00543EDD" w:rsidSect="006843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76DF3"/>
    <w:multiLevelType w:val="multilevel"/>
    <w:tmpl w:val="C9AECE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D55459"/>
    <w:multiLevelType w:val="hybridMultilevel"/>
    <w:tmpl w:val="B00E7474"/>
    <w:lvl w:ilvl="0" w:tplc="82D8F982">
      <w:start w:val="1"/>
      <w:numFmt w:val="decimal"/>
      <w:lvlText w:val="%1."/>
      <w:lvlJc w:val="left"/>
      <w:pPr>
        <w:ind w:left="106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24C72B1F"/>
    <w:multiLevelType w:val="multilevel"/>
    <w:tmpl w:val="F3580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1A62B7"/>
    <w:multiLevelType w:val="hybridMultilevel"/>
    <w:tmpl w:val="9B5CAC70"/>
    <w:lvl w:ilvl="0" w:tplc="22D006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2D741A"/>
    <w:multiLevelType w:val="hybridMultilevel"/>
    <w:tmpl w:val="06A67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0B11E0"/>
    <w:multiLevelType w:val="hybridMultilevel"/>
    <w:tmpl w:val="C4F8F4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E33635"/>
    <w:multiLevelType w:val="hybridMultilevel"/>
    <w:tmpl w:val="83CED5A0"/>
    <w:lvl w:ilvl="0" w:tplc="561605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EC6C07"/>
    <w:multiLevelType w:val="multilevel"/>
    <w:tmpl w:val="136C7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44274E"/>
    <w:multiLevelType w:val="multilevel"/>
    <w:tmpl w:val="498E5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2"/>
  </w:num>
  <w:num w:numId="5">
    <w:abstractNumId w:val="8"/>
  </w:num>
  <w:num w:numId="6">
    <w:abstractNumId w:val="1"/>
  </w:num>
  <w:num w:numId="7">
    <w:abstractNumId w:val="3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92E"/>
    <w:rsid w:val="000113EB"/>
    <w:rsid w:val="00076A60"/>
    <w:rsid w:val="0009092E"/>
    <w:rsid w:val="000966D2"/>
    <w:rsid w:val="000B149A"/>
    <w:rsid w:val="00165A89"/>
    <w:rsid w:val="0019642A"/>
    <w:rsid w:val="001C05A1"/>
    <w:rsid w:val="00211AC6"/>
    <w:rsid w:val="00243A7D"/>
    <w:rsid w:val="0029269D"/>
    <w:rsid w:val="002A6E85"/>
    <w:rsid w:val="00386797"/>
    <w:rsid w:val="004324D3"/>
    <w:rsid w:val="00461499"/>
    <w:rsid w:val="00470E35"/>
    <w:rsid w:val="00475638"/>
    <w:rsid w:val="00493C2C"/>
    <w:rsid w:val="004A5D4F"/>
    <w:rsid w:val="004B21B4"/>
    <w:rsid w:val="00502EFB"/>
    <w:rsid w:val="00543EDD"/>
    <w:rsid w:val="00625256"/>
    <w:rsid w:val="006555A9"/>
    <w:rsid w:val="0065701A"/>
    <w:rsid w:val="006843EC"/>
    <w:rsid w:val="006A7ADC"/>
    <w:rsid w:val="007E2461"/>
    <w:rsid w:val="008A0058"/>
    <w:rsid w:val="009B1B9C"/>
    <w:rsid w:val="00A3282E"/>
    <w:rsid w:val="00AA510B"/>
    <w:rsid w:val="00B037F5"/>
    <w:rsid w:val="00B95416"/>
    <w:rsid w:val="00C46D27"/>
    <w:rsid w:val="00C6256F"/>
    <w:rsid w:val="00C766B0"/>
    <w:rsid w:val="00D66581"/>
    <w:rsid w:val="00DD6D23"/>
    <w:rsid w:val="00DE7141"/>
    <w:rsid w:val="00E21CF6"/>
    <w:rsid w:val="00E92C1B"/>
    <w:rsid w:val="00F5643F"/>
    <w:rsid w:val="00F879C5"/>
    <w:rsid w:val="00F9270E"/>
    <w:rsid w:val="00FA2DB6"/>
    <w:rsid w:val="00FF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78F8F"/>
  <w15:chartTrackingRefBased/>
  <w15:docId w15:val="{BB24889E-2291-4CC6-A318-BDF1213D9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1"/>
    <w:qFormat/>
    <w:rsid w:val="00543EDD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DD6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link w:val="a3"/>
    <w:uiPriority w:val="1"/>
    <w:qFormat/>
    <w:locked/>
    <w:rsid w:val="00470E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38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1083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Лозовская</dc:creator>
  <cp:keywords/>
  <dc:description/>
  <cp:lastModifiedBy>ЧмулеваОВ</cp:lastModifiedBy>
  <cp:revision>3</cp:revision>
  <cp:lastPrinted>2024-06-21T06:04:00Z</cp:lastPrinted>
  <dcterms:created xsi:type="dcterms:W3CDTF">2025-05-12T06:58:00Z</dcterms:created>
  <dcterms:modified xsi:type="dcterms:W3CDTF">2025-05-12T07:08:00Z</dcterms:modified>
</cp:coreProperties>
</file>