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F410F7" w14:textId="561E3B30" w:rsidR="00A74370" w:rsidRPr="00A74370" w:rsidRDefault="00A74370" w:rsidP="00A743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«Детский сад №4 «Малыш»</w:t>
      </w:r>
    </w:p>
    <w:p w14:paraId="252DE3D3" w14:textId="77777777" w:rsidR="00A74370" w:rsidRDefault="00A74370" w:rsidP="00A74370">
      <w:pPr>
        <w:spacing w:after="0"/>
        <w:rPr>
          <w:rFonts w:ascii="Times New Roman" w:hAnsi="Times New Roman" w:cs="Times New Roman"/>
          <w:sz w:val="44"/>
          <w:szCs w:val="44"/>
        </w:rPr>
      </w:pPr>
    </w:p>
    <w:p w14:paraId="7F79ABB0" w14:textId="77777777" w:rsidR="00A74370" w:rsidRDefault="00A74370" w:rsidP="00A74370">
      <w:pPr>
        <w:spacing w:after="0"/>
        <w:rPr>
          <w:rFonts w:ascii="Times New Roman" w:hAnsi="Times New Roman" w:cs="Times New Roman"/>
          <w:sz w:val="44"/>
          <w:szCs w:val="44"/>
        </w:rPr>
      </w:pPr>
    </w:p>
    <w:p w14:paraId="4EFEDE7B" w14:textId="77777777" w:rsidR="00A74370" w:rsidRDefault="00A74370" w:rsidP="00A74370">
      <w:pPr>
        <w:spacing w:after="0"/>
        <w:rPr>
          <w:rFonts w:ascii="Times New Roman" w:hAnsi="Times New Roman" w:cs="Times New Roman"/>
          <w:sz w:val="44"/>
          <w:szCs w:val="44"/>
        </w:rPr>
      </w:pPr>
    </w:p>
    <w:p w14:paraId="6C69D9C3" w14:textId="77777777" w:rsidR="00A74370" w:rsidRDefault="00A74370" w:rsidP="00A74370">
      <w:pPr>
        <w:spacing w:after="0"/>
        <w:rPr>
          <w:rFonts w:ascii="Times New Roman" w:hAnsi="Times New Roman" w:cs="Times New Roman"/>
          <w:sz w:val="44"/>
          <w:szCs w:val="44"/>
        </w:rPr>
      </w:pPr>
    </w:p>
    <w:p w14:paraId="0DBEEA9B" w14:textId="77777777" w:rsidR="00A74370" w:rsidRDefault="00A74370" w:rsidP="00A74370">
      <w:pPr>
        <w:spacing w:after="0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Психологический п</w:t>
      </w:r>
      <w:r w:rsidRPr="00A74370">
        <w:rPr>
          <w:rFonts w:ascii="Times New Roman" w:hAnsi="Times New Roman" w:cs="Times New Roman"/>
          <w:sz w:val="44"/>
          <w:szCs w:val="44"/>
        </w:rPr>
        <w:t>роект</w:t>
      </w:r>
      <w:r w:rsidRPr="00A74370">
        <w:rPr>
          <w:rFonts w:ascii="Times New Roman" w:hAnsi="Times New Roman" w:cs="Times New Roman"/>
          <w:sz w:val="44"/>
          <w:szCs w:val="44"/>
        </w:rPr>
        <w:t xml:space="preserve"> </w:t>
      </w:r>
    </w:p>
    <w:p w14:paraId="433C08CD" w14:textId="7C974E25" w:rsidR="00A74370" w:rsidRDefault="00A74370" w:rsidP="00A74370">
      <w:pPr>
        <w:spacing w:after="0"/>
        <w:jc w:val="center"/>
        <w:rPr>
          <w:rFonts w:ascii="Times New Roman" w:hAnsi="Times New Roman" w:cs="Times New Roman"/>
          <w:sz w:val="44"/>
          <w:szCs w:val="44"/>
        </w:rPr>
      </w:pPr>
      <w:r w:rsidRPr="00A74370">
        <w:rPr>
          <w:rFonts w:ascii="Times New Roman" w:hAnsi="Times New Roman" w:cs="Times New Roman"/>
          <w:sz w:val="44"/>
          <w:szCs w:val="44"/>
        </w:rPr>
        <w:t xml:space="preserve">в </w:t>
      </w:r>
      <w:r w:rsidRPr="00A74370">
        <w:rPr>
          <w:rFonts w:ascii="Times New Roman" w:hAnsi="Times New Roman" w:cs="Times New Roman"/>
          <w:sz w:val="44"/>
          <w:szCs w:val="44"/>
        </w:rPr>
        <w:t>МБ</w:t>
      </w:r>
      <w:r w:rsidRPr="00A74370">
        <w:rPr>
          <w:rFonts w:ascii="Times New Roman" w:hAnsi="Times New Roman" w:cs="Times New Roman"/>
          <w:sz w:val="44"/>
          <w:szCs w:val="44"/>
        </w:rPr>
        <w:t>ДОУ</w:t>
      </w:r>
      <w:r w:rsidRPr="00A74370">
        <w:rPr>
          <w:rFonts w:ascii="Times New Roman" w:hAnsi="Times New Roman" w:cs="Times New Roman"/>
          <w:sz w:val="44"/>
          <w:szCs w:val="44"/>
        </w:rPr>
        <w:t xml:space="preserve"> «Детский сад №4 «Малыш»</w:t>
      </w:r>
    </w:p>
    <w:p w14:paraId="539DD5E1" w14:textId="53DD2826" w:rsidR="00A74370" w:rsidRPr="00A74370" w:rsidRDefault="00A74370" w:rsidP="00A74370">
      <w:pPr>
        <w:spacing w:after="0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на тему:</w:t>
      </w:r>
    </w:p>
    <w:p w14:paraId="5AAD429B" w14:textId="6275E264" w:rsidR="00A74370" w:rsidRPr="003F1ECF" w:rsidRDefault="00A74370" w:rsidP="00A74370">
      <w:pPr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3F1ECF">
        <w:rPr>
          <w:rFonts w:ascii="Times New Roman" w:hAnsi="Times New Roman" w:cs="Times New Roman"/>
          <w:b/>
          <w:sz w:val="44"/>
          <w:szCs w:val="44"/>
        </w:rPr>
        <w:t>"Эмоции – наши друзья"</w:t>
      </w:r>
    </w:p>
    <w:p w14:paraId="5F7AF8C8" w14:textId="4477B719" w:rsidR="00A74370" w:rsidRPr="00A74370" w:rsidRDefault="00A74370" w:rsidP="00A74370">
      <w:pPr>
        <w:spacing w:after="0"/>
        <w:rPr>
          <w:rFonts w:ascii="Times New Roman" w:hAnsi="Times New Roman" w:cs="Times New Roman"/>
          <w:sz w:val="44"/>
          <w:szCs w:val="44"/>
        </w:rPr>
      </w:pPr>
    </w:p>
    <w:p w14:paraId="43E117E3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4E70ED8" w14:textId="77777777" w:rsidR="00A74370" w:rsidRDefault="00A74370" w:rsidP="00A7437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Составил: </w:t>
      </w:r>
    </w:p>
    <w:p w14:paraId="2D5E48AA" w14:textId="72215C83" w:rsidR="00A74370" w:rsidRDefault="00A74370" w:rsidP="00A7437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педагог-психолог 1 категории, заместитель зав по ВР</w:t>
      </w:r>
    </w:p>
    <w:p w14:paraId="34926EC3" w14:textId="61A42B63" w:rsidR="00A74370" w:rsidRPr="00A74370" w:rsidRDefault="00A74370" w:rsidP="00A7437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Путинцева М.В.</w:t>
      </w:r>
    </w:p>
    <w:p w14:paraId="15167C80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CC44183" w14:textId="77777777" w:rsidR="003F1ECF" w:rsidRDefault="003F1ECF" w:rsidP="00A7437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A105867" w14:textId="77777777" w:rsidR="003F1ECF" w:rsidRDefault="003F1ECF" w:rsidP="00A7437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57F23FA" w14:textId="77777777" w:rsidR="003F1ECF" w:rsidRDefault="003F1ECF" w:rsidP="00A7437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12A16B9" w14:textId="77777777" w:rsidR="003F1ECF" w:rsidRDefault="003F1ECF" w:rsidP="00A7437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EC5D1A4" w14:textId="77777777" w:rsidR="003F1ECF" w:rsidRDefault="003F1ECF" w:rsidP="00A7437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D306234" w14:textId="77777777" w:rsidR="003F1ECF" w:rsidRDefault="003F1ECF" w:rsidP="00A7437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D38C417" w14:textId="77777777" w:rsidR="003F1ECF" w:rsidRDefault="003F1ECF" w:rsidP="00A7437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EDECEBE" w14:textId="77777777" w:rsidR="003F1ECF" w:rsidRDefault="003F1ECF" w:rsidP="00A7437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C33CC0F" w14:textId="77777777" w:rsidR="003F1ECF" w:rsidRDefault="003F1ECF" w:rsidP="00A7437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7489EE7" w14:textId="77777777" w:rsidR="003F1ECF" w:rsidRDefault="003F1ECF" w:rsidP="00A7437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6CE9CF1" w14:textId="77777777" w:rsidR="003F1ECF" w:rsidRDefault="003F1ECF" w:rsidP="00A7437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77DD348" w14:textId="77777777" w:rsidR="003F1ECF" w:rsidRDefault="003F1ECF" w:rsidP="00A7437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A1F5833" w14:textId="77777777" w:rsidR="003F1ECF" w:rsidRDefault="003F1ECF" w:rsidP="00A7437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049C6F8" w14:textId="77777777" w:rsidR="003F1ECF" w:rsidRDefault="003F1ECF" w:rsidP="00A7437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2A63DFA" w14:textId="77777777" w:rsidR="003F1ECF" w:rsidRDefault="003F1ECF" w:rsidP="00A7437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CB896A2" w14:textId="77777777" w:rsidR="003F1ECF" w:rsidRDefault="003F1ECF" w:rsidP="00A7437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89F7781" w14:textId="77777777" w:rsidR="003F1ECF" w:rsidRDefault="003F1ECF" w:rsidP="00A7437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9484732" w14:textId="77777777" w:rsidR="003F1ECF" w:rsidRDefault="003F1ECF" w:rsidP="00A7437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5F0ABEE" w14:textId="77777777" w:rsidR="003F1ECF" w:rsidRDefault="003F1ECF" w:rsidP="00A7437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EE1377C" w14:textId="77777777" w:rsidR="003F1ECF" w:rsidRDefault="003F1ECF" w:rsidP="00A7437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FD55EC3" w14:textId="59919B90" w:rsidR="003F1ECF" w:rsidRDefault="000D02CE" w:rsidP="000D02C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Елизово, 2025г</w:t>
      </w:r>
    </w:p>
    <w:p w14:paraId="1AB2ECB4" w14:textId="425F06F1" w:rsidR="00A74370" w:rsidRPr="003F1ECF" w:rsidRDefault="00A74370" w:rsidP="00A7437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F1EC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Название проекта:</w:t>
      </w:r>
    </w:p>
    <w:p w14:paraId="5D2F83B0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>"Эмоции – наши друзья"</w:t>
      </w:r>
    </w:p>
    <w:p w14:paraId="66E7830B" w14:textId="72CA26EF" w:rsidR="00A74370" w:rsidRPr="003F1ECF" w:rsidRDefault="00A74370" w:rsidP="00A7437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F1ECF">
        <w:rPr>
          <w:rFonts w:ascii="Times New Roman" w:hAnsi="Times New Roman" w:cs="Times New Roman"/>
          <w:b/>
          <w:sz w:val="28"/>
          <w:szCs w:val="28"/>
        </w:rPr>
        <w:t xml:space="preserve"> Тип проекта:</w:t>
      </w:r>
    </w:p>
    <w:p w14:paraId="5A9B1B54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>Психолого-педагогический, развивающий.</w:t>
      </w:r>
    </w:p>
    <w:p w14:paraId="6294878C" w14:textId="1AB38829" w:rsidR="00A74370" w:rsidRPr="003F1ECF" w:rsidRDefault="00A74370" w:rsidP="00A7437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F1ECF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</w:p>
    <w:p w14:paraId="7720EF81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>- Дети дошкольного возраста (старшая и подготовительная группы).</w:t>
      </w:r>
    </w:p>
    <w:p w14:paraId="45912C69" w14:textId="69017CCA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 xml:space="preserve">- Педагоги </w:t>
      </w:r>
    </w:p>
    <w:p w14:paraId="7951F72E" w14:textId="064E6CD3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>- Родители (законные представители)</w:t>
      </w:r>
      <w:bookmarkStart w:id="0" w:name="_GoBack"/>
      <w:bookmarkEnd w:id="0"/>
      <w:r w:rsidRPr="00A74370">
        <w:rPr>
          <w:rFonts w:ascii="Times New Roman" w:hAnsi="Times New Roman" w:cs="Times New Roman"/>
          <w:sz w:val="28"/>
          <w:szCs w:val="28"/>
        </w:rPr>
        <w:t xml:space="preserve"> воспитанников.</w:t>
      </w:r>
    </w:p>
    <w:p w14:paraId="588488AF" w14:textId="1FC95BB8" w:rsidR="00A74370" w:rsidRPr="003F1ECF" w:rsidRDefault="00A74370" w:rsidP="00A7437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 xml:space="preserve"> </w:t>
      </w:r>
      <w:r w:rsidRPr="003F1ECF">
        <w:rPr>
          <w:rFonts w:ascii="Times New Roman" w:hAnsi="Times New Roman" w:cs="Times New Roman"/>
          <w:b/>
          <w:sz w:val="28"/>
          <w:szCs w:val="28"/>
        </w:rPr>
        <w:t>Актуальность проекта:</w:t>
      </w:r>
    </w:p>
    <w:p w14:paraId="6F7C8DD8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>Эмоциональное развитие ребенка является важной составляющей его общего развития. В дошкольном возрасте дети только начинают осознавать свои эмоции, учатся их выражать и понимать чувства других. Непонимание собственных эмоций может привести к трудностям в общении, конфликтам и снижению самооценки. Проект "Эмоции – наши друзья" направлен на развитие эмоционального интеллекта, что способствует гармоничному развитию личности ребенка, формированию навыков саморегуляции и успешной социализации.</w:t>
      </w:r>
    </w:p>
    <w:p w14:paraId="2B6BAB03" w14:textId="12257759" w:rsidR="00A74370" w:rsidRPr="003F1ECF" w:rsidRDefault="00A74370" w:rsidP="00A7437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F1ECF">
        <w:rPr>
          <w:rFonts w:ascii="Times New Roman" w:hAnsi="Times New Roman" w:cs="Times New Roman"/>
          <w:b/>
          <w:sz w:val="28"/>
          <w:szCs w:val="28"/>
        </w:rPr>
        <w:t>Цель проекта:</w:t>
      </w:r>
    </w:p>
    <w:p w14:paraId="5C8C591F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>Формирование у детей дошкольного возраста навыков распознавания, выражения и управления своими эмоциями, а также понимания эмоций других людей.</w:t>
      </w:r>
    </w:p>
    <w:p w14:paraId="73720462" w14:textId="7456ED05" w:rsidR="00A74370" w:rsidRPr="003F1ECF" w:rsidRDefault="00A74370" w:rsidP="00A7437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 xml:space="preserve"> </w:t>
      </w:r>
      <w:r w:rsidRPr="003F1ECF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14:paraId="781F0ED2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>1. Познакомить детей с основными эмоциями (радость, грусть, страх, гнев, удивление, интерес и др.).</w:t>
      </w:r>
    </w:p>
    <w:p w14:paraId="5A888BCB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>2. Развивать у детей способность распознавать и называть свои эмоции и эмоции окружающих.</w:t>
      </w:r>
    </w:p>
    <w:p w14:paraId="4367CE2D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>3. Формировать навыки конструктивного выражения эмоций.</w:t>
      </w:r>
    </w:p>
    <w:p w14:paraId="005D6F9D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>4. Развивать эмпатию и умение понимать чувства других людей.</w:t>
      </w:r>
    </w:p>
    <w:p w14:paraId="1B8F96A8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>5. Вовлечь родителей в процесс эмоционального развития детей.</w:t>
      </w:r>
    </w:p>
    <w:p w14:paraId="79CF798A" w14:textId="1D8D1A29" w:rsidR="00A74370" w:rsidRPr="003F1ECF" w:rsidRDefault="00A74370" w:rsidP="00A7437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F1ECF">
        <w:rPr>
          <w:rFonts w:ascii="Times New Roman" w:hAnsi="Times New Roman" w:cs="Times New Roman"/>
          <w:b/>
          <w:sz w:val="28"/>
          <w:szCs w:val="28"/>
        </w:rPr>
        <w:t>Сроки реализации проекта:</w:t>
      </w:r>
    </w:p>
    <w:p w14:paraId="0CB2B403" w14:textId="0A670E7B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>Проект рассчитан на 3 месяца (с возможностью продления).</w:t>
      </w:r>
    </w:p>
    <w:p w14:paraId="21FF693C" w14:textId="578452BD" w:rsidR="00A74370" w:rsidRPr="003F1ECF" w:rsidRDefault="00A74370" w:rsidP="00A7437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 xml:space="preserve"> </w:t>
      </w:r>
      <w:r w:rsidRPr="003F1ECF">
        <w:rPr>
          <w:rFonts w:ascii="Times New Roman" w:hAnsi="Times New Roman" w:cs="Times New Roman"/>
          <w:b/>
          <w:sz w:val="28"/>
          <w:szCs w:val="28"/>
        </w:rPr>
        <w:t>Формы работы:</w:t>
      </w:r>
    </w:p>
    <w:p w14:paraId="5E74F6CA" w14:textId="649E4346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>- С детьми:</w:t>
      </w:r>
    </w:p>
    <w:p w14:paraId="482C94F9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 xml:space="preserve">  - Игровые занятия (сюжетно-ролевые игры, игры на распознавание эмоций).</w:t>
      </w:r>
    </w:p>
    <w:p w14:paraId="715BFC61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 xml:space="preserve">  - Арт-терапия (рисование эмоций, лепка, аппликации).</w:t>
      </w:r>
    </w:p>
    <w:p w14:paraId="70EE12F7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 xml:space="preserve">  - Чтение и обсуждение сказок и рассказов, связанных с эмоциями.</w:t>
      </w:r>
    </w:p>
    <w:p w14:paraId="785A8623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 xml:space="preserve">  - Просмотр и обсуждение мультфильмов.</w:t>
      </w:r>
    </w:p>
    <w:p w14:paraId="43D8E905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 xml:space="preserve">  - Упражнения на развитие мимики и жестов.</w:t>
      </w:r>
    </w:p>
    <w:p w14:paraId="73704BD7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 xml:space="preserve">  - Релаксационные упражнения.</w:t>
      </w:r>
    </w:p>
    <w:p w14:paraId="361A6DF1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EF893B0" w14:textId="7F670A3A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>- С педагогами:</w:t>
      </w:r>
    </w:p>
    <w:p w14:paraId="11469850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 xml:space="preserve">  - Консультации и семинары по теме эмоционального развития детей.</w:t>
      </w:r>
    </w:p>
    <w:p w14:paraId="5C4DF294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lastRenderedPageBreak/>
        <w:t xml:space="preserve">  - Разработка методических рекомендаций.</w:t>
      </w:r>
    </w:p>
    <w:p w14:paraId="355FF67A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D7F7093" w14:textId="12D6B4C9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>- С родителями:</w:t>
      </w:r>
    </w:p>
    <w:p w14:paraId="5D0E9177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 xml:space="preserve">  - Проведение мастер-классов и тренингов.</w:t>
      </w:r>
    </w:p>
    <w:p w14:paraId="12EF68CF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 xml:space="preserve">  - Разработка памяток и рекомендаций по развитию эмоционального интеллекта у детей.</w:t>
      </w:r>
    </w:p>
    <w:p w14:paraId="05949A3B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 xml:space="preserve">  - Совместные мероприятия (творческие вечера, семейные игры).</w:t>
      </w:r>
    </w:p>
    <w:p w14:paraId="30ED726C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6B5D7C3" w14:textId="6620E7FE" w:rsidR="00A74370" w:rsidRPr="003F1ECF" w:rsidRDefault="00A74370" w:rsidP="00A7437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F1ECF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14:paraId="69234042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>- Дети научатся распознавать и называть свои эмоции.</w:t>
      </w:r>
    </w:p>
    <w:p w14:paraId="08651DD0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>- Повысится уровень эмоциональной осознанности у детей.</w:t>
      </w:r>
    </w:p>
    <w:p w14:paraId="2A357561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>- Дети будут лучше понимать чувства других людей, что снизит количество конфликтов.</w:t>
      </w:r>
    </w:p>
    <w:p w14:paraId="5FE4C248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>- Родители и педагоги получат инструменты для работы с эмоциональной сферой ребенка.</w:t>
      </w:r>
    </w:p>
    <w:p w14:paraId="65FE3F43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>- Укрепится взаимодействие между детьми, педагогами и родителями.</w:t>
      </w:r>
    </w:p>
    <w:p w14:paraId="65CDD7E3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931ECB7" w14:textId="5E8091BE" w:rsidR="00A74370" w:rsidRPr="003F1ECF" w:rsidRDefault="00A74370" w:rsidP="00A7437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F1ECF">
        <w:rPr>
          <w:rFonts w:ascii="Times New Roman" w:hAnsi="Times New Roman" w:cs="Times New Roman"/>
          <w:b/>
          <w:sz w:val="28"/>
          <w:szCs w:val="28"/>
        </w:rPr>
        <w:t>Критерии оценки эффективности проекта:</w:t>
      </w:r>
    </w:p>
    <w:p w14:paraId="1B53088B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>- Уровень знаний детей о базовых эмоциях (анкетирование, наблюдение).</w:t>
      </w:r>
    </w:p>
    <w:p w14:paraId="5B7B6ABA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>- Умение детей выражать свои эмоции и понимать эмоции других (диагностические игры).</w:t>
      </w:r>
    </w:p>
    <w:p w14:paraId="28BA3E2F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>- Отзывы педагогов и родителей о поведении детей.</w:t>
      </w:r>
    </w:p>
    <w:p w14:paraId="1E6E0546" w14:textId="5C2C5A45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>- Уровень вовлеченности родителей в проект.</w:t>
      </w:r>
    </w:p>
    <w:p w14:paraId="568BBCC0" w14:textId="6679728C" w:rsidR="00A74370" w:rsidRPr="003F1ECF" w:rsidRDefault="00A74370" w:rsidP="00A7437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F1ECF">
        <w:rPr>
          <w:rFonts w:ascii="Times New Roman" w:hAnsi="Times New Roman" w:cs="Times New Roman"/>
          <w:b/>
          <w:sz w:val="28"/>
          <w:szCs w:val="28"/>
        </w:rPr>
        <w:t xml:space="preserve"> Ресурсное обеспечение:</w:t>
      </w:r>
    </w:p>
    <w:p w14:paraId="49D4EB37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>- Методические материалы (карточки с изображением эмоций, книги, мультфильмы).</w:t>
      </w:r>
    </w:p>
    <w:p w14:paraId="0850722D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>- Арт-материалы (краски, карандаши, пластилин, бумага).</w:t>
      </w:r>
    </w:p>
    <w:p w14:paraId="1138EFFB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>- Помещение для проведения занятий.</w:t>
      </w:r>
    </w:p>
    <w:p w14:paraId="572E3121" w14:textId="4886684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>- Специалисты: педагог-психолог, воспитатели.</w:t>
      </w:r>
    </w:p>
    <w:p w14:paraId="204CB92E" w14:textId="33BBD926" w:rsidR="00A74370" w:rsidRPr="003F1ECF" w:rsidRDefault="00A74370" w:rsidP="00A7437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F1ECF">
        <w:rPr>
          <w:rFonts w:ascii="Times New Roman" w:hAnsi="Times New Roman" w:cs="Times New Roman"/>
          <w:b/>
          <w:sz w:val="28"/>
          <w:szCs w:val="28"/>
        </w:rPr>
        <w:t xml:space="preserve"> Ответственные за реализацию проекта:</w:t>
      </w:r>
    </w:p>
    <w:p w14:paraId="3A68D967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>- Педагог-психолог ДОУ.</w:t>
      </w:r>
    </w:p>
    <w:p w14:paraId="63690707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>- Воспитатели групп.</w:t>
      </w:r>
    </w:p>
    <w:p w14:paraId="4F3F83BD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>- Администрация ДОУ.</w:t>
      </w:r>
    </w:p>
    <w:p w14:paraId="3EEC6B2F" w14:textId="06A6033F" w:rsidR="00A74370" w:rsidRPr="003F1ECF" w:rsidRDefault="00A74370" w:rsidP="00A7437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 xml:space="preserve"> </w:t>
      </w:r>
      <w:r w:rsidRPr="003F1ECF">
        <w:rPr>
          <w:rFonts w:ascii="Times New Roman" w:hAnsi="Times New Roman" w:cs="Times New Roman"/>
          <w:b/>
          <w:sz w:val="28"/>
          <w:szCs w:val="28"/>
        </w:rPr>
        <w:t>Перспективы развития проекта:</w:t>
      </w:r>
    </w:p>
    <w:p w14:paraId="0ED8CCAF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>- Расширение проекта на другие возрастные группы.</w:t>
      </w:r>
    </w:p>
    <w:p w14:paraId="2E310A8D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>- Внедрение программы в образовательный процесс ДОУ.</w:t>
      </w:r>
    </w:p>
    <w:p w14:paraId="2A6E86CF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>- Проведение открытых мероприятий для обмена опытом с другими учреждениями.</w:t>
      </w:r>
    </w:p>
    <w:p w14:paraId="6D3686E4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8913531" w14:textId="33577DC1" w:rsidR="00790055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74370">
        <w:rPr>
          <w:rFonts w:ascii="Times New Roman" w:hAnsi="Times New Roman" w:cs="Times New Roman"/>
          <w:sz w:val="28"/>
          <w:szCs w:val="28"/>
        </w:rPr>
        <w:t xml:space="preserve">Проект "Эмоции – наши друзья" направлен на создание благоприятной эмоциональной среды в ДОУ, что способствует гармоничному развитию </w:t>
      </w:r>
      <w:r w:rsidRPr="00A74370">
        <w:rPr>
          <w:rFonts w:ascii="Times New Roman" w:hAnsi="Times New Roman" w:cs="Times New Roman"/>
          <w:sz w:val="28"/>
          <w:szCs w:val="28"/>
        </w:rPr>
        <w:lastRenderedPageBreak/>
        <w:t>личности ребенка и формированию навыков успешного взаимодействия с окружающими.</w:t>
      </w:r>
    </w:p>
    <w:p w14:paraId="3E8030AD" w14:textId="56D83556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DE57ACB" w14:textId="76EC2209" w:rsidR="00A74370" w:rsidRPr="00A74370" w:rsidRDefault="00A74370" w:rsidP="003F1ECF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Перспективный план реализации проекта "Эмоции – наши друзья" на</w:t>
      </w:r>
      <w:r w:rsidR="003F1E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учебный</w:t>
      </w:r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</w:t>
      </w:r>
    </w:p>
    <w:p w14:paraId="11C8169D" w14:textId="77777777" w:rsidR="00A74370" w:rsidRPr="00A74370" w:rsidRDefault="00A74370" w:rsidP="00A74370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Месяц 1. Введение в проект. Знакомство с эмоциями.</w:t>
      </w:r>
    </w:p>
    <w:p w14:paraId="441841A7" w14:textId="77777777" w:rsidR="00A74370" w:rsidRPr="00A74370" w:rsidRDefault="00A74370" w:rsidP="00A7437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proofErr w:type="gramStart"/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Познакомить</w:t>
      </w:r>
      <w:proofErr w:type="gramEnd"/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с основными эмоциями, научить их распознавать и называть.</w:t>
      </w: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Мероприятия:</w:t>
      </w:r>
    </w:p>
    <w:p w14:paraId="719B7B7B" w14:textId="77777777" w:rsidR="00A74370" w:rsidRPr="00A74370" w:rsidRDefault="00A74370" w:rsidP="00A74370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вводного занятия "Что такое эмоции?" (беседа, обсуждение, игры).</w:t>
      </w:r>
    </w:p>
    <w:p w14:paraId="74DD1963" w14:textId="77777777" w:rsidR="00A74370" w:rsidRPr="00A74370" w:rsidRDefault="00A74370" w:rsidP="00A74370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на распознавание эмоций по мимике и жестам ("Угадай эмоцию", "Зеркало").</w:t>
      </w:r>
    </w:p>
    <w:p w14:paraId="6123E6F8" w14:textId="77777777" w:rsidR="00A74370" w:rsidRPr="00A74370" w:rsidRDefault="00A74370" w:rsidP="00A74370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сказок и рассказов, связанных с эмоциями (например, "Сказка о грустном ежике").</w:t>
      </w:r>
    </w:p>
    <w:p w14:paraId="3960A99C" w14:textId="77777777" w:rsidR="00A74370" w:rsidRPr="00A74370" w:rsidRDefault="00A74370" w:rsidP="00A74370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Арт-терапия: рисование эмоций (радость, грусть, страх и др.).</w:t>
      </w:r>
    </w:p>
    <w:p w14:paraId="59A049F9" w14:textId="0CBAF3A2" w:rsidR="00A74370" w:rsidRPr="00A74370" w:rsidRDefault="00A74370" w:rsidP="00A74370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Консультация для родителей: "Как помочь ребенку понять свои эмоции?".</w:t>
      </w:r>
    </w:p>
    <w:p w14:paraId="7542CD57" w14:textId="77777777" w:rsidR="00A74370" w:rsidRPr="00A74370" w:rsidRDefault="00A74370" w:rsidP="00A74370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Месяц 2. Изучение базовых эмоций.</w:t>
      </w:r>
    </w:p>
    <w:p w14:paraId="1ECC746D" w14:textId="77777777" w:rsidR="00A74370" w:rsidRPr="00A74370" w:rsidRDefault="00A74370" w:rsidP="00A7437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proofErr w:type="gramStart"/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Углубить</w:t>
      </w:r>
      <w:proofErr w:type="gramEnd"/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знания детей о базовых эмоциях, научить их выражать свои чувства.</w:t>
      </w: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Мероприятия:</w:t>
      </w:r>
    </w:p>
    <w:p w14:paraId="249B29C7" w14:textId="77777777" w:rsidR="00A74370" w:rsidRPr="00A74370" w:rsidRDefault="00A74370" w:rsidP="00A74370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Тематические занятия: </w:t>
      </w:r>
    </w:p>
    <w:p w14:paraId="6F9E8943" w14:textId="77777777" w:rsidR="00A74370" w:rsidRPr="00A74370" w:rsidRDefault="00A74370" w:rsidP="00A74370">
      <w:pPr>
        <w:numPr>
          <w:ilvl w:val="1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"Радость – как она выглядит?"</w:t>
      </w:r>
    </w:p>
    <w:p w14:paraId="3004C49B" w14:textId="77777777" w:rsidR="00A74370" w:rsidRPr="00A74370" w:rsidRDefault="00A74370" w:rsidP="00A74370">
      <w:pPr>
        <w:numPr>
          <w:ilvl w:val="1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"Почему мы грустим?"</w:t>
      </w:r>
    </w:p>
    <w:p w14:paraId="41F72C20" w14:textId="77777777" w:rsidR="00A74370" w:rsidRPr="00A74370" w:rsidRDefault="00A74370" w:rsidP="00A74370">
      <w:pPr>
        <w:numPr>
          <w:ilvl w:val="1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"Что такое страх и как с ним справляться?"</w:t>
      </w:r>
    </w:p>
    <w:p w14:paraId="42649BD8" w14:textId="77777777" w:rsidR="00A74370" w:rsidRPr="00A74370" w:rsidRDefault="00A74370" w:rsidP="00A74370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Сюжетно-ролевые игры: "Как я чувствую себя в разных ситуациях?".</w:t>
      </w:r>
    </w:p>
    <w:p w14:paraId="28BB8D9A" w14:textId="77777777" w:rsidR="00A74370" w:rsidRPr="00A74370" w:rsidRDefault="00A74370" w:rsidP="00A74370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Арт-терапия: лепка фигурок, изображающих эмоции.</w:t>
      </w:r>
    </w:p>
    <w:p w14:paraId="3E342882" w14:textId="77777777" w:rsidR="00A74370" w:rsidRPr="00A74370" w:rsidRDefault="00A74370" w:rsidP="00A74370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 мультфильмов с обсуждением эмоций героев (например, "Головоломка").</w:t>
      </w:r>
    </w:p>
    <w:p w14:paraId="7202DBB7" w14:textId="77777777" w:rsidR="00A74370" w:rsidRPr="00A74370" w:rsidRDefault="00A74370" w:rsidP="00A74370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Семинар для педагогов: "Эмоциональный интеллект дошкольников: как развивать?".</w:t>
      </w:r>
    </w:p>
    <w:p w14:paraId="7B053A30" w14:textId="77777777" w:rsidR="00A74370" w:rsidRPr="00A74370" w:rsidRDefault="00A74370" w:rsidP="00A74370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Месяц 3. Развитие эмпатии.</w:t>
      </w:r>
    </w:p>
    <w:p w14:paraId="1296315C" w14:textId="77777777" w:rsidR="00A74370" w:rsidRPr="00A74370" w:rsidRDefault="00A74370" w:rsidP="00A7437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proofErr w:type="gramStart"/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Научить</w:t>
      </w:r>
      <w:proofErr w:type="gramEnd"/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понимать чувства других людей, развивать эмпатию.</w:t>
      </w: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Мероприятия:</w:t>
      </w:r>
    </w:p>
    <w:p w14:paraId="26F05BE2" w14:textId="77777777" w:rsidR="00A74370" w:rsidRPr="00A74370" w:rsidRDefault="00A74370" w:rsidP="00A74370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Игры на развитие эмпатии: </w:t>
      </w:r>
    </w:p>
    <w:p w14:paraId="6E01AF30" w14:textId="77777777" w:rsidR="00A74370" w:rsidRPr="00A74370" w:rsidRDefault="00A74370" w:rsidP="00A74370">
      <w:pPr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"Как ты думаешь, что чувствует герой?"</w:t>
      </w:r>
    </w:p>
    <w:p w14:paraId="51AAA638" w14:textId="77777777" w:rsidR="00A74370" w:rsidRPr="00A74370" w:rsidRDefault="00A74370" w:rsidP="00A74370">
      <w:pPr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"Помоги другу справиться с грустью".</w:t>
      </w:r>
    </w:p>
    <w:p w14:paraId="1AB78DD5" w14:textId="77777777" w:rsidR="00A74370" w:rsidRPr="00A74370" w:rsidRDefault="00A74370" w:rsidP="00A74370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сказок и обсуждение поступков героев (например, "Колобок", "Три медведя").</w:t>
      </w:r>
    </w:p>
    <w:p w14:paraId="0EC8F5E7" w14:textId="77777777" w:rsidR="00A74370" w:rsidRPr="00A74370" w:rsidRDefault="00A74370" w:rsidP="00A74370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Арт-терапия: создание коллективного рисунка "Дерево эмоций".</w:t>
      </w:r>
    </w:p>
    <w:p w14:paraId="489394FB" w14:textId="7F7B0CFB" w:rsidR="00A74370" w:rsidRPr="00A74370" w:rsidRDefault="00A74370" w:rsidP="00A74370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тренинга для родителей: "Как воспитать в ребенке эмпатию?".</w:t>
      </w:r>
    </w:p>
    <w:p w14:paraId="60C72C2F" w14:textId="77777777" w:rsidR="00A74370" w:rsidRPr="00A74370" w:rsidRDefault="00A74370" w:rsidP="00A74370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Месяц 4. Управление эмоциями.</w:t>
      </w:r>
    </w:p>
    <w:p w14:paraId="53F70075" w14:textId="77777777" w:rsidR="00A74370" w:rsidRPr="00A74370" w:rsidRDefault="00A74370" w:rsidP="00A7437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proofErr w:type="gramStart"/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Научить</w:t>
      </w:r>
      <w:proofErr w:type="gramEnd"/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конструктивно выражать свои эмоции и справляться с негативными чувствами.</w:t>
      </w: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Мероприятия:</w:t>
      </w:r>
    </w:p>
    <w:p w14:paraId="45D96C3C" w14:textId="77777777" w:rsidR="00A74370" w:rsidRPr="00A74370" w:rsidRDefault="00A74370" w:rsidP="00A74370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Занятия: </w:t>
      </w:r>
    </w:p>
    <w:p w14:paraId="411A0A92" w14:textId="77777777" w:rsidR="00A74370" w:rsidRPr="00A74370" w:rsidRDefault="00A74370" w:rsidP="00A74370">
      <w:pPr>
        <w:numPr>
          <w:ilvl w:val="1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"Как справиться с гневом?"</w:t>
      </w:r>
    </w:p>
    <w:p w14:paraId="1F14558A" w14:textId="77777777" w:rsidR="00A74370" w:rsidRPr="00A74370" w:rsidRDefault="00A74370" w:rsidP="00A74370">
      <w:pPr>
        <w:numPr>
          <w:ilvl w:val="1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"Что делать, если мне страшно?"</w:t>
      </w:r>
    </w:p>
    <w:p w14:paraId="6A224215" w14:textId="77777777" w:rsidR="00A74370" w:rsidRPr="00A74370" w:rsidRDefault="00A74370" w:rsidP="00A74370">
      <w:pPr>
        <w:numPr>
          <w:ilvl w:val="1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"Как поделиться радостью с друзьями?".</w:t>
      </w:r>
    </w:p>
    <w:p w14:paraId="3F4E0D40" w14:textId="77777777" w:rsidR="00A74370" w:rsidRPr="00A74370" w:rsidRDefault="00A74370" w:rsidP="00A74370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Релаксационные упражнения: дыхательные практики, упражнения на расслабление.</w:t>
      </w:r>
    </w:p>
    <w:p w14:paraId="305F2020" w14:textId="77777777" w:rsidR="00A74370" w:rsidRPr="00A74370" w:rsidRDefault="00A74370" w:rsidP="00A74370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Игры на управление эмоциями: </w:t>
      </w:r>
    </w:p>
    <w:p w14:paraId="4C60373A" w14:textId="77777777" w:rsidR="00A74370" w:rsidRPr="00A74370" w:rsidRDefault="00A74370" w:rsidP="00A74370">
      <w:pPr>
        <w:numPr>
          <w:ilvl w:val="1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"Собери радость в корзинку".</w:t>
      </w:r>
    </w:p>
    <w:p w14:paraId="2233907A" w14:textId="77777777" w:rsidR="00A74370" w:rsidRPr="00A74370" w:rsidRDefault="00A74370" w:rsidP="00A74370">
      <w:pPr>
        <w:numPr>
          <w:ilvl w:val="1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"Подуй на свечу, чтобы успокоиться".</w:t>
      </w:r>
    </w:p>
    <w:p w14:paraId="2F3A5B15" w14:textId="77777777" w:rsidR="00A74370" w:rsidRPr="00A74370" w:rsidRDefault="00A74370" w:rsidP="00A74370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Арт-терапия: создание "коробки спокойствия" (индивидуальные наборы для снятия стресса).</w:t>
      </w:r>
    </w:p>
    <w:p w14:paraId="6CC50865" w14:textId="77777777" w:rsidR="00A74370" w:rsidRPr="00A74370" w:rsidRDefault="00A74370" w:rsidP="00A74370">
      <w:pPr>
        <w:numPr>
          <w:ilvl w:val="0"/>
          <w:numId w:val="4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Консультация для родителей: "Как помочь ребенку справляться с негативными эмоциями?".</w:t>
      </w:r>
    </w:p>
    <w:p w14:paraId="777C0005" w14:textId="77777777" w:rsidR="00A74370" w:rsidRPr="00A74370" w:rsidRDefault="00A74370" w:rsidP="00A74370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Месяц 5. Закрепление знаний.</w:t>
      </w:r>
    </w:p>
    <w:p w14:paraId="6B19C363" w14:textId="77777777" w:rsidR="00A74370" w:rsidRPr="00A74370" w:rsidRDefault="00A74370" w:rsidP="00A7437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proofErr w:type="gramStart"/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Закрепить</w:t>
      </w:r>
      <w:proofErr w:type="gramEnd"/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знания детей о эмоциях, развить навыки их распознавания и управления.</w:t>
      </w: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Мероприятия:</w:t>
      </w:r>
    </w:p>
    <w:p w14:paraId="5669ABAB" w14:textId="77777777" w:rsidR="00A74370" w:rsidRPr="00A74370" w:rsidRDefault="00A74370" w:rsidP="00A74370">
      <w:pPr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викторины "Эмоции – наши друзья" (вопросы, задания, игры).</w:t>
      </w:r>
    </w:p>
    <w:p w14:paraId="2EEB9EF5" w14:textId="77777777" w:rsidR="00A74370" w:rsidRPr="00A74370" w:rsidRDefault="00A74370" w:rsidP="00A74370">
      <w:pPr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Сюжетно-ролевые игры: "Как я справляюсь с эмоциями в разных ситуациях?".</w:t>
      </w:r>
    </w:p>
    <w:p w14:paraId="203DDCB2" w14:textId="77777777" w:rsidR="00A74370" w:rsidRPr="00A74370" w:rsidRDefault="00A74370" w:rsidP="00A74370">
      <w:pPr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Арт-терапия: создание "Эмоционального альбома" (индивидуальные рисунки детей).</w:t>
      </w:r>
    </w:p>
    <w:p w14:paraId="00485B48" w14:textId="77777777" w:rsidR="00A74370" w:rsidRPr="00A74370" w:rsidRDefault="00A74370" w:rsidP="00A74370">
      <w:pPr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открытого занятия для родителей: "Как мы учились дружить с эмоциями".</w:t>
      </w:r>
    </w:p>
    <w:p w14:paraId="753A770D" w14:textId="77777777" w:rsidR="00A74370" w:rsidRPr="00A74370" w:rsidRDefault="00A74370" w:rsidP="00A74370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Месяц 6. Вовлечение родителей.</w:t>
      </w:r>
    </w:p>
    <w:p w14:paraId="5EF62FB9" w14:textId="77777777" w:rsidR="00A74370" w:rsidRPr="00A74370" w:rsidRDefault="00A74370" w:rsidP="00A7437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Цель</w:t>
      </w:r>
      <w:proofErr w:type="gramStart"/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Укрепить</w:t>
      </w:r>
      <w:proofErr w:type="gramEnd"/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взаимодействие между детьми, родителями и педагогами в рамках проекта.</w:t>
      </w: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Мероприятия:</w:t>
      </w:r>
    </w:p>
    <w:p w14:paraId="2591ABBE" w14:textId="77777777" w:rsidR="00A74370" w:rsidRPr="00A74370" w:rsidRDefault="00A74370" w:rsidP="00A74370">
      <w:pPr>
        <w:numPr>
          <w:ilvl w:val="0"/>
          <w:numId w:val="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семейного мастер-класса: "Рисуем эмоции вместе".</w:t>
      </w:r>
    </w:p>
    <w:p w14:paraId="60766233" w14:textId="77777777" w:rsidR="00A74370" w:rsidRPr="00A74370" w:rsidRDefault="00A74370" w:rsidP="00A74370">
      <w:pPr>
        <w:numPr>
          <w:ilvl w:val="0"/>
          <w:numId w:val="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семейного квеста "Путешествие в страну эмоций".</w:t>
      </w:r>
    </w:p>
    <w:p w14:paraId="38A237FD" w14:textId="77777777" w:rsidR="00A74370" w:rsidRPr="00A74370" w:rsidRDefault="00A74370" w:rsidP="00A74370">
      <w:pPr>
        <w:numPr>
          <w:ilvl w:val="0"/>
          <w:numId w:val="6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памяток для родителей: "Как поддерживать эмоциональное развитие ребенка дома?".</w:t>
      </w:r>
    </w:p>
    <w:p w14:paraId="454BA28A" w14:textId="77777777" w:rsidR="00A74370" w:rsidRPr="00A74370" w:rsidRDefault="00A74370" w:rsidP="00A74370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Месяц 7. Развитие эмоционального интеллекта через творчество.</w:t>
      </w:r>
    </w:p>
    <w:p w14:paraId="01A75B02" w14:textId="77777777" w:rsidR="00A74370" w:rsidRPr="00A74370" w:rsidRDefault="00A74370" w:rsidP="00A7437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proofErr w:type="gramStart"/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</w:t>
      </w:r>
      <w:proofErr w:type="gramEnd"/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эмоциональный интеллект детей через творческую деятельность.</w:t>
      </w: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Мероприятия:</w:t>
      </w:r>
    </w:p>
    <w:p w14:paraId="0C5B0B29" w14:textId="77777777" w:rsidR="00A74370" w:rsidRPr="00A74370" w:rsidRDefault="00A74370" w:rsidP="00A74370">
      <w:pPr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Театрализованные постановки: инсценировка сказок с акцентом на эмоции героев.</w:t>
      </w:r>
    </w:p>
    <w:p w14:paraId="1BC7D68D" w14:textId="77777777" w:rsidR="00A74370" w:rsidRPr="00A74370" w:rsidRDefault="00A74370" w:rsidP="00A74370">
      <w:pPr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Музыкальные занятия: "Как звучат эмоции?" (выражение эмоций через музыку).</w:t>
      </w:r>
    </w:p>
    <w:p w14:paraId="5C7E961B" w14:textId="77777777" w:rsidR="00A74370" w:rsidRPr="00A74370" w:rsidRDefault="00A74370" w:rsidP="00A74370">
      <w:pPr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Арт-терапия: создание масок эмоций.</w:t>
      </w:r>
    </w:p>
    <w:p w14:paraId="7394B467" w14:textId="5B096D5A" w:rsidR="00A74370" w:rsidRPr="00A74370" w:rsidRDefault="00A74370" w:rsidP="00A74370">
      <w:pPr>
        <w:numPr>
          <w:ilvl w:val="0"/>
          <w:numId w:val="7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конкурса рисунков "Мои эмоции".</w:t>
      </w:r>
    </w:p>
    <w:p w14:paraId="2AD9C28A" w14:textId="77777777" w:rsidR="00A74370" w:rsidRPr="00A74370" w:rsidRDefault="00A74370" w:rsidP="00A74370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Месяц 8. Работа с конфликтами.</w:t>
      </w:r>
    </w:p>
    <w:p w14:paraId="7F08E9FE" w14:textId="77777777" w:rsidR="00A74370" w:rsidRPr="00A74370" w:rsidRDefault="00A74370" w:rsidP="00A7437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proofErr w:type="gramStart"/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Научить</w:t>
      </w:r>
      <w:proofErr w:type="gramEnd"/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конструктивно решать конфликты и выражать свои чувства.</w:t>
      </w: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Мероприятия:</w:t>
      </w:r>
    </w:p>
    <w:p w14:paraId="1405A884" w14:textId="77777777" w:rsidR="00A74370" w:rsidRPr="00A74370" w:rsidRDefault="00A74370" w:rsidP="00A74370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Занятия: </w:t>
      </w:r>
    </w:p>
    <w:p w14:paraId="381E9184" w14:textId="77777777" w:rsidR="00A74370" w:rsidRPr="00A74370" w:rsidRDefault="00A74370" w:rsidP="00A74370">
      <w:pPr>
        <w:numPr>
          <w:ilvl w:val="1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"Что делать, если я злюсь?"</w:t>
      </w:r>
    </w:p>
    <w:p w14:paraId="07C14C53" w14:textId="77777777" w:rsidR="00A74370" w:rsidRPr="00A74370" w:rsidRDefault="00A74370" w:rsidP="00A74370">
      <w:pPr>
        <w:numPr>
          <w:ilvl w:val="1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"Как помириться с другом?".</w:t>
      </w:r>
    </w:p>
    <w:p w14:paraId="1D99B7B0" w14:textId="77777777" w:rsidR="00A74370" w:rsidRPr="00A74370" w:rsidRDefault="00A74370" w:rsidP="00A74370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Игры на развитие навыков разрешения конфликтов: </w:t>
      </w:r>
    </w:p>
    <w:p w14:paraId="2D28A2DF" w14:textId="77777777" w:rsidR="00A74370" w:rsidRPr="00A74370" w:rsidRDefault="00A74370" w:rsidP="00A74370">
      <w:pPr>
        <w:numPr>
          <w:ilvl w:val="1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proofErr w:type="spellStart"/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Мирилка</w:t>
      </w:r>
      <w:proofErr w:type="spellEnd"/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</w:p>
    <w:p w14:paraId="0AFD06E1" w14:textId="77777777" w:rsidR="00A74370" w:rsidRPr="00A74370" w:rsidRDefault="00A74370" w:rsidP="00A74370">
      <w:pPr>
        <w:numPr>
          <w:ilvl w:val="1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"Давай договоримся".</w:t>
      </w:r>
    </w:p>
    <w:p w14:paraId="27FD8C41" w14:textId="77777777" w:rsidR="00A74370" w:rsidRPr="00A74370" w:rsidRDefault="00A74370" w:rsidP="00A74370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сказок о дружбе и обсуждение конфликтных ситуаций.</w:t>
      </w:r>
    </w:p>
    <w:p w14:paraId="44FA5B07" w14:textId="77777777" w:rsidR="00A74370" w:rsidRPr="00A74370" w:rsidRDefault="00A74370" w:rsidP="00A74370">
      <w:pPr>
        <w:numPr>
          <w:ilvl w:val="0"/>
          <w:numId w:val="8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Консультация для родителей: "Как научить ребенка решать конфликты?".</w:t>
      </w:r>
    </w:p>
    <w:p w14:paraId="5F96FE98" w14:textId="77777777" w:rsidR="00A74370" w:rsidRPr="00A74370" w:rsidRDefault="00A74370" w:rsidP="00A74370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Месяц 9. Итоги проекта.</w:t>
      </w:r>
    </w:p>
    <w:p w14:paraId="3EB1FAC4" w14:textId="77777777" w:rsidR="00A74370" w:rsidRPr="00A74370" w:rsidRDefault="00A74370" w:rsidP="00A7437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proofErr w:type="gramStart"/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Подвести</w:t>
      </w:r>
      <w:proofErr w:type="gramEnd"/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итоги работы, оценить результаты, закрепить полученные знания.</w:t>
      </w: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Мероприятия:</w:t>
      </w:r>
    </w:p>
    <w:p w14:paraId="4CEDFA1C" w14:textId="77777777" w:rsidR="00A74370" w:rsidRPr="00A74370" w:rsidRDefault="00A74370" w:rsidP="00A74370">
      <w:pPr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итогового занятия: "Эмоции – наши друзья" (игры, обсуждения, викторины).</w:t>
      </w:r>
    </w:p>
    <w:p w14:paraId="60A0D3E5" w14:textId="77777777" w:rsidR="00A74370" w:rsidRPr="00A74370" w:rsidRDefault="00A74370" w:rsidP="00A74370">
      <w:pPr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Организация выставки детских работ (рисунков, поделок, альбомов).</w:t>
      </w:r>
    </w:p>
    <w:p w14:paraId="14EDDC39" w14:textId="77777777" w:rsidR="00A74370" w:rsidRPr="00A74370" w:rsidRDefault="00A74370" w:rsidP="00A74370">
      <w:pPr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праздника "День эмоций" с участием детей, родителей и педагогов.</w:t>
      </w:r>
    </w:p>
    <w:p w14:paraId="04263CFE" w14:textId="77777777" w:rsidR="00A74370" w:rsidRPr="00A74370" w:rsidRDefault="00A74370" w:rsidP="00A74370">
      <w:pPr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Анкетирование родителей и педагогов для оценки эффективности проекта.</w:t>
      </w:r>
    </w:p>
    <w:p w14:paraId="49FE9E49" w14:textId="77777777" w:rsidR="00A74370" w:rsidRPr="00A74370" w:rsidRDefault="00A74370" w:rsidP="00A74370">
      <w:pPr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отчета о реализации проекта.</w:t>
      </w:r>
    </w:p>
    <w:p w14:paraId="70706969" w14:textId="77777777" w:rsidR="00A74370" w:rsidRPr="00A74370" w:rsidRDefault="00A74370" w:rsidP="00A74370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Перспективы на следующий год:</w:t>
      </w:r>
    </w:p>
    <w:p w14:paraId="2388D1B0" w14:textId="77777777" w:rsidR="00A74370" w:rsidRPr="00A74370" w:rsidRDefault="00A74370" w:rsidP="00A74370">
      <w:pPr>
        <w:numPr>
          <w:ilvl w:val="0"/>
          <w:numId w:val="1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проекта на младшие возрастные группы.</w:t>
      </w:r>
    </w:p>
    <w:p w14:paraId="52E1202F" w14:textId="77777777" w:rsidR="00A74370" w:rsidRPr="00A74370" w:rsidRDefault="00A74370" w:rsidP="00A74370">
      <w:pPr>
        <w:numPr>
          <w:ilvl w:val="0"/>
          <w:numId w:val="1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Внедрение новых методик и технологий для работы с эмоциями.</w:t>
      </w:r>
    </w:p>
    <w:p w14:paraId="219C7D59" w14:textId="77777777" w:rsidR="00A74370" w:rsidRPr="00A74370" w:rsidRDefault="00A74370" w:rsidP="00A74370">
      <w:pPr>
        <w:numPr>
          <w:ilvl w:val="0"/>
          <w:numId w:val="1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межгрупповых мероприятий и обмен опытом с другими ДОУ.</w:t>
      </w:r>
    </w:p>
    <w:p w14:paraId="0B8183BF" w14:textId="77777777" w:rsidR="00A74370" w:rsidRPr="00A74370" w:rsidRDefault="00A74370" w:rsidP="00A74370">
      <w:pPr>
        <w:numPr>
          <w:ilvl w:val="0"/>
          <w:numId w:val="10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программы для углубленного изучения эмоционального интеллекта.</w:t>
      </w:r>
    </w:p>
    <w:p w14:paraId="02A7E3A6" w14:textId="3DD2A78B" w:rsidR="00A74370" w:rsidRPr="00A74370" w:rsidRDefault="00A74370" w:rsidP="00A743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D4FFB0" w14:textId="77777777" w:rsidR="00A74370" w:rsidRPr="00A74370" w:rsidRDefault="00A74370" w:rsidP="00A7437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43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Примечание:</w:t>
      </w:r>
      <w:r w:rsidRPr="00A743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 может корректироваться в зависимости от потребностей детей, педагогов и родителей.</w:t>
      </w:r>
    </w:p>
    <w:p w14:paraId="3F8311F0" w14:textId="77777777" w:rsidR="00A74370" w:rsidRPr="00A74370" w:rsidRDefault="00A74370" w:rsidP="00A74370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A74370" w:rsidRPr="00A743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E6B81"/>
    <w:multiLevelType w:val="multilevel"/>
    <w:tmpl w:val="F18AD3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2C204D"/>
    <w:multiLevelType w:val="multilevel"/>
    <w:tmpl w:val="E9A06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B836ED"/>
    <w:multiLevelType w:val="multilevel"/>
    <w:tmpl w:val="E3AA9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A33518"/>
    <w:multiLevelType w:val="multilevel"/>
    <w:tmpl w:val="09F2F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8E4763"/>
    <w:multiLevelType w:val="multilevel"/>
    <w:tmpl w:val="EB98B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E202270"/>
    <w:multiLevelType w:val="multilevel"/>
    <w:tmpl w:val="C748C0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5597371"/>
    <w:multiLevelType w:val="multilevel"/>
    <w:tmpl w:val="2DA2F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DD866C3"/>
    <w:multiLevelType w:val="multilevel"/>
    <w:tmpl w:val="4ADEA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E412C01"/>
    <w:multiLevelType w:val="multilevel"/>
    <w:tmpl w:val="C130D3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E0325D1"/>
    <w:multiLevelType w:val="multilevel"/>
    <w:tmpl w:val="0E5E8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0"/>
  </w:num>
  <w:num w:numId="5">
    <w:abstractNumId w:val="8"/>
  </w:num>
  <w:num w:numId="6">
    <w:abstractNumId w:val="7"/>
  </w:num>
  <w:num w:numId="7">
    <w:abstractNumId w:val="9"/>
  </w:num>
  <w:num w:numId="8">
    <w:abstractNumId w:val="1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3B6"/>
    <w:rsid w:val="000D02CE"/>
    <w:rsid w:val="003F1ECF"/>
    <w:rsid w:val="00790055"/>
    <w:rsid w:val="00A74370"/>
    <w:rsid w:val="00B27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D5308"/>
  <w15:chartTrackingRefBased/>
  <w15:docId w15:val="{D4F79266-225D-4393-8C46-64B45FA52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752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88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80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9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1228</Words>
  <Characters>7004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Путинцев</dc:creator>
  <cp:keywords/>
  <dc:description/>
  <cp:lastModifiedBy>Алексей Путинцев</cp:lastModifiedBy>
  <cp:revision>3</cp:revision>
  <dcterms:created xsi:type="dcterms:W3CDTF">2025-03-21T05:47:00Z</dcterms:created>
  <dcterms:modified xsi:type="dcterms:W3CDTF">2025-03-21T06:10:00Z</dcterms:modified>
</cp:coreProperties>
</file>