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873455" w14:textId="77777777" w:rsidR="00EB54D2" w:rsidRPr="004A4243" w:rsidRDefault="00EB54D2" w:rsidP="000D728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4243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14:paraId="22EF4A64" w14:textId="77777777" w:rsidR="00EB54D2" w:rsidRPr="004A4243" w:rsidRDefault="00EB54D2" w:rsidP="000D728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4243">
        <w:rPr>
          <w:rFonts w:ascii="Times New Roman" w:hAnsi="Times New Roman" w:cs="Times New Roman"/>
          <w:sz w:val="24"/>
          <w:szCs w:val="24"/>
        </w:rPr>
        <w:t>«ДЕТСКИЙ САД № 393 Г. ЧЕЛЯБИНСКА»</w:t>
      </w:r>
    </w:p>
    <w:p w14:paraId="5105A9EE" w14:textId="77777777" w:rsidR="00EB54D2" w:rsidRPr="004A4243" w:rsidRDefault="00EB54D2" w:rsidP="000D728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42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</w:t>
      </w:r>
    </w:p>
    <w:p w14:paraId="6154F3DD" w14:textId="77777777" w:rsidR="00EB54D2" w:rsidRPr="004A4243" w:rsidRDefault="00EB54D2" w:rsidP="000D728E">
      <w:pPr>
        <w:pStyle w:val="Standard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4243">
        <w:rPr>
          <w:rFonts w:ascii="Times New Roman" w:hAnsi="Times New Roman" w:cs="Times New Roman"/>
          <w:sz w:val="24"/>
          <w:szCs w:val="24"/>
        </w:rPr>
        <w:t xml:space="preserve">454071, г. Челябинск, ул. Комарова, 112-б, тел. 772-63-22, 772-63-28 </w:t>
      </w:r>
      <w:r w:rsidRPr="004A424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4A4243">
        <w:rPr>
          <w:rFonts w:ascii="Times New Roman" w:hAnsi="Times New Roman" w:cs="Times New Roman"/>
          <w:sz w:val="24"/>
          <w:szCs w:val="24"/>
        </w:rPr>
        <w:t>-</w:t>
      </w:r>
      <w:r w:rsidRPr="004A4243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4A4243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4A4243">
          <w:rPr>
            <w:rFonts w:ascii="Times New Roman" w:hAnsi="Times New Roman" w:cs="Times New Roman"/>
            <w:sz w:val="24"/>
            <w:szCs w:val="24"/>
            <w:lang w:val="en-US"/>
          </w:rPr>
          <w:t>infosad</w:t>
        </w:r>
      </w:hyperlink>
      <w:hyperlink r:id="rId6" w:history="1">
        <w:r w:rsidRPr="004A4243">
          <w:rPr>
            <w:rFonts w:ascii="Times New Roman" w:hAnsi="Times New Roman" w:cs="Times New Roman"/>
            <w:sz w:val="24"/>
            <w:szCs w:val="24"/>
          </w:rPr>
          <w:t>393@</w:t>
        </w:r>
      </w:hyperlink>
      <w:hyperlink r:id="rId7" w:history="1">
        <w:r w:rsidRPr="004A4243">
          <w:rPr>
            <w:rFonts w:ascii="Times New Roman" w:hAnsi="Times New Roman" w:cs="Times New Roman"/>
            <w:sz w:val="24"/>
            <w:szCs w:val="24"/>
            <w:lang w:val="en-US"/>
          </w:rPr>
          <w:t>yandex</w:t>
        </w:r>
      </w:hyperlink>
      <w:hyperlink r:id="rId8" w:history="1">
        <w:r w:rsidRPr="004A4243">
          <w:rPr>
            <w:rFonts w:ascii="Times New Roman" w:hAnsi="Times New Roman" w:cs="Times New Roman"/>
            <w:sz w:val="24"/>
            <w:szCs w:val="24"/>
          </w:rPr>
          <w:t>.</w:t>
        </w:r>
      </w:hyperlink>
      <w:hyperlink r:id="rId9" w:history="1">
        <w:proofErr w:type="spellStart"/>
        <w:r w:rsidRPr="004A4243">
          <w:rPr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4A4243">
        <w:rPr>
          <w:rFonts w:ascii="Times New Roman" w:hAnsi="Times New Roman" w:cs="Times New Roman"/>
          <w:sz w:val="24"/>
          <w:szCs w:val="24"/>
        </w:rPr>
        <w:t xml:space="preserve">, </w:t>
      </w:r>
      <w:r w:rsidRPr="004A4243">
        <w:rPr>
          <w:rFonts w:ascii="Times New Roman" w:hAnsi="Times New Roman" w:cs="Times New Roman"/>
          <w:color w:val="00000A"/>
          <w:sz w:val="24"/>
          <w:szCs w:val="24"/>
        </w:rPr>
        <w:t>сайт:</w:t>
      </w:r>
      <w:proofErr w:type="spellStart"/>
      <w:r w:rsidRPr="004A4243">
        <w:rPr>
          <w:rFonts w:ascii="Times New Roman" w:hAnsi="Times New Roman" w:cs="Times New Roman"/>
          <w:sz w:val="24"/>
          <w:szCs w:val="24"/>
          <w:lang w:val="en-US"/>
        </w:rPr>
        <w:t>chebur</w:t>
      </w:r>
      <w:proofErr w:type="spellEnd"/>
      <w:r w:rsidRPr="004A4243">
        <w:rPr>
          <w:rFonts w:ascii="Times New Roman" w:hAnsi="Times New Roman" w:cs="Times New Roman"/>
          <w:sz w:val="24"/>
          <w:szCs w:val="24"/>
        </w:rPr>
        <w:t>393.</w:t>
      </w:r>
      <w:proofErr w:type="spellStart"/>
      <w:r w:rsidRPr="004A4243">
        <w:rPr>
          <w:rFonts w:ascii="Times New Roman" w:hAnsi="Times New Roman" w:cs="Times New Roman"/>
          <w:sz w:val="24"/>
          <w:szCs w:val="24"/>
          <w:lang w:val="en-US"/>
        </w:rPr>
        <w:t>nethouse</w:t>
      </w:r>
      <w:proofErr w:type="spellEnd"/>
      <w:r w:rsidRPr="004A4243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4A4243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131C4E6A" w14:textId="77777777" w:rsidR="00EB54D2" w:rsidRPr="004A4243" w:rsidRDefault="00EB54D2" w:rsidP="000D728E">
      <w:pPr>
        <w:pStyle w:val="Standard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FAC7119" w14:textId="77777777" w:rsidR="00CE290C" w:rsidRPr="004A4243" w:rsidRDefault="00CE290C" w:rsidP="000D728E">
      <w:pPr>
        <w:shd w:val="clear" w:color="auto" w:fill="FFFFFF"/>
        <w:spacing w:after="0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36"/>
          <w:szCs w:val="36"/>
          <w:lang w:eastAsia="ru-RU"/>
        </w:rPr>
      </w:pPr>
    </w:p>
    <w:p w14:paraId="657B9895" w14:textId="1F03DDCA" w:rsidR="00CE290C" w:rsidRDefault="00CE290C" w:rsidP="00CE290C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32"/>
          <w:szCs w:val="32"/>
          <w:lang w:eastAsia="ru-RU"/>
        </w:rPr>
      </w:pPr>
    </w:p>
    <w:p w14:paraId="72606260" w14:textId="76AAEE77" w:rsidR="000D728E" w:rsidRDefault="000D728E" w:rsidP="00CE290C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32"/>
          <w:szCs w:val="32"/>
          <w:lang w:eastAsia="ru-RU"/>
        </w:rPr>
      </w:pPr>
    </w:p>
    <w:p w14:paraId="168B3329" w14:textId="77777777" w:rsidR="000D728E" w:rsidRDefault="000D728E" w:rsidP="00CE290C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32"/>
          <w:szCs w:val="32"/>
          <w:lang w:eastAsia="ru-RU"/>
        </w:rPr>
      </w:pPr>
    </w:p>
    <w:p w14:paraId="5199776D" w14:textId="77777777" w:rsidR="00CE290C" w:rsidRDefault="00CE290C" w:rsidP="00CE290C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32"/>
          <w:szCs w:val="32"/>
          <w:lang w:eastAsia="ru-RU"/>
        </w:rPr>
      </w:pPr>
    </w:p>
    <w:p w14:paraId="07876EA3" w14:textId="77777777" w:rsidR="00CE290C" w:rsidRDefault="00CE290C" w:rsidP="00CE290C">
      <w:pPr>
        <w:shd w:val="clear" w:color="auto" w:fill="FFFFFF"/>
        <w:spacing w:after="75" w:line="360" w:lineRule="atLeast"/>
        <w:jc w:val="center"/>
        <w:outlineLvl w:val="0"/>
        <w:rPr>
          <w:rFonts w:ascii="Times New Roman" w:eastAsia="Times New Roman" w:hAnsi="Times New Roman" w:cs="Times New Roman"/>
          <w:color w:val="371D10"/>
          <w:kern w:val="36"/>
          <w:sz w:val="32"/>
          <w:szCs w:val="32"/>
          <w:lang w:eastAsia="ru-RU"/>
        </w:rPr>
      </w:pPr>
    </w:p>
    <w:p w14:paraId="71AC151D" w14:textId="77777777" w:rsidR="00CE290C" w:rsidRDefault="00CE290C" w:rsidP="00E009F0">
      <w:pPr>
        <w:shd w:val="clear" w:color="auto" w:fill="FFFFFF"/>
        <w:spacing w:after="75" w:line="360" w:lineRule="atLeast"/>
        <w:outlineLvl w:val="0"/>
        <w:rPr>
          <w:rFonts w:ascii="Times New Roman" w:eastAsia="Times New Roman" w:hAnsi="Times New Roman" w:cs="Times New Roman"/>
          <w:color w:val="371D10"/>
          <w:kern w:val="36"/>
          <w:sz w:val="32"/>
          <w:szCs w:val="32"/>
          <w:lang w:eastAsia="ru-RU"/>
        </w:rPr>
      </w:pPr>
    </w:p>
    <w:p w14:paraId="79FB5B37" w14:textId="427C9860" w:rsidR="00CE290C" w:rsidRPr="00EB54D2" w:rsidRDefault="00CE290C" w:rsidP="000D728E">
      <w:pPr>
        <w:shd w:val="clear" w:color="auto" w:fill="FFFFFF"/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  <w:r w:rsidRPr="00EB54D2"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  <w:t xml:space="preserve">План-конспект </w:t>
      </w:r>
      <w:r w:rsidR="00C04A14"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  <w:t xml:space="preserve">образовательной </w:t>
      </w:r>
      <w:r w:rsidR="00FC4D60" w:rsidRPr="00EB54D2"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  <w:t>деятельности</w:t>
      </w:r>
    </w:p>
    <w:p w14:paraId="4C06453B" w14:textId="39D44B16" w:rsidR="00E2795B" w:rsidRDefault="00CE290C" w:rsidP="000D728E">
      <w:pPr>
        <w:shd w:val="clear" w:color="auto" w:fill="FFFFFF"/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  <w:r w:rsidRPr="00EB54D2"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  <w:t xml:space="preserve">с детьми старшего дошкольного возраста </w:t>
      </w:r>
    </w:p>
    <w:p w14:paraId="20515360" w14:textId="715D0492" w:rsidR="00C04A14" w:rsidRDefault="007854F6" w:rsidP="000D728E">
      <w:pPr>
        <w:shd w:val="clear" w:color="auto" w:fill="FFFFFF"/>
        <w:spacing w:after="75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</w:pPr>
      <w:r w:rsidRPr="007854F6"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  <w:t>рисование солью</w:t>
      </w:r>
      <w:r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  <w:t xml:space="preserve"> </w:t>
      </w:r>
      <w:r w:rsidR="00C04A14" w:rsidRPr="00C04A14">
        <w:rPr>
          <w:rFonts w:ascii="Times New Roman" w:eastAsia="Times New Roman" w:hAnsi="Times New Roman" w:cs="Times New Roman"/>
          <w:b/>
          <w:bCs/>
          <w:color w:val="371D10"/>
          <w:kern w:val="36"/>
          <w:sz w:val="36"/>
          <w:szCs w:val="36"/>
          <w:lang w:eastAsia="ru-RU"/>
        </w:rPr>
        <w:t xml:space="preserve">«Берёза в зимнем уборе» </w:t>
      </w:r>
    </w:p>
    <w:p w14:paraId="54ABAB4A" w14:textId="77777777" w:rsidR="00C5769E" w:rsidRPr="00E009F0" w:rsidRDefault="00C5769E">
      <w:pPr>
        <w:rPr>
          <w:rFonts w:ascii="Times New Roman" w:hAnsi="Times New Roman" w:cs="Times New Roman"/>
        </w:rPr>
      </w:pPr>
    </w:p>
    <w:p w14:paraId="58D70FCC" w14:textId="77777777" w:rsidR="00CE290C" w:rsidRDefault="00CE290C">
      <w:pPr>
        <w:rPr>
          <w:rFonts w:ascii="Times New Roman" w:hAnsi="Times New Roman" w:cs="Times New Roman"/>
          <w:sz w:val="24"/>
          <w:szCs w:val="24"/>
        </w:rPr>
      </w:pPr>
    </w:p>
    <w:p w14:paraId="4D85DDC0" w14:textId="77777777" w:rsidR="00CE290C" w:rsidRDefault="00CE290C">
      <w:pPr>
        <w:rPr>
          <w:rFonts w:ascii="Times New Roman" w:hAnsi="Times New Roman" w:cs="Times New Roman"/>
          <w:sz w:val="24"/>
          <w:szCs w:val="24"/>
        </w:rPr>
      </w:pPr>
    </w:p>
    <w:p w14:paraId="2398E405" w14:textId="77777777" w:rsidR="00E009F0" w:rsidRDefault="00E009F0">
      <w:pPr>
        <w:rPr>
          <w:rFonts w:ascii="Times New Roman" w:hAnsi="Times New Roman" w:cs="Times New Roman"/>
          <w:sz w:val="24"/>
          <w:szCs w:val="24"/>
        </w:rPr>
      </w:pPr>
    </w:p>
    <w:p w14:paraId="3B70626B" w14:textId="77777777" w:rsidR="00E009F0" w:rsidRDefault="00E009F0">
      <w:pPr>
        <w:rPr>
          <w:rFonts w:ascii="Times New Roman" w:hAnsi="Times New Roman" w:cs="Times New Roman"/>
          <w:sz w:val="24"/>
          <w:szCs w:val="24"/>
        </w:rPr>
      </w:pPr>
    </w:p>
    <w:p w14:paraId="764AB260" w14:textId="2785C5AA" w:rsidR="00C04A14" w:rsidRDefault="00C04A14" w:rsidP="004A4243">
      <w:pPr>
        <w:shd w:val="clear" w:color="auto" w:fill="FFFFFF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Составил</w:t>
      </w:r>
      <w:r w:rsidR="000D728E">
        <w:rPr>
          <w:rFonts w:ascii="Times New Roman" w:hAnsi="Times New Roman"/>
          <w:sz w:val="24"/>
          <w:szCs w:val="24"/>
          <w:shd w:val="clear" w:color="auto" w:fill="FFFFFF"/>
        </w:rPr>
        <w:t>а</w:t>
      </w:r>
      <w:r w:rsidR="00E009F0" w:rsidRPr="00E009F0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14:paraId="27CBA178" w14:textId="280CB8F5" w:rsidR="00E009F0" w:rsidRPr="00E009F0" w:rsidRDefault="00E009F0" w:rsidP="000D728E">
      <w:pPr>
        <w:shd w:val="clear" w:color="auto" w:fill="FFFFFF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E009F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04A14" w:rsidRPr="00C04A14">
        <w:rPr>
          <w:rFonts w:ascii="Times New Roman" w:hAnsi="Times New Roman"/>
          <w:b/>
          <w:bCs/>
          <w:i/>
          <w:iCs/>
          <w:sz w:val="24"/>
          <w:szCs w:val="24"/>
          <w:shd w:val="clear" w:color="auto" w:fill="FFFFFF"/>
        </w:rPr>
        <w:t>Заболотнева</w:t>
      </w:r>
      <w:proofErr w:type="spellEnd"/>
      <w:r w:rsidR="00C04A14" w:rsidRPr="00C04A14">
        <w:rPr>
          <w:rFonts w:ascii="Times New Roman" w:hAnsi="Times New Roman"/>
          <w:b/>
          <w:bCs/>
          <w:i/>
          <w:iCs/>
          <w:sz w:val="24"/>
          <w:szCs w:val="24"/>
          <w:shd w:val="clear" w:color="auto" w:fill="FFFFFF"/>
        </w:rPr>
        <w:t xml:space="preserve"> Елена Николаевна</w:t>
      </w:r>
    </w:p>
    <w:p w14:paraId="49FE3BA7" w14:textId="79A60464" w:rsidR="00E009F0" w:rsidRPr="00E009F0" w:rsidRDefault="00E009F0" w:rsidP="000D728E">
      <w:pPr>
        <w:shd w:val="clear" w:color="auto" w:fill="FFFFFF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iCs/>
          <w:szCs w:val="24"/>
          <w:lang w:eastAsia="ru-RU"/>
        </w:rPr>
      </w:pPr>
      <w:r w:rsidRPr="00E009F0">
        <w:rPr>
          <w:rFonts w:ascii="Times New Roman" w:hAnsi="Times New Roman"/>
          <w:sz w:val="24"/>
          <w:szCs w:val="24"/>
          <w:shd w:val="clear" w:color="auto" w:fill="FFFFFF"/>
        </w:rPr>
        <w:t xml:space="preserve">воспитатель </w:t>
      </w:r>
      <w:r w:rsidR="00C04A14">
        <w:rPr>
          <w:rFonts w:ascii="Times New Roman" w:hAnsi="Times New Roman"/>
          <w:sz w:val="24"/>
          <w:szCs w:val="24"/>
          <w:shd w:val="clear" w:color="auto" w:fill="FFFFFF"/>
        </w:rPr>
        <w:t>старшей группы № 3</w:t>
      </w:r>
    </w:p>
    <w:p w14:paraId="39436550" w14:textId="2D769258" w:rsidR="00E009F0" w:rsidRPr="00E009F0" w:rsidRDefault="00E009F0" w:rsidP="00E009F0">
      <w:pPr>
        <w:shd w:val="clear" w:color="auto" w:fill="FFFFFF"/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/>
          <w:b/>
          <w:bCs/>
          <w:i/>
          <w:iCs/>
          <w:sz w:val="24"/>
          <w:szCs w:val="32"/>
          <w:lang w:eastAsia="ru-RU"/>
        </w:rPr>
      </w:pPr>
    </w:p>
    <w:p w14:paraId="69927A43" w14:textId="77777777" w:rsidR="00CE290C" w:rsidRPr="00E009F0" w:rsidRDefault="00CE290C" w:rsidP="00CE290C">
      <w:pPr>
        <w:jc w:val="right"/>
        <w:rPr>
          <w:rFonts w:ascii="Times New Roman" w:hAnsi="Times New Roman" w:cs="Times New Roman"/>
        </w:rPr>
      </w:pPr>
    </w:p>
    <w:p w14:paraId="33695221" w14:textId="77777777" w:rsidR="00E009F0" w:rsidRDefault="00E009F0" w:rsidP="00CE290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A808424" w14:textId="77777777" w:rsidR="00E009F0" w:rsidRDefault="00E009F0" w:rsidP="00CE290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F5A5635" w14:textId="46066EFC" w:rsidR="00E009F0" w:rsidRDefault="00E009F0" w:rsidP="00CE290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FDC939B" w14:textId="4C17AE40" w:rsidR="004A4243" w:rsidRDefault="004A4243" w:rsidP="00CE290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3849A5A" w14:textId="77777777" w:rsidR="004A4243" w:rsidRDefault="004A4243" w:rsidP="00CE290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5963494" w14:textId="77777777" w:rsidR="004A4243" w:rsidRDefault="00E009F0" w:rsidP="004A4243">
      <w:pPr>
        <w:jc w:val="center"/>
        <w:rPr>
          <w:rFonts w:ascii="Times New Roman" w:hAnsi="Times New Roman"/>
          <w:bCs/>
          <w:iCs/>
          <w:color w:val="000000"/>
          <w:sz w:val="24"/>
          <w:szCs w:val="32"/>
          <w:lang w:eastAsia="ru-RU"/>
        </w:rPr>
      </w:pPr>
      <w:r w:rsidRPr="00E009F0">
        <w:rPr>
          <w:rFonts w:ascii="Times New Roman" w:hAnsi="Times New Roman"/>
          <w:bCs/>
          <w:iCs/>
          <w:color w:val="000000"/>
          <w:sz w:val="24"/>
          <w:szCs w:val="32"/>
          <w:lang w:eastAsia="ru-RU"/>
        </w:rPr>
        <w:t>г. Челябинск – 202</w:t>
      </w:r>
      <w:r w:rsidR="004A4243">
        <w:rPr>
          <w:rFonts w:ascii="Times New Roman" w:hAnsi="Times New Roman"/>
          <w:bCs/>
          <w:iCs/>
          <w:color w:val="000000"/>
          <w:sz w:val="24"/>
          <w:szCs w:val="32"/>
          <w:lang w:eastAsia="ru-RU"/>
        </w:rPr>
        <w:t>3</w:t>
      </w:r>
    </w:p>
    <w:p w14:paraId="7825CD35" w14:textId="2ABE6785" w:rsidR="004715EF" w:rsidRPr="000D728E" w:rsidRDefault="009122A7" w:rsidP="004A4243">
      <w:pPr>
        <w:rPr>
          <w:rFonts w:ascii="Times New Roman" w:hAnsi="Times New Roman"/>
          <w:bCs/>
          <w:iCs/>
          <w:color w:val="000000"/>
          <w:sz w:val="24"/>
          <w:szCs w:val="32"/>
          <w:lang w:eastAsia="ru-RU"/>
        </w:rPr>
      </w:pPr>
      <w:r w:rsidRPr="009122A7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Вид детской деятельности:</w:t>
      </w:r>
      <w:r w:rsidR="00FC4D6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04A14" w:rsidRPr="00C04A14">
        <w:rPr>
          <w:rFonts w:ascii="Times New Roman" w:hAnsi="Times New Roman" w:cs="Times New Roman"/>
          <w:sz w:val="24"/>
          <w:szCs w:val="24"/>
        </w:rPr>
        <w:t>познавательная, коммуникативно-игровая, продуктивная.</w:t>
      </w:r>
    </w:p>
    <w:p w14:paraId="5D3E6A28" w14:textId="10428E81" w:rsidR="0081191E" w:rsidRDefault="009122A7" w:rsidP="004A4243">
      <w:pPr>
        <w:rPr>
          <w:rFonts w:ascii="Times New Roman" w:hAnsi="Times New Roman" w:cs="Times New Roman"/>
          <w:sz w:val="24"/>
          <w:szCs w:val="24"/>
        </w:rPr>
      </w:pPr>
      <w:r w:rsidRPr="009122A7">
        <w:rPr>
          <w:rFonts w:ascii="Times New Roman" w:hAnsi="Times New Roman" w:cs="Times New Roman"/>
          <w:b/>
          <w:bCs/>
          <w:sz w:val="24"/>
          <w:szCs w:val="24"/>
        </w:rPr>
        <w:t>Тема образовательной деятельности:</w:t>
      </w:r>
      <w:r w:rsidR="008119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1191E" w:rsidRPr="0081191E">
        <w:rPr>
          <w:rFonts w:ascii="Times New Roman" w:hAnsi="Times New Roman" w:cs="Times New Roman"/>
          <w:sz w:val="24"/>
          <w:szCs w:val="24"/>
        </w:rPr>
        <w:t>«</w:t>
      </w:r>
      <w:r w:rsidR="00FC4D60">
        <w:rPr>
          <w:rFonts w:ascii="Times New Roman" w:hAnsi="Times New Roman" w:cs="Times New Roman"/>
          <w:sz w:val="24"/>
          <w:szCs w:val="24"/>
        </w:rPr>
        <w:t>Берёза в зимнем уборе</w:t>
      </w:r>
      <w:r w:rsidR="0081191E" w:rsidRPr="0081191E">
        <w:rPr>
          <w:rFonts w:ascii="Times New Roman" w:hAnsi="Times New Roman" w:cs="Times New Roman"/>
          <w:sz w:val="24"/>
          <w:szCs w:val="24"/>
        </w:rPr>
        <w:t>»</w:t>
      </w:r>
      <w:r w:rsidR="0081191E">
        <w:rPr>
          <w:rFonts w:ascii="Times New Roman" w:hAnsi="Times New Roman" w:cs="Times New Roman"/>
          <w:sz w:val="24"/>
          <w:szCs w:val="24"/>
        </w:rPr>
        <w:t xml:space="preserve"> с применением нетрадиционного метода рисования</w:t>
      </w:r>
      <w:r w:rsidR="00C04A14">
        <w:rPr>
          <w:rFonts w:ascii="Times New Roman" w:hAnsi="Times New Roman" w:cs="Times New Roman"/>
          <w:sz w:val="24"/>
          <w:szCs w:val="24"/>
        </w:rPr>
        <w:t xml:space="preserve"> </w:t>
      </w:r>
      <w:r w:rsidR="00FC4D60">
        <w:rPr>
          <w:rFonts w:ascii="Times New Roman" w:hAnsi="Times New Roman" w:cs="Times New Roman"/>
          <w:sz w:val="24"/>
          <w:szCs w:val="24"/>
        </w:rPr>
        <w:t>-</w:t>
      </w:r>
      <w:r w:rsidR="00C04A14">
        <w:rPr>
          <w:rFonts w:ascii="Times New Roman" w:hAnsi="Times New Roman" w:cs="Times New Roman"/>
          <w:sz w:val="24"/>
          <w:szCs w:val="24"/>
        </w:rPr>
        <w:t xml:space="preserve"> </w:t>
      </w:r>
      <w:r w:rsidR="00FC4D60">
        <w:rPr>
          <w:rFonts w:ascii="Times New Roman" w:hAnsi="Times New Roman" w:cs="Times New Roman"/>
          <w:sz w:val="24"/>
          <w:szCs w:val="24"/>
        </w:rPr>
        <w:t>рисование солью</w:t>
      </w:r>
      <w:r w:rsidR="00C47F54">
        <w:rPr>
          <w:rFonts w:ascii="Times New Roman" w:hAnsi="Times New Roman" w:cs="Times New Roman"/>
          <w:sz w:val="24"/>
          <w:szCs w:val="24"/>
        </w:rPr>
        <w:t xml:space="preserve"> (техника «насыпка»)</w:t>
      </w:r>
    </w:p>
    <w:p w14:paraId="57BCCB8A" w14:textId="59C1E0BB" w:rsidR="00EB54D2" w:rsidRDefault="00EB54D2" w:rsidP="004A4243">
      <w:pPr>
        <w:pStyle w:val="a8"/>
        <w:rPr>
          <w:rFonts w:ascii="Times New Roman" w:hAnsi="Times New Roman" w:cs="Times New Roman"/>
          <w:sz w:val="24"/>
          <w:szCs w:val="24"/>
        </w:rPr>
      </w:pPr>
      <w:r w:rsidRPr="004A0770">
        <w:rPr>
          <w:rFonts w:ascii="Times New Roman" w:hAnsi="Times New Roman" w:cs="Times New Roman"/>
          <w:b/>
          <w:sz w:val="24"/>
          <w:szCs w:val="24"/>
        </w:rPr>
        <w:t>Интеграция образовательных областей:</w:t>
      </w:r>
      <w:r w:rsidRPr="004A0770">
        <w:rPr>
          <w:rFonts w:ascii="Times New Roman" w:hAnsi="Times New Roman" w:cs="Times New Roman"/>
          <w:sz w:val="24"/>
          <w:szCs w:val="24"/>
        </w:rPr>
        <w:t xml:space="preserve"> «Социально-коммуникативное развитие», «Познавательное развитие», «Речевое развитие», </w:t>
      </w:r>
      <w:r w:rsidR="00AD5C8F" w:rsidRPr="00AD5C8F">
        <w:rPr>
          <w:rFonts w:ascii="Times New Roman" w:hAnsi="Times New Roman" w:cs="Times New Roman"/>
          <w:sz w:val="24"/>
          <w:szCs w:val="24"/>
        </w:rPr>
        <w:t>«Музыкальное развитие».</w:t>
      </w:r>
    </w:p>
    <w:p w14:paraId="0CD2C950" w14:textId="77777777" w:rsidR="00B35B33" w:rsidRDefault="00B35B33" w:rsidP="004A4243">
      <w:pPr>
        <w:pStyle w:val="a8"/>
        <w:rPr>
          <w:rFonts w:ascii="Times New Roman" w:hAnsi="Times New Roman" w:cs="Times New Roman"/>
          <w:b/>
          <w:bCs/>
          <w:sz w:val="24"/>
          <w:szCs w:val="24"/>
        </w:rPr>
      </w:pPr>
    </w:p>
    <w:p w14:paraId="588CAE15" w14:textId="07C788AB" w:rsidR="00EB54D2" w:rsidRPr="001D0FB4" w:rsidRDefault="001D0FB4" w:rsidP="004A4243">
      <w:pPr>
        <w:pStyle w:val="a8"/>
        <w:rPr>
          <w:rFonts w:ascii="Times New Roman" w:hAnsi="Times New Roman" w:cs="Times New Roman"/>
          <w:b/>
          <w:bCs/>
          <w:sz w:val="24"/>
          <w:szCs w:val="24"/>
        </w:rPr>
      </w:pPr>
      <w:r w:rsidRPr="001D0FB4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1D0FB4">
        <w:rPr>
          <w:rFonts w:ascii="Times New Roman" w:hAnsi="Times New Roman" w:cs="Times New Roman"/>
          <w:sz w:val="24"/>
          <w:szCs w:val="24"/>
        </w:rPr>
        <w:t>ознакомить детей с техникой нетрадиционного рисования – рисование солью.</w:t>
      </w:r>
    </w:p>
    <w:p w14:paraId="63DF4784" w14:textId="77777777" w:rsidR="00B35B33" w:rsidRDefault="00B35B33" w:rsidP="004A424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DA2BC0C" w14:textId="67EC0095" w:rsidR="009122A7" w:rsidRPr="0081191E" w:rsidRDefault="009122A7" w:rsidP="004A424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81191E">
        <w:rPr>
          <w:rFonts w:ascii="Times New Roman" w:hAnsi="Times New Roman" w:cs="Times New Roman"/>
          <w:b/>
          <w:bCs/>
          <w:sz w:val="24"/>
          <w:szCs w:val="24"/>
        </w:rPr>
        <w:t>Программное содержание:</w:t>
      </w:r>
    </w:p>
    <w:p w14:paraId="0714E0F8" w14:textId="77777777" w:rsidR="009122A7" w:rsidRDefault="009122A7" w:rsidP="004A4243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81191E">
        <w:rPr>
          <w:rFonts w:ascii="Times New Roman" w:hAnsi="Times New Roman" w:cs="Times New Roman"/>
          <w:sz w:val="24"/>
          <w:szCs w:val="24"/>
          <w:u w:val="single"/>
        </w:rPr>
        <w:t>Задачи:</w:t>
      </w:r>
    </w:p>
    <w:p w14:paraId="1C765370" w14:textId="77777777" w:rsidR="00211CCF" w:rsidRDefault="0081191E" w:rsidP="004A4243">
      <w:pPr>
        <w:shd w:val="clear" w:color="auto" w:fill="FFFFFF"/>
        <w:spacing w:after="0"/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</w:pPr>
      <w:r w:rsidRPr="0081191E">
        <w:rPr>
          <w:rFonts w:ascii="Times New Roman" w:hAnsi="Times New Roman" w:cs="Times New Roman"/>
          <w:i/>
          <w:sz w:val="24"/>
          <w:szCs w:val="24"/>
        </w:rPr>
        <w:t>Образовательные:</w:t>
      </w:r>
      <w:r w:rsidR="00EB54D2"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  <w:t xml:space="preserve"> </w:t>
      </w:r>
    </w:p>
    <w:p w14:paraId="47073DF2" w14:textId="600AE169" w:rsidR="00501686" w:rsidRDefault="00EB54D2" w:rsidP="004A424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EB54D2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закрепить представления о берёзе, её значении для русского народа;</w:t>
      </w:r>
      <w:r>
        <w:rPr>
          <w:rFonts w:ascii="Helvetica" w:eastAsia="Times New Roman" w:hAnsi="Helvetica" w:cs="Times New Roman"/>
          <w:color w:val="1A1A1A"/>
          <w:sz w:val="23"/>
          <w:szCs w:val="23"/>
          <w:lang w:eastAsia="ru-RU"/>
        </w:rPr>
        <w:t xml:space="preserve"> </w:t>
      </w:r>
      <w:r w:rsid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родолжать учить детей рисовать дерево: ствол, ветви.</w:t>
      </w:r>
      <w:r w:rsidR="00016AB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Познакомить с нов</w:t>
      </w:r>
      <w:r w:rsid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ым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методом 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нетрадиционного рисования</w:t>
      </w:r>
      <w:r w:rsidR="0050168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.</w:t>
      </w:r>
    </w:p>
    <w:p w14:paraId="7BE03B10" w14:textId="77777777" w:rsidR="00501686" w:rsidRDefault="00501686" w:rsidP="004A424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14:paraId="536D457B" w14:textId="20D54ED0" w:rsidR="0081191E" w:rsidRPr="00C47F54" w:rsidRDefault="0081191E" w:rsidP="004A424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81191E">
        <w:rPr>
          <w:rFonts w:ascii="Times New Roman" w:hAnsi="Times New Roman" w:cs="Times New Roman"/>
          <w:i/>
          <w:sz w:val="24"/>
          <w:szCs w:val="24"/>
        </w:rPr>
        <w:t>Развивающие</w:t>
      </w:r>
      <w:r w:rsidRPr="00C47F54">
        <w:rPr>
          <w:rFonts w:ascii="Times New Roman" w:hAnsi="Times New Roman" w:cs="Times New Roman"/>
          <w:sz w:val="24"/>
          <w:szCs w:val="24"/>
        </w:rPr>
        <w:t>: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016AB3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азвивать мелкую моторику, усидчивость, внимание,</w:t>
      </w:r>
      <w:r w:rsidR="00282EE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воображение и чувство композиции. Развивать умение комментировать свои</w:t>
      </w:r>
      <w:r w:rsidR="00282EE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действия.</w:t>
      </w:r>
    </w:p>
    <w:p w14:paraId="220F4F7C" w14:textId="77777777" w:rsidR="00501686" w:rsidRDefault="00501686" w:rsidP="004A4243">
      <w:pPr>
        <w:shd w:val="clear" w:color="auto" w:fill="FFFFFF"/>
        <w:spacing w:after="0"/>
        <w:rPr>
          <w:rFonts w:ascii="Times New Roman" w:hAnsi="Times New Roman" w:cs="Times New Roman"/>
          <w:i/>
          <w:sz w:val="24"/>
          <w:szCs w:val="24"/>
        </w:rPr>
      </w:pPr>
    </w:p>
    <w:p w14:paraId="191857BD" w14:textId="1141D262" w:rsidR="00016AB3" w:rsidRDefault="0081191E" w:rsidP="004A424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81191E">
        <w:rPr>
          <w:rFonts w:ascii="Times New Roman" w:hAnsi="Times New Roman" w:cs="Times New Roman"/>
          <w:i/>
          <w:sz w:val="24"/>
          <w:szCs w:val="24"/>
        </w:rPr>
        <w:t>Воспитательные</w:t>
      </w:r>
      <w:r w:rsidRPr="00C47F54">
        <w:rPr>
          <w:rFonts w:ascii="Times New Roman" w:hAnsi="Times New Roman" w:cs="Times New Roman"/>
          <w:i/>
          <w:sz w:val="24"/>
          <w:szCs w:val="24"/>
        </w:rPr>
        <w:t>: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воспитывать в детях чувство прекрасного, любовь к</w:t>
      </w:r>
      <w:r w:rsidR="0050168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родному краю через изобразительное искусство, поэзию. Воспитывать</w:t>
      </w:r>
      <w:r w:rsidR="0050168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эстетическое отношение к природе и ее изображению в рисунке.</w:t>
      </w:r>
      <w:r w:rsidR="0050168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Воспитывать самостоятельность в выполнении рисунка, аккуратность при</w:t>
      </w:r>
      <w:r w:rsidR="0050168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</w:t>
      </w:r>
      <w:r w:rsidR="00C47F54" w:rsidRPr="00C47F54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работе с красками.</w:t>
      </w:r>
    </w:p>
    <w:p w14:paraId="2530AAFB" w14:textId="77777777" w:rsidR="00EB54D2" w:rsidRPr="00EB54D2" w:rsidRDefault="00EB54D2" w:rsidP="004A4243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14:paraId="55EAB00C" w14:textId="2CB99DEB" w:rsidR="004715EF" w:rsidRPr="004715EF" w:rsidRDefault="009122A7" w:rsidP="004A4243">
      <w:pPr>
        <w:rPr>
          <w:rFonts w:ascii="Times New Roman" w:hAnsi="Times New Roman" w:cs="Times New Roman"/>
          <w:b/>
          <w:bCs/>
        </w:rPr>
      </w:pPr>
      <w:r w:rsidRPr="0081191E">
        <w:rPr>
          <w:rFonts w:ascii="Times New Roman" w:hAnsi="Times New Roman" w:cs="Times New Roman"/>
          <w:b/>
          <w:bCs/>
          <w:sz w:val="24"/>
          <w:szCs w:val="24"/>
        </w:rPr>
        <w:t>Предварительная работа:</w:t>
      </w:r>
      <w:r w:rsidR="004715EF" w:rsidRPr="004715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наблюдение за зимними деревьями на прогулке,</w:t>
      </w:r>
      <w:r w:rsidR="004715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715EF" w:rsidRPr="004715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рассматривание картин репродукций и беседы по ним,</w:t>
      </w:r>
      <w:r w:rsidR="00B35B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работа с технологическими картами по рисованию,</w:t>
      </w:r>
      <w:r w:rsidR="004715EF" w:rsidRPr="004715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чтение и заучивание</w:t>
      </w:r>
      <w:r w:rsidR="004715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715EF" w:rsidRPr="004715E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стихотворений, слушание музыки, свободное рисование.</w:t>
      </w:r>
    </w:p>
    <w:p w14:paraId="277093A7" w14:textId="6F0CA0A3" w:rsidR="009122A7" w:rsidRDefault="004715EF" w:rsidP="004A424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122A7" w:rsidRPr="0081191E">
        <w:rPr>
          <w:rFonts w:ascii="Times New Roman" w:hAnsi="Times New Roman" w:cs="Times New Roman"/>
          <w:b/>
          <w:bCs/>
          <w:sz w:val="24"/>
          <w:szCs w:val="24"/>
        </w:rPr>
        <w:t>Методы и приёмы содержания организации занятия:</w:t>
      </w:r>
      <w:r w:rsidRPr="004715EF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</w:p>
    <w:p w14:paraId="527B7750" w14:textId="66C13EDD" w:rsidR="00EB54D2" w:rsidRDefault="00EB54D2" w:rsidP="004A424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4D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Словесные:</w:t>
      </w:r>
      <w:r w:rsidRPr="00750718">
        <w:rPr>
          <w:rFonts w:ascii="Times New Roman" w:hAnsi="Times New Roman" w:cs="Times New Roman"/>
          <w:sz w:val="24"/>
          <w:szCs w:val="24"/>
        </w:rPr>
        <w:t xml:space="preserve"> </w:t>
      </w:r>
      <w:r w:rsidRPr="00750718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беседа, наводящие вопросы, рассуждения</w:t>
      </w:r>
      <w:r w:rsidR="005F495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загадывание загадки, чтение стихотворений.</w:t>
      </w:r>
    </w:p>
    <w:p w14:paraId="19785335" w14:textId="0FD07281" w:rsidR="00EB54D2" w:rsidRPr="005F4951" w:rsidRDefault="00EB54D2" w:rsidP="004A4243">
      <w:pPr>
        <w:pStyle w:val="a8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B54D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Наглядные:</w:t>
      </w:r>
      <w:r w:rsidRPr="007507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D5C8F" w:rsidRPr="00AD5C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технологические</w:t>
      </w:r>
      <w:r w:rsidR="00AD5C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D5C8F" w:rsidRPr="00AD5C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карточки-схемы этапов </w:t>
      </w:r>
      <w:r w:rsidR="00AD5C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рисования,</w:t>
      </w:r>
      <w:r w:rsidR="00AD5C8F" w:rsidRPr="00AD5C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F49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показ иллюстраций</w:t>
      </w:r>
      <w:r w:rsidR="00B35B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презентаци</w:t>
      </w:r>
      <w:r w:rsidR="00AD5C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</w:t>
      </w:r>
      <w:r w:rsidR="00B35B3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81CC7C2" w14:textId="77777777" w:rsidR="00EB54D2" w:rsidRDefault="00EB54D2" w:rsidP="004A4243">
      <w:pPr>
        <w:pStyle w:val="a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785A35" w14:textId="4F3F1DF2" w:rsidR="00EB54D2" w:rsidRDefault="00EB54D2" w:rsidP="004A4243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4D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ИКТ:</w:t>
      </w:r>
      <w:r w:rsidRPr="00750718">
        <w:rPr>
          <w:rFonts w:ascii="Times New Roman" w:hAnsi="Times New Roman" w:cs="Times New Roman"/>
          <w:sz w:val="24"/>
          <w:szCs w:val="24"/>
        </w:rPr>
        <w:t xml:space="preserve"> </w:t>
      </w:r>
      <w:r w:rsidRPr="00750718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аудиозапись музыкального сопровождения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презентация.</w:t>
      </w:r>
    </w:p>
    <w:p w14:paraId="436C9DB0" w14:textId="77777777" w:rsidR="00EB54D2" w:rsidRPr="00EB54D2" w:rsidRDefault="00EB54D2" w:rsidP="004A4243">
      <w:pPr>
        <w:pStyle w:val="a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61A8BE" w14:textId="0C9687BB" w:rsidR="00B066C8" w:rsidRPr="00E2795B" w:rsidRDefault="00016AB3" w:rsidP="00B066C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Материалы и о</w:t>
      </w:r>
      <w:r w:rsidR="009122A7" w:rsidRPr="0081191E">
        <w:rPr>
          <w:rFonts w:ascii="Times New Roman" w:hAnsi="Times New Roman" w:cs="Times New Roman"/>
          <w:b/>
          <w:bCs/>
          <w:sz w:val="24"/>
          <w:szCs w:val="24"/>
        </w:rPr>
        <w:t>борудование:</w:t>
      </w:r>
      <w:r w:rsidR="00211C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1CCF" w:rsidRPr="00211CCF">
        <w:rPr>
          <w:rFonts w:ascii="Times New Roman" w:hAnsi="Times New Roman" w:cs="Times New Roman"/>
          <w:sz w:val="24"/>
          <w:szCs w:val="24"/>
        </w:rPr>
        <w:t>иллюстрация с изображением берёзы</w:t>
      </w:r>
      <w:r w:rsidR="00211CCF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50168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01686" w:rsidRPr="00501686">
        <w:rPr>
          <w:rFonts w:ascii="Times New Roman" w:hAnsi="Times New Roman" w:cs="Times New Roman"/>
          <w:sz w:val="24"/>
          <w:szCs w:val="24"/>
        </w:rPr>
        <w:t>картон</w:t>
      </w:r>
      <w:r w:rsidR="00501686" w:rsidRPr="005016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синего или голубого цвета, простой карандаш, гуашь белого и черного цвета, кисть для красок, баночка с водой, клей ПВА, </w:t>
      </w:r>
      <w:r w:rsidR="005016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салфетка, </w:t>
      </w:r>
      <w:r w:rsidR="00501686" w:rsidRPr="005016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соль крупного помола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ноутбук, </w:t>
      </w:r>
      <w:r w:rsidR="00211C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проектор мультимедиа,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презентаци</w:t>
      </w:r>
      <w:r w:rsidR="00282E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1968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6829" w:rsidRPr="001968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«Берёза-дерево четырёх дел</w:t>
      </w:r>
      <w:r w:rsidR="0019682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», </w:t>
      </w:r>
      <w:r w:rsidR="00B066C8" w:rsidRPr="00E2795B">
        <w:rPr>
          <w:rFonts w:ascii="Times New Roman" w:hAnsi="Times New Roman" w:cs="Times New Roman"/>
          <w:sz w:val="24"/>
          <w:szCs w:val="24"/>
        </w:rPr>
        <w:t>«Береза на картинах</w:t>
      </w:r>
      <w:r w:rsidR="00B066C8">
        <w:rPr>
          <w:rFonts w:ascii="Times New Roman" w:hAnsi="Times New Roman" w:cs="Times New Roman"/>
          <w:sz w:val="24"/>
          <w:szCs w:val="24"/>
        </w:rPr>
        <w:t xml:space="preserve"> известных художников</w:t>
      </w:r>
      <w:r w:rsidR="00B066C8" w:rsidRPr="00E2795B">
        <w:rPr>
          <w:rFonts w:ascii="Times New Roman" w:hAnsi="Times New Roman" w:cs="Times New Roman"/>
          <w:sz w:val="24"/>
          <w:szCs w:val="24"/>
        </w:rPr>
        <w:t>»</w:t>
      </w:r>
      <w:r w:rsidR="00B066C8">
        <w:rPr>
          <w:rFonts w:ascii="Times New Roman" w:hAnsi="Times New Roman" w:cs="Times New Roman"/>
          <w:sz w:val="24"/>
          <w:szCs w:val="24"/>
        </w:rPr>
        <w:t>,</w:t>
      </w:r>
    </w:p>
    <w:p w14:paraId="24DD3899" w14:textId="5F932C08" w:rsidR="00501686" w:rsidRDefault="00B35B33" w:rsidP="00B066C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шкатулка с подарками- картинками (солнце, тучка, птица, знак с зачеркнутым топором), </w:t>
      </w:r>
      <w:r w:rsidR="00BA2C51" w:rsidRPr="00BA2C51">
        <w:rPr>
          <w:rFonts w:ascii="Times New Roman" w:hAnsi="Times New Roman" w:cs="Times New Roman"/>
          <w:sz w:val="24"/>
          <w:szCs w:val="24"/>
        </w:rPr>
        <w:t>музыкальное сопровождение</w:t>
      </w:r>
      <w:r w:rsidR="004F0326">
        <w:rPr>
          <w:rFonts w:ascii="Times New Roman" w:hAnsi="Times New Roman" w:cs="Times New Roman"/>
          <w:sz w:val="24"/>
          <w:szCs w:val="24"/>
        </w:rPr>
        <w:t>, колокольчик</w:t>
      </w:r>
      <w:r w:rsidR="009B4C04">
        <w:rPr>
          <w:rFonts w:ascii="Times New Roman" w:hAnsi="Times New Roman" w:cs="Times New Roman"/>
          <w:sz w:val="24"/>
          <w:szCs w:val="24"/>
        </w:rPr>
        <w:t>, магнитная доска.</w:t>
      </w:r>
    </w:p>
    <w:p w14:paraId="144618B3" w14:textId="77777777" w:rsidR="000D728E" w:rsidRDefault="000D728E" w:rsidP="00B066C8">
      <w:pPr>
        <w:pStyle w:val="a8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14:paraId="698827E1" w14:textId="77777777" w:rsidR="000D728E" w:rsidRDefault="000D728E" w:rsidP="004A4243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14:paraId="5EF7836B" w14:textId="77777777" w:rsidR="000D728E" w:rsidRDefault="000D728E" w:rsidP="00EB54D2">
      <w:pPr>
        <w:pStyle w:val="a8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4921F710" w14:textId="77777777" w:rsidR="000D728E" w:rsidRDefault="000D728E" w:rsidP="00EB54D2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14:paraId="1E991B34" w14:textId="77777777" w:rsidR="004A4243" w:rsidRDefault="004A4243" w:rsidP="00EB54D2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p w14:paraId="2F6ECFE2" w14:textId="4E6BF4BF" w:rsidR="00C04A14" w:rsidRDefault="00EB54D2" w:rsidP="00EB54D2">
      <w:pPr>
        <w:pStyle w:val="a8"/>
        <w:rPr>
          <w:rFonts w:ascii="Times New Roman" w:hAnsi="Times New Roman" w:cs="Times New Roman"/>
          <w:b/>
          <w:sz w:val="24"/>
          <w:szCs w:val="24"/>
        </w:rPr>
      </w:pPr>
      <w:r w:rsidRPr="00750718">
        <w:rPr>
          <w:rFonts w:ascii="Times New Roman" w:hAnsi="Times New Roman" w:cs="Times New Roman"/>
          <w:b/>
          <w:sz w:val="24"/>
          <w:szCs w:val="24"/>
        </w:rPr>
        <w:lastRenderedPageBreak/>
        <w:t>Логика образовательной деятельности</w:t>
      </w:r>
      <w:r w:rsidR="00196829">
        <w:rPr>
          <w:rFonts w:ascii="Times New Roman" w:hAnsi="Times New Roman" w:cs="Times New Roman"/>
          <w:b/>
          <w:sz w:val="24"/>
          <w:szCs w:val="24"/>
        </w:rPr>
        <w:t>.</w:t>
      </w:r>
    </w:p>
    <w:p w14:paraId="6649C6B0" w14:textId="77777777" w:rsidR="00C04A14" w:rsidRPr="00EB54D2" w:rsidRDefault="00C04A14" w:rsidP="00EB54D2">
      <w:pPr>
        <w:pStyle w:val="a8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9122A7" w14:paraId="7AF99366" w14:textId="77777777" w:rsidTr="009122A7">
        <w:tc>
          <w:tcPr>
            <w:tcW w:w="3115" w:type="dxa"/>
          </w:tcPr>
          <w:p w14:paraId="55D111A2" w14:textId="77777777" w:rsidR="009122A7" w:rsidRPr="009122A7" w:rsidRDefault="009122A7" w:rsidP="00E009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22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3115" w:type="dxa"/>
          </w:tcPr>
          <w:p w14:paraId="509E5BB4" w14:textId="77777777" w:rsidR="009122A7" w:rsidRPr="009122A7" w:rsidRDefault="009122A7" w:rsidP="00E009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22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детей</w:t>
            </w:r>
          </w:p>
        </w:tc>
        <w:tc>
          <w:tcPr>
            <w:tcW w:w="3115" w:type="dxa"/>
          </w:tcPr>
          <w:p w14:paraId="6630D8C9" w14:textId="77777777" w:rsidR="009122A7" w:rsidRPr="009122A7" w:rsidRDefault="009122A7" w:rsidP="00E009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122A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Ожидаемые результаты</w:t>
            </w:r>
          </w:p>
        </w:tc>
      </w:tr>
      <w:tr w:rsidR="009122A7" w14:paraId="597FC69F" w14:textId="77777777" w:rsidTr="00C04A14">
        <w:trPr>
          <w:trHeight w:val="2956"/>
        </w:trPr>
        <w:tc>
          <w:tcPr>
            <w:tcW w:w="3115" w:type="dxa"/>
          </w:tcPr>
          <w:p w14:paraId="53989DF9" w14:textId="77777777" w:rsidR="004715EF" w:rsidRPr="00BF59DD" w:rsidRDefault="004715E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59DD">
              <w:rPr>
                <w:rFonts w:ascii="Times New Roman" w:hAnsi="Times New Roman" w:cs="Times New Roman"/>
                <w:sz w:val="24"/>
                <w:szCs w:val="24"/>
              </w:rPr>
              <w:t>1.Вводная часть.</w:t>
            </w:r>
          </w:p>
          <w:p w14:paraId="20F14548" w14:textId="77777777" w:rsidR="009122A7" w:rsidRPr="00BF59DD" w:rsidRDefault="009122A7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59DD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  <w:r w:rsidR="000D6CFD" w:rsidRPr="00BF59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2FB9D3E" w14:textId="066681D1" w:rsidR="00AB79A5" w:rsidRPr="00D01AB0" w:rsidRDefault="00AB79A5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F59D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Педагог предлагает игру-приветствие, устанавливает зрительный контакт с детьми</w:t>
            </w:r>
            <w:r w:rsidR="00EB54D2" w:rsidRPr="00BF59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54D2" w:rsidRPr="00D01AB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/приложение № 1/.</w:t>
            </w:r>
          </w:p>
          <w:p w14:paraId="3B44A032" w14:textId="283ECF61" w:rsidR="00053C5E" w:rsidRDefault="00AB79A5" w:rsidP="004A4243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b/>
                <w:bCs/>
                <w:color w:val="000000"/>
              </w:rPr>
            </w:pPr>
            <w:r w:rsidRPr="00BF59DD">
              <w:rPr>
                <w:rStyle w:val="c3"/>
                <w:b/>
                <w:bCs/>
                <w:color w:val="000000"/>
              </w:rPr>
              <w:t>«Колокольчик»</w:t>
            </w:r>
          </w:p>
          <w:p w14:paraId="0CA68B5E" w14:textId="6C3D416E" w:rsidR="0087550A" w:rsidRDefault="0087550A" w:rsidP="004A4243">
            <w:pPr>
              <w:pStyle w:val="c4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b/>
                <w:bCs/>
                <w:color w:val="000000"/>
              </w:rPr>
            </w:pPr>
          </w:p>
          <w:p w14:paraId="61D98414" w14:textId="77777777" w:rsidR="009122A7" w:rsidRPr="00BF59DD" w:rsidRDefault="009122A7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4DB6C22F" w14:textId="77777777" w:rsidR="007854F6" w:rsidRPr="007854F6" w:rsidRDefault="007854F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4F6">
              <w:rPr>
                <w:rFonts w:ascii="Times New Roman" w:hAnsi="Times New Roman" w:cs="Times New Roman"/>
                <w:sz w:val="24"/>
                <w:szCs w:val="24"/>
              </w:rPr>
              <w:t>Дети здороваются, передавая колокольчик друг другу.</w:t>
            </w:r>
          </w:p>
          <w:p w14:paraId="3569DB40" w14:textId="29E776D4" w:rsidR="005F4951" w:rsidRDefault="005F495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4192D1FF" w14:textId="7AFF7004" w:rsidR="000D6CFD" w:rsidRDefault="000D6CFD" w:rsidP="004A4243">
            <w:pPr>
              <w:pStyle w:val="a7"/>
              <w:jc w:val="both"/>
            </w:pPr>
            <w:r>
              <w:rPr>
                <w:color w:val="000000"/>
              </w:rPr>
              <w:t>Создание атмосферы психологической комфортности.</w:t>
            </w:r>
          </w:p>
          <w:p w14:paraId="5E435E26" w14:textId="35C2341C" w:rsidR="005F4951" w:rsidRDefault="000D6CFD" w:rsidP="004A4243">
            <w:pPr>
              <w:pStyle w:val="a7"/>
              <w:jc w:val="both"/>
            </w:pPr>
            <w:r>
              <w:rPr>
                <w:color w:val="000000"/>
              </w:rPr>
              <w:t>Дети заинтересованы, включаются в деятельность; создается положительный эмоциональный настрой.</w:t>
            </w:r>
          </w:p>
        </w:tc>
      </w:tr>
      <w:tr w:rsidR="00E2795B" w14:paraId="63E87CD1" w14:textId="77777777" w:rsidTr="009122A7">
        <w:tc>
          <w:tcPr>
            <w:tcW w:w="3115" w:type="dxa"/>
          </w:tcPr>
          <w:p w14:paraId="15F3B468" w14:textId="1F628363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2.Основная часть:</w:t>
            </w:r>
          </w:p>
          <w:p w14:paraId="2969FF5C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- Ребята, предлагаю вам отправиться со мной в гости.</w:t>
            </w:r>
          </w:p>
          <w:p w14:paraId="62762A63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-А к кому мы отправимся в гости, вы узнаете, когда отгадаете загадку:</w:t>
            </w:r>
          </w:p>
          <w:p w14:paraId="6A44FA1E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«И красива и стройна</w:t>
            </w:r>
          </w:p>
          <w:p w14:paraId="733C4F26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 xml:space="preserve">Средь подруг стоит она </w:t>
            </w:r>
          </w:p>
          <w:p w14:paraId="6BB5677A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 xml:space="preserve">Вся в кудряшках и    сережках </w:t>
            </w:r>
          </w:p>
          <w:p w14:paraId="294FAB22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Это белая…</w:t>
            </w:r>
            <w:r w:rsidRPr="00E279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</w:t>
            </w:r>
            <w:r w:rsidRPr="00E2795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березка</w:t>
            </w:r>
            <w:r w:rsidRPr="00E279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)»</w:t>
            </w:r>
          </w:p>
          <w:p w14:paraId="7064FBE9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(показ иллюстрации с изображением берёзы)</w:t>
            </w:r>
          </w:p>
          <w:p w14:paraId="6D20FB33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Какая березка? </w:t>
            </w:r>
            <w:r w:rsidRPr="00E279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(высокая, стройная)</w:t>
            </w: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 Какой ствол у березки?</w:t>
            </w:r>
          </w:p>
          <w:p w14:paraId="2551C08D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 xml:space="preserve">- А как вы думаете, ребята для чего нужны вот эти черные полоски на стволе у березки? </w:t>
            </w:r>
          </w:p>
          <w:p w14:paraId="4C549FCA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(это носики нашей березки, через них она дышит, внутри их есть мелкие отверстия, их ласково называют-«чечевички»)</w:t>
            </w: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. Береза – это главное </w:t>
            </w:r>
            <w:hyperlink r:id="rId10" w:tooltip="Деревья и кустарники " w:history="1">
              <w:r w:rsidRPr="00E2795B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дерево нашей страны</w:t>
              </w:r>
            </w:hyperlink>
            <w:r w:rsidRPr="00E2795B">
              <w:rPr>
                <w:rFonts w:ascii="Times New Roman" w:hAnsi="Times New Roman" w:cs="Times New Roman"/>
                <w:sz w:val="24"/>
                <w:szCs w:val="24"/>
              </w:rPr>
              <w:t xml:space="preserve">, это символ нашей Родины. Березку еще называют белоствольная красавица. По всей нашей огромной стране России растет много красивых белоствольных красавиц. Они растут повсюду: в каждом городе, в лесу, в поле, возле рек, в горах. На Руси всегда </w:t>
            </w:r>
            <w:r w:rsidRPr="00E279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любили березу. Ее считали деревом жизни, здоровья. Люди поклонялись березке, водили вокруг нее хороводы, распевали песни.</w:t>
            </w:r>
          </w:p>
          <w:p w14:paraId="6582D58F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В старину о берёзе говорили как о дереве, которое может делать четыре дела.</w:t>
            </w:r>
          </w:p>
          <w:p w14:paraId="6747AC3C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A7591B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 xml:space="preserve">(Показ презентации «Берёза-дерево четырёх дел»). </w:t>
            </w:r>
            <w:r w:rsidRPr="00E279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/приложение № 2/.</w:t>
            </w:r>
          </w:p>
          <w:p w14:paraId="06123C73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A5C0E0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- А сейчас мы с вами поиграем, в игру</w:t>
            </w:r>
          </w:p>
          <w:p w14:paraId="65E51495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 xml:space="preserve">«Это я, это я, это все мои друзья!» </w:t>
            </w:r>
            <w:r w:rsidRPr="00E279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/приложение № 3/</w:t>
            </w:r>
          </w:p>
          <w:p w14:paraId="205395B6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1A32B14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- Береза – любимое дерево всех русских людей, ей посвящали свои лучшие произведения наши художники.</w:t>
            </w:r>
          </w:p>
          <w:p w14:paraId="2BB86E71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- Сейчас мы с вами окажемся в картинной галерее.</w:t>
            </w:r>
          </w:p>
          <w:p w14:paraId="5D71A629" w14:textId="2030D35B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(Просмотр презентации «Береза на картинах</w:t>
            </w:r>
            <w:r w:rsidR="00B066C8">
              <w:rPr>
                <w:rFonts w:ascii="Times New Roman" w:hAnsi="Times New Roman" w:cs="Times New Roman"/>
                <w:sz w:val="24"/>
                <w:szCs w:val="24"/>
              </w:rPr>
              <w:t xml:space="preserve"> известных художников</w:t>
            </w: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  <w:p w14:paraId="6C006D2D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/приложение № 4/</w:t>
            </w:r>
          </w:p>
          <w:p w14:paraId="676941F8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C14B337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- Ребята, предлагаю вас поиграть - представьте, что вы - </w:t>
            </w:r>
            <w:r w:rsidRPr="00E279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березки</w:t>
            </w: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12C22F1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E279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Физминутка</w:t>
            </w:r>
            <w:proofErr w:type="spellEnd"/>
            <w:r w:rsidRPr="00E2795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.</w:t>
            </w:r>
          </w:p>
          <w:p w14:paraId="254548DA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/приложение № 5/</w:t>
            </w:r>
          </w:p>
          <w:p w14:paraId="6E0889BE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14:paraId="589920DA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- Художники рисуют картины природы красками на бумаге. Картины мы можем увидеть глазами. А поэты и композиторы создают картины приро</w:t>
            </w:r>
            <w:r w:rsidRPr="00E2795B">
              <w:rPr>
                <w:rFonts w:ascii="Times New Roman" w:hAnsi="Times New Roman" w:cs="Times New Roman"/>
                <w:sz w:val="24"/>
                <w:szCs w:val="24"/>
              </w:rPr>
              <w:softHyphen/>
              <w:t>ды словами, сочиняя красивые стихи, песни, музыку.</w:t>
            </w:r>
          </w:p>
          <w:p w14:paraId="058E3B84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Послушайте стихи и скажите, в какое время года автор изобразил берёзу?</w:t>
            </w:r>
          </w:p>
          <w:p w14:paraId="3C8DF525" w14:textId="77777777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/приложение № 6/</w:t>
            </w:r>
          </w:p>
          <w:p w14:paraId="1CF9B240" w14:textId="32380F7A" w:rsidR="000D728E" w:rsidRDefault="000D728E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B68713" w14:textId="77777777" w:rsidR="000D728E" w:rsidRDefault="000D728E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025D24" w14:textId="3C3D768C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Что это за серебро, которым принакрылась березка?</w:t>
            </w:r>
            <w:r w:rsidRPr="00E2795B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Почему поэт называет ветки пушистыми с белой бахромой? </w:t>
            </w:r>
          </w:p>
          <w:p w14:paraId="4EBBF99B" w14:textId="3C02F519" w:rsidR="00E2795B" w:rsidRP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F0326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="004F0326" w:rsidRPr="00627BA4">
              <w:rPr>
                <w:rFonts w:ascii="Times New Roman" w:hAnsi="Times New Roman" w:cs="Times New Roman"/>
                <w:sz w:val="24"/>
                <w:szCs w:val="24"/>
              </w:rPr>
              <w:t xml:space="preserve">сегодня </w:t>
            </w:r>
            <w:r w:rsidR="004F0326">
              <w:rPr>
                <w:rFonts w:ascii="Times New Roman" w:hAnsi="Times New Roman" w:cs="Times New Roman"/>
                <w:sz w:val="24"/>
                <w:szCs w:val="24"/>
              </w:rPr>
              <w:t>хотела бы вас</w:t>
            </w:r>
            <w:r w:rsidR="009B4C0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F0326">
              <w:rPr>
                <w:rFonts w:ascii="Times New Roman" w:hAnsi="Times New Roman" w:cs="Times New Roman"/>
                <w:sz w:val="24"/>
                <w:szCs w:val="24"/>
              </w:rPr>
              <w:t xml:space="preserve">научить </w:t>
            </w: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рисовать березку в зимнем уборе.</w:t>
            </w:r>
          </w:p>
          <w:p w14:paraId="0F0C9C9C" w14:textId="03A3B3AB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795B">
              <w:rPr>
                <w:rFonts w:ascii="Times New Roman" w:hAnsi="Times New Roman" w:cs="Times New Roman"/>
                <w:sz w:val="24"/>
                <w:szCs w:val="24"/>
              </w:rPr>
              <w:t>Воспитатель приглашает детей в мастерскую.</w:t>
            </w:r>
          </w:p>
          <w:p w14:paraId="71E0CD68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350C96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1BEFA36F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F1C37C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54D87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DC19F2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C33F3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C1E5B7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9681D0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FEC45B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27BA4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говорят ответ загадки.</w:t>
            </w:r>
          </w:p>
          <w:p w14:paraId="6EBFAEF2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A77C97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637E4E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13AD3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A64E1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CD65E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A8C1B1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B92B8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D87A94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36286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4771BE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34F4D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2FD2"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затрудняются, то слушают ответ воспитателя.</w:t>
            </w:r>
          </w:p>
          <w:p w14:paraId="23662F8A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3A908F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C8861B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CD9094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03E47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212B1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23F587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8F2518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ED685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C88D20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DAD22E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BDE21D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983D3D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722AAB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DBD656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BA7085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7B5889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005EC8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0DE6B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A19ED0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5679A3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854786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1582F9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AAC1DE" w14:textId="77777777" w:rsidR="007854F6" w:rsidRDefault="007854F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59594F" w14:textId="77777777" w:rsidR="007854F6" w:rsidRDefault="007854F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E7472B" w14:textId="77777777" w:rsidR="000D728E" w:rsidRDefault="000D728E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DDCBF" w14:textId="77777777" w:rsidR="000D728E" w:rsidRDefault="000D728E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F0C1F" w14:textId="4BA1F26B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смотрят презентацию.</w:t>
            </w:r>
          </w:p>
          <w:p w14:paraId="0790D26A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E4D51E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0CAF9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077B96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встают в круг и отвечают на вопросы игры.</w:t>
            </w:r>
          </w:p>
          <w:p w14:paraId="751D0E1E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39300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1B5BD0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E1B4B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89F932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29AAB0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85EC44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5CDBD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7287C1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EC484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55C7C8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E169B" w14:textId="77777777" w:rsidR="00E2795B" w:rsidRPr="00962FD2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2FD2">
              <w:rPr>
                <w:rFonts w:ascii="Times New Roman" w:hAnsi="Times New Roman" w:cs="Times New Roman"/>
                <w:sz w:val="24"/>
                <w:szCs w:val="24"/>
              </w:rPr>
              <w:t>Дети смотрят презентацию.</w:t>
            </w:r>
          </w:p>
          <w:p w14:paraId="6D15EEB4" w14:textId="77777777" w:rsidR="00E2795B" w:rsidRPr="00962FD2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36AA5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F3480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DF661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81C5F3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выполняют движения в соответствии с текстом.</w:t>
            </w:r>
          </w:p>
          <w:p w14:paraId="3893C588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DCC79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69FE2B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48AB03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D56170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7ED3C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251832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81A13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CFBAF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Несколько детей рассказывают наизусть стихи о берёзе в разное время года.</w:t>
            </w:r>
          </w:p>
          <w:p w14:paraId="05802592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Остальные дети слушают и отгадывают.</w:t>
            </w:r>
          </w:p>
          <w:p w14:paraId="202DFFF9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22D56C" w14:textId="77777777" w:rsidR="007854F6" w:rsidRDefault="007854F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34E93A" w14:textId="69A55196" w:rsidR="007854F6" w:rsidRDefault="00E2795B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отвечают на вопросы</w:t>
            </w:r>
            <w:r w:rsidR="007854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54F6" w:rsidRPr="007854F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(ветки покрыты белым пушистым снегом. Снег покрыл ветки не ровным слоем, поэтому кажется, будто спускается бахрома).</w:t>
            </w:r>
          </w:p>
          <w:p w14:paraId="0637CE99" w14:textId="77777777" w:rsidR="009B4C04" w:rsidRP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0AF70" w14:textId="0AC76656" w:rsidR="00E2795B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BA4">
              <w:rPr>
                <w:rFonts w:ascii="Times New Roman" w:hAnsi="Times New Roman" w:cs="Times New Roman"/>
                <w:sz w:val="24"/>
                <w:szCs w:val="24"/>
              </w:rPr>
              <w:t>Принимают решение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нарисовать «Берёзу в зимнем уборе» </w:t>
            </w:r>
          </w:p>
        </w:tc>
        <w:tc>
          <w:tcPr>
            <w:tcW w:w="3115" w:type="dxa"/>
          </w:tcPr>
          <w:p w14:paraId="14C7001B" w14:textId="28BA7559" w:rsidR="00E2795B" w:rsidRDefault="004F032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B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Включение детей в образовательную деятельность.</w:t>
            </w:r>
          </w:p>
          <w:p w14:paraId="7923E7F1" w14:textId="77777777" w:rsidR="004F0326" w:rsidRDefault="004F032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3F8EE" w14:textId="77777777" w:rsidR="004F0326" w:rsidRDefault="004F032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E40BBB" w14:textId="77777777" w:rsidR="004F0326" w:rsidRDefault="004F032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FE867" w14:textId="77777777" w:rsidR="004F0326" w:rsidRDefault="004F032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7C252" w14:textId="0272423F" w:rsidR="00C04A14" w:rsidRDefault="0086173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умение </w:t>
            </w:r>
            <w:r w:rsidRPr="0086173F">
              <w:rPr>
                <w:rFonts w:ascii="Times New Roman" w:hAnsi="Times New Roman" w:cs="Times New Roman"/>
                <w:sz w:val="24"/>
                <w:szCs w:val="24"/>
              </w:rPr>
              <w:t>отгадывать загадки по характерным признакам: внешнему виду, цвету, форме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4C7428C" w14:textId="2B50D9A4" w:rsidR="00C04A14" w:rsidRDefault="00C04A1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BA27D1" w14:textId="1B966275" w:rsidR="00C04A14" w:rsidRDefault="00C04A1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4BDAB3" w14:textId="4011E7B5" w:rsidR="00C04A14" w:rsidRDefault="00C04A1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2ED23" w14:textId="47801E26" w:rsidR="00C04A14" w:rsidRDefault="00C04A1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167C2" w14:textId="4BC629AF" w:rsidR="00C04A14" w:rsidRDefault="00C04A1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39FEDC" w14:textId="27F3010F" w:rsidR="00C04A14" w:rsidRDefault="00C04A1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7C6CB3" w14:textId="3062D71C" w:rsidR="00C04A14" w:rsidRDefault="00C04A1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BAAF30" w14:textId="49C3EE17" w:rsidR="004F0326" w:rsidRDefault="004A4243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243">
              <w:rPr>
                <w:rFonts w:ascii="Times New Roman" w:hAnsi="Times New Roman" w:cs="Times New Roman"/>
                <w:sz w:val="24"/>
                <w:szCs w:val="24"/>
              </w:rPr>
              <w:t>Понятно отвечаю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A4243">
              <w:rPr>
                <w:rFonts w:ascii="Times New Roman" w:hAnsi="Times New Roman" w:cs="Times New Roman"/>
                <w:sz w:val="24"/>
                <w:szCs w:val="24"/>
              </w:rPr>
              <w:t xml:space="preserve"> на вопрос, взаимодействуют с педагогом</w:t>
            </w:r>
          </w:p>
          <w:p w14:paraId="7EC21BB8" w14:textId="77777777" w:rsidR="004F0326" w:rsidRDefault="004F032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1F2AA7" w14:textId="77777777" w:rsidR="004F0326" w:rsidRDefault="004F032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C64C3" w14:textId="77777777" w:rsidR="004F0326" w:rsidRDefault="004F032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4132D6" w14:textId="77777777" w:rsidR="004A4243" w:rsidRDefault="004A4243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20A172" w14:textId="77777777" w:rsidR="004A4243" w:rsidRDefault="004A4243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D885BD" w14:textId="77777777" w:rsidR="004A4243" w:rsidRDefault="004A4243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D8537" w14:textId="77777777" w:rsidR="004A4243" w:rsidRDefault="004A4243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65C78B" w14:textId="77777777" w:rsidR="004A4243" w:rsidRDefault="004A4243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E31CF8" w14:textId="631C93FA" w:rsidR="00C04A14" w:rsidRDefault="004F032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BA4">
              <w:rPr>
                <w:rFonts w:ascii="Times New Roman" w:hAnsi="Times New Roman" w:cs="Times New Roman"/>
                <w:sz w:val="24"/>
                <w:szCs w:val="24"/>
              </w:rPr>
              <w:t>Включение детей в образовательную деятельность.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Получают знания о берёзе.</w:t>
            </w:r>
          </w:p>
          <w:p w14:paraId="575CF7E1" w14:textId="2DC84F74" w:rsidR="00C04A14" w:rsidRDefault="00C04A1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9CE2FD" w14:textId="35BCF98C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E5098" w14:textId="79269DCC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809F5B" w14:textId="366E56D4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5C4A7" w14:textId="72561900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0A0923" w14:textId="580D7288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EFBE20" w14:textId="065D88A0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F220A" w14:textId="6FD9B125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6DDEA4" w14:textId="4B02F957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246E8C" w14:textId="2CB1D8F0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C2E21" w14:textId="42E271A5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E8FA0" w14:textId="0948A7F3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5FB8F1" w14:textId="4A46E113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5627B" w14:textId="470FD496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408A39" w14:textId="411EB6E7" w:rsidR="009B4C04" w:rsidRDefault="0086173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6173F">
              <w:rPr>
                <w:rFonts w:ascii="Times New Roman" w:hAnsi="Times New Roman" w:cs="Times New Roman"/>
                <w:sz w:val="24"/>
                <w:szCs w:val="24"/>
              </w:rPr>
              <w:t>ети лучше воспринимают новый материал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Pr="0086173F">
              <w:rPr>
                <w:rFonts w:ascii="Times New Roman" w:hAnsi="Times New Roman" w:cs="Times New Roman"/>
                <w:sz w:val="24"/>
                <w:szCs w:val="24"/>
              </w:rPr>
              <w:t>счет зрительного и звукового сопровождения презентаций</w:t>
            </w:r>
          </w:p>
          <w:p w14:paraId="508EB85C" w14:textId="0E437C17" w:rsidR="0086173F" w:rsidRDefault="0086173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7F37E" w14:textId="74640E53" w:rsidR="0086173F" w:rsidRDefault="00282EE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2EE6">
              <w:rPr>
                <w:rFonts w:ascii="Times New Roman" w:hAnsi="Times New Roman" w:cs="Times New Roman"/>
                <w:sz w:val="24"/>
                <w:szCs w:val="24"/>
              </w:rPr>
              <w:t>Закрепляют умение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внимательно слушать и отвечать на вопросы</w:t>
            </w:r>
            <w:r w:rsidR="008617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0734881" w14:textId="68618FD6" w:rsidR="0086173F" w:rsidRDefault="0086173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73F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тие</w:t>
            </w:r>
            <w:r w:rsidRPr="0086173F"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86173F">
              <w:rPr>
                <w:rFonts w:ascii="Times New Roman" w:hAnsi="Times New Roman" w:cs="Times New Roman"/>
                <w:sz w:val="24"/>
                <w:szCs w:val="24"/>
              </w:rPr>
              <w:t xml:space="preserve"> отзывчивост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6173F">
              <w:rPr>
                <w:rFonts w:ascii="Times New Roman" w:hAnsi="Times New Roman" w:cs="Times New Roman"/>
                <w:sz w:val="24"/>
                <w:szCs w:val="24"/>
              </w:rPr>
              <w:t>, речев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86173F">
              <w:rPr>
                <w:rFonts w:ascii="Times New Roman" w:hAnsi="Times New Roman" w:cs="Times New Roman"/>
                <w:sz w:val="24"/>
                <w:szCs w:val="24"/>
              </w:rPr>
              <w:t xml:space="preserve"> активност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  <w:p w14:paraId="7B536C90" w14:textId="4A78C460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127EA7" w14:textId="5E919619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381739" w14:textId="0CDFACE4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7E60A" w14:textId="2A53DBD9" w:rsidR="009B4C04" w:rsidRDefault="0086173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173F">
              <w:rPr>
                <w:rFonts w:ascii="Times New Roman" w:hAnsi="Times New Roman" w:cs="Times New Roman"/>
                <w:sz w:val="24"/>
                <w:szCs w:val="24"/>
              </w:rPr>
              <w:t>Дети лучше воспринимают новый материал за счет зрительного и звукового сопровождения презентаций</w:t>
            </w:r>
          </w:p>
          <w:p w14:paraId="005419AA" w14:textId="35692CBB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E5CE97" w14:textId="0BF3A0C8" w:rsidR="009B4C04" w:rsidRDefault="009E5BFD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86173F" w:rsidRPr="0086173F">
              <w:rPr>
                <w:rFonts w:ascii="Times New Roman" w:hAnsi="Times New Roman" w:cs="Times New Roman"/>
                <w:sz w:val="24"/>
                <w:szCs w:val="24"/>
              </w:rPr>
              <w:t>нятии усталости и напряжения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детей,</w:t>
            </w:r>
            <w:r w:rsidR="0086173F" w:rsidRPr="0086173F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эмоционального заряда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40863BF" w14:textId="60E77DDC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45B35" w14:textId="0CBBC484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EC1A4" w14:textId="26076135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903AD" w14:textId="347EBA06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B3382A" w14:textId="027EA81C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03EF98" w14:textId="73AF98BC" w:rsidR="009B4C04" w:rsidRDefault="009E5BFD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E5BFD">
              <w:rPr>
                <w:rFonts w:ascii="Times New Roman" w:hAnsi="Times New Roman" w:cs="Times New Roman"/>
                <w:sz w:val="24"/>
                <w:szCs w:val="24"/>
              </w:rPr>
              <w:t>родолжать формировать умение детей внимательно слушать новые поэтические произведения, понимать содержание стихотворений.</w:t>
            </w:r>
          </w:p>
          <w:p w14:paraId="4F5E8A5F" w14:textId="78EF2D68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DF941" w14:textId="4F3FD980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7E7C1" w14:textId="7BD2B24C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F0FFC" w14:textId="25E5127C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02F404" w14:textId="6C58168A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5AB37" w14:textId="796612DA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EE2609" w14:textId="5A361663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5BC1D" w14:textId="3F0E90CF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61ABC" w14:textId="2CCC675A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A5C55B" w14:textId="4A910FD8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A77C7" w14:textId="37537AE5" w:rsidR="00E2795B" w:rsidRPr="00E2795B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Формируется желание трудиться.</w:t>
            </w:r>
          </w:p>
          <w:p w14:paraId="229C5EAB" w14:textId="516AD433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795B" w14:paraId="0212E4D4" w14:textId="77777777" w:rsidTr="009122A7">
        <w:tc>
          <w:tcPr>
            <w:tcW w:w="3115" w:type="dxa"/>
          </w:tcPr>
          <w:p w14:paraId="60BCCA73" w14:textId="59BFF6B2" w:rsidR="007854F6" w:rsidRPr="007854F6" w:rsidRDefault="007854F6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54F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Воспитатель </w:t>
            </w:r>
            <w:r w:rsidR="00A86A3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854F6">
              <w:rPr>
                <w:rFonts w:ascii="Times New Roman" w:hAnsi="Times New Roman" w:cs="Times New Roman"/>
                <w:sz w:val="24"/>
                <w:szCs w:val="24"/>
              </w:rPr>
              <w:t xml:space="preserve"> дет</w:t>
            </w:r>
            <w:r w:rsidR="00A86A3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854F6">
              <w:rPr>
                <w:rFonts w:ascii="Times New Roman" w:hAnsi="Times New Roman" w:cs="Times New Roman"/>
                <w:sz w:val="24"/>
                <w:szCs w:val="24"/>
              </w:rPr>
              <w:t xml:space="preserve"> рассматрива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7854F6">
              <w:rPr>
                <w:rFonts w:ascii="Times New Roman" w:hAnsi="Times New Roman" w:cs="Times New Roman"/>
                <w:sz w:val="24"/>
                <w:szCs w:val="24"/>
              </w:rPr>
              <w:t>т материалы и оборудование, которые лежат на столе.</w:t>
            </w:r>
          </w:p>
          <w:p w14:paraId="251CC44E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39C4E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0507A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0C20A0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C7ED5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786A89D0" w14:textId="77777777" w:rsidR="00A86A3F" w:rsidRDefault="00A86A3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A3F">
              <w:rPr>
                <w:rFonts w:ascii="Times New Roman" w:hAnsi="Times New Roman" w:cs="Times New Roman"/>
                <w:sz w:val="24"/>
                <w:szCs w:val="24"/>
              </w:rPr>
              <w:t xml:space="preserve">Дети рассматривают и проговаривают материал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помощью</w:t>
            </w:r>
            <w:r w:rsidRPr="00A86A3F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будут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рисовать берёзу</w:t>
            </w:r>
          </w:p>
          <w:p w14:paraId="32AA69A7" w14:textId="467FBAE7" w:rsidR="00E2795B" w:rsidRDefault="00A86A3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/Картон синего цвета, простой карандаш, гуашь белого и чёрного цвета, </w:t>
            </w:r>
            <w:r w:rsidR="00BD445F">
              <w:rPr>
                <w:rFonts w:ascii="Times New Roman" w:hAnsi="Times New Roman" w:cs="Times New Roman"/>
                <w:sz w:val="24"/>
                <w:szCs w:val="24"/>
              </w:rPr>
              <w:t xml:space="preserve">кисть,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клей, соль</w:t>
            </w:r>
            <w:r w:rsidR="00BD445F">
              <w:rPr>
                <w:rFonts w:ascii="Times New Roman" w:hAnsi="Times New Roman" w:cs="Times New Roman"/>
                <w:sz w:val="24"/>
                <w:szCs w:val="24"/>
              </w:rPr>
              <w:t>, салфетка, баночка с водой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3115" w:type="dxa"/>
          </w:tcPr>
          <w:p w14:paraId="5BAA2128" w14:textId="77777777" w:rsidR="00A86A3F" w:rsidRDefault="00A86A3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A3F">
              <w:rPr>
                <w:rFonts w:ascii="Times New Roman" w:hAnsi="Times New Roman" w:cs="Times New Roman"/>
                <w:sz w:val="24"/>
                <w:szCs w:val="24"/>
              </w:rPr>
              <w:t>Тренируется память, внимание, умение анализировать.</w:t>
            </w:r>
          </w:p>
          <w:p w14:paraId="7294E569" w14:textId="77777777" w:rsidR="00A86A3F" w:rsidRDefault="00A86A3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AC79FA" w14:textId="5531D226" w:rsidR="00A86A3F" w:rsidRPr="00A86A3F" w:rsidRDefault="00A86A3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6A3F">
              <w:rPr>
                <w:rFonts w:ascii="Times New Roman" w:hAnsi="Times New Roman" w:cs="Times New Roman"/>
                <w:sz w:val="24"/>
                <w:szCs w:val="24"/>
              </w:rPr>
              <w:t>Обогащается словарный запас.</w:t>
            </w:r>
          </w:p>
          <w:p w14:paraId="4EA3EEF4" w14:textId="77777777" w:rsidR="00E2795B" w:rsidRDefault="00E2795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5BC4" w14:paraId="49E2CAD0" w14:textId="77777777" w:rsidTr="009122A7">
        <w:tc>
          <w:tcPr>
            <w:tcW w:w="3115" w:type="dxa"/>
          </w:tcPr>
          <w:p w14:paraId="3A4A3A69" w14:textId="72BF562F" w:rsidR="007E2F1D" w:rsidRDefault="007E2F1D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F1D">
              <w:rPr>
                <w:rFonts w:ascii="Times New Roman" w:hAnsi="Times New Roman" w:cs="Times New Roman"/>
                <w:sz w:val="24"/>
                <w:szCs w:val="24"/>
              </w:rPr>
              <w:t>Воспитатель обращает внимание на</w:t>
            </w:r>
            <w:r w:rsidR="009E5B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2F1D">
              <w:rPr>
                <w:rFonts w:ascii="Times New Roman" w:hAnsi="Times New Roman" w:cs="Times New Roman"/>
                <w:sz w:val="24"/>
                <w:szCs w:val="24"/>
              </w:rPr>
              <w:t>технологическую карту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рисования «Берёзы в зимнем уборе»</w:t>
            </w:r>
          </w:p>
          <w:p w14:paraId="15F497BF" w14:textId="01408535" w:rsidR="00BD445F" w:rsidRDefault="00BD445F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D445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приложение № 7/ </w:t>
            </w:r>
          </w:p>
          <w:p w14:paraId="57188F7E" w14:textId="77777777" w:rsidR="007E2F1D" w:rsidRPr="007E2F1D" w:rsidRDefault="007E2F1D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F1D">
              <w:rPr>
                <w:rFonts w:ascii="Times New Roman" w:hAnsi="Times New Roman" w:cs="Times New Roman"/>
                <w:sz w:val="24"/>
                <w:szCs w:val="24"/>
              </w:rPr>
              <w:t>Воспитатель задает вопросы:</w:t>
            </w:r>
          </w:p>
          <w:p w14:paraId="2342FC40" w14:textId="0F557CC7" w:rsidR="007E2F1D" w:rsidRDefault="00585A68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E2F1D" w:rsidRPr="007E2F1D">
              <w:rPr>
                <w:rFonts w:ascii="Times New Roman" w:hAnsi="Times New Roman" w:cs="Times New Roman"/>
                <w:sz w:val="24"/>
                <w:szCs w:val="24"/>
              </w:rPr>
              <w:t>Что нам потребуется для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рисования?</w:t>
            </w:r>
          </w:p>
          <w:p w14:paraId="2E5A5425" w14:textId="3034C7E5" w:rsidR="00585A68" w:rsidRDefault="00585A68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только белая и черная гуашь?</w:t>
            </w:r>
          </w:p>
          <w:p w14:paraId="73E564DF" w14:textId="094FBAAD" w:rsidR="00585A68" w:rsidRPr="007E2F1D" w:rsidRDefault="00585A68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85A68">
              <w:rPr>
                <w:rFonts w:ascii="Times New Roman" w:hAnsi="Times New Roman" w:cs="Times New Roman"/>
                <w:sz w:val="24"/>
                <w:szCs w:val="24"/>
              </w:rPr>
              <w:t>Зачем на столе лежит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соль?</w:t>
            </w:r>
          </w:p>
          <w:p w14:paraId="00C0A1B7" w14:textId="25C85A64" w:rsidR="00774455" w:rsidRPr="00774455" w:rsidRDefault="00774455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455">
              <w:rPr>
                <w:rFonts w:ascii="Times New Roman" w:hAnsi="Times New Roman" w:cs="Times New Roman"/>
                <w:sz w:val="24"/>
                <w:szCs w:val="24"/>
              </w:rPr>
              <w:t>- А теперь закройте глаза: представьте, что вы художники и увидели на заре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4455">
              <w:rPr>
                <w:rFonts w:ascii="Times New Roman" w:hAnsi="Times New Roman" w:cs="Times New Roman"/>
                <w:sz w:val="24"/>
                <w:szCs w:val="24"/>
              </w:rPr>
              <w:t>заснеженную березу. Солнечные лучи сверкают, блестят разными огнями в</w:t>
            </w:r>
            <w:r w:rsidRPr="00774455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снежном убранстве березы. </w:t>
            </w:r>
          </w:p>
          <w:p w14:paraId="79089E87" w14:textId="77777777" w:rsidR="00774455" w:rsidRPr="00774455" w:rsidRDefault="00774455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4455">
              <w:rPr>
                <w:rFonts w:ascii="Times New Roman" w:hAnsi="Times New Roman" w:cs="Times New Roman"/>
                <w:sz w:val="24"/>
                <w:szCs w:val="24"/>
              </w:rPr>
              <w:t>Представили? А теперь открывайте глаза и начинайте рисовать.</w:t>
            </w:r>
          </w:p>
          <w:p w14:paraId="5AB691F6" w14:textId="3948D083" w:rsidR="00774455" w:rsidRDefault="00774455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  <w:r w:rsidRPr="00774455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Звучит музыка П.И. Чайковского «Времена года»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</w:t>
            </w:r>
          </w:p>
          <w:p w14:paraId="45058EC3" w14:textId="315A2C21" w:rsidR="003F2DEB" w:rsidRPr="007854F6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E31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 вместе с детьми приступает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рисованию берёзы в зимнем уборе </w:t>
            </w:r>
            <w:r w:rsidRPr="00951E31">
              <w:rPr>
                <w:rFonts w:ascii="Times New Roman" w:hAnsi="Times New Roman" w:cs="Times New Roman"/>
                <w:sz w:val="24"/>
                <w:szCs w:val="24"/>
              </w:rPr>
              <w:t xml:space="preserve">и по мере </w:t>
            </w:r>
            <w:r w:rsidRPr="00951E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необходимости оказывает индивидуальную работу.</w:t>
            </w:r>
          </w:p>
        </w:tc>
        <w:tc>
          <w:tcPr>
            <w:tcW w:w="3115" w:type="dxa"/>
          </w:tcPr>
          <w:p w14:paraId="303426C7" w14:textId="1A3BBFF9" w:rsidR="00525BC4" w:rsidRDefault="007E2F1D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2F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рассматривают технологическую карту, отвечают на вопросы рассказывают этапы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рисования.</w:t>
            </w:r>
          </w:p>
          <w:p w14:paraId="7F629B51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C5D46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F52903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3A102C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E19C62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86749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5D1617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22DA5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D62FC" w14:textId="7FF57798" w:rsidR="00951E31" w:rsidRDefault="00715E7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закрывают глаза и представляют заснеженную берёзу.</w:t>
            </w:r>
          </w:p>
          <w:p w14:paraId="02782C6A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A770B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E0FD2C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F045B1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51D0A1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792865" w14:textId="77777777" w:rsidR="00715E7B" w:rsidRDefault="00715E7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3BD61" w14:textId="77777777" w:rsidR="00715E7B" w:rsidRDefault="00715E7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34DAF2" w14:textId="510F8A26" w:rsidR="00951E31" w:rsidRDefault="00715E7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открываю глаза и приступают к рисованию.</w:t>
            </w:r>
          </w:p>
          <w:p w14:paraId="00CF52AC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D405E3" w14:textId="77777777" w:rsidR="00585A68" w:rsidRDefault="00585A68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E4D3D5" w14:textId="77777777" w:rsidR="00585A68" w:rsidRDefault="00585A68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77E51" w14:textId="77777777" w:rsidR="00585A68" w:rsidRDefault="00585A68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D410F" w14:textId="77777777" w:rsidR="00585A68" w:rsidRDefault="00585A68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6CA8B4" w14:textId="77777777" w:rsidR="00E64CAB" w:rsidRDefault="00E64CA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29A12" w14:textId="351F3617" w:rsidR="00585A68" w:rsidRPr="00A86A3F" w:rsidRDefault="00585A68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70D439D4" w14:textId="77777777" w:rsidR="009B4C04" w:rsidRPr="00627BA4" w:rsidRDefault="009B4C04" w:rsidP="004A4243">
            <w:pPr>
              <w:pStyle w:val="a8"/>
              <w:ind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BA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Закрепляют умение рассматривать и рассказывать по технологической карте, ориентироваться в пространстве.</w:t>
            </w:r>
          </w:p>
          <w:p w14:paraId="02023B13" w14:textId="77777777" w:rsidR="00525BC4" w:rsidRDefault="00525BC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434E7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C4C3A2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72AC4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8747E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C97C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159E4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3D996" w14:textId="5C6BEC95" w:rsidR="00951E31" w:rsidRDefault="00C053B3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53B3">
              <w:rPr>
                <w:rFonts w:ascii="Times New Roman" w:hAnsi="Times New Roman" w:cs="Times New Roman"/>
                <w:sz w:val="24"/>
                <w:szCs w:val="24"/>
              </w:rPr>
              <w:t>Умение расслабляться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C053B3">
              <w:rPr>
                <w:rFonts w:ascii="Times New Roman" w:hAnsi="Times New Roman" w:cs="Times New Roman"/>
                <w:sz w:val="24"/>
                <w:szCs w:val="24"/>
              </w:rPr>
              <w:t xml:space="preserve"> устранить беспокойство, возбуждение,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53B3">
              <w:rPr>
                <w:rFonts w:ascii="Times New Roman" w:hAnsi="Times New Roman" w:cs="Times New Roman"/>
                <w:sz w:val="24"/>
                <w:szCs w:val="24"/>
              </w:rPr>
              <w:t>скованность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B7A65EE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5EE119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134C2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3CDA3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BE7CC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BCBE8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FD4E88" w14:textId="77777777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46BF53" w14:textId="3498656E" w:rsid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E31">
              <w:rPr>
                <w:rFonts w:ascii="Times New Roman" w:hAnsi="Times New Roman" w:cs="Times New Roman"/>
                <w:sz w:val="24"/>
                <w:szCs w:val="24"/>
              </w:rPr>
              <w:t>Создается ситуация успеха.</w:t>
            </w:r>
          </w:p>
          <w:p w14:paraId="4440D477" w14:textId="2296DA70" w:rsidR="00951E31" w:rsidRPr="00951E31" w:rsidRDefault="00951E31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51E31">
              <w:rPr>
                <w:rFonts w:ascii="Times New Roman" w:hAnsi="Times New Roman" w:cs="Times New Roman"/>
                <w:sz w:val="24"/>
                <w:szCs w:val="24"/>
              </w:rPr>
              <w:t>Тренировка мелкой моторики, развитие воображения.</w:t>
            </w:r>
          </w:p>
          <w:p w14:paraId="731D6619" w14:textId="061B674C" w:rsidR="00804FD6" w:rsidRPr="00A86A3F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BA4">
              <w:rPr>
                <w:rFonts w:ascii="Times New Roman" w:hAnsi="Times New Roman" w:cs="Times New Roman"/>
                <w:sz w:val="24"/>
                <w:szCs w:val="24"/>
              </w:rPr>
              <w:t>Проявление детьми инициативы, творчества, самостоятельности.</w:t>
            </w:r>
          </w:p>
        </w:tc>
      </w:tr>
      <w:tr w:rsidR="0080123B" w14:paraId="15237B14" w14:textId="77777777" w:rsidTr="009122A7">
        <w:tc>
          <w:tcPr>
            <w:tcW w:w="3115" w:type="dxa"/>
          </w:tcPr>
          <w:p w14:paraId="18CF263A" w14:textId="37019999" w:rsidR="003F2DEB" w:rsidRPr="003F2DEB" w:rsidRDefault="003F2DE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</w:rPr>
              <w:t>Воспитатель обращает внимание детей на шкатулку /подарки для берёзк</w:t>
            </w:r>
            <w:r w:rsidR="004F032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F2DEB">
              <w:rPr>
                <w:rFonts w:ascii="Times New Roman" w:hAnsi="Times New Roman" w:cs="Times New Roman"/>
                <w:sz w:val="24"/>
                <w:szCs w:val="24"/>
              </w:rPr>
              <w:t>/.</w:t>
            </w:r>
          </w:p>
          <w:p w14:paraId="06BD9529" w14:textId="77777777" w:rsidR="0080123B" w:rsidRDefault="003F2DEB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3F2DE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приложение № 8/</w:t>
            </w:r>
          </w:p>
          <w:p w14:paraId="5B43B79D" w14:textId="77777777" w:rsidR="00715E7B" w:rsidRDefault="00715E7B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743631" w14:textId="5DCEA2AD" w:rsidR="00604D04" w:rsidRDefault="00604D04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благодарит детей за прекрасную работу, яркие, сверкающие берёзки и любуется ими:</w:t>
            </w:r>
          </w:p>
          <w:p w14:paraId="3B254C8B" w14:textId="36AD461C" w:rsidR="00604D04" w:rsidRPr="00525BC4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D02822">
              <w:rPr>
                <w:rFonts w:ascii="Times New Roman" w:hAnsi="Times New Roman" w:cs="Times New Roman"/>
                <w:sz w:val="24"/>
                <w:szCs w:val="24"/>
              </w:rPr>
              <w:t>Сегодня, вы прекрасно потрудились. Посмотрите, как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D028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красивые, сверкающие берёзки </w:t>
            </w:r>
            <w:r w:rsidRPr="00D02822">
              <w:rPr>
                <w:rFonts w:ascii="Times New Roman" w:hAnsi="Times New Roman" w:cs="Times New Roman"/>
                <w:sz w:val="24"/>
                <w:szCs w:val="24"/>
              </w:rPr>
              <w:t>у вас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получились</w:t>
            </w:r>
            <w:r w:rsidRPr="00D028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5" w:type="dxa"/>
          </w:tcPr>
          <w:p w14:paraId="679B02B6" w14:textId="77777777" w:rsidR="009B4C04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вместе с воспитателем</w:t>
            </w:r>
            <w:r w:rsidR="00E64CAB">
              <w:rPr>
                <w:rFonts w:ascii="Times New Roman" w:hAnsi="Times New Roman" w:cs="Times New Roman"/>
                <w:sz w:val="24"/>
                <w:szCs w:val="24"/>
              </w:rPr>
              <w:t xml:space="preserve"> достают подарки</w:t>
            </w:r>
            <w:r w:rsidR="004F03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0E47852D" w14:textId="54A48F82" w:rsidR="0080123B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604D04">
              <w:rPr>
                <w:rFonts w:ascii="Times New Roman" w:hAnsi="Times New Roman" w:cs="Times New Roman"/>
                <w:sz w:val="24"/>
                <w:szCs w:val="24"/>
              </w:rPr>
              <w:t>располагают</w:t>
            </w:r>
            <w:r w:rsidR="00E64CAB">
              <w:rPr>
                <w:rFonts w:ascii="Times New Roman" w:hAnsi="Times New Roman" w:cs="Times New Roman"/>
                <w:sz w:val="24"/>
                <w:szCs w:val="24"/>
              </w:rPr>
              <w:t xml:space="preserve"> их </w:t>
            </w:r>
            <w:r w:rsidR="00604D04">
              <w:rPr>
                <w:rFonts w:ascii="Times New Roman" w:hAnsi="Times New Roman" w:cs="Times New Roman"/>
                <w:sz w:val="24"/>
                <w:szCs w:val="24"/>
              </w:rPr>
              <w:t>на магнитной доске.</w:t>
            </w:r>
          </w:p>
          <w:p w14:paraId="1488913D" w14:textId="77777777" w:rsidR="00604D04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1FA90F" w14:textId="77777777" w:rsidR="00604D04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7FA32" w14:textId="77777777" w:rsidR="00604D04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C50CC" w14:textId="77777777" w:rsidR="00604D04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A8B1F0" w14:textId="77777777" w:rsidR="00604D04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F99465" w14:textId="77777777" w:rsidR="00604D04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56CBD6" w14:textId="77777777" w:rsidR="00604D04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4EE5CA" w14:textId="77777777" w:rsidR="00604D04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D2461B" w14:textId="5272898B" w:rsidR="00604D04" w:rsidRDefault="00604D04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любуются работами.</w:t>
            </w:r>
          </w:p>
          <w:p w14:paraId="2FD85DD7" w14:textId="77777777" w:rsidR="00604D04" w:rsidRDefault="00604D04" w:rsidP="004A4243">
            <w:pPr>
              <w:pStyle w:val="a8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F6380E" w14:textId="08D6BE4B" w:rsidR="00604D04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1897F094" w14:textId="77777777" w:rsidR="0080123B" w:rsidRDefault="0080123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0740C" w14:textId="71BF9546" w:rsidR="009B4C04" w:rsidRDefault="00715E7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дарить подарки.</w:t>
            </w:r>
          </w:p>
          <w:p w14:paraId="166F5360" w14:textId="77777777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927A6" w14:textId="77777777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A0592D" w14:textId="77777777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BB49CE" w14:textId="77777777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B23C6B" w14:textId="77777777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3F750D" w14:textId="77777777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47154D" w14:textId="77777777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A399C" w14:textId="77777777" w:rsidR="00715E7B" w:rsidRDefault="00715E7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D13679" w14:textId="4FE7EA09" w:rsidR="009B4C04" w:rsidRDefault="009B4C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положительных эмоций.</w:t>
            </w:r>
          </w:p>
        </w:tc>
      </w:tr>
      <w:tr w:rsidR="0080123B" w14:paraId="74D1D1EC" w14:textId="77777777" w:rsidTr="009122A7">
        <w:tc>
          <w:tcPr>
            <w:tcW w:w="3115" w:type="dxa"/>
          </w:tcPr>
          <w:p w14:paraId="4344C2AC" w14:textId="66140C91" w:rsidR="0080123B" w:rsidRDefault="0080123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123B">
              <w:rPr>
                <w:rFonts w:ascii="Times New Roman" w:hAnsi="Times New Roman" w:cs="Times New Roman"/>
                <w:sz w:val="24"/>
                <w:szCs w:val="24"/>
              </w:rPr>
              <w:t>Заключительная часть:</w:t>
            </w:r>
          </w:p>
          <w:p w14:paraId="2A3311EF" w14:textId="3ED766A5" w:rsidR="00604D04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D04">
              <w:rPr>
                <w:rFonts w:ascii="Times New Roman" w:hAnsi="Times New Roman" w:cs="Times New Roman"/>
                <w:sz w:val="24"/>
                <w:szCs w:val="24"/>
              </w:rPr>
              <w:t>Воспитатель задает вопросы:</w:t>
            </w:r>
          </w:p>
          <w:p w14:paraId="2FD50C1E" w14:textId="0A2793D8" w:rsidR="003F2DEB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вспомним, какое дерево вы сегодня рисовали в зимнем уборе?</w:t>
            </w:r>
          </w:p>
          <w:p w14:paraId="2B5F6E9B" w14:textId="4F299EBD" w:rsidR="00604D04" w:rsidRPr="003F2DEB" w:rsidRDefault="00604D04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помощью чего вы</w:t>
            </w:r>
            <w:r w:rsidR="0012726F">
              <w:rPr>
                <w:rFonts w:ascii="Times New Roman" w:hAnsi="Times New Roman" w:cs="Times New Roman"/>
                <w:sz w:val="24"/>
                <w:szCs w:val="24"/>
              </w:rPr>
              <w:t xml:space="preserve"> изобразили</w:t>
            </w:r>
            <w:r w:rsidR="00211CCF">
              <w:rPr>
                <w:rFonts w:ascii="Times New Roman" w:hAnsi="Times New Roman" w:cs="Times New Roman"/>
                <w:sz w:val="24"/>
                <w:szCs w:val="24"/>
              </w:rPr>
              <w:t xml:space="preserve"> снег, сугробы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1B3EA022" w14:textId="77777777" w:rsidR="003F2DEB" w:rsidRPr="003F2DEB" w:rsidRDefault="003F2DE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</w:rPr>
              <w:t>- Ребята у нас получилась целая березовая роща.</w:t>
            </w:r>
          </w:p>
          <w:p w14:paraId="4708CC18" w14:textId="4C920BE5" w:rsidR="003F2DEB" w:rsidRPr="0080123B" w:rsidRDefault="003F2DE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</w:rPr>
              <w:t>Найдите, у кого получилась старая береза? У кого на рисунке молоденькие березки? Нет ни одной одинаковой березы, у каждого получилась своя, неповторимо-прекрасная береза.</w:t>
            </w:r>
          </w:p>
          <w:p w14:paraId="3F0DA405" w14:textId="77777777" w:rsidR="0080123B" w:rsidRPr="0080123B" w:rsidRDefault="0080123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4FEFAE77" w14:textId="77777777" w:rsidR="0012726F" w:rsidRDefault="0012726F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39B59" w14:textId="77777777" w:rsidR="0012726F" w:rsidRDefault="0012726F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BFE539" w14:textId="3904F40E" w:rsidR="0012726F" w:rsidRDefault="0012726F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BA4"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вопросы, делятся своими впечатлениями.</w:t>
            </w:r>
          </w:p>
          <w:p w14:paraId="3DC9B1DF" w14:textId="77777777" w:rsidR="0012726F" w:rsidRDefault="0012726F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5DD66A" w14:textId="77777777" w:rsidR="0012726F" w:rsidRDefault="0012726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F38C83" w14:textId="77777777" w:rsidR="0012726F" w:rsidRDefault="0012726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C3460D" w14:textId="77777777" w:rsidR="0012726F" w:rsidRDefault="0012726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3B40FB" w14:textId="77777777" w:rsidR="0012726F" w:rsidRDefault="0012726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0E9024" w14:textId="77777777" w:rsidR="0012726F" w:rsidRDefault="0012726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7A12F9" w14:textId="77777777" w:rsidR="0012726F" w:rsidRDefault="0012726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18D568" w14:textId="77777777" w:rsidR="0012726F" w:rsidRDefault="0012726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A17A1" w14:textId="5AFE553C" w:rsidR="0080123B" w:rsidRDefault="003F2DE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2DEB">
              <w:rPr>
                <w:rFonts w:ascii="Times New Roman" w:hAnsi="Times New Roman" w:cs="Times New Roman"/>
                <w:sz w:val="24"/>
                <w:szCs w:val="24"/>
              </w:rPr>
              <w:t>Дети рассматривают работы, которые нарисовали.</w:t>
            </w:r>
          </w:p>
        </w:tc>
        <w:tc>
          <w:tcPr>
            <w:tcW w:w="3115" w:type="dxa"/>
          </w:tcPr>
          <w:p w14:paraId="271CD046" w14:textId="77777777" w:rsidR="009E5BFD" w:rsidRDefault="009E5BFD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EE0A51" w14:textId="77777777" w:rsidR="009E5BFD" w:rsidRDefault="009E5BFD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87261" w14:textId="77777777" w:rsidR="009E5BFD" w:rsidRDefault="009E5BFD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32715D" w14:textId="77777777" w:rsidR="009E5BFD" w:rsidRDefault="009E5BFD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106383" w14:textId="77777777" w:rsidR="009E5BFD" w:rsidRDefault="009E5BFD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A28D2" w14:textId="77777777" w:rsidR="009E5BFD" w:rsidRDefault="009E5BFD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8DF07" w14:textId="56C6A022" w:rsidR="00715E7B" w:rsidRDefault="00715E7B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BA4">
              <w:rPr>
                <w:rFonts w:ascii="Times New Roman" w:hAnsi="Times New Roman" w:cs="Times New Roman"/>
                <w:sz w:val="24"/>
                <w:szCs w:val="24"/>
              </w:rPr>
              <w:t>Формирование положительных эмоций от проделанного труда.</w:t>
            </w:r>
          </w:p>
          <w:p w14:paraId="68EBDFDD" w14:textId="77777777" w:rsidR="00715E7B" w:rsidRDefault="00715E7B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AED53" w14:textId="77777777" w:rsidR="009E5BFD" w:rsidRDefault="009E5BFD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2CF124" w14:textId="77777777" w:rsidR="009E5BFD" w:rsidRDefault="009E5BFD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D1E21" w14:textId="73AF7BCA" w:rsidR="00715E7B" w:rsidRDefault="00715E7B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27BA4">
              <w:rPr>
                <w:rFonts w:ascii="Times New Roman" w:hAnsi="Times New Roman" w:cs="Times New Roman"/>
                <w:sz w:val="24"/>
                <w:szCs w:val="24"/>
              </w:rPr>
              <w:t>Тренировка памяти, активизация полученных знаний, оценка результатов деятельности при подведении итогов.</w:t>
            </w:r>
          </w:p>
          <w:p w14:paraId="60493DB9" w14:textId="77777777" w:rsidR="0080123B" w:rsidRDefault="0080123B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123B" w14:paraId="48DA11C0" w14:textId="77777777" w:rsidTr="009122A7">
        <w:tc>
          <w:tcPr>
            <w:tcW w:w="3115" w:type="dxa"/>
          </w:tcPr>
          <w:p w14:paraId="7CB9D1BE" w14:textId="77777777" w:rsidR="00E64CAB" w:rsidRDefault="0012726F" w:rsidP="004A42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предлагает детям поиграть в игру «Молодцы!»</w:t>
            </w:r>
          </w:p>
          <w:p w14:paraId="75BA2405" w14:textId="714EF27E" w:rsidR="0080123B" w:rsidRPr="0012726F" w:rsidRDefault="0012726F" w:rsidP="004A424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приложение № 9/</w:t>
            </w:r>
          </w:p>
        </w:tc>
        <w:tc>
          <w:tcPr>
            <w:tcW w:w="3115" w:type="dxa"/>
          </w:tcPr>
          <w:p w14:paraId="0104CD34" w14:textId="4FCB3E4E" w:rsidR="0080123B" w:rsidRDefault="00E64CAB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AD5C8F">
              <w:rPr>
                <w:rFonts w:ascii="Times New Roman" w:hAnsi="Times New Roman" w:cs="Times New Roman"/>
                <w:sz w:val="24"/>
                <w:szCs w:val="24"/>
              </w:rPr>
              <w:t>выполняют движения игры, все вместе, дружно.</w:t>
            </w:r>
          </w:p>
        </w:tc>
        <w:tc>
          <w:tcPr>
            <w:tcW w:w="3115" w:type="dxa"/>
          </w:tcPr>
          <w:p w14:paraId="045968BB" w14:textId="7C91C2CA" w:rsidR="00E64CAB" w:rsidRDefault="00E64CAB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группового доверия, сплочения.</w:t>
            </w:r>
          </w:p>
          <w:p w14:paraId="30410142" w14:textId="10D5A7EA" w:rsidR="0080123B" w:rsidRDefault="004A4243" w:rsidP="004A4243">
            <w:pPr>
              <w:pStyle w:val="a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4243">
              <w:rPr>
                <w:rFonts w:ascii="Times New Roman" w:hAnsi="Times New Roman" w:cs="Times New Roman"/>
                <w:sz w:val="24"/>
                <w:szCs w:val="24"/>
              </w:rPr>
              <w:t>Эмоциональная удовлетворенность от занятия.</w:t>
            </w:r>
          </w:p>
        </w:tc>
      </w:tr>
    </w:tbl>
    <w:p w14:paraId="078A3FEB" w14:textId="77777777" w:rsidR="004A4243" w:rsidRDefault="004A4243" w:rsidP="009E5BF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F4C7E3" w14:textId="77777777" w:rsidR="00EB54D2" w:rsidRDefault="00EB54D2" w:rsidP="00E64CAB">
      <w:pPr>
        <w:pStyle w:val="a8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50718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Pr="00750718">
        <w:rPr>
          <w:rFonts w:ascii="Times New Roman" w:hAnsi="Times New Roman" w:cs="Times New Roman"/>
          <w:sz w:val="24"/>
          <w:szCs w:val="24"/>
        </w:rPr>
        <w:t>1</w:t>
      </w:r>
    </w:p>
    <w:p w14:paraId="3B92AFD8" w14:textId="5AD351F8" w:rsidR="00EB54D2" w:rsidRDefault="00EB54D2" w:rsidP="00E64CAB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Игра-</w:t>
      </w:r>
      <w:r w:rsidRPr="00750718">
        <w:rPr>
          <w:rFonts w:ascii="Times New Roman" w:hAnsi="Times New Roman" w:cs="Times New Roman"/>
          <w:sz w:val="24"/>
          <w:szCs w:val="24"/>
        </w:rPr>
        <w:t>приветствие «Колокольчик»</w:t>
      </w:r>
    </w:p>
    <w:p w14:paraId="185C80F0" w14:textId="77777777" w:rsidR="00EB54D2" w:rsidRPr="00AB79A5" w:rsidRDefault="00EB54D2" w:rsidP="00E64CAB">
      <w:pPr>
        <w:pStyle w:val="c10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0"/>
          <w:szCs w:val="20"/>
        </w:rPr>
      </w:pPr>
      <w:r>
        <w:rPr>
          <w:rStyle w:val="c2"/>
          <w:color w:val="000000"/>
        </w:rPr>
        <w:t>П</w:t>
      </w:r>
      <w:r w:rsidRPr="00AB79A5">
        <w:rPr>
          <w:rStyle w:val="c2"/>
          <w:color w:val="000000"/>
        </w:rPr>
        <w:t>оприветств</w:t>
      </w:r>
      <w:r>
        <w:rPr>
          <w:rStyle w:val="c2"/>
          <w:color w:val="000000"/>
        </w:rPr>
        <w:t>овать</w:t>
      </w:r>
      <w:r w:rsidRPr="00AB79A5">
        <w:rPr>
          <w:rStyle w:val="c2"/>
          <w:color w:val="000000"/>
        </w:rPr>
        <w:t xml:space="preserve"> друг друга с помощью колокольчика. Дети, называя имя соседа в ласковой форме, передают друг другу колокольчик. Например:</w:t>
      </w:r>
    </w:p>
    <w:p w14:paraId="2FCB274B" w14:textId="77777777" w:rsidR="00EB54D2" w:rsidRPr="00AB79A5" w:rsidRDefault="00EB54D2" w:rsidP="00E64CAB">
      <w:pPr>
        <w:pStyle w:val="c10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0"/>
          <w:szCs w:val="20"/>
        </w:rPr>
      </w:pPr>
      <w:r w:rsidRPr="00AB79A5">
        <w:rPr>
          <w:rStyle w:val="c2"/>
          <w:color w:val="000000"/>
        </w:rPr>
        <w:t>– Здравствуй, Настенька! Дин-дон-дон!</w:t>
      </w:r>
    </w:p>
    <w:p w14:paraId="1FAF3340" w14:textId="77777777" w:rsidR="00EB54D2" w:rsidRPr="00AB79A5" w:rsidRDefault="00EB54D2" w:rsidP="00E64CAB">
      <w:pPr>
        <w:pStyle w:val="c10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0"/>
          <w:szCs w:val="20"/>
        </w:rPr>
      </w:pPr>
      <w:r w:rsidRPr="00AB79A5">
        <w:rPr>
          <w:rStyle w:val="c2"/>
          <w:color w:val="000000"/>
        </w:rPr>
        <w:t xml:space="preserve">– Здравствуй, </w:t>
      </w:r>
      <w:r>
        <w:rPr>
          <w:rStyle w:val="c2"/>
          <w:color w:val="000000"/>
        </w:rPr>
        <w:t>Ванечка</w:t>
      </w:r>
      <w:r w:rsidRPr="00AB79A5">
        <w:rPr>
          <w:rStyle w:val="c2"/>
          <w:color w:val="000000"/>
        </w:rPr>
        <w:t>! Дин-дон-дон!</w:t>
      </w:r>
    </w:p>
    <w:p w14:paraId="1F4DF146" w14:textId="77777777" w:rsidR="00EB54D2" w:rsidRPr="00AB79A5" w:rsidRDefault="00EB54D2" w:rsidP="00E64CAB">
      <w:pPr>
        <w:pStyle w:val="c10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0"/>
          <w:szCs w:val="20"/>
        </w:rPr>
      </w:pPr>
      <w:r w:rsidRPr="00AB79A5">
        <w:rPr>
          <w:rStyle w:val="c2"/>
          <w:color w:val="000000"/>
        </w:rPr>
        <w:t xml:space="preserve">И так далее, пока колокольчик не обойдет весь </w:t>
      </w:r>
      <w:r>
        <w:rPr>
          <w:rStyle w:val="c2"/>
          <w:color w:val="000000"/>
        </w:rPr>
        <w:t>к</w:t>
      </w:r>
      <w:r w:rsidRPr="00AB79A5">
        <w:rPr>
          <w:rStyle w:val="c2"/>
          <w:color w:val="000000"/>
        </w:rPr>
        <w:t>руг.</w:t>
      </w:r>
    </w:p>
    <w:p w14:paraId="6144E2BE" w14:textId="0AD000AC" w:rsidR="00BF59DD" w:rsidRDefault="00BF59DD" w:rsidP="00E64CAB">
      <w:pPr>
        <w:pStyle w:val="a8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14:paraId="68B6735D" w14:textId="6D958139" w:rsidR="009E2F29" w:rsidRDefault="009E2F29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Презентация «</w:t>
      </w:r>
      <w:r w:rsidRPr="00BF59DD">
        <w:rPr>
          <w:rFonts w:ascii="Times New Roman" w:hAnsi="Times New Roman" w:cs="Times New Roman"/>
          <w:sz w:val="24"/>
          <w:szCs w:val="24"/>
        </w:rPr>
        <w:t>«Берёза-дерево четырёх дел»</w:t>
      </w:r>
    </w:p>
    <w:p w14:paraId="1B8B4C91" w14:textId="77777777" w:rsidR="009E2F29" w:rsidRDefault="009E2F29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F2380FD" w14:textId="4A050D99" w:rsidR="009E2F29" w:rsidRDefault="009E2F29" w:rsidP="00E64CAB">
      <w:pPr>
        <w:pStyle w:val="a8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</w:t>
      </w:r>
    </w:p>
    <w:p w14:paraId="4C68162E" w14:textId="1C6F969C" w:rsidR="009E2F29" w:rsidRDefault="009E2F29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</w:t>
      </w:r>
      <w:r w:rsidRPr="00BF59DD">
        <w:rPr>
          <w:rFonts w:ascii="Times New Roman" w:hAnsi="Times New Roman" w:cs="Times New Roman"/>
          <w:sz w:val="24"/>
          <w:szCs w:val="24"/>
        </w:rPr>
        <w:t>«Это я, это я, это все мои друзья!»</w:t>
      </w:r>
      <w:r w:rsidRPr="009E2F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DBF8DB" w14:textId="778316F1" w:rsidR="009E2F29" w:rsidRPr="009E2F29" w:rsidRDefault="009E2F29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E2F29">
        <w:rPr>
          <w:rFonts w:ascii="Times New Roman" w:hAnsi="Times New Roman" w:cs="Times New Roman"/>
          <w:sz w:val="24"/>
          <w:szCs w:val="24"/>
        </w:rPr>
        <w:t>Вы должны внимательно слушать вопрос и отвечать</w:t>
      </w:r>
      <w:r w:rsidR="00282EE6">
        <w:rPr>
          <w:rFonts w:ascii="Times New Roman" w:hAnsi="Times New Roman" w:cs="Times New Roman"/>
          <w:sz w:val="24"/>
          <w:szCs w:val="24"/>
        </w:rPr>
        <w:t>.</w:t>
      </w:r>
    </w:p>
    <w:p w14:paraId="24E6C44C" w14:textId="77777777" w:rsidR="009E2F29" w:rsidRPr="009E2F29" w:rsidRDefault="009E2F29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E2F29">
        <w:rPr>
          <w:rFonts w:ascii="Times New Roman" w:hAnsi="Times New Roman" w:cs="Times New Roman"/>
          <w:sz w:val="24"/>
          <w:szCs w:val="24"/>
        </w:rPr>
        <w:t>Начинаем:</w:t>
      </w:r>
    </w:p>
    <w:p w14:paraId="4405702D" w14:textId="77777777" w:rsidR="009E2F29" w:rsidRPr="009E2F29" w:rsidRDefault="009E2F29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E2F29">
        <w:rPr>
          <w:rFonts w:ascii="Times New Roman" w:hAnsi="Times New Roman" w:cs="Times New Roman"/>
          <w:sz w:val="24"/>
          <w:szCs w:val="24"/>
        </w:rPr>
        <w:t>- Кто природу обожает, весной деревца сажает?</w:t>
      </w:r>
    </w:p>
    <w:p w14:paraId="1FAD3CA6" w14:textId="77777777" w:rsidR="009E2F29" w:rsidRPr="009E2F29" w:rsidRDefault="009E2F29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E2F29">
        <w:rPr>
          <w:rFonts w:ascii="Times New Roman" w:hAnsi="Times New Roman" w:cs="Times New Roman"/>
          <w:sz w:val="24"/>
          <w:szCs w:val="24"/>
        </w:rPr>
        <w:t>- Кто любитель отдыхать и поляну засорять?</w:t>
      </w:r>
    </w:p>
    <w:p w14:paraId="53FC7F06" w14:textId="77777777" w:rsidR="009E2F29" w:rsidRPr="009E2F29" w:rsidRDefault="009E2F29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E2F29">
        <w:rPr>
          <w:rFonts w:ascii="Times New Roman" w:hAnsi="Times New Roman" w:cs="Times New Roman"/>
          <w:sz w:val="24"/>
          <w:szCs w:val="24"/>
        </w:rPr>
        <w:t>- Кто желает помогать, деревца весной сажать?</w:t>
      </w:r>
    </w:p>
    <w:p w14:paraId="18A1F767" w14:textId="77777777" w:rsidR="009E2F29" w:rsidRPr="009E2F29" w:rsidRDefault="009E2F29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E2F29">
        <w:rPr>
          <w:rFonts w:ascii="Times New Roman" w:hAnsi="Times New Roman" w:cs="Times New Roman"/>
          <w:sz w:val="24"/>
          <w:szCs w:val="24"/>
        </w:rPr>
        <w:t>- Кто желает помогать, деревца, кусты ломать?</w:t>
      </w:r>
    </w:p>
    <w:p w14:paraId="189CE550" w14:textId="77777777" w:rsidR="009E2F29" w:rsidRPr="009E2F29" w:rsidRDefault="009E2F29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E2F29">
        <w:rPr>
          <w:rFonts w:ascii="Times New Roman" w:hAnsi="Times New Roman" w:cs="Times New Roman"/>
          <w:sz w:val="24"/>
          <w:szCs w:val="24"/>
        </w:rPr>
        <w:t>- Кто в любую непогоду любит матушку – природу?</w:t>
      </w:r>
    </w:p>
    <w:p w14:paraId="3EE785E4" w14:textId="720D6723" w:rsidR="009E2F29" w:rsidRDefault="009E2F29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E2F29">
        <w:rPr>
          <w:rFonts w:ascii="Times New Roman" w:hAnsi="Times New Roman" w:cs="Times New Roman"/>
          <w:sz w:val="24"/>
          <w:szCs w:val="24"/>
        </w:rPr>
        <w:t>- Кто конфеты обожает, фантики везде кидает? (Это не я!)</w:t>
      </w:r>
    </w:p>
    <w:p w14:paraId="025AB9C6" w14:textId="77777777" w:rsidR="009E2F29" w:rsidRDefault="009E2F29" w:rsidP="00E64CAB">
      <w:pPr>
        <w:pStyle w:val="a8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1816DE" w14:textId="730784AE" w:rsidR="009E2F29" w:rsidRDefault="009E2F29" w:rsidP="00E64CAB">
      <w:pPr>
        <w:pStyle w:val="a8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Hlk151065643"/>
      <w:r>
        <w:rPr>
          <w:rFonts w:ascii="Times New Roman" w:hAnsi="Times New Roman" w:cs="Times New Roman"/>
          <w:sz w:val="24"/>
          <w:szCs w:val="24"/>
        </w:rPr>
        <w:t>Приложение № 4</w:t>
      </w:r>
    </w:p>
    <w:bookmarkEnd w:id="1"/>
    <w:p w14:paraId="027A089E" w14:textId="603C7680" w:rsidR="009E2F29" w:rsidRDefault="009E2F29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 </w:t>
      </w:r>
      <w:r w:rsidRPr="009E2F29">
        <w:rPr>
          <w:rFonts w:ascii="Times New Roman" w:hAnsi="Times New Roman" w:cs="Times New Roman"/>
          <w:sz w:val="24"/>
          <w:szCs w:val="24"/>
        </w:rPr>
        <w:t>«Береза на картинах»</w:t>
      </w:r>
    </w:p>
    <w:p w14:paraId="74BD4B76" w14:textId="01418EB4" w:rsidR="0087550A" w:rsidRPr="0087550A" w:rsidRDefault="0087550A" w:rsidP="00E64CAB">
      <w:pPr>
        <w:pStyle w:val="a8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7550A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3E83C62C" w14:textId="297A5EF2" w:rsidR="0087550A" w:rsidRDefault="0087550A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0D45A0E7" w14:textId="77777777" w:rsidR="0087550A" w:rsidRDefault="0087550A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550A">
        <w:rPr>
          <w:rFonts w:ascii="Times New Roman" w:hAnsi="Times New Roman" w:cs="Times New Roman"/>
          <w:sz w:val="24"/>
          <w:szCs w:val="24"/>
        </w:rPr>
        <w:t>Выросли березки в поле. Хорошо расти на воле! </w:t>
      </w:r>
      <w:r w:rsidRPr="0087550A">
        <w:rPr>
          <w:rFonts w:ascii="Times New Roman" w:hAnsi="Times New Roman" w:cs="Times New Roman"/>
          <w:i/>
          <w:iCs/>
          <w:sz w:val="24"/>
          <w:szCs w:val="24"/>
        </w:rPr>
        <w:t>(Потягивания – руки в стороны)</w:t>
      </w:r>
      <w:r w:rsidRPr="0087550A">
        <w:rPr>
          <w:rFonts w:ascii="Times New Roman" w:hAnsi="Times New Roman" w:cs="Times New Roman"/>
          <w:sz w:val="24"/>
          <w:szCs w:val="24"/>
        </w:rPr>
        <w:t> </w:t>
      </w:r>
    </w:p>
    <w:p w14:paraId="32F7CE8E" w14:textId="77777777" w:rsidR="0087550A" w:rsidRDefault="0087550A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550A">
        <w:rPr>
          <w:rFonts w:ascii="Times New Roman" w:hAnsi="Times New Roman" w:cs="Times New Roman"/>
          <w:sz w:val="24"/>
          <w:szCs w:val="24"/>
        </w:rPr>
        <w:t>Каждое старается, к небу, пробивается. </w:t>
      </w:r>
      <w:r w:rsidRPr="0087550A">
        <w:rPr>
          <w:rFonts w:ascii="Times New Roman" w:hAnsi="Times New Roman" w:cs="Times New Roman"/>
          <w:i/>
          <w:iCs/>
          <w:sz w:val="24"/>
          <w:szCs w:val="24"/>
        </w:rPr>
        <w:t>(Потягивания – руки вверх)</w:t>
      </w:r>
      <w:r w:rsidRPr="0087550A">
        <w:rPr>
          <w:rFonts w:ascii="Times New Roman" w:hAnsi="Times New Roman" w:cs="Times New Roman"/>
          <w:sz w:val="24"/>
          <w:szCs w:val="24"/>
        </w:rPr>
        <w:t> </w:t>
      </w:r>
    </w:p>
    <w:p w14:paraId="30BF65E4" w14:textId="77777777" w:rsidR="0087550A" w:rsidRDefault="0087550A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550A">
        <w:rPr>
          <w:rFonts w:ascii="Times New Roman" w:hAnsi="Times New Roman" w:cs="Times New Roman"/>
          <w:sz w:val="24"/>
          <w:szCs w:val="24"/>
        </w:rPr>
        <w:t>Вот подул веселый ветер, закачались тут же ветки, </w:t>
      </w:r>
      <w:r w:rsidRPr="0087550A">
        <w:rPr>
          <w:rFonts w:ascii="Times New Roman" w:hAnsi="Times New Roman" w:cs="Times New Roman"/>
          <w:i/>
          <w:iCs/>
          <w:sz w:val="24"/>
          <w:szCs w:val="24"/>
        </w:rPr>
        <w:t>(Дети машут руками)</w:t>
      </w:r>
      <w:r w:rsidRPr="0087550A">
        <w:rPr>
          <w:rFonts w:ascii="Times New Roman" w:hAnsi="Times New Roman" w:cs="Times New Roman"/>
          <w:sz w:val="24"/>
          <w:szCs w:val="24"/>
        </w:rPr>
        <w:t> </w:t>
      </w:r>
    </w:p>
    <w:p w14:paraId="64A4730D" w14:textId="77777777" w:rsidR="0087550A" w:rsidRDefault="0087550A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550A">
        <w:rPr>
          <w:rFonts w:ascii="Times New Roman" w:hAnsi="Times New Roman" w:cs="Times New Roman"/>
          <w:sz w:val="24"/>
          <w:szCs w:val="24"/>
        </w:rPr>
        <w:t>Даже толстые стволы наклонились до земли. </w:t>
      </w:r>
      <w:r w:rsidRPr="0087550A">
        <w:rPr>
          <w:rFonts w:ascii="Times New Roman" w:hAnsi="Times New Roman" w:cs="Times New Roman"/>
          <w:i/>
          <w:iCs/>
          <w:sz w:val="24"/>
          <w:szCs w:val="24"/>
        </w:rPr>
        <w:t>(Руки на поясе, приседания)</w:t>
      </w:r>
      <w:r w:rsidRPr="0087550A">
        <w:rPr>
          <w:rFonts w:ascii="Times New Roman" w:hAnsi="Times New Roman" w:cs="Times New Roman"/>
          <w:sz w:val="24"/>
          <w:szCs w:val="24"/>
        </w:rPr>
        <w:t> </w:t>
      </w:r>
    </w:p>
    <w:p w14:paraId="5DFABF88" w14:textId="77777777" w:rsidR="0087550A" w:rsidRDefault="0087550A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550A">
        <w:rPr>
          <w:rFonts w:ascii="Times New Roman" w:hAnsi="Times New Roman" w:cs="Times New Roman"/>
          <w:sz w:val="24"/>
          <w:szCs w:val="24"/>
        </w:rPr>
        <w:t>Вправо-влево, взад-вперед – так деревья ветер гнет. </w:t>
      </w:r>
      <w:r w:rsidRPr="0087550A">
        <w:rPr>
          <w:rFonts w:ascii="Times New Roman" w:hAnsi="Times New Roman" w:cs="Times New Roman"/>
          <w:i/>
          <w:iCs/>
          <w:sz w:val="24"/>
          <w:szCs w:val="24"/>
        </w:rPr>
        <w:t>(Наклоны вправо-влево)</w:t>
      </w:r>
      <w:r w:rsidRPr="0087550A">
        <w:rPr>
          <w:rFonts w:ascii="Times New Roman" w:hAnsi="Times New Roman" w:cs="Times New Roman"/>
          <w:sz w:val="24"/>
          <w:szCs w:val="24"/>
        </w:rPr>
        <w:t> </w:t>
      </w:r>
    </w:p>
    <w:p w14:paraId="537F3280" w14:textId="77777777" w:rsidR="0087550A" w:rsidRDefault="0087550A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550A">
        <w:rPr>
          <w:rFonts w:ascii="Times New Roman" w:hAnsi="Times New Roman" w:cs="Times New Roman"/>
          <w:sz w:val="24"/>
          <w:szCs w:val="24"/>
        </w:rPr>
        <w:t>Он их вертит, он их крутит. Да когда же отдых будет? </w:t>
      </w:r>
      <w:r w:rsidRPr="0087550A">
        <w:rPr>
          <w:rFonts w:ascii="Times New Roman" w:hAnsi="Times New Roman" w:cs="Times New Roman"/>
          <w:i/>
          <w:iCs/>
          <w:sz w:val="24"/>
          <w:szCs w:val="24"/>
        </w:rPr>
        <w:t>(Вращение туловищем)</w:t>
      </w:r>
      <w:r w:rsidRPr="0087550A">
        <w:rPr>
          <w:rFonts w:ascii="Times New Roman" w:hAnsi="Times New Roman" w:cs="Times New Roman"/>
          <w:sz w:val="24"/>
          <w:szCs w:val="24"/>
        </w:rPr>
        <w:t> </w:t>
      </w:r>
    </w:p>
    <w:p w14:paraId="4FDF98D5" w14:textId="1C2B5D53" w:rsidR="009E2F29" w:rsidRDefault="0087550A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87550A">
        <w:rPr>
          <w:rFonts w:ascii="Times New Roman" w:hAnsi="Times New Roman" w:cs="Times New Roman"/>
          <w:sz w:val="24"/>
          <w:szCs w:val="24"/>
        </w:rPr>
        <w:t>Ветер стих. Взошла луна. Наступила тишина. </w:t>
      </w:r>
      <w:r w:rsidRPr="0087550A">
        <w:rPr>
          <w:rFonts w:ascii="Times New Roman" w:hAnsi="Times New Roman" w:cs="Times New Roman"/>
          <w:i/>
          <w:iCs/>
          <w:sz w:val="24"/>
          <w:szCs w:val="24"/>
        </w:rPr>
        <w:t>(Опускают руки через стороны)</w:t>
      </w:r>
      <w:r w:rsidRPr="0087550A">
        <w:rPr>
          <w:rFonts w:ascii="Times New Roman" w:hAnsi="Times New Roman" w:cs="Times New Roman"/>
          <w:sz w:val="24"/>
          <w:szCs w:val="24"/>
        </w:rPr>
        <w:t> </w:t>
      </w:r>
    </w:p>
    <w:p w14:paraId="46A80534" w14:textId="77777777" w:rsidR="0087550A" w:rsidRDefault="0087550A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F2C8B73" w14:textId="058F299F" w:rsidR="00F2396E" w:rsidRDefault="00F2396E" w:rsidP="00E64CAB">
      <w:pPr>
        <w:pStyle w:val="a8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2396E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87550A">
        <w:rPr>
          <w:rFonts w:ascii="Times New Roman" w:hAnsi="Times New Roman" w:cs="Times New Roman"/>
          <w:sz w:val="24"/>
          <w:szCs w:val="24"/>
        </w:rPr>
        <w:t>6</w:t>
      </w:r>
    </w:p>
    <w:p w14:paraId="76BCD2A2" w14:textId="2F97A6CE" w:rsidR="00F2396E" w:rsidRDefault="00F2396E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</w:t>
      </w:r>
      <w:r w:rsidR="0087550A">
        <w:rPr>
          <w:rFonts w:ascii="Times New Roman" w:hAnsi="Times New Roman" w:cs="Times New Roman"/>
          <w:sz w:val="24"/>
          <w:szCs w:val="24"/>
        </w:rPr>
        <w:t xml:space="preserve"> читают стихи наизусть:</w:t>
      </w:r>
    </w:p>
    <w:p w14:paraId="01F00CA7" w14:textId="6711B564" w:rsidR="009E2F29" w:rsidRPr="009E2F29" w:rsidRDefault="009E2F29" w:rsidP="00E64CAB">
      <w:pPr>
        <w:pStyle w:val="a8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E2F29">
        <w:rPr>
          <w:rFonts w:ascii="Times New Roman" w:hAnsi="Times New Roman" w:cs="Times New Roman"/>
          <w:sz w:val="24"/>
          <w:szCs w:val="24"/>
        </w:rPr>
        <w:t>Стало вдруг светлее вдвое,</w:t>
      </w:r>
      <w:r w:rsidRPr="009E2F29">
        <w:rPr>
          <w:rFonts w:ascii="Times New Roman" w:hAnsi="Times New Roman" w:cs="Times New Roman"/>
          <w:sz w:val="24"/>
          <w:szCs w:val="24"/>
        </w:rPr>
        <w:br/>
        <w:t>Двор как в солнечных лучах</w:t>
      </w:r>
      <w:r w:rsidRPr="009E2F29">
        <w:rPr>
          <w:rFonts w:ascii="Times New Roman" w:hAnsi="Times New Roman" w:cs="Times New Roman"/>
          <w:sz w:val="24"/>
          <w:szCs w:val="24"/>
        </w:rPr>
        <w:br/>
        <w:t>Это платье золотое</w:t>
      </w:r>
      <w:r w:rsidRPr="009E2F29">
        <w:rPr>
          <w:rFonts w:ascii="Times New Roman" w:hAnsi="Times New Roman" w:cs="Times New Roman"/>
          <w:sz w:val="24"/>
          <w:szCs w:val="24"/>
        </w:rPr>
        <w:br/>
        <w:t>У берёзы на плечах. (Е.</w:t>
      </w:r>
      <w:r w:rsidR="00F2396E">
        <w:rPr>
          <w:rFonts w:ascii="Times New Roman" w:hAnsi="Times New Roman" w:cs="Times New Roman"/>
          <w:sz w:val="24"/>
          <w:szCs w:val="24"/>
        </w:rPr>
        <w:t xml:space="preserve"> </w:t>
      </w:r>
      <w:r w:rsidRPr="009E2F29">
        <w:rPr>
          <w:rFonts w:ascii="Times New Roman" w:hAnsi="Times New Roman" w:cs="Times New Roman"/>
          <w:sz w:val="24"/>
          <w:szCs w:val="24"/>
        </w:rPr>
        <w:t>Трутнева)</w:t>
      </w:r>
      <w:r w:rsidRPr="009E2F29">
        <w:rPr>
          <w:rFonts w:ascii="Times New Roman" w:hAnsi="Times New Roman" w:cs="Times New Roman"/>
          <w:sz w:val="24"/>
          <w:szCs w:val="24"/>
        </w:rPr>
        <w:br/>
      </w:r>
      <w:r w:rsidR="00F2396E">
        <w:rPr>
          <w:rFonts w:ascii="Times New Roman" w:hAnsi="Times New Roman" w:cs="Times New Roman"/>
          <w:sz w:val="24"/>
          <w:szCs w:val="24"/>
        </w:rPr>
        <w:t>(</w:t>
      </w:r>
      <w:r w:rsidRPr="009E2F29">
        <w:rPr>
          <w:rFonts w:ascii="Times New Roman" w:hAnsi="Times New Roman" w:cs="Times New Roman"/>
          <w:sz w:val="24"/>
          <w:szCs w:val="24"/>
        </w:rPr>
        <w:t>Осенью)</w:t>
      </w:r>
    </w:p>
    <w:p w14:paraId="712214CB" w14:textId="39526C64" w:rsidR="009E2F29" w:rsidRDefault="009E2F29" w:rsidP="00E64CAB">
      <w:pPr>
        <w:pStyle w:val="a8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E2F29">
        <w:rPr>
          <w:rFonts w:ascii="Times New Roman" w:hAnsi="Times New Roman" w:cs="Times New Roman"/>
          <w:sz w:val="24"/>
          <w:szCs w:val="24"/>
        </w:rPr>
        <w:t>Улыбнулись сонные берёзки,</w:t>
      </w:r>
      <w:r w:rsidRPr="009E2F29">
        <w:rPr>
          <w:rFonts w:ascii="Times New Roman" w:hAnsi="Times New Roman" w:cs="Times New Roman"/>
          <w:sz w:val="24"/>
          <w:szCs w:val="24"/>
        </w:rPr>
        <w:br/>
        <w:t>Растрепали шёлковые косы,</w:t>
      </w:r>
      <w:r w:rsidRPr="009E2F29">
        <w:rPr>
          <w:rFonts w:ascii="Times New Roman" w:hAnsi="Times New Roman" w:cs="Times New Roman"/>
          <w:sz w:val="24"/>
          <w:szCs w:val="24"/>
        </w:rPr>
        <w:br/>
        <w:t>Шелестят зелёные серёжки,</w:t>
      </w:r>
      <w:r w:rsidRPr="009E2F29">
        <w:rPr>
          <w:rFonts w:ascii="Times New Roman" w:hAnsi="Times New Roman" w:cs="Times New Roman"/>
          <w:sz w:val="24"/>
          <w:szCs w:val="24"/>
        </w:rPr>
        <w:br/>
        <w:t>И горят серебряные росы. (С.</w:t>
      </w:r>
      <w:r w:rsidR="00F2396E">
        <w:rPr>
          <w:rFonts w:ascii="Times New Roman" w:hAnsi="Times New Roman" w:cs="Times New Roman"/>
          <w:sz w:val="24"/>
          <w:szCs w:val="24"/>
        </w:rPr>
        <w:t xml:space="preserve"> </w:t>
      </w:r>
      <w:r w:rsidRPr="009E2F29">
        <w:rPr>
          <w:rFonts w:ascii="Times New Roman" w:hAnsi="Times New Roman" w:cs="Times New Roman"/>
          <w:sz w:val="24"/>
          <w:szCs w:val="24"/>
        </w:rPr>
        <w:t>Есенин)</w:t>
      </w:r>
      <w:r w:rsidRPr="009E2F29">
        <w:rPr>
          <w:rFonts w:ascii="Times New Roman" w:hAnsi="Times New Roman" w:cs="Times New Roman"/>
          <w:sz w:val="24"/>
          <w:szCs w:val="24"/>
        </w:rPr>
        <w:br/>
        <w:t>(Летом)</w:t>
      </w:r>
    </w:p>
    <w:p w14:paraId="667587FD" w14:textId="70D8F865" w:rsidR="00F2396E" w:rsidRPr="00F2396E" w:rsidRDefault="00F2396E" w:rsidP="00E64CAB">
      <w:pPr>
        <w:pStyle w:val="a8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2396E">
        <w:rPr>
          <w:rFonts w:ascii="Times New Roman" w:hAnsi="Times New Roman" w:cs="Times New Roman"/>
          <w:sz w:val="24"/>
          <w:szCs w:val="24"/>
        </w:rPr>
        <w:t>Белая береза под моим окном.</w:t>
      </w:r>
      <w:r w:rsidRPr="00F2396E">
        <w:rPr>
          <w:rFonts w:ascii="Times New Roman" w:hAnsi="Times New Roman" w:cs="Times New Roman"/>
          <w:sz w:val="24"/>
          <w:szCs w:val="24"/>
        </w:rPr>
        <w:br/>
        <w:t>Принакрылась снегом, точно серебром.</w:t>
      </w:r>
      <w:r w:rsidRPr="00F2396E">
        <w:rPr>
          <w:rFonts w:ascii="Times New Roman" w:hAnsi="Times New Roman" w:cs="Times New Roman"/>
          <w:sz w:val="24"/>
          <w:szCs w:val="24"/>
        </w:rPr>
        <w:br/>
        <w:t>На пушистых ветках снежною каймой</w:t>
      </w:r>
      <w:r w:rsidRPr="00F2396E">
        <w:rPr>
          <w:rFonts w:ascii="Times New Roman" w:hAnsi="Times New Roman" w:cs="Times New Roman"/>
          <w:sz w:val="24"/>
          <w:szCs w:val="24"/>
        </w:rPr>
        <w:br/>
        <w:t>Распустились кисти белой бахромой.</w:t>
      </w:r>
      <w:r w:rsidRPr="00F2396E">
        <w:rPr>
          <w:rFonts w:ascii="Times New Roman" w:hAnsi="Times New Roman" w:cs="Times New Roman"/>
          <w:sz w:val="24"/>
          <w:szCs w:val="24"/>
        </w:rPr>
        <w:br/>
        <w:t>И стоит береза в сонной тишине,</w:t>
      </w:r>
      <w:r w:rsidRPr="00F2396E">
        <w:rPr>
          <w:rFonts w:ascii="Times New Roman" w:hAnsi="Times New Roman" w:cs="Times New Roman"/>
          <w:sz w:val="24"/>
          <w:szCs w:val="24"/>
        </w:rPr>
        <w:br/>
        <w:t>И горят снежинки в золотом огне.</w:t>
      </w:r>
      <w:r w:rsidRPr="00F2396E">
        <w:rPr>
          <w:rFonts w:ascii="Times New Roman" w:hAnsi="Times New Roman" w:cs="Times New Roman"/>
          <w:sz w:val="24"/>
          <w:szCs w:val="24"/>
        </w:rPr>
        <w:br/>
        <w:t>А заря, лениво обходя кругом,</w:t>
      </w:r>
      <w:r w:rsidRPr="00F2396E">
        <w:rPr>
          <w:rFonts w:ascii="Times New Roman" w:hAnsi="Times New Roman" w:cs="Times New Roman"/>
          <w:sz w:val="24"/>
          <w:szCs w:val="24"/>
        </w:rPr>
        <w:br/>
        <w:t>Обсыпает ветки новым серебром. (С. Есенин)</w:t>
      </w:r>
    </w:p>
    <w:p w14:paraId="11038BB2" w14:textId="1FA2143C" w:rsidR="007E2F1D" w:rsidRDefault="00F2396E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(Зимою)</w:t>
      </w:r>
    </w:p>
    <w:p w14:paraId="48A866A3" w14:textId="77777777" w:rsidR="004A4243" w:rsidRDefault="00BD445F" w:rsidP="004A4243">
      <w:pPr>
        <w:pStyle w:val="a8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D445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7</w:t>
      </w:r>
    </w:p>
    <w:p w14:paraId="4971D86D" w14:textId="5356EBFF" w:rsidR="000D728E" w:rsidRPr="004A4243" w:rsidRDefault="000D728E" w:rsidP="004A4243">
      <w:pPr>
        <w:pStyle w:val="a8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D728E">
        <w:rPr>
          <w:rFonts w:ascii="Times New Roman" w:eastAsia="Calibri" w:hAnsi="Times New Roman" w:cs="Times New Roman"/>
          <w:b/>
          <w:sz w:val="24"/>
          <w:szCs w:val="24"/>
        </w:rPr>
        <w:t>Технологическая карта</w:t>
      </w:r>
      <w:r w:rsidR="007E2F1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D728E">
        <w:rPr>
          <w:rFonts w:ascii="Times New Roman" w:eastAsia="Calibri" w:hAnsi="Times New Roman" w:cs="Times New Roman"/>
          <w:b/>
          <w:sz w:val="24"/>
          <w:szCs w:val="24"/>
        </w:rPr>
        <w:t>«Береза в зимнем уборе»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75"/>
        <w:gridCol w:w="59"/>
        <w:gridCol w:w="2285"/>
        <w:gridCol w:w="65"/>
        <w:gridCol w:w="2339"/>
        <w:gridCol w:w="58"/>
        <w:gridCol w:w="2264"/>
      </w:tblGrid>
      <w:tr w:rsidR="000D728E" w:rsidRPr="000D728E" w14:paraId="1ED72215" w14:textId="77777777" w:rsidTr="006A5289">
        <w:trPr>
          <w:trHeight w:val="3883"/>
        </w:trPr>
        <w:tc>
          <w:tcPr>
            <w:tcW w:w="3632" w:type="dxa"/>
          </w:tcPr>
          <w:p w14:paraId="2F88B4A0" w14:textId="77777777" w:rsidR="000D728E" w:rsidRPr="000D728E" w:rsidRDefault="000D728E" w:rsidP="00E64CA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0D728E">
              <w:rPr>
                <w:rFonts w:ascii="Times New Roman" w:eastAsia="Calibri" w:hAnsi="Times New Roman" w:cs="Times New Roman"/>
                <w:noProof/>
                <w:lang w:eastAsia="ru-RU"/>
              </w:rPr>
              <w:t xml:space="preserve"> 1</w:t>
            </w:r>
            <w:r w:rsidRPr="000D728E">
              <w:rPr>
                <w:rFonts w:ascii="Calibri" w:eastAsia="Calibri" w:hAnsi="Calibri" w:cs="Times New Roman"/>
                <w:noProof/>
                <w:lang w:eastAsia="ru-RU"/>
              </w:rPr>
              <w:t xml:space="preserve">      </w:t>
            </w:r>
            <w:r w:rsidRPr="000D728E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FC6AEB9" wp14:editId="0429EA51">
                  <wp:extent cx="1733550" cy="2180847"/>
                  <wp:effectExtent l="0" t="0" r="0" b="0"/>
                  <wp:docPr id="1" name="Рисунок 1" descr="http://ped-kopilka.ru/upload/blogs2/2016/2/7787_3fd34559a661485ab212bce88181266d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ped-kopilka.ru/upload/blogs2/2016/2/7787_3fd34559a661485ab212bce88181266d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715" cy="2202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  <w:gridSpan w:val="2"/>
          </w:tcPr>
          <w:p w14:paraId="2A862E9A" w14:textId="77777777" w:rsidR="000D728E" w:rsidRPr="000D728E" w:rsidRDefault="000D728E" w:rsidP="00E64CA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t xml:space="preserve"> </w:t>
            </w:r>
            <w:r w:rsidRPr="000D728E">
              <w:rPr>
                <w:rFonts w:ascii="Times New Roman" w:eastAsia="Calibri" w:hAnsi="Times New Roman" w:cs="Times New Roman"/>
                <w:noProof/>
                <w:lang w:eastAsia="ru-RU"/>
              </w:rPr>
              <w:t xml:space="preserve">2 </w:t>
            </w: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t xml:space="preserve">    </w:t>
            </w: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570EE9AF" wp14:editId="7227CA9E">
                  <wp:extent cx="1665083" cy="22193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1365" cy="22276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  <w:gridSpan w:val="2"/>
          </w:tcPr>
          <w:p w14:paraId="78B68091" w14:textId="77777777" w:rsidR="000D728E" w:rsidRPr="000D728E" w:rsidRDefault="000D728E" w:rsidP="00E64CA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0D728E">
              <w:rPr>
                <w:rFonts w:ascii="Times New Roman" w:eastAsia="Calibri" w:hAnsi="Times New Roman" w:cs="Times New Roman"/>
                <w:noProof/>
                <w:lang w:eastAsia="ru-RU"/>
              </w:rPr>
              <w:t xml:space="preserve"> 3</w:t>
            </w: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t xml:space="preserve">    </w:t>
            </w: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B950CC0" wp14:editId="20171D9C">
                  <wp:extent cx="1684020" cy="22098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260" cy="22166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  <w:gridSpan w:val="2"/>
          </w:tcPr>
          <w:p w14:paraId="0C6F247A" w14:textId="77777777" w:rsidR="000D728E" w:rsidRPr="000D728E" w:rsidRDefault="000D728E" w:rsidP="00E64CAB">
            <w:pPr>
              <w:spacing w:line="276" w:lineRule="auto"/>
              <w:jc w:val="both"/>
              <w:rPr>
                <w:rFonts w:ascii="Times New Roman" w:eastAsia="Calibri" w:hAnsi="Times New Roman" w:cs="Times New Roman"/>
              </w:rPr>
            </w:pPr>
            <w:r w:rsidRPr="000D728E">
              <w:rPr>
                <w:rFonts w:ascii="Times New Roman" w:eastAsia="Calibri" w:hAnsi="Times New Roman" w:cs="Times New Roman"/>
                <w:noProof/>
                <w:lang w:eastAsia="ru-RU"/>
              </w:rPr>
              <w:t xml:space="preserve">4      </w:t>
            </w:r>
            <w:r w:rsidRPr="000D728E">
              <w:rPr>
                <w:rFonts w:ascii="Times New Roman" w:eastAsia="Calibri" w:hAnsi="Times New Roman" w:cs="Times New Roman"/>
                <w:noProof/>
                <w:lang w:eastAsia="ru-RU"/>
              </w:rPr>
              <w:drawing>
                <wp:inline distT="0" distB="0" distL="0" distR="0" wp14:anchorId="31D7A6E4" wp14:editId="392A3BAA">
                  <wp:extent cx="1704975" cy="214312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907" cy="21493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28E" w:rsidRPr="000D728E" w14:paraId="642F2A09" w14:textId="77777777" w:rsidTr="006A5289">
        <w:trPr>
          <w:trHeight w:val="3963"/>
        </w:trPr>
        <w:tc>
          <w:tcPr>
            <w:tcW w:w="3632" w:type="dxa"/>
          </w:tcPr>
          <w:p w14:paraId="3E43373A" w14:textId="77777777" w:rsidR="000D728E" w:rsidRPr="000D728E" w:rsidRDefault="000D728E" w:rsidP="00E64CA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t xml:space="preserve"> </w:t>
            </w:r>
            <w:r w:rsidRPr="000D728E">
              <w:rPr>
                <w:rFonts w:ascii="Times New Roman" w:eastAsia="Calibri" w:hAnsi="Times New Roman" w:cs="Times New Roman"/>
                <w:noProof/>
                <w:lang w:eastAsia="ru-RU"/>
              </w:rPr>
              <w:t xml:space="preserve">5 </w:t>
            </w: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t xml:space="preserve">    </w:t>
            </w: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243FC37F" wp14:editId="3D3BB7B4">
                  <wp:extent cx="1638300" cy="2285365"/>
                  <wp:effectExtent l="0" t="0" r="0" b="63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0316" cy="23021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  <w:gridSpan w:val="2"/>
          </w:tcPr>
          <w:p w14:paraId="33AA7D5E" w14:textId="77777777" w:rsidR="000D728E" w:rsidRPr="000D728E" w:rsidRDefault="000D728E" w:rsidP="00E64CA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t xml:space="preserve"> </w:t>
            </w:r>
            <w:r w:rsidRPr="000D728E">
              <w:rPr>
                <w:rFonts w:ascii="Times New Roman" w:eastAsia="Calibri" w:hAnsi="Times New Roman" w:cs="Times New Roman"/>
                <w:noProof/>
                <w:lang w:eastAsia="ru-RU"/>
              </w:rPr>
              <w:t xml:space="preserve"> 6</w:t>
            </w: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t xml:space="preserve">     </w:t>
            </w: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70342B1" wp14:editId="13225306">
                  <wp:extent cx="1638300" cy="230505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437" cy="23108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  <w:gridSpan w:val="2"/>
          </w:tcPr>
          <w:p w14:paraId="2E985C10" w14:textId="77777777" w:rsidR="000D728E" w:rsidRPr="000D728E" w:rsidRDefault="000D728E" w:rsidP="00E64CA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0D728E">
              <w:rPr>
                <w:rFonts w:ascii="Calibri" w:eastAsia="Calibri" w:hAnsi="Calibri" w:cs="Times New Roman"/>
                <w:noProof/>
                <w:lang w:eastAsia="ru-RU"/>
              </w:rPr>
              <w:t xml:space="preserve">   7       </w:t>
            </w:r>
            <w:r w:rsidRPr="000D728E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6D7D50A" wp14:editId="41149B87">
                  <wp:extent cx="1685510" cy="2200275"/>
                  <wp:effectExtent l="0" t="0" r="0" b="0"/>
                  <wp:docPr id="7" name="Рисунок 7" descr="http://ped-kopilka.ru/upload/blogs2/2016/2/7787_87c2109fc089c12edbf549e4f8f8ceab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ped-kopilka.ru/upload/blogs2/2016/2/7787_87c2109fc089c12edbf549e4f8f8ceab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2612" cy="2209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32" w:type="dxa"/>
            <w:gridSpan w:val="2"/>
          </w:tcPr>
          <w:p w14:paraId="26108E48" w14:textId="77777777" w:rsidR="000D728E" w:rsidRPr="000D728E" w:rsidRDefault="000D728E" w:rsidP="00E64CA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t xml:space="preserve"> </w:t>
            </w:r>
            <w:r w:rsidRPr="000D728E">
              <w:rPr>
                <w:rFonts w:ascii="Times New Roman" w:eastAsia="Calibri" w:hAnsi="Times New Roman" w:cs="Times New Roman"/>
                <w:noProof/>
                <w:lang w:eastAsia="ru-RU"/>
              </w:rPr>
              <w:t xml:space="preserve">8 </w:t>
            </w: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t xml:space="preserve">   </w:t>
            </w:r>
            <w:r w:rsidRPr="000D728E">
              <w:rPr>
                <w:rFonts w:ascii="Times New Roman" w:eastAsia="Calibri" w:hAnsi="Times New Roman" w:cs="Times New Roman"/>
                <w:b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4E9F5B0A" wp14:editId="52747608">
                  <wp:extent cx="1666875" cy="2238375"/>
                  <wp:effectExtent l="0" t="0" r="952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7710" cy="22394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728E" w:rsidRPr="000D728E" w14:paraId="3AA00B39" w14:textId="77777777" w:rsidTr="006A5289">
        <w:tc>
          <w:tcPr>
            <w:tcW w:w="3640" w:type="dxa"/>
            <w:gridSpan w:val="2"/>
          </w:tcPr>
          <w:p w14:paraId="006C78DC" w14:textId="77777777" w:rsidR="000D728E" w:rsidRPr="000D728E" w:rsidRDefault="000D728E" w:rsidP="00E64CA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0D728E">
              <w:rPr>
                <w:rFonts w:ascii="Calibri" w:eastAsia="Calibri" w:hAnsi="Calibri" w:cs="Times New Roman"/>
                <w:noProof/>
                <w:lang w:eastAsia="ru-RU"/>
              </w:rPr>
              <w:t xml:space="preserve">  9         </w:t>
            </w:r>
            <w:r w:rsidRPr="000D728E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8E10438" wp14:editId="4B6BC716">
                  <wp:extent cx="1619250" cy="2362200"/>
                  <wp:effectExtent l="0" t="0" r="0" b="0"/>
                  <wp:docPr id="9" name="Рисунок 9" descr="http://ped-kopilka.ru/upload/blogs2/2016/2/7787_f6ea9727ed9bec9d47243430170a8d81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ped-kopilka.ru/upload/blogs2/2016/2/7787_f6ea9727ed9bec9d47243430170a8d81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850" cy="236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0" w:type="dxa"/>
            <w:gridSpan w:val="2"/>
          </w:tcPr>
          <w:p w14:paraId="5C653E60" w14:textId="77777777" w:rsidR="000D728E" w:rsidRPr="000D728E" w:rsidRDefault="000D728E" w:rsidP="00E64CA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0D728E">
              <w:rPr>
                <w:rFonts w:ascii="Calibri" w:eastAsia="Calibri" w:hAnsi="Calibri" w:cs="Times New Roman"/>
                <w:noProof/>
                <w:lang w:eastAsia="ru-RU"/>
              </w:rPr>
              <w:t xml:space="preserve">  10  </w:t>
            </w:r>
            <w:r w:rsidRPr="000D728E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0C182AB" wp14:editId="1ABE8E46">
                  <wp:extent cx="1743075" cy="2324100"/>
                  <wp:effectExtent l="0" t="0" r="9525" b="0"/>
                  <wp:docPr id="10" name="Рисунок 10" descr="http://ped-kopilka.ru/upload/blogs2/2016/2/7787_5e705421c108c5298ad59704979b698e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ped-kopilka.ru/upload/blogs2/2016/2/7787_5e705421c108c5298ad59704979b698e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0" w:type="dxa"/>
            <w:gridSpan w:val="2"/>
          </w:tcPr>
          <w:p w14:paraId="3316DA65" w14:textId="77777777" w:rsidR="000D728E" w:rsidRPr="000D728E" w:rsidRDefault="000D728E" w:rsidP="00E64CA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0D728E">
              <w:rPr>
                <w:rFonts w:ascii="Calibri" w:eastAsia="Calibri" w:hAnsi="Calibri" w:cs="Times New Roman"/>
                <w:noProof/>
                <w:lang w:eastAsia="ru-RU"/>
              </w:rPr>
              <w:t xml:space="preserve"> 11   </w:t>
            </w:r>
            <w:r w:rsidRPr="000D728E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B64D718" wp14:editId="069C7386">
                  <wp:extent cx="1790700" cy="2343150"/>
                  <wp:effectExtent l="0" t="0" r="0" b="0"/>
                  <wp:docPr id="11" name="Рисунок 11" descr="http://ped-kopilka.ru/upload/blogs2/2016/2/7787_eaf22b00123d32ac260308dcd98e72bf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ped-kopilka.ru/upload/blogs2/2016/2/7787_eaf22b00123d32ac260308dcd98e72bf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40" w:type="dxa"/>
          </w:tcPr>
          <w:p w14:paraId="0EC51AC1" w14:textId="77777777" w:rsidR="000D728E" w:rsidRPr="000D728E" w:rsidRDefault="000D728E" w:rsidP="00E64CAB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0D728E">
              <w:rPr>
                <w:rFonts w:ascii="Calibri" w:eastAsia="Calibri" w:hAnsi="Calibri" w:cs="Times New Roman"/>
                <w:noProof/>
                <w:lang w:eastAsia="ru-RU"/>
              </w:rPr>
              <w:t xml:space="preserve">12      </w:t>
            </w:r>
            <w:r w:rsidRPr="000D728E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B089590" wp14:editId="535E8825">
                  <wp:extent cx="1724025" cy="2314574"/>
                  <wp:effectExtent l="0" t="0" r="0" b="0"/>
                  <wp:docPr id="12" name="Рисунок 12" descr="http://ped-kopilka.ru/upload/blogs2/2016/2/7787_2ca2932a9153b3c3603aae5a717fe1e1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ped-kopilka.ru/upload/blogs2/2016/2/7787_2ca2932a9153b3c3603aae5a717fe1e1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990" cy="2317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9E4E42" w14:textId="77777777" w:rsidR="007E2F1D" w:rsidRDefault="007E2F1D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BC943BD" w14:textId="2A3192C9" w:rsidR="007E2F1D" w:rsidRPr="00627BA4" w:rsidRDefault="007E2F1D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Этапы работы:</w:t>
      </w:r>
      <w:r w:rsidRPr="00627B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78D54D2" w14:textId="77777777" w:rsidR="000D728E" w:rsidRPr="00BD445F" w:rsidRDefault="000D728E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6F651C9" w14:textId="77777777" w:rsidR="00BD445F" w:rsidRDefault="00BD445F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BD445F">
        <w:rPr>
          <w:rFonts w:ascii="Times New Roman" w:hAnsi="Times New Roman" w:cs="Times New Roman"/>
          <w:sz w:val="24"/>
          <w:szCs w:val="24"/>
        </w:rPr>
        <w:t xml:space="preserve">Возьмите лист синего картона, положите вертикально и возьмите простой карандаш. </w:t>
      </w:r>
    </w:p>
    <w:p w14:paraId="235BFD30" w14:textId="0EFEF918" w:rsidR="00F2396E" w:rsidRDefault="00BD445F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BD445F">
        <w:rPr>
          <w:rFonts w:ascii="Times New Roman" w:hAnsi="Times New Roman" w:cs="Times New Roman"/>
          <w:sz w:val="24"/>
          <w:szCs w:val="24"/>
        </w:rPr>
        <w:t>Проводим линию снизу вверх, чуть изогнутую снизу.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445F">
        <w:rPr>
          <w:rFonts w:ascii="Times New Roman" w:hAnsi="Times New Roman" w:cs="Times New Roman"/>
          <w:sz w:val="24"/>
          <w:szCs w:val="24"/>
        </w:rPr>
        <w:t>Проводим еще одну линию снизу вверх, чуть изогнутую в другую сторону. Линии должны сойтись в одной точке вверху.</w:t>
      </w:r>
      <w:r w:rsidRPr="00BD445F">
        <w:rPr>
          <w:rFonts w:ascii="Times New Roman" w:hAnsi="Times New Roman" w:cs="Times New Roman"/>
          <w:sz w:val="24"/>
          <w:szCs w:val="24"/>
        </w:rPr>
        <w:br/>
      </w:r>
      <w:r w:rsidRPr="00BD445F">
        <w:rPr>
          <w:rFonts w:ascii="Times New Roman" w:hAnsi="Times New Roman" w:cs="Times New Roman"/>
          <w:sz w:val="24"/>
          <w:szCs w:val="24"/>
        </w:rPr>
        <w:lastRenderedPageBreak/>
        <w:t>Это ствол нашей березки.</w:t>
      </w:r>
      <w:r w:rsidRPr="00BD445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BD445F">
        <w:rPr>
          <w:rFonts w:ascii="Times New Roman" w:hAnsi="Times New Roman" w:cs="Times New Roman"/>
          <w:sz w:val="24"/>
          <w:szCs w:val="24"/>
        </w:rPr>
        <w:t>Теперь рисуем ветки. Начинаем рисовать с нижних веток, они самые длинные. В конце ветки сгибаются вниз. Чем выше ветки, тем они становятся короче.</w:t>
      </w:r>
      <w:r w:rsidRPr="00BD445F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BD445F">
        <w:rPr>
          <w:rFonts w:ascii="Times New Roman" w:hAnsi="Times New Roman" w:cs="Times New Roman"/>
          <w:sz w:val="24"/>
          <w:szCs w:val="24"/>
        </w:rPr>
        <w:t>Около ствола ветки утолщаем.</w:t>
      </w:r>
    </w:p>
    <w:p w14:paraId="01970ADA" w14:textId="24F5251F" w:rsidR="00BD445F" w:rsidRDefault="00BD445F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BD445F">
        <w:rPr>
          <w:rFonts w:ascii="Times New Roman" w:hAnsi="Times New Roman" w:cs="Times New Roman"/>
          <w:sz w:val="24"/>
          <w:szCs w:val="24"/>
        </w:rPr>
        <w:t>Снизу рисуем корни дерева.</w:t>
      </w:r>
    </w:p>
    <w:p w14:paraId="6B9DEA2E" w14:textId="6F1E7150" w:rsidR="00BD445F" w:rsidRDefault="00BD445F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BD445F">
        <w:rPr>
          <w:rFonts w:ascii="Times New Roman" w:hAnsi="Times New Roman" w:cs="Times New Roman"/>
          <w:sz w:val="24"/>
          <w:szCs w:val="24"/>
        </w:rPr>
        <w:t>Теперь рисуем мелкие ветки. Они спускаются вниз волнистой линией. Рисуем на каждой центральной ветке по две ветки меньшего размера.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445F">
        <w:rPr>
          <w:rFonts w:ascii="Times New Roman" w:hAnsi="Times New Roman" w:cs="Times New Roman"/>
          <w:sz w:val="24"/>
          <w:szCs w:val="24"/>
        </w:rPr>
        <w:t>На каждой мелкой ветке рисуем по две, три ветки меньшего размера.</w:t>
      </w:r>
    </w:p>
    <w:p w14:paraId="7DEE0F35" w14:textId="264D492F" w:rsidR="00BD445F" w:rsidRDefault="00BD445F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Берем кисть и белую гуашь, с</w:t>
      </w:r>
      <w:r w:rsidRPr="00BD445F">
        <w:rPr>
          <w:rFonts w:ascii="Times New Roman" w:hAnsi="Times New Roman" w:cs="Times New Roman"/>
          <w:sz w:val="24"/>
          <w:szCs w:val="24"/>
        </w:rPr>
        <w:t>твол и крупные ветки окрашиваем белой гуашью.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445F">
        <w:rPr>
          <w:rFonts w:ascii="Times New Roman" w:hAnsi="Times New Roman" w:cs="Times New Roman"/>
          <w:sz w:val="24"/>
          <w:szCs w:val="24"/>
        </w:rPr>
        <w:t>На белом фоне ствола и крупных веток рисуем черной гуашью пятнышки. Корни дерева рисуем крупными линиями черной гуашью.</w:t>
      </w:r>
    </w:p>
    <w:p w14:paraId="7DFD4785" w14:textId="5BBD5766" w:rsidR="00BD445F" w:rsidRDefault="00BD445F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BD445F">
        <w:rPr>
          <w:rFonts w:ascii="Times New Roman" w:hAnsi="Times New Roman" w:cs="Times New Roman"/>
          <w:sz w:val="24"/>
          <w:szCs w:val="24"/>
        </w:rPr>
        <w:t>После того, как высохнет гуашь, ветки дерева покрываем клеем ПВА.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445F">
        <w:rPr>
          <w:rFonts w:ascii="Times New Roman" w:hAnsi="Times New Roman" w:cs="Times New Roman"/>
          <w:sz w:val="24"/>
          <w:szCs w:val="24"/>
        </w:rPr>
        <w:t>Когда все ветки покрыты клеем ПВА, все дерево посыпаем солью.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445F">
        <w:rPr>
          <w:rFonts w:ascii="Times New Roman" w:hAnsi="Times New Roman" w:cs="Times New Roman"/>
          <w:sz w:val="24"/>
          <w:szCs w:val="24"/>
        </w:rPr>
        <w:t>Лишнюю соль убираем с рисунка. Ветки получаются как будто покрытые «снегом».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4455" w:rsidRPr="00774455">
        <w:rPr>
          <w:rFonts w:ascii="Times New Roman" w:hAnsi="Times New Roman" w:cs="Times New Roman"/>
          <w:sz w:val="24"/>
          <w:szCs w:val="24"/>
        </w:rPr>
        <w:t>Теперь около корней дерева несколькими мазками наносим клей ПВА.</w:t>
      </w:r>
      <w:r w:rsidR="00774455" w:rsidRPr="00774455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774455" w:rsidRPr="00774455">
        <w:rPr>
          <w:rFonts w:ascii="Times New Roman" w:hAnsi="Times New Roman" w:cs="Times New Roman"/>
          <w:sz w:val="24"/>
          <w:szCs w:val="24"/>
        </w:rPr>
        <w:t>На клей сыпем соль.</w:t>
      </w:r>
      <w:r w:rsidR="00774455" w:rsidRPr="00774455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774455" w:rsidRPr="00774455">
        <w:rPr>
          <w:rFonts w:ascii="Times New Roman" w:hAnsi="Times New Roman" w:cs="Times New Roman"/>
          <w:sz w:val="24"/>
          <w:szCs w:val="24"/>
        </w:rPr>
        <w:t>Лишнюю соль убираем. У нас получились «сугробы».</w:t>
      </w:r>
    </w:p>
    <w:p w14:paraId="09CED99F" w14:textId="560BFBD6" w:rsidR="00774455" w:rsidRDefault="00774455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774455">
        <w:rPr>
          <w:rFonts w:ascii="Times New Roman" w:hAnsi="Times New Roman" w:cs="Times New Roman"/>
          <w:sz w:val="24"/>
          <w:szCs w:val="24"/>
        </w:rPr>
        <w:t>Вот такая березка в зимнем уборе у нас получилась.</w:t>
      </w:r>
    </w:p>
    <w:p w14:paraId="72EF71AE" w14:textId="1A339A66" w:rsidR="00BD445F" w:rsidRDefault="00BD445F" w:rsidP="00E64CAB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8B70BFA" w14:textId="3ED77FF7" w:rsidR="003F2DEB" w:rsidRDefault="003F2DEB" w:rsidP="00E64CAB">
      <w:pPr>
        <w:pStyle w:val="a8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8.</w:t>
      </w:r>
    </w:p>
    <w:p w14:paraId="6C55037D" w14:textId="25A8BEEC" w:rsidR="003F2DEB" w:rsidRDefault="004F0326" w:rsidP="004A4243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Дети, раз мы сегодня в гостях у берёзки, то предлагаю подарить ей подарки из шкатулки.</w:t>
      </w:r>
    </w:p>
    <w:p w14:paraId="6E383937" w14:textId="77777777" w:rsidR="003F2DEB" w:rsidRPr="003F2DEB" w:rsidRDefault="003F2DEB" w:rsidP="004A4243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F2DEB">
        <w:rPr>
          <w:rFonts w:ascii="Times New Roman" w:hAnsi="Times New Roman" w:cs="Times New Roman"/>
          <w:sz w:val="24"/>
          <w:szCs w:val="24"/>
        </w:rPr>
        <w:t>«Наши подарки березке»</w:t>
      </w:r>
    </w:p>
    <w:p w14:paraId="7DF7E026" w14:textId="77777777" w:rsidR="003F2DEB" w:rsidRPr="003F2DEB" w:rsidRDefault="003F2DEB" w:rsidP="004A4243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F2DEB">
        <w:rPr>
          <w:rFonts w:ascii="Times New Roman" w:hAnsi="Times New Roman" w:cs="Times New Roman"/>
          <w:sz w:val="24"/>
          <w:szCs w:val="24"/>
        </w:rPr>
        <w:t>- Вот</w:t>
      </w:r>
      <w:proofErr w:type="gramEnd"/>
      <w:r w:rsidRPr="003F2DEB">
        <w:rPr>
          <w:rFonts w:ascii="Times New Roman" w:hAnsi="Times New Roman" w:cs="Times New Roman"/>
          <w:sz w:val="24"/>
          <w:szCs w:val="24"/>
        </w:rPr>
        <w:t xml:space="preserve"> тебе березонька, солнышко, оно согреет тебя.</w:t>
      </w:r>
    </w:p>
    <w:p w14:paraId="295F04AC" w14:textId="77777777" w:rsidR="003F2DEB" w:rsidRPr="003F2DEB" w:rsidRDefault="003F2DEB" w:rsidP="004A4243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F2DEB">
        <w:rPr>
          <w:rFonts w:ascii="Times New Roman" w:hAnsi="Times New Roman" w:cs="Times New Roman"/>
          <w:sz w:val="24"/>
          <w:szCs w:val="24"/>
        </w:rPr>
        <w:t>- Вот</w:t>
      </w:r>
      <w:proofErr w:type="gramEnd"/>
      <w:r w:rsidRPr="003F2DEB">
        <w:rPr>
          <w:rFonts w:ascii="Times New Roman" w:hAnsi="Times New Roman" w:cs="Times New Roman"/>
          <w:sz w:val="24"/>
          <w:szCs w:val="24"/>
        </w:rPr>
        <w:t xml:space="preserve"> тебе березонька, тучка, она польет тебя.</w:t>
      </w:r>
    </w:p>
    <w:p w14:paraId="3D42FF7E" w14:textId="77777777" w:rsidR="003F2DEB" w:rsidRPr="003F2DEB" w:rsidRDefault="003F2DEB" w:rsidP="004A4243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F2DEB">
        <w:rPr>
          <w:rFonts w:ascii="Times New Roman" w:hAnsi="Times New Roman" w:cs="Times New Roman"/>
          <w:sz w:val="24"/>
          <w:szCs w:val="24"/>
        </w:rPr>
        <w:t>- Вот</w:t>
      </w:r>
      <w:proofErr w:type="gramEnd"/>
      <w:r w:rsidRPr="003F2DEB">
        <w:rPr>
          <w:rFonts w:ascii="Times New Roman" w:hAnsi="Times New Roman" w:cs="Times New Roman"/>
          <w:sz w:val="24"/>
          <w:szCs w:val="24"/>
        </w:rPr>
        <w:t xml:space="preserve"> тебе, березонька, птица, она спасет тебя от вредителей.</w:t>
      </w:r>
    </w:p>
    <w:p w14:paraId="4E5069C7" w14:textId="77777777" w:rsidR="003F2DEB" w:rsidRPr="003F2DEB" w:rsidRDefault="003F2DEB" w:rsidP="004A4243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F2DEB">
        <w:rPr>
          <w:rFonts w:ascii="Times New Roman" w:hAnsi="Times New Roman" w:cs="Times New Roman"/>
          <w:sz w:val="24"/>
          <w:szCs w:val="24"/>
        </w:rPr>
        <w:t>- Вот</w:t>
      </w:r>
      <w:proofErr w:type="gramEnd"/>
      <w:r w:rsidRPr="003F2DEB">
        <w:rPr>
          <w:rFonts w:ascii="Times New Roman" w:hAnsi="Times New Roman" w:cs="Times New Roman"/>
          <w:sz w:val="24"/>
          <w:szCs w:val="24"/>
        </w:rPr>
        <w:t xml:space="preserve"> тебе, березонька, особый знак, он защитит тебя от злых людей </w:t>
      </w:r>
      <w:r w:rsidRPr="003F2DEB">
        <w:rPr>
          <w:rFonts w:ascii="Times New Roman" w:hAnsi="Times New Roman" w:cs="Times New Roman"/>
          <w:i/>
          <w:iCs/>
          <w:sz w:val="24"/>
          <w:szCs w:val="24"/>
        </w:rPr>
        <w:t>(знак с зачеркнутым топором).</w:t>
      </w:r>
    </w:p>
    <w:p w14:paraId="7DF6CB6F" w14:textId="7FB05D88" w:rsidR="003F2DEB" w:rsidRDefault="003F2DEB" w:rsidP="004A4243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3F2DEB">
        <w:rPr>
          <w:rFonts w:ascii="Times New Roman" w:hAnsi="Times New Roman" w:cs="Times New Roman"/>
          <w:sz w:val="24"/>
          <w:szCs w:val="24"/>
        </w:rPr>
        <w:t>Расти, березонька, и радуй нас.</w:t>
      </w:r>
    </w:p>
    <w:p w14:paraId="2C011FD2" w14:textId="422E870B" w:rsidR="00E64CAB" w:rsidRDefault="00E64CAB" w:rsidP="00E64CAB">
      <w:pPr>
        <w:pStyle w:val="a8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DFF7CFA" w14:textId="75138AB3" w:rsidR="00E64CAB" w:rsidRDefault="00E64CAB" w:rsidP="00E64CAB">
      <w:pPr>
        <w:pStyle w:val="a8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9</w:t>
      </w:r>
    </w:p>
    <w:p w14:paraId="09BCDAC9" w14:textId="4FCA33F8" w:rsidR="00E64CAB" w:rsidRDefault="00E64CAB" w:rsidP="004A4243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Упражнение «Молодцы!» </w:t>
      </w:r>
      <w:r w:rsidRPr="00E64CAB">
        <w:rPr>
          <w:rFonts w:ascii="Times New Roman" w:hAnsi="Times New Roman" w:cs="Times New Roman"/>
          <w:i/>
          <w:iCs/>
          <w:sz w:val="24"/>
          <w:szCs w:val="24"/>
        </w:rPr>
        <w:t>/ритуал окончания занятия/.</w:t>
      </w:r>
    </w:p>
    <w:p w14:paraId="530B5333" w14:textId="108AC013" w:rsidR="00E64CAB" w:rsidRPr="00E64CAB" w:rsidRDefault="00E64CAB" w:rsidP="004A4243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64CAB">
        <w:rPr>
          <w:rFonts w:ascii="Times New Roman" w:hAnsi="Times New Roman" w:cs="Times New Roman"/>
          <w:sz w:val="24"/>
          <w:szCs w:val="24"/>
        </w:rPr>
        <w:t>Дети встают в круг,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4CAB">
        <w:rPr>
          <w:rFonts w:ascii="Times New Roman" w:hAnsi="Times New Roman" w:cs="Times New Roman"/>
          <w:sz w:val="24"/>
          <w:szCs w:val="24"/>
        </w:rPr>
        <w:t>вытягивают ладошки к центру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4CAB">
        <w:rPr>
          <w:rFonts w:ascii="Times New Roman" w:hAnsi="Times New Roman" w:cs="Times New Roman"/>
          <w:sz w:val="24"/>
          <w:szCs w:val="24"/>
        </w:rPr>
        <w:t>так, чтобы они легли друг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4CAB">
        <w:rPr>
          <w:rFonts w:ascii="Times New Roman" w:hAnsi="Times New Roman" w:cs="Times New Roman"/>
          <w:sz w:val="24"/>
          <w:szCs w:val="24"/>
        </w:rPr>
        <w:t>друга. Раскачивая руки вверх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64CAB">
        <w:rPr>
          <w:rFonts w:ascii="Times New Roman" w:hAnsi="Times New Roman" w:cs="Times New Roman"/>
          <w:sz w:val="24"/>
          <w:szCs w:val="24"/>
        </w:rPr>
        <w:t>вниз, ритмично произносят:</w:t>
      </w:r>
    </w:p>
    <w:p w14:paraId="7B1545AD" w14:textId="603E63CD" w:rsidR="00E64CAB" w:rsidRPr="00E64CAB" w:rsidRDefault="00E64CAB" w:rsidP="004A4243">
      <w:pPr>
        <w:pStyle w:val="a8"/>
        <w:spacing w:line="276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r w:rsidRPr="00E64CAB">
        <w:rPr>
          <w:rFonts w:ascii="Times New Roman" w:hAnsi="Times New Roman" w:cs="Times New Roman"/>
          <w:i/>
          <w:iCs/>
          <w:sz w:val="24"/>
          <w:szCs w:val="24"/>
        </w:rPr>
        <w:t>Раз, два, три!</w:t>
      </w:r>
      <w:r w:rsidR="009E5BF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64CAB">
        <w:rPr>
          <w:rFonts w:ascii="Times New Roman" w:hAnsi="Times New Roman" w:cs="Times New Roman"/>
          <w:i/>
          <w:iCs/>
          <w:sz w:val="24"/>
          <w:szCs w:val="24"/>
        </w:rPr>
        <w:t>Мы сегодня молодцы!</w:t>
      </w:r>
    </w:p>
    <w:p w14:paraId="39C16F8C" w14:textId="28E98315" w:rsidR="00E64CAB" w:rsidRPr="003F2DEB" w:rsidRDefault="00E64CAB" w:rsidP="004A4243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E64CAB">
        <w:rPr>
          <w:rFonts w:ascii="Times New Roman" w:hAnsi="Times New Roman" w:cs="Times New Roman"/>
          <w:sz w:val="24"/>
          <w:szCs w:val="24"/>
        </w:rPr>
        <w:t>После чего руки детей взметаются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4CAB">
        <w:rPr>
          <w:rFonts w:ascii="Times New Roman" w:hAnsi="Times New Roman" w:cs="Times New Roman"/>
          <w:sz w:val="24"/>
          <w:szCs w:val="24"/>
        </w:rPr>
        <w:t>вверх.</w:t>
      </w:r>
    </w:p>
    <w:p w14:paraId="78A8A7C8" w14:textId="77777777" w:rsidR="00BD445F" w:rsidRPr="009E2F29" w:rsidRDefault="00BD445F" w:rsidP="004A4243">
      <w:pPr>
        <w:pStyle w:val="a8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949FD29" w14:textId="77777777" w:rsidR="009E2F29" w:rsidRDefault="009E2F29" w:rsidP="009E2F29">
      <w:pPr>
        <w:pStyle w:val="a8"/>
        <w:rPr>
          <w:rFonts w:ascii="Times New Roman" w:hAnsi="Times New Roman" w:cs="Times New Roman"/>
          <w:sz w:val="24"/>
          <w:szCs w:val="24"/>
        </w:rPr>
      </w:pPr>
    </w:p>
    <w:p w14:paraId="77FC8A2E" w14:textId="77777777" w:rsidR="00EB54D2" w:rsidRDefault="00EB54D2" w:rsidP="00BF59DD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31A8889" w14:textId="77777777" w:rsidR="00EB54D2" w:rsidRPr="009122A7" w:rsidRDefault="00EB54D2" w:rsidP="00E009F0">
      <w:pPr>
        <w:rPr>
          <w:rFonts w:ascii="Times New Roman" w:hAnsi="Times New Roman" w:cs="Times New Roman"/>
          <w:sz w:val="24"/>
          <w:szCs w:val="24"/>
        </w:rPr>
      </w:pPr>
    </w:p>
    <w:sectPr w:rsidR="00EB54D2" w:rsidRPr="009122A7" w:rsidSect="0047196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E27331"/>
    <w:multiLevelType w:val="hybridMultilevel"/>
    <w:tmpl w:val="CB201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2B25EA"/>
    <w:multiLevelType w:val="hybridMultilevel"/>
    <w:tmpl w:val="EDE61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4A0C47"/>
    <w:multiLevelType w:val="hybridMultilevel"/>
    <w:tmpl w:val="E7764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E13E6"/>
    <w:multiLevelType w:val="hybridMultilevel"/>
    <w:tmpl w:val="D34A6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90C"/>
    <w:rsid w:val="00016AB3"/>
    <w:rsid w:val="00053C5E"/>
    <w:rsid w:val="000D6CFD"/>
    <w:rsid w:val="000D728E"/>
    <w:rsid w:val="0012726F"/>
    <w:rsid w:val="00196829"/>
    <w:rsid w:val="001D0FB4"/>
    <w:rsid w:val="00211CCF"/>
    <w:rsid w:val="00282EE6"/>
    <w:rsid w:val="003F2DEB"/>
    <w:rsid w:val="004715EF"/>
    <w:rsid w:val="00471962"/>
    <w:rsid w:val="004A4243"/>
    <w:rsid w:val="004F0326"/>
    <w:rsid w:val="00501686"/>
    <w:rsid w:val="00525BC4"/>
    <w:rsid w:val="00585A68"/>
    <w:rsid w:val="005F054E"/>
    <w:rsid w:val="005F4951"/>
    <w:rsid w:val="00604D04"/>
    <w:rsid w:val="00712A52"/>
    <w:rsid w:val="00715E7B"/>
    <w:rsid w:val="00774455"/>
    <w:rsid w:val="007854F6"/>
    <w:rsid w:val="007E2F1D"/>
    <w:rsid w:val="0080123B"/>
    <w:rsid w:val="00804FD6"/>
    <w:rsid w:val="0081191E"/>
    <w:rsid w:val="0086173F"/>
    <w:rsid w:val="0087550A"/>
    <w:rsid w:val="009122A7"/>
    <w:rsid w:val="00914F3E"/>
    <w:rsid w:val="00951E31"/>
    <w:rsid w:val="00962FD2"/>
    <w:rsid w:val="009B4C04"/>
    <w:rsid w:val="009E2F29"/>
    <w:rsid w:val="009E5BFD"/>
    <w:rsid w:val="00A86A3F"/>
    <w:rsid w:val="00AB79A5"/>
    <w:rsid w:val="00AD5C8F"/>
    <w:rsid w:val="00B066C8"/>
    <w:rsid w:val="00B35B33"/>
    <w:rsid w:val="00B81110"/>
    <w:rsid w:val="00BA2C51"/>
    <w:rsid w:val="00BD445F"/>
    <w:rsid w:val="00BF59DD"/>
    <w:rsid w:val="00C04A14"/>
    <w:rsid w:val="00C053B3"/>
    <w:rsid w:val="00C47F54"/>
    <w:rsid w:val="00C5769E"/>
    <w:rsid w:val="00CE290C"/>
    <w:rsid w:val="00D01AB0"/>
    <w:rsid w:val="00DE4325"/>
    <w:rsid w:val="00E009F0"/>
    <w:rsid w:val="00E2795B"/>
    <w:rsid w:val="00E64CAB"/>
    <w:rsid w:val="00EB54D2"/>
    <w:rsid w:val="00F2396E"/>
    <w:rsid w:val="00FC4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6F8C5"/>
  <w15:chartTrackingRefBased/>
  <w15:docId w15:val="{43B90C51-7B8D-411C-B229-4FF0BDC99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D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009F0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E009F0"/>
    <w:rPr>
      <w:color w:val="605E5C"/>
      <w:shd w:val="clear" w:color="auto" w:fill="E1DFDD"/>
    </w:rPr>
  </w:style>
  <w:style w:type="table" w:styleId="a5">
    <w:name w:val="Table Grid"/>
    <w:basedOn w:val="a1"/>
    <w:uiPriority w:val="39"/>
    <w:rsid w:val="009122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FC4D60"/>
    <w:rPr>
      <w:b/>
      <w:bCs/>
    </w:rPr>
  </w:style>
  <w:style w:type="paragraph" w:styleId="a7">
    <w:name w:val="Normal (Web)"/>
    <w:basedOn w:val="a"/>
    <w:uiPriority w:val="99"/>
    <w:unhideWhenUsed/>
    <w:rsid w:val="000D6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B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B79A5"/>
  </w:style>
  <w:style w:type="paragraph" w:customStyle="1" w:styleId="c10">
    <w:name w:val="c10"/>
    <w:basedOn w:val="a"/>
    <w:rsid w:val="00AB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B79A5"/>
  </w:style>
  <w:style w:type="paragraph" w:customStyle="1" w:styleId="Standard">
    <w:name w:val="Standard"/>
    <w:rsid w:val="00EB54D2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a8">
    <w:name w:val="No Spacing"/>
    <w:uiPriority w:val="1"/>
    <w:qFormat/>
    <w:rsid w:val="00EB54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8347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52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031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006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sad393@yandex.ru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hyperlink" Target="mailto:infosad393@yandex.ru" TargetMode="Externa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mailto:infosad393@yandex.ru" TargetMode="External"/><Relationship Id="rId11" Type="http://schemas.openxmlformats.org/officeDocument/2006/relationships/image" Target="media/image1.jpeg"/><Relationship Id="rId24" Type="http://schemas.openxmlformats.org/officeDocument/2006/relationships/theme" Target="theme/theme1.xml"/><Relationship Id="rId5" Type="http://schemas.openxmlformats.org/officeDocument/2006/relationships/hyperlink" Target="mailto:infosad393@yandex.ru" TargetMode="External"/><Relationship Id="rId15" Type="http://schemas.openxmlformats.org/officeDocument/2006/relationships/image" Target="media/image5.png"/><Relationship Id="rId23" Type="http://schemas.openxmlformats.org/officeDocument/2006/relationships/fontTable" Target="fontTable.xml"/><Relationship Id="rId10" Type="http://schemas.openxmlformats.org/officeDocument/2006/relationships/hyperlink" Target="https://www.maam.ru/obrazovanie/derevya" TargetMode="Externa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mailto:infosad393@yandex.ru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2089</Words>
  <Characters>11912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18</cp:revision>
  <dcterms:created xsi:type="dcterms:W3CDTF">2023-11-08T03:34:00Z</dcterms:created>
  <dcterms:modified xsi:type="dcterms:W3CDTF">2023-11-27T16:20:00Z</dcterms:modified>
</cp:coreProperties>
</file>