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35C" w:rsidRDefault="00F24D61" w:rsidP="00FA0B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подгруппового логопедического занятия в 3 классе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8E68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proofErr w:type="gramStart"/>
      <w:r w:rsidR="008E68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proofErr w:type="gramEnd"/>
      <w:r w:rsidR="008E68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лайд 1)</w:t>
      </w:r>
    </w:p>
    <w:p w:rsidR="00F24D61" w:rsidRPr="00F24D61" w:rsidRDefault="00F24D61" w:rsidP="00FA0B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4D61" w:rsidRPr="00F24D61" w:rsidRDefault="00F24D61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4D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Логопедическое заключение: </w:t>
      </w:r>
      <w:r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Нарушения чтения и письма, обусловленные ОНР у ребенка с дизартрией.</w:t>
      </w:r>
      <w:r w:rsidRPr="00F24D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</w:p>
    <w:p w:rsidR="00F24D61" w:rsidRPr="00F24D61" w:rsidRDefault="00F24D61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4D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Предлоги</w:t>
      </w:r>
      <w:r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F24D61" w:rsidRPr="00F24D61" w:rsidRDefault="00F24D61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4D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D20D1A" w:rsidRPr="00D20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активизация знаний по теме: «Предлоги»</w:t>
      </w:r>
    </w:p>
    <w:p w:rsidR="00F24D61" w:rsidRPr="00F24D61" w:rsidRDefault="00F24D61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4D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Панируемые образовательные результаты:</w:t>
      </w:r>
    </w:p>
    <w:p w:rsidR="00F24D61" w:rsidRPr="00F24D61" w:rsidRDefault="00F24D61" w:rsidP="00F24D61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4D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Предметные:</w:t>
      </w:r>
    </w:p>
    <w:p w:rsidR="00F24D61" w:rsidRDefault="00F24D61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820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выделять предлоги в предложении на слух</w:t>
      </w:r>
      <w:r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820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 прослушивании отрывков из сказок</w:t>
      </w:r>
    </w:p>
    <w:p w:rsidR="00482005" w:rsidRPr="00F24D61" w:rsidRDefault="00482005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-соотносить предлог со схемой через демон</w:t>
      </w:r>
      <w:r w:rsidR="008F58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страцию пространственных символов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предлогов </w:t>
      </w:r>
    </w:p>
    <w:p w:rsidR="00F24D61" w:rsidRPr="00F24D61" w:rsidRDefault="00F24D61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C163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различать предлоги пространственного значения через подбор нужных предлогов в предложениях текста.</w:t>
      </w:r>
    </w:p>
    <w:p w:rsidR="00F24D61" w:rsidRPr="00F24D61" w:rsidRDefault="00F24D61" w:rsidP="00F24D61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4D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Личностные:</w:t>
      </w:r>
    </w:p>
    <w:p w:rsidR="00F24D61" w:rsidRPr="00F24D61" w:rsidRDefault="00F24D61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E121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совершенствовать речь при полном ответе на вопросы</w:t>
      </w:r>
      <w:proofErr w:type="gramStart"/>
      <w:r w:rsidR="00E121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920E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End"/>
    </w:p>
    <w:p w:rsidR="00F24D61" w:rsidRPr="00F24D61" w:rsidRDefault="00F24D61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анализировать</w:t>
      </w:r>
      <w:r w:rsidR="00920E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20E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оценивать</w:t>
      </w:r>
      <w:r w:rsidR="00920E77"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свои действия </w:t>
      </w:r>
      <w:r w:rsidR="00E121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помощью рефлексии «закончи фразу»</w:t>
      </w:r>
    </w:p>
    <w:p w:rsidR="00F24D61" w:rsidRPr="00654E9F" w:rsidRDefault="00F24D61" w:rsidP="00F24D61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654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654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</w:p>
    <w:p w:rsidR="00E121FA" w:rsidRPr="00654E9F" w:rsidRDefault="00654E9F" w:rsidP="00E121FA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4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="00E121FA" w:rsidRPr="00654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ознавательные</w:t>
      </w:r>
    </w:p>
    <w:p w:rsidR="00654E9F" w:rsidRPr="00654E9F" w:rsidRDefault="00654E9F" w:rsidP="00654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4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 получать информацию в результате смыслового прочтения текста</w:t>
      </w:r>
    </w:p>
    <w:p w:rsidR="00654E9F" w:rsidRPr="00654E9F" w:rsidRDefault="00654E9F" w:rsidP="00654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4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proofErr w:type="spellStart"/>
      <w:r w:rsidRPr="00654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установливать</w:t>
      </w:r>
      <w:proofErr w:type="spellEnd"/>
      <w:r w:rsidRPr="00654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причинно-следственные связи</w:t>
      </w:r>
    </w:p>
    <w:p w:rsidR="00654E9F" w:rsidRPr="00654E9F" w:rsidRDefault="00654E9F" w:rsidP="00654E9F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4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регулятивные</w:t>
      </w:r>
    </w:p>
    <w:p w:rsidR="00F24D61" w:rsidRPr="00654E9F" w:rsidRDefault="00F24D61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4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 формулировать тему логопедического занятия,</w:t>
      </w:r>
    </w:p>
    <w:p w:rsidR="00654E9F" w:rsidRPr="00654E9F" w:rsidRDefault="00654E9F" w:rsidP="00654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4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F24D61" w:rsidRPr="00654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использовать устную речь дл</w:t>
      </w:r>
      <w:r w:rsidRPr="00654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формулирования своих выводов и умозаключений</w:t>
      </w:r>
    </w:p>
    <w:p w:rsidR="00654E9F" w:rsidRPr="00654E9F" w:rsidRDefault="00654E9F" w:rsidP="00654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4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</w:t>
      </w:r>
      <w:r w:rsidRPr="00654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</w:t>
      </w:r>
    </w:p>
    <w:p w:rsidR="00654E9F" w:rsidRPr="00654E9F" w:rsidRDefault="00654E9F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4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умений работать в паре по решению общих учебных задач,</w:t>
      </w:r>
    </w:p>
    <w:p w:rsidR="00F24D61" w:rsidRPr="00654E9F" w:rsidRDefault="00654E9F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4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F24D61" w:rsidRPr="00654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слушать собеседника и вести с ним</w:t>
      </w:r>
      <w:r w:rsidRPr="00654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диалог</w:t>
      </w:r>
    </w:p>
    <w:p w:rsidR="00F24D61" w:rsidRPr="00654E9F" w:rsidRDefault="00F24D61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4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</w:p>
    <w:p w:rsidR="00F24D61" w:rsidRDefault="00F24D61" w:rsidP="00F24D61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4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коррекционно-образовательные:</w:t>
      </w:r>
    </w:p>
    <w:p w:rsidR="00E34722" w:rsidRPr="00E34722" w:rsidRDefault="00E34722" w:rsidP="00E34722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347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закрепить знани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о понятии «предлог» через проговаривание определения предлогов;</w:t>
      </w:r>
    </w:p>
    <w:p w:rsidR="00E117F6" w:rsidRPr="00E34722" w:rsidRDefault="00E117F6" w:rsidP="00E117F6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-создавать условия для упражнения </w:t>
      </w:r>
      <w:r w:rsidR="004918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понимании пространственного значения предлогов</w:t>
      </w:r>
      <w:r w:rsidR="003955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955AA" w:rsidRPr="003955A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3955AA" w:rsidRPr="00E347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основе</w:t>
      </w:r>
      <w:r w:rsidR="00E34722" w:rsidRPr="00E347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работы с графическими символами предлогов</w:t>
      </w:r>
      <w:r w:rsidRPr="00E347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E117F6" w:rsidRPr="00E117F6" w:rsidRDefault="00E117F6" w:rsidP="00E117F6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-создавать условия для совершенствования навыков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звуко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-буквенного</w:t>
      </w:r>
      <w:r w:rsidRPr="00E117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анализа и синтеза</w:t>
      </w:r>
      <w:r w:rsidR="003955AA" w:rsidRPr="003955A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3955AA" w:rsidRPr="00E347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через</w:t>
      </w:r>
      <w:r w:rsidR="00E34722" w:rsidRPr="00E347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347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составление слов</w:t>
      </w:r>
      <w:proofErr w:type="gramStart"/>
      <w:r w:rsidR="00E347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а-</w:t>
      </w:r>
      <w:proofErr w:type="gramEnd"/>
      <w:r w:rsidR="00E347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темы занятия из «рассыпавшихся» букв</w:t>
      </w:r>
      <w:r w:rsidR="003955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117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E117F6" w:rsidRPr="00B1554C" w:rsidRDefault="00E117F6" w:rsidP="00E117F6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-создавать условия для закрепления</w:t>
      </w:r>
      <w:r w:rsidRPr="00E117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навыков раздельного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написания предлогов со словами</w:t>
      </w:r>
      <w:r w:rsidR="003955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955AA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через</w:t>
      </w:r>
      <w:r w:rsidR="00B1554C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зрительную фиксацию </w:t>
      </w:r>
      <w:proofErr w:type="gramStart"/>
      <w:r w:rsidR="00B1554C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="00E34722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End"/>
      <w:r w:rsidR="00B1554C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обведение</w:t>
      </w:r>
      <w:r w:rsidR="00E34722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предлогов на письме</w:t>
      </w:r>
      <w:r w:rsidR="003955AA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34722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 </w:t>
      </w:r>
      <w:r w:rsidR="00B1554C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кружочек»)</w:t>
      </w:r>
      <w:r w:rsidR="003955AA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49181B" w:rsidRDefault="0049181B" w:rsidP="00E117F6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-создавать условия для закрепления правильного употребления предлогов в устной </w:t>
      </w:r>
      <w:r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речи</w:t>
      </w:r>
      <w:r w:rsidR="003955AA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через</w:t>
      </w:r>
      <w:r w:rsidR="00B155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составление словосочетаний при помощи предметных картинок и графических символов предлогов;</w:t>
      </w:r>
    </w:p>
    <w:p w:rsidR="0049181B" w:rsidRPr="00B1554C" w:rsidRDefault="0049181B" w:rsidP="00E117F6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-создавать условия для дифференцирования предлогов противоположного значения</w:t>
      </w:r>
      <w:r w:rsidR="003955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955AA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через</w:t>
      </w:r>
      <w:r w:rsidR="00B1554C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игру с перекидыванием мяча «Скажи наоборот»</w:t>
      </w:r>
      <w:proofErr w:type="gramStart"/>
      <w:r w:rsidR="003955AA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proofErr w:type="gramEnd"/>
      <w:r w:rsidR="003955AA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24D61" w:rsidRPr="00920E77" w:rsidRDefault="00E117F6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</w:t>
      </w:r>
    </w:p>
    <w:p w:rsidR="00F24D61" w:rsidRPr="00F24D61" w:rsidRDefault="00F24D61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4D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2) коррекционно-развивающие:</w:t>
      </w:r>
    </w:p>
    <w:p w:rsidR="0049181B" w:rsidRPr="00B1554C" w:rsidRDefault="00F24D61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918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создавать условия для развития</w:t>
      </w:r>
      <w:r w:rsidR="00B155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пространственных представлений</w:t>
      </w:r>
      <w:r w:rsidR="003955AA" w:rsidRPr="003955A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3955AA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основе</w:t>
      </w:r>
      <w:r w:rsidR="00B1554C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работы с графическими схемам</w:t>
      </w:r>
      <w:proofErr w:type="gramStart"/>
      <w:r w:rsidR="00B1554C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и-</w:t>
      </w:r>
      <w:proofErr w:type="gramEnd"/>
      <w:r w:rsidR="00B1554C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символами предлогов;</w:t>
      </w:r>
    </w:p>
    <w:p w:rsidR="00F24D61" w:rsidRPr="00F24D61" w:rsidRDefault="0049181B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24D61"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-создавать условия для развития </w:t>
      </w:r>
      <w:r w:rsidR="00F24D61"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ловарного запаса</w:t>
      </w:r>
      <w:r w:rsidR="003955AA" w:rsidRPr="003955A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3955AA" w:rsidRPr="00B1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через</w:t>
      </w:r>
      <w:r w:rsidR="003955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155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упражнения по подбору подходящих предлогов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  <w:r w:rsidR="00F24D61"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F58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F24D61" w:rsidRPr="00F24D61" w:rsidRDefault="00F24D61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918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-создавать условия для развития мелкой </w:t>
      </w:r>
      <w:r w:rsidR="0049181B" w:rsidRPr="003706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моторики</w:t>
      </w:r>
      <w:r w:rsidR="003955AA" w:rsidRPr="003706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через</w:t>
      </w:r>
      <w:r w:rsidR="00B1554C" w:rsidRPr="003706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выполнение конкрет</w:t>
      </w:r>
      <w:r w:rsidR="0037066A" w:rsidRPr="003706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ных действий с предметом </w:t>
      </w:r>
      <w:proofErr w:type="gramStart"/>
      <w:r w:rsidR="0037066A" w:rsidRPr="003706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 </w:t>
      </w:r>
      <w:proofErr w:type="gramEnd"/>
      <w:r w:rsidR="0037066A" w:rsidRPr="003706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ручка) по инструкции педагога</w:t>
      </w:r>
      <w:r w:rsidR="003706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F24D61" w:rsidRPr="0037066A" w:rsidRDefault="0049181B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-создавать условия для развития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рече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-слуховой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памяти, внимания;</w:t>
      </w:r>
      <w:r w:rsidR="003955AA" w:rsidRPr="003955A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3955AA" w:rsidRPr="003706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через</w:t>
      </w:r>
      <w:r w:rsidR="0037066A" w:rsidRPr="003706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7066A" w:rsidRPr="003706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выделение предлогов на слух в потоке речи, записи предлогов в тетрадь по памяти</w:t>
      </w:r>
      <w:r w:rsidR="0037066A" w:rsidRPr="003706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F24D61" w:rsidRPr="003706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24D61" w:rsidRPr="00F24D61" w:rsidRDefault="00F24D61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4D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3)</w:t>
      </w:r>
      <w:r w:rsidR="004918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706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r w:rsidR="004918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о-</w:t>
      </w:r>
      <w:r w:rsidRPr="00F24D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  <w:r w:rsidR="008F58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8F58BF" w:rsidRDefault="008F58BF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-создавать условия для воспитания</w:t>
      </w:r>
      <w:r w:rsidR="00F24D61"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навыков сотрудничества;</w:t>
      </w:r>
    </w:p>
    <w:p w:rsidR="008F58BF" w:rsidRDefault="008F58BF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-создавать условия для воспитания умения слушать товарищей, педагога;</w:t>
      </w:r>
    </w:p>
    <w:p w:rsidR="00F24D61" w:rsidRDefault="008F58BF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-создавать условия для воспитания  самостоятельности.</w:t>
      </w:r>
    </w:p>
    <w:p w:rsidR="008F58BF" w:rsidRPr="00F24D61" w:rsidRDefault="008F58BF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24D61" w:rsidRDefault="00F24D61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4D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F24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8F58BF" w:rsidRDefault="008F58BF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-карточки с символами-схемами предлогов;</w:t>
      </w:r>
    </w:p>
    <w:p w:rsidR="008F58BF" w:rsidRDefault="008F58BF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-предметные картинки;</w:t>
      </w:r>
    </w:p>
    <w:p w:rsidR="008F58BF" w:rsidRDefault="008F58BF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-наборы предлогов;</w:t>
      </w:r>
    </w:p>
    <w:p w:rsidR="008F58BF" w:rsidRDefault="008F58BF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-карточки с текстом для работы в паре;</w:t>
      </w:r>
    </w:p>
    <w:p w:rsidR="008F58BF" w:rsidRDefault="008F58BF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-мяч;</w:t>
      </w:r>
    </w:p>
    <w:p w:rsidR="008F58BF" w:rsidRDefault="008F58BF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-мультимедийная презентация;</w:t>
      </w:r>
    </w:p>
    <w:p w:rsidR="008F58BF" w:rsidRPr="00F24D61" w:rsidRDefault="008F58BF" w:rsidP="00F24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тетради, ручки, пеналы.</w:t>
      </w:r>
    </w:p>
    <w:p w:rsidR="00F24D61" w:rsidRPr="008E6876" w:rsidRDefault="00F24D61" w:rsidP="00FA0B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7535C" w:rsidRDefault="00F7535C" w:rsidP="00FA0B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7535C" w:rsidRPr="00FA0BD1" w:rsidRDefault="00F7535C" w:rsidP="00F7535C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0B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  Ход занятия.</w:t>
      </w:r>
    </w:p>
    <w:p w:rsidR="00F7535C" w:rsidRPr="00FA0BD1" w:rsidRDefault="00F7535C" w:rsidP="00F753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0B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1.Организационный момент.</w:t>
      </w:r>
    </w:p>
    <w:p w:rsidR="00F41422" w:rsidRPr="00F41422" w:rsidRDefault="00F7535C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0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Добрый день, </w:t>
      </w:r>
      <w:r w:rsidR="00963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r w:rsidRPr="00FA0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все, кто пришёл к нам. Мы рады видеть вас. Поприветствуем друг друга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улыбками.</w:t>
      </w:r>
      <w:r w:rsidR="00F41422" w:rsidRPr="00F41422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</w:p>
    <w:p w:rsidR="00F41422" w:rsidRPr="00F41422" w:rsidRDefault="00F41422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 готовы трудиться? Все ли готово для работы?</w:t>
      </w:r>
    </w:p>
    <w:p w:rsidR="00F41422" w:rsidRPr="00F41422" w:rsidRDefault="00F41422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ваши глазки? Поморгаем</w:t>
      </w:r>
      <w:proofErr w:type="gramStart"/>
      <w:r w:rsidRPr="00F41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F41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F41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F41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 счет)</w:t>
      </w:r>
    </w:p>
    <w:p w:rsidR="00F41422" w:rsidRPr="00F41422" w:rsidRDefault="00F41422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ваши ушки? Потрем, </w:t>
      </w:r>
      <w:proofErr w:type="spellStart"/>
      <w:r w:rsidRPr="00F41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пощипаем</w:t>
      </w:r>
      <w:proofErr w:type="spellEnd"/>
      <w:r w:rsidRPr="00F41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погладим.</w:t>
      </w:r>
    </w:p>
    <w:p w:rsidR="00F41422" w:rsidRPr="00F41422" w:rsidRDefault="00F41422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ваши язычки? Посмотрим в зеркало. Сделаем зарядку:</w:t>
      </w:r>
    </w:p>
    <w:p w:rsidR="00F41422" w:rsidRPr="00F41422" w:rsidRDefault="00F41422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-улыбочка, трубочка;</w:t>
      </w:r>
    </w:p>
    <w:p w:rsidR="00F41422" w:rsidRPr="00F41422" w:rsidRDefault="00F41422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-лопаточка;</w:t>
      </w:r>
    </w:p>
    <w:p w:rsidR="00F41422" w:rsidRPr="00F41422" w:rsidRDefault="00F41422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-качели;</w:t>
      </w:r>
    </w:p>
    <w:p w:rsidR="00F41422" w:rsidRPr="00F41422" w:rsidRDefault="00F41422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-часики.</w:t>
      </w:r>
    </w:p>
    <w:p w:rsidR="00F41422" w:rsidRPr="00F41422" w:rsidRDefault="00F41422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Теперь вы точно готов</w:t>
      </w:r>
      <w:r w:rsidR="000927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F41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7535C" w:rsidRDefault="00F7535C" w:rsidP="00F753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1422" w:rsidRPr="00FA0BD1" w:rsidRDefault="00F41422" w:rsidP="00F753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1422" w:rsidRDefault="00C22AA6" w:rsidP="00F41422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000000"/>
          <w:sz w:val="21"/>
          <w:szCs w:val="21"/>
          <w:lang w:eastAsia="ru-RU"/>
        </w:rPr>
      </w:pPr>
      <w:r w:rsidRPr="00F414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2.Сообщение темы занятия.</w:t>
      </w:r>
      <w:r w:rsidR="00F41422" w:rsidRPr="00F41422">
        <w:rPr>
          <w:rFonts w:ascii="Arial" w:eastAsia="Times New Roman" w:hAnsi="Arial" w:cs="Arial"/>
          <w:bCs/>
          <w:color w:val="000000"/>
          <w:sz w:val="21"/>
          <w:szCs w:val="21"/>
          <w:lang w:eastAsia="ru-RU"/>
        </w:rPr>
        <w:t xml:space="preserve"> </w:t>
      </w:r>
    </w:p>
    <w:p w:rsidR="00F41422" w:rsidRPr="00F41422" w:rsidRDefault="00F41422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Упражнение на пространственную ориентировку</w:t>
      </w:r>
    </w:p>
    <w:p w:rsidR="00F41422" w:rsidRPr="00F41422" w:rsidRDefault="00F41422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У вас на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столах находятся письменные принадлежности</w:t>
      </w:r>
      <w:r w:rsidRPr="00F414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Я даю вам инструкцию, а вы выполняете действие. Готовы? Начинаем</w:t>
      </w:r>
      <w:proofErr w:type="gramStart"/>
      <w:r w:rsidRPr="00F414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!</w:t>
      </w:r>
      <w:proofErr w:type="gramEnd"/>
    </w:p>
    <w:p w:rsidR="00F41422" w:rsidRPr="00F41422" w:rsidRDefault="00F41422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- по</w:t>
      </w:r>
      <w:r w:rsidR="009F466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ложите</w:t>
      </w:r>
      <w:r w:rsidRPr="00F4142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ручку на пенал</w:t>
      </w:r>
    </w:p>
    <w:p w:rsidR="00F41422" w:rsidRPr="00F41422" w:rsidRDefault="00F41422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- подержите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ручку над пеналом</w:t>
      </w:r>
    </w:p>
    <w:p w:rsidR="00F41422" w:rsidRDefault="00F41422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положите ручку под пенал</w:t>
      </w:r>
    </w:p>
    <w:p w:rsidR="001A2C7F" w:rsidRPr="00F41422" w:rsidRDefault="001A2C7F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-положите ручку в пенал</w:t>
      </w:r>
    </w:p>
    <w:p w:rsidR="00F41422" w:rsidRPr="00F41422" w:rsidRDefault="00F41422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- </w:t>
      </w:r>
      <w:r w:rsidR="001A2C7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а теперь</w:t>
      </w:r>
      <w:r w:rsidRPr="00F4142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1A2C7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ручку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пенал</w:t>
      </w:r>
      <w:r w:rsidR="001A2C7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а</w:t>
      </w:r>
    </w:p>
    <w:p w:rsidR="00F41422" w:rsidRDefault="00F41422" w:rsidP="00066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Почему вы не смогли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затруднились выполнить последнее задание?</w:t>
      </w:r>
      <w:r w:rsidRPr="00F414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Какое слово я пропустила? Чтобы выполнить действие и понять чью-то фразу, нужно 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спомнить о маленьких словах-помощниках, которые нам помогают опр</w:t>
      </w:r>
      <w:r w:rsidR="00F06F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еделить</w:t>
      </w:r>
      <w:proofErr w:type="gramStart"/>
      <w:r w:rsidR="00F06F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,</w:t>
      </w:r>
      <w:proofErr w:type="gramEnd"/>
      <w:r w:rsidR="00F06F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где находится предмет, направление его движения.</w:t>
      </w:r>
    </w:p>
    <w:p w:rsidR="00066D4D" w:rsidRPr="00F41422" w:rsidRDefault="00066D4D" w:rsidP="00066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66D4D" w:rsidRDefault="00F41422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Я вам предлагаю поиграть в игр</w:t>
      </w:r>
      <w:r w:rsidR="00F06F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 «Шифровальщик» и разгадать слово-тему занятия</w:t>
      </w:r>
      <w:r w:rsidRPr="00F414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066D4D" w:rsidRDefault="00066D4D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66D4D" w:rsidRDefault="00066D4D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ГОПРЛЕД</w:t>
      </w:r>
      <w:r w:rsidR="009F46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="008E68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8E68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 </w:t>
      </w:r>
      <w:proofErr w:type="gramEnd"/>
      <w:r w:rsidR="008E68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слайд 2)</w:t>
      </w:r>
    </w:p>
    <w:p w:rsidR="00066D4D" w:rsidRDefault="00066D4D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7 6 12 53 4</w:t>
      </w:r>
      <w:r w:rsidR="009F46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8</w:t>
      </w:r>
    </w:p>
    <w:p w:rsidR="00F41422" w:rsidRPr="00F41422" w:rsidRDefault="00066D4D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Расположите </w:t>
      </w:r>
      <w:r w:rsidR="00F06F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буквы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порядку.</w:t>
      </w:r>
    </w:p>
    <w:p w:rsidR="00F41422" w:rsidRDefault="00F41422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066D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Совершенно верно.</w:t>
      </w:r>
      <w:r w:rsidRPr="00F414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тема нашего сегодняшнего занятия – «Предлоги».</w:t>
      </w:r>
    </w:p>
    <w:p w:rsidR="00066D4D" w:rsidRPr="00F41422" w:rsidRDefault="00066D4D" w:rsidP="00F41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1422" w:rsidRDefault="00F41422" w:rsidP="00F753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414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Откро</w:t>
      </w:r>
      <w:r w:rsidR="00F06F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йте ваши тетради. Запишите</w:t>
      </w:r>
      <w:r w:rsidRPr="00F414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дату и тему</w:t>
      </w:r>
      <w:r w:rsidR="00F06F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нашего занятия.</w:t>
      </w:r>
    </w:p>
    <w:p w:rsidR="001A2C7F" w:rsidRDefault="001A2C7F" w:rsidP="001A2C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C7F" w:rsidRDefault="001A2C7F" w:rsidP="001A2C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C7F" w:rsidRPr="001A2C7F" w:rsidRDefault="001A2C7F" w:rsidP="001A2C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A2C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Постановка целей.</w:t>
      </w:r>
    </w:p>
    <w:p w:rsidR="001A2C7F" w:rsidRPr="001A2C7F" w:rsidRDefault="001A2C7F" w:rsidP="001A2C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A2C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</w:t>
      </w:r>
      <w:r w:rsidRPr="001A2C7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вы думаете, что сегодня будем повторять на занятии?</w:t>
      </w:r>
      <w:r w:rsidRPr="001A2C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1A2C7F" w:rsidRPr="001A2C7F" w:rsidRDefault="001A2C7F" w:rsidP="001A2C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A2C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</w:t>
      </w:r>
      <w:r w:rsidRPr="001A2C7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Чему будем учиться?</w:t>
      </w:r>
    </w:p>
    <w:p w:rsidR="001A2C7F" w:rsidRDefault="001A2C7F" w:rsidP="001A2C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Почему важно знать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маленькие слова-помощники?</w:t>
      </w:r>
    </w:p>
    <w:p w:rsidR="001A2C7F" w:rsidRPr="001A2C7F" w:rsidRDefault="001A2C7F" w:rsidP="001A2C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сегодня повторим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что такое предлог, для чего он нужен. Повторим правила его нап</w:t>
      </w:r>
      <w:r w:rsidR="00CE46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исания с другими словами. Попробуем выделять предлог</w:t>
      </w:r>
      <w:r w:rsidR="008E68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в предложении на слух. Потренируемся подбирать подходящие предлоги в тексте.</w:t>
      </w:r>
      <w:r w:rsidR="003706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конце занятия мы вернемся к невыполненной инструкции и </w:t>
      </w:r>
      <w:proofErr w:type="gramStart"/>
      <w:r w:rsidR="003706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решим</w:t>
      </w:r>
      <w:proofErr w:type="gramEnd"/>
      <w:r w:rsidR="003706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какой предлог был пропущен.</w:t>
      </w:r>
    </w:p>
    <w:p w:rsidR="001A2C7F" w:rsidRPr="00F06F70" w:rsidRDefault="001A2C7F" w:rsidP="00F753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373E0" w:rsidRDefault="00C22AA6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Основная часть.</w:t>
      </w:r>
      <w:r w:rsidR="00B373E0"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F2090" w:rsidRDefault="009F466F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слова-помощники называются предлоги.</w:t>
      </w:r>
      <w:r w:rsidR="00CF2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F2090" w:rsidRDefault="00D50081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F2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такое предлоги? </w:t>
      </w:r>
      <w:proofErr w:type="gramStart"/>
      <w:r w:rsidR="00CF2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CF2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 речи)</w:t>
      </w:r>
    </w:p>
    <w:p w:rsidR="00CF2090" w:rsidRDefault="00D50081" w:rsidP="00CF2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F2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чего нужны предлоги в речи?</w:t>
      </w:r>
      <w:r w:rsidR="00CF2090" w:rsidRPr="00CF2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CF2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(Они помогают нам понять, где находится предмет или куда он движется.</w:t>
      </w:r>
      <w:proofErr w:type="gramEnd"/>
      <w:r w:rsidR="00CF2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начале занятия я произнесла </w:t>
      </w:r>
      <w:proofErr w:type="gramStart"/>
      <w:r w:rsidR="00CF2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предлоги</w:t>
      </w:r>
      <w:proofErr w:type="gramEnd"/>
      <w:r w:rsidR="00CF2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 поняли, куда нужно переместить ручку.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только я пропустила предло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началась путаница)</w:t>
      </w:r>
    </w:p>
    <w:p w:rsidR="00D50081" w:rsidRPr="00B373E0" w:rsidRDefault="00D50081" w:rsidP="00D50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Предлоги хоть и маленькие слова, но без них не обойтись.</w:t>
      </w:r>
    </w:p>
    <w:p w:rsidR="00D50081" w:rsidRDefault="00D50081" w:rsidP="00CF2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466F" w:rsidRDefault="009F466F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0081" w:rsidRPr="00B373E0" w:rsidRDefault="00D50081" w:rsidP="00D50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мы с вами вспомним условное обозначение предлогов (схемы).</w:t>
      </w:r>
    </w:p>
    <w:p w:rsidR="00D50081" w:rsidRDefault="00D50081" w:rsidP="00D50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        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угадайте, какой предлог прячется за  схемой.</w:t>
      </w:r>
    </w:p>
    <w:p w:rsidR="00D50081" w:rsidRDefault="00D50081" w:rsidP="00D50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(Предъявление схем</w:t>
      </w:r>
      <w:r w:rsidR="008F5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НА, НАД</w:t>
      </w:r>
      <w:proofErr w:type="gramStart"/>
      <w:r w:rsidR="008F5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,П</w:t>
      </w:r>
      <w:proofErr w:type="gramEnd"/>
      <w:r w:rsidR="008F5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ОД, В, К </w:t>
      </w:r>
    </w:p>
    <w:p w:rsidR="00D50081" w:rsidRPr="0008784B" w:rsidRDefault="00D50081" w:rsidP="00D50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(</w:t>
      </w:r>
      <w:r w:rsidRPr="0008784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</w:t>
      </w:r>
      <w:r w:rsidRPr="00087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смотрят на схему предлога, называют предлог, который за ней спрятался</w:t>
      </w:r>
      <w:proofErr w:type="gramEnd"/>
    </w:p>
    <w:p w:rsidR="00D50081" w:rsidRPr="0008784B" w:rsidRDefault="00D50081" w:rsidP="00D50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87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оотносят предлоги с их схематичным изображением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F466F" w:rsidRDefault="00D50081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ведь предлоги не используются в нашем языке отдельно. Они всегда рядом со словами предметами.</w:t>
      </w:r>
    </w:p>
    <w:p w:rsidR="00D50081" w:rsidRPr="00B373E0" w:rsidRDefault="00D50081" w:rsidP="00D50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0081" w:rsidRDefault="00D50081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потренируемся и составим такие парочки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предметная картинка+ схема)</w:t>
      </w:r>
    </w:p>
    <w:p w:rsidR="00D50081" w:rsidRDefault="00C22086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девочке </w:t>
      </w:r>
    </w:p>
    <w:p w:rsidR="00C22086" w:rsidRDefault="007D2785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цирк </w:t>
      </w:r>
    </w:p>
    <w:p w:rsidR="00C22086" w:rsidRDefault="00C22086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 окном </w:t>
      </w:r>
    </w:p>
    <w:p w:rsidR="00C22086" w:rsidRDefault="00C22086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 чашкой </w:t>
      </w:r>
    </w:p>
    <w:p w:rsidR="00C22086" w:rsidRDefault="00C22086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весах</w:t>
      </w:r>
      <w:r w:rsidR="007D27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7D27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7D27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 произношением звуков: предлагать только с автоматизированными звуками для каждого)</w:t>
      </w:r>
    </w:p>
    <w:p w:rsidR="00D50081" w:rsidRDefault="00D50081" w:rsidP="00D50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Предлог как солдат. Предлог служит для связи слов в предложении.</w:t>
      </w:r>
    </w:p>
    <w:p w:rsidR="00D50081" w:rsidRPr="00B373E0" w:rsidRDefault="00D50081" w:rsidP="00D50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пишутся слова в предложении, слитно или отдельно?</w:t>
      </w:r>
    </w:p>
    <w:p w:rsidR="00D50081" w:rsidRPr="00B373E0" w:rsidRDefault="00D50081" w:rsidP="00D50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если предлоги это слова, то и они с другими словами тоже пишутся как?</w:t>
      </w:r>
    </w:p>
    <w:p w:rsidR="00D50081" w:rsidRPr="00B373E0" w:rsidRDefault="00D50081" w:rsidP="00D50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(отдельно)</w:t>
      </w:r>
    </w:p>
    <w:p w:rsidR="00D50081" w:rsidRDefault="00D50081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73E0" w:rsidRDefault="00D50081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</w:t>
      </w:r>
      <w:r w:rsidR="00C47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Предлогов разных очень много.</w:t>
      </w:r>
      <w:r w:rsidR="007D27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Проверим</w:t>
      </w:r>
      <w:proofErr w:type="gramEnd"/>
      <w:r w:rsid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работают ваши уши.</w:t>
      </w:r>
    </w:p>
    <w:p w:rsidR="00B373E0" w:rsidRPr="00B373E0" w:rsidRDefault="00B373E0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Задание. Назовите предлоги, какие </w:t>
      </w:r>
      <w:r w:rsidR="00D50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услышите и запомните их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373E0" w:rsidRPr="00B373E0" w:rsidRDefault="00B373E0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а) Сказка «Колобок»</w:t>
      </w:r>
    </w:p>
    <w:p w:rsidR="00B373E0" w:rsidRPr="00B373E0" w:rsidRDefault="00B373E0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 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от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бабушки ушел</w:t>
      </w:r>
    </w:p>
    <w:p w:rsidR="00B373E0" w:rsidRPr="00B373E0" w:rsidRDefault="00B373E0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 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от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дедушки ушел</w:t>
      </w:r>
    </w:p>
    <w:p w:rsidR="00B373E0" w:rsidRPr="00B373E0" w:rsidRDefault="00B373E0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 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от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зайца ушел</w:t>
      </w:r>
    </w:p>
    <w:p w:rsidR="00B373E0" w:rsidRPr="00B373E0" w:rsidRDefault="00B373E0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 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от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волка ушел</w:t>
      </w:r>
    </w:p>
    <w:p w:rsidR="00B373E0" w:rsidRPr="00B373E0" w:rsidRDefault="00B373E0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от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медведя ушел…</w:t>
      </w:r>
    </w:p>
    <w:p w:rsidR="00B373E0" w:rsidRPr="00B373E0" w:rsidRDefault="00B373E0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Сказка «Репка»</w:t>
      </w:r>
    </w:p>
    <w:p w:rsidR="00B373E0" w:rsidRPr="00B373E0" w:rsidRDefault="00B373E0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proofErr w:type="gramStart"/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Дедка</w:t>
      </w:r>
      <w:proofErr w:type="gramEnd"/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репку</w:t>
      </w:r>
    </w:p>
    <w:p w:rsidR="00B373E0" w:rsidRPr="00B373E0" w:rsidRDefault="00B373E0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Бабка 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дедку</w:t>
      </w:r>
      <w:proofErr w:type="gramEnd"/>
    </w:p>
    <w:p w:rsidR="00B373E0" w:rsidRPr="00B373E0" w:rsidRDefault="00B373E0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Внучка 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бабку</w:t>
      </w:r>
    </w:p>
    <w:p w:rsidR="00B373E0" w:rsidRPr="00B373E0" w:rsidRDefault="00B373E0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Жучка 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внучку</w:t>
      </w:r>
    </w:p>
    <w:p w:rsidR="00B373E0" w:rsidRPr="00B373E0" w:rsidRDefault="00B373E0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Кошка 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Жучку…</w:t>
      </w:r>
    </w:p>
    <w:p w:rsidR="00B373E0" w:rsidRPr="00B373E0" w:rsidRDefault="00B373E0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Стихотворение </w:t>
      </w:r>
      <w:proofErr w:type="spellStart"/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В.Чуковского</w:t>
      </w:r>
      <w:proofErr w:type="spellEnd"/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Федорино</w:t>
      </w:r>
      <w:proofErr w:type="spellEnd"/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горе»</w:t>
      </w:r>
    </w:p>
    <w:p w:rsidR="00B373E0" w:rsidRPr="00B373E0" w:rsidRDefault="00B373E0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Скачет сито 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полям,</w:t>
      </w:r>
    </w:p>
    <w:p w:rsidR="00B373E0" w:rsidRDefault="00B373E0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корыто 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</w:t>
      </w:r>
      <w:r w:rsidRPr="00B37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лугам…</w:t>
      </w:r>
    </w:p>
    <w:p w:rsidR="00F904AD" w:rsidRDefault="00F904AD" w:rsidP="003759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73E0" w:rsidRPr="00B373E0" w:rsidRDefault="00D50081" w:rsidP="00B3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Запишите эти предлоги в тетрадь по памяти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проверка)</w:t>
      </w:r>
    </w:p>
    <w:p w:rsidR="00F904AD" w:rsidRDefault="00F904AD" w:rsidP="003759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04AD" w:rsidRDefault="00F904AD" w:rsidP="003759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1DC" w:rsidRDefault="00F904AD" w:rsidP="000878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Физминутка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082089" w:rsidRPr="00082089" w:rsidRDefault="00082089" w:rsidP="00082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Предлагаю вам отдохнуть. </w:t>
      </w:r>
      <w:r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поиграем в игру «Наоборот»</w:t>
      </w:r>
      <w:proofErr w:type="gramStart"/>
      <w:r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с перекидыванием мяча)</w:t>
      </w:r>
    </w:p>
    <w:p w:rsidR="00082089" w:rsidRPr="00082089" w:rsidRDefault="00082089" w:rsidP="00082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Подберите предлог так, чтобы смысл был</w:t>
      </w:r>
    </w:p>
    <w:p w:rsidR="00C477E1" w:rsidRPr="00082089" w:rsidRDefault="00082089" w:rsidP="00C477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</w:t>
      </w:r>
      <w:r w:rsidR="00C47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тивоположным. Например,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47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</w:t>
      </w:r>
      <w:r w:rsidR="00C477E1"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магазин</w:t>
      </w:r>
      <w:r w:rsidR="00C47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477E1"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магазина</w:t>
      </w:r>
      <w:r w:rsidR="00C47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082089" w:rsidRPr="00082089" w:rsidRDefault="00082089" w:rsidP="00082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2089" w:rsidRPr="00082089" w:rsidRDefault="00082089" w:rsidP="00082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 </w:t>
      </w:r>
      <w:proofErr w:type="gramStart"/>
      <w:r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диваном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-под</w:t>
      </w:r>
      <w:proofErr w:type="gramEnd"/>
      <w:r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диваном</w:t>
      </w:r>
    </w:p>
    <w:p w:rsidR="00082089" w:rsidRPr="00082089" w:rsidRDefault="00082089" w:rsidP="00082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двери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-от</w:t>
      </w:r>
      <w:r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двери</w:t>
      </w:r>
    </w:p>
    <w:p w:rsidR="00082089" w:rsidRPr="00082089" w:rsidRDefault="00082089" w:rsidP="00082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машиной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</w:t>
      </w:r>
      <w:r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машиной</w:t>
      </w:r>
    </w:p>
    <w:p w:rsidR="00D421DC" w:rsidRDefault="00082089" w:rsidP="00082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уроков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-до</w:t>
      </w:r>
      <w:r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уроков</w:t>
      </w:r>
    </w:p>
    <w:p w:rsidR="00D421DC" w:rsidRDefault="00D421DC" w:rsidP="00FA0B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1DC" w:rsidRDefault="00F904AD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 Закрепление материала.</w:t>
      </w:r>
    </w:p>
    <w:p w:rsidR="00B64F66" w:rsidRDefault="00082089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текстом</w:t>
      </w:r>
    </w:p>
    <w:p w:rsidR="00082089" w:rsidRDefault="00082089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вами  текст. </w:t>
      </w:r>
      <w:r w:rsidR="00C47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536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тветьте, чего в нем не хватает</w:t>
      </w:r>
      <w:proofErr w:type="gramStart"/>
      <w:r w:rsidR="00536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47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C47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предлогов)</w:t>
      </w:r>
    </w:p>
    <w:p w:rsidR="005361CC" w:rsidRDefault="00C22086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Разделитесь на пары. </w:t>
      </w:r>
      <w:r w:rsidR="00536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Воспользуйтесь карточкам</w:t>
      </w:r>
      <w:proofErr w:type="gramStart"/>
      <w:r w:rsidR="00536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</w:t>
      </w:r>
      <w:proofErr w:type="gramEnd"/>
      <w:r w:rsidR="00536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предлогами, вставьте подходящие предлоги. ( работа в парах).</w:t>
      </w:r>
      <w:r w:rsidR="00C47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6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Взаимопроверка пар.</w:t>
      </w:r>
    </w:p>
    <w:p w:rsidR="00C477E1" w:rsidRDefault="00C477E1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текста  «по цепочке». </w:t>
      </w:r>
    </w:p>
    <w:p w:rsidR="00C477E1" w:rsidRDefault="00C477E1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каком времени года текст? Как его можно озаглавить?</w:t>
      </w: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можно объяснить слова автора «золотая осень»</w:t>
      </w: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Запишите в тетрадь слова с предлогами, которые вы подобрали. Обведите предлоги в кружок, чтобы запомнить: предлог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отдельные слова, пишутся раздельно с другими словами.</w:t>
      </w:r>
    </w:p>
    <w:p w:rsidR="00B64F66" w:rsidRDefault="00B64F66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 Итог. Рефлексия.</w:t>
      </w:r>
    </w:p>
    <w:p w:rsidR="003955AA" w:rsidRDefault="0037066A" w:rsidP="00082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сегодня много раб</w:t>
      </w:r>
      <w:r w:rsidR="0020471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отали</w:t>
      </w:r>
      <w:proofErr w:type="gramStart"/>
      <w:r w:rsidR="0020471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,</w:t>
      </w:r>
      <w:bookmarkStart w:id="0" w:name="_GoBack"/>
      <w:bookmarkEnd w:id="0"/>
      <w:proofErr w:type="gramEnd"/>
      <w:r w:rsidR="0020471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вспомнили и проговорили важное правило и определение</w:t>
      </w:r>
      <w:r w:rsidR="003955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C22086" w:rsidRDefault="005361CC" w:rsidP="00082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Что мы повторяли? </w:t>
      </w:r>
      <w:r w:rsidR="00C220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это за маленькие слова-помощники? (предлоги)</w:t>
      </w:r>
    </w:p>
    <w:p w:rsidR="00C22086" w:rsidRDefault="00C22086" w:rsidP="00082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такое предлоги? (часть речи)</w:t>
      </w:r>
    </w:p>
    <w:p w:rsidR="00C22086" w:rsidRDefault="005361CC" w:rsidP="00082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Для чего они нужны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  <w:r w:rsidR="00C220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proofErr w:type="gramEnd"/>
      <w:r w:rsidR="00C220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 связи слов в предложении)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082089" w:rsidRDefault="005361CC" w:rsidP="00082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они пишутся со словами? (отдельно)</w:t>
      </w:r>
    </w:p>
    <w:p w:rsidR="00082089" w:rsidRPr="005361CC" w:rsidRDefault="005361CC" w:rsidP="00082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Давайте вернемся к началу нашего занятия и решим, какой предлог я не назвала. Подберите нужное слово-помощник в словосочетании « </w:t>
      </w:r>
      <w:r w:rsidR="00C220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возьмите ручку….(из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 пенал</w:t>
      </w:r>
      <w:r w:rsidR="00C220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082089" w:rsidRPr="00082089" w:rsidRDefault="00C22086" w:rsidP="00082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слайд8)</w:t>
      </w:r>
      <w:r w:rsidR="00082089"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82089" w:rsidRPr="0008208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Чему я научился на занятии?</w:t>
      </w:r>
      <w:r w:rsidR="00082089"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82089" w:rsidRPr="0008208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Что мне было интересно?</w:t>
      </w:r>
      <w:r w:rsidR="00082089"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82089" w:rsidRPr="0008208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Что мне было трудно?</w:t>
      </w:r>
      <w:r w:rsidR="00082089"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82089" w:rsidRPr="0008208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Что я теперь умею?</w:t>
      </w:r>
      <w:r w:rsidR="00082089"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Занятия закончилось</w:t>
      </w:r>
      <w:proofErr w:type="gramStart"/>
      <w:r w:rsidR="00082089"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="00082089" w:rsidRPr="00082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все молодцы, спасибо за работу.</w:t>
      </w:r>
    </w:p>
    <w:p w:rsidR="00B64F66" w:rsidRDefault="00B64F66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653C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296545</wp:posOffset>
            </wp:positionH>
            <wp:positionV relativeFrom="paragraph">
              <wp:posOffset>0</wp:posOffset>
            </wp:positionV>
            <wp:extent cx="4572635" cy="3429635"/>
            <wp:effectExtent l="0" t="0" r="0" b="0"/>
            <wp:wrapThrough wrapText="bothSides">
              <wp:wrapPolygon edited="0">
                <wp:start x="0" y="0"/>
                <wp:lineTo x="0" y="21476"/>
                <wp:lineTo x="21507" y="21476"/>
                <wp:lineTo x="2150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785" w:rsidRDefault="007D2785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653C" w:rsidRPr="00C4626B" w:rsidRDefault="00C4626B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z w:val="72"/>
          <w:szCs w:val="72"/>
          <w:lang w:eastAsia="ru-RU"/>
        </w:rPr>
      </w:pPr>
      <w:r w:rsidRPr="00C4626B">
        <w:rPr>
          <w:rFonts w:ascii="Times New Roman" w:eastAsia="Times New Roman" w:hAnsi="Times New Roman" w:cs="Times New Roman"/>
          <w:noProof/>
          <w:sz w:val="72"/>
          <w:szCs w:val="72"/>
          <w:lang w:eastAsia="ru-RU"/>
        </w:rPr>
        <w:t>Наступила золотая осень. Цветные листья кружатся …….головой.</w:t>
      </w:r>
    </w:p>
    <w:p w:rsidR="00C4626B" w:rsidRPr="00C4626B" w:rsidRDefault="00C4626B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z w:val="72"/>
          <w:szCs w:val="72"/>
          <w:lang w:eastAsia="ru-RU"/>
        </w:rPr>
      </w:pPr>
      <w:r w:rsidRPr="00C4626B">
        <w:rPr>
          <w:rFonts w:ascii="Times New Roman" w:eastAsia="Times New Roman" w:hAnsi="Times New Roman" w:cs="Times New Roman"/>
          <w:noProof/>
          <w:sz w:val="72"/>
          <w:szCs w:val="72"/>
          <w:lang w:eastAsia="ru-RU"/>
        </w:rPr>
        <w:t>Они тихо опускаются……..землю. Слышно как листья шуршат….. ногами.</w:t>
      </w:r>
    </w:p>
    <w:p w:rsidR="00C4626B" w:rsidRPr="00C4626B" w:rsidRDefault="00C4626B" w:rsidP="00F90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  <w:r w:rsidRPr="00C4626B">
        <w:rPr>
          <w:rFonts w:ascii="Times New Roman" w:eastAsia="Times New Roman" w:hAnsi="Times New Roman" w:cs="Times New Roman"/>
          <w:noProof/>
          <w:sz w:val="72"/>
          <w:szCs w:val="72"/>
          <w:lang w:eastAsia="ru-RU"/>
        </w:rPr>
        <w:t xml:space="preserve">Перелётные птицы улетают…..тёплые края. </w:t>
      </w:r>
      <w:r w:rsidRPr="00C4626B">
        <w:rPr>
          <w:rFonts w:ascii="Times New Roman" w:eastAsia="Times New Roman" w:hAnsi="Times New Roman" w:cs="Times New Roman"/>
          <w:noProof/>
          <w:sz w:val="72"/>
          <w:szCs w:val="72"/>
          <w:lang w:eastAsia="ru-RU"/>
        </w:rPr>
        <w:lastRenderedPageBreak/>
        <w:t>Животные готовят…..зиме тёплые жилища.</w:t>
      </w:r>
    </w:p>
    <w:p w:rsidR="007D2785" w:rsidRPr="007D653C" w:rsidRDefault="007D2785" w:rsidP="007D653C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D2785" w:rsidRPr="007D653C" w:rsidSect="009F1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D605F"/>
    <w:multiLevelType w:val="multilevel"/>
    <w:tmpl w:val="EC702E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4077BC"/>
    <w:multiLevelType w:val="multilevel"/>
    <w:tmpl w:val="60F86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A55931"/>
    <w:multiLevelType w:val="multilevel"/>
    <w:tmpl w:val="D5801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FD7D87"/>
    <w:multiLevelType w:val="hybridMultilevel"/>
    <w:tmpl w:val="6AAA86C6"/>
    <w:lvl w:ilvl="0" w:tplc="FEF6DC9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7F6D3ADD"/>
    <w:multiLevelType w:val="hybridMultilevel"/>
    <w:tmpl w:val="FC84FA64"/>
    <w:lvl w:ilvl="0" w:tplc="085E3A6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4D85"/>
    <w:rsid w:val="00066D4D"/>
    <w:rsid w:val="00082089"/>
    <w:rsid w:val="0008784B"/>
    <w:rsid w:val="00092739"/>
    <w:rsid w:val="0014627D"/>
    <w:rsid w:val="001A2C7F"/>
    <w:rsid w:val="001D3D8B"/>
    <w:rsid w:val="00202B17"/>
    <w:rsid w:val="00204714"/>
    <w:rsid w:val="002B049D"/>
    <w:rsid w:val="0037066A"/>
    <w:rsid w:val="003759C0"/>
    <w:rsid w:val="003955AA"/>
    <w:rsid w:val="00482005"/>
    <w:rsid w:val="0049181B"/>
    <w:rsid w:val="004D6E70"/>
    <w:rsid w:val="005361CC"/>
    <w:rsid w:val="00654E9F"/>
    <w:rsid w:val="007D2785"/>
    <w:rsid w:val="007D653C"/>
    <w:rsid w:val="008E6876"/>
    <w:rsid w:val="008F58BF"/>
    <w:rsid w:val="00920E77"/>
    <w:rsid w:val="0096328F"/>
    <w:rsid w:val="009F149E"/>
    <w:rsid w:val="009F466F"/>
    <w:rsid w:val="00A24D85"/>
    <w:rsid w:val="00B1554C"/>
    <w:rsid w:val="00B373E0"/>
    <w:rsid w:val="00B64F66"/>
    <w:rsid w:val="00C1634E"/>
    <w:rsid w:val="00C22086"/>
    <w:rsid w:val="00C22AA6"/>
    <w:rsid w:val="00C4626B"/>
    <w:rsid w:val="00C477E1"/>
    <w:rsid w:val="00CE4697"/>
    <w:rsid w:val="00CE6147"/>
    <w:rsid w:val="00CF2090"/>
    <w:rsid w:val="00D20D1A"/>
    <w:rsid w:val="00D421DC"/>
    <w:rsid w:val="00D50081"/>
    <w:rsid w:val="00DC1BAB"/>
    <w:rsid w:val="00E117F6"/>
    <w:rsid w:val="00E121FA"/>
    <w:rsid w:val="00E34722"/>
    <w:rsid w:val="00F06F70"/>
    <w:rsid w:val="00F24D61"/>
    <w:rsid w:val="00F41422"/>
    <w:rsid w:val="00F7535C"/>
    <w:rsid w:val="00F904AD"/>
    <w:rsid w:val="00FA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6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904A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D6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65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6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904A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D6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65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1230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U1</cp:lastModifiedBy>
  <cp:revision>3</cp:revision>
  <dcterms:created xsi:type="dcterms:W3CDTF">2022-10-24T16:31:00Z</dcterms:created>
  <dcterms:modified xsi:type="dcterms:W3CDTF">2022-10-25T07:07:00Z</dcterms:modified>
</cp:coreProperties>
</file>