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95F34" wp14:editId="6BA6470C">
                <wp:simplePos x="0" y="0"/>
                <wp:positionH relativeFrom="column">
                  <wp:posOffset>1010285</wp:posOffset>
                </wp:positionH>
                <wp:positionV relativeFrom="paragraph">
                  <wp:posOffset>289560</wp:posOffset>
                </wp:positionV>
                <wp:extent cx="5248275" cy="51054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510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43A2" w:rsidRPr="007B43A2" w:rsidRDefault="007B43A2" w:rsidP="007B43A2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3A2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Картотека</w:t>
                            </w:r>
                          </w:p>
                          <w:p w:rsidR="007B43A2" w:rsidRPr="007B43A2" w:rsidRDefault="007B43A2" w:rsidP="007B43A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3A2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загадок, стихов, считалок,</w:t>
                            </w:r>
                          </w:p>
                          <w:p w:rsidR="007B43A2" w:rsidRPr="007B43A2" w:rsidRDefault="007B43A2" w:rsidP="007B43A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3A2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пословиц и поговорок</w:t>
                            </w:r>
                          </w:p>
                          <w:p w:rsidR="007B43A2" w:rsidRPr="007B43A2" w:rsidRDefault="007B43A2" w:rsidP="007B43A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3A2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с математическим содержанием</w:t>
                            </w:r>
                            <w:r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.</w:t>
                            </w:r>
                          </w:p>
                          <w:p w:rsidR="007B43A2" w:rsidRPr="007B43A2" w:rsidRDefault="007B43A2" w:rsidP="007B43A2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79.55pt;margin-top:22.8pt;width:413.25pt;height:4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" filled="f" stroked="f">
                <v:fill o:detectmouseclick="t"/>
                <v:textbox>
                  <w:txbxContent>
                    <w:p w:rsidR="007B43A2" w:rsidRPr="007B43A2" w:rsidRDefault="007B43A2" w:rsidP="007B43A2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B43A2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Картотека</w:t>
                      </w:r>
                    </w:p>
                    <w:p w:rsidR="007B43A2" w:rsidRPr="007B43A2" w:rsidRDefault="007B43A2" w:rsidP="007B43A2">
                      <w:pPr>
                        <w:spacing w:line="240" w:lineRule="auto"/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B43A2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загадок, стихов, считалок,</w:t>
                      </w:r>
                    </w:p>
                    <w:p w:rsidR="007B43A2" w:rsidRPr="007B43A2" w:rsidRDefault="007B43A2" w:rsidP="007B43A2">
                      <w:pPr>
                        <w:spacing w:line="240" w:lineRule="auto"/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B43A2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пословиц и поговорок</w:t>
                      </w:r>
                    </w:p>
                    <w:p w:rsidR="007B43A2" w:rsidRPr="007B43A2" w:rsidRDefault="007B43A2" w:rsidP="007B43A2">
                      <w:pPr>
                        <w:spacing w:line="240" w:lineRule="auto"/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B43A2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с математическим содержанием</w:t>
                      </w:r>
                      <w:r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.</w:t>
                      </w:r>
                    </w:p>
                    <w:p w:rsidR="007B43A2" w:rsidRPr="007B43A2" w:rsidRDefault="007B43A2" w:rsidP="007B43A2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jc w:val="center"/>
      </w:pP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jc w:val="center"/>
      </w:pP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jc w:val="center"/>
      </w:pP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jc w:val="center"/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P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</w:pP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tabs>
          <w:tab w:val="left" w:pos="9990"/>
        </w:tabs>
      </w:pPr>
      <w:r>
        <w:tab/>
      </w: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tabs>
          <w:tab w:val="left" w:pos="9990"/>
        </w:tabs>
      </w:pPr>
    </w:p>
    <w:p w:rsidR="007B43A2" w:rsidRDefault="00D01DB6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tabs>
          <w:tab w:val="left" w:pos="9990"/>
        </w:tabs>
        <w:jc w:val="center"/>
      </w:pPr>
      <w:r>
        <w:rPr>
          <w:noProof/>
          <w:lang w:eastAsia="ru-RU"/>
        </w:rPr>
        <w:drawing>
          <wp:inline distT="0" distB="0" distL="0" distR="0" wp14:anchorId="65008C8C" wp14:editId="611CB3FE">
            <wp:extent cx="6096506" cy="290512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506" cy="290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43A2" w:rsidRDefault="007B43A2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tabs>
          <w:tab w:val="left" w:pos="4710"/>
        </w:tabs>
      </w:pPr>
    </w:p>
    <w:p w:rsidR="00D01DB6" w:rsidRDefault="00D01DB6" w:rsidP="00D01DB6">
      <w:pPr>
        <w:pBdr>
          <w:top w:val="single" w:sz="48" w:space="1" w:color="C00000"/>
          <w:left w:val="single" w:sz="48" w:space="1" w:color="C00000"/>
          <w:bottom w:val="single" w:sz="48" w:space="1" w:color="C00000"/>
          <w:right w:val="single" w:sz="48" w:space="1" w:color="C00000"/>
        </w:pBdr>
        <w:tabs>
          <w:tab w:val="left" w:pos="4710"/>
        </w:tabs>
      </w:pPr>
    </w:p>
    <w:tbl>
      <w:tblPr>
        <w:tblpPr w:leftFromText="180" w:rightFromText="180" w:vertAnchor="text" w:tblpX="79" w:tblpY="1"/>
        <w:tblOverlap w:val="never"/>
        <w:tblW w:w="11490" w:type="dxa"/>
        <w:tblBorders>
          <w:top w:val="single" w:sz="48" w:space="0" w:color="FF0000"/>
          <w:left w:val="single" w:sz="48" w:space="0" w:color="FF0000"/>
          <w:bottom w:val="single" w:sz="48" w:space="0" w:color="FF0000"/>
          <w:right w:val="single" w:sz="48" w:space="0" w:color="FF0000"/>
          <w:insideH w:val="single" w:sz="48" w:space="0" w:color="FF0000"/>
          <w:insideV w:val="single" w:sz="48" w:space="0" w:color="FF0000"/>
        </w:tblBorders>
        <w:tblLook w:val="0000" w:firstRow="0" w:lastRow="0" w:firstColumn="0" w:lastColumn="0" w:noHBand="0" w:noVBand="0"/>
      </w:tblPr>
      <w:tblGrid>
        <w:gridCol w:w="5850"/>
        <w:gridCol w:w="5640"/>
      </w:tblGrid>
      <w:tr w:rsidR="00965736" w:rsidTr="00A17E22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585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9E1127" w:rsidRPr="009E1127" w:rsidRDefault="00965736" w:rsidP="00A17E22">
            <w:pPr>
              <w:ind w:left="29" w:firstLine="708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9E1127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lastRenderedPageBreak/>
              <w:t>Количество и счёт</w:t>
            </w:r>
          </w:p>
          <w:p w:rsidR="00965736" w:rsidRPr="009E1127" w:rsidRDefault="00965736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b/>
                <w:sz w:val="28"/>
                <w:szCs w:val="28"/>
              </w:rPr>
              <w:t>Число 1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5736" w:rsidRPr="009E1127" w:rsidRDefault="00965736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Стоит Антошка на одной 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>ножке,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Его ищут, а он не откликается.</w:t>
            </w:r>
          </w:p>
          <w:p w:rsidR="009E1127" w:rsidRPr="00DF3166" w:rsidRDefault="00965736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>(Гриб)</w:t>
            </w:r>
          </w:p>
          <w:p w:rsidR="00965736" w:rsidRPr="009E1127" w:rsidRDefault="00DF3166" w:rsidP="00A17E22">
            <w:pPr>
              <w:ind w:left="29"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0786165" wp14:editId="253D1711">
                  <wp:simplePos x="0" y="0"/>
                  <wp:positionH relativeFrom="column">
                    <wp:posOffset>2059940</wp:posOffset>
                  </wp:positionH>
                  <wp:positionV relativeFrom="paragraph">
                    <wp:posOffset>-1027430</wp:posOffset>
                  </wp:positionV>
                  <wp:extent cx="1340485" cy="1771650"/>
                  <wp:effectExtent l="0" t="0" r="0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85" cy="177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5736" w:rsidRPr="009E11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Число 2. </w:t>
            </w:r>
          </w:p>
          <w:p w:rsidR="00965736" w:rsidRDefault="00965736" w:rsidP="00A17E22">
            <w:pPr>
              <w:ind w:left="29"/>
              <w:rPr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Одна дана нам голова,                                                 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>А глаза два, и уха два,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И два виска, и две щеки,                                                 </w:t>
            </w: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>И две ноги, и две руки</w:t>
            </w:r>
            <w:r w:rsidRPr="00965736">
              <w:rPr>
                <w:sz w:val="28"/>
                <w:szCs w:val="28"/>
              </w:rPr>
              <w:t>.</w:t>
            </w:r>
          </w:p>
          <w:p w:rsidR="00DF3166" w:rsidRDefault="00DF3166" w:rsidP="00A17E22">
            <w:pPr>
              <w:ind w:left="29"/>
              <w:rPr>
                <w:sz w:val="28"/>
                <w:szCs w:val="28"/>
              </w:rPr>
            </w:pPr>
          </w:p>
          <w:p w:rsidR="009E1127" w:rsidRPr="00965736" w:rsidRDefault="00DF3166" w:rsidP="00A17E22">
            <w:pPr>
              <w:ind w:left="29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AAA392" wp14:editId="3451E674">
                  <wp:extent cx="3381068" cy="1000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000" cy="1005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965736" w:rsidRPr="009E1127" w:rsidRDefault="00965736" w:rsidP="00A17E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b/>
                <w:sz w:val="28"/>
                <w:szCs w:val="28"/>
              </w:rPr>
              <w:t>Число 3.</w:t>
            </w:r>
          </w:p>
          <w:p w:rsidR="00965736" w:rsidRPr="00DF3166" w:rsidRDefault="00965736" w:rsidP="00A17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3166">
              <w:rPr>
                <w:rFonts w:ascii="Times New Roman" w:hAnsi="Times New Roman" w:cs="Times New Roman"/>
                <w:sz w:val="26"/>
                <w:szCs w:val="26"/>
              </w:rPr>
              <w:t>У него глаза цветные,                                         Не глаза, а три огня.                                           Он по очереди ими</w:t>
            </w:r>
            <w:proofErr w:type="gramStart"/>
            <w:r w:rsidRPr="00DF316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</w:t>
            </w:r>
            <w:r w:rsidR="009E1127" w:rsidRPr="00DF316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="009E1127" w:rsidRPr="00DF3166">
              <w:rPr>
                <w:rFonts w:ascii="Times New Roman" w:hAnsi="Times New Roman" w:cs="Times New Roman"/>
                <w:sz w:val="26"/>
                <w:szCs w:val="26"/>
              </w:rPr>
              <w:t xml:space="preserve">верху смотрит на меня.  </w:t>
            </w:r>
            <w:r w:rsidRPr="00DF3166">
              <w:rPr>
                <w:rFonts w:ascii="Times New Roman" w:hAnsi="Times New Roman" w:cs="Times New Roman"/>
                <w:sz w:val="26"/>
                <w:szCs w:val="26"/>
              </w:rPr>
              <w:t>(Светофор)</w:t>
            </w:r>
          </w:p>
          <w:p w:rsidR="00965736" w:rsidRPr="00DF3166" w:rsidRDefault="009E1127" w:rsidP="00A17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 w:rsidR="00965736" w:rsidRPr="009E11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3166">
              <w:rPr>
                <w:rFonts w:ascii="Times New Roman" w:hAnsi="Times New Roman" w:cs="Times New Roman"/>
                <w:sz w:val="26"/>
                <w:szCs w:val="26"/>
              </w:rPr>
              <w:t>С. Марш</w:t>
            </w:r>
            <w:r w:rsidR="00965736" w:rsidRPr="00DF3166">
              <w:rPr>
                <w:rFonts w:ascii="Times New Roman" w:hAnsi="Times New Roman" w:cs="Times New Roman"/>
                <w:sz w:val="26"/>
                <w:szCs w:val="26"/>
              </w:rPr>
              <w:t>ак</w:t>
            </w:r>
          </w:p>
          <w:p w:rsidR="00965736" w:rsidRPr="00965736" w:rsidRDefault="00DF3166" w:rsidP="00A17E22">
            <w:pPr>
              <w:rPr>
                <w:sz w:val="28"/>
                <w:szCs w:val="28"/>
              </w:rPr>
            </w:pPr>
            <w:r w:rsidRPr="009E112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502BA22" wp14:editId="14AB7F36">
                  <wp:simplePos x="0" y="0"/>
                  <wp:positionH relativeFrom="column">
                    <wp:posOffset>1607820</wp:posOffset>
                  </wp:positionH>
                  <wp:positionV relativeFrom="paragraph">
                    <wp:posOffset>92710</wp:posOffset>
                  </wp:positionV>
                  <wp:extent cx="1762125" cy="2085975"/>
                  <wp:effectExtent l="0" t="0" r="9525" b="9525"/>
                  <wp:wrapSquare wrapText="bothSides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085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3166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23BF61D" wp14:editId="215D728E">
                  <wp:simplePos x="0" y="0"/>
                  <wp:positionH relativeFrom="column">
                    <wp:posOffset>2211705</wp:posOffset>
                  </wp:positionH>
                  <wp:positionV relativeFrom="paragraph">
                    <wp:posOffset>-2926080</wp:posOffset>
                  </wp:positionV>
                  <wp:extent cx="1162685" cy="2038350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685" cy="203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5736" w:rsidRPr="00DF31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65736" w:rsidRPr="00DF3166">
              <w:rPr>
                <w:rFonts w:ascii="Times New Roman" w:hAnsi="Times New Roman" w:cs="Times New Roman"/>
                <w:sz w:val="26"/>
                <w:szCs w:val="26"/>
              </w:rPr>
              <w:t xml:space="preserve">  Возле леса на опушке                                    Трое их живёт в избушке.                                       Там три стула и три кружки,                           Три кровати, три подушки.                   Угадайте без подсказки: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9E1127" w:rsidRPr="00DF3166">
              <w:rPr>
                <w:rFonts w:ascii="Times New Roman" w:hAnsi="Times New Roman" w:cs="Times New Roman"/>
                <w:sz w:val="26"/>
                <w:szCs w:val="26"/>
              </w:rPr>
              <w:t xml:space="preserve">Кто герои этой сказки?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  <w:r w:rsidR="009E1127" w:rsidRPr="00DF3166">
              <w:rPr>
                <w:rFonts w:ascii="Times New Roman" w:hAnsi="Times New Roman" w:cs="Times New Roman"/>
                <w:sz w:val="26"/>
                <w:szCs w:val="26"/>
              </w:rPr>
              <w:t xml:space="preserve">(Три </w:t>
            </w:r>
            <w:r w:rsidR="00965736" w:rsidRPr="00DF3166">
              <w:rPr>
                <w:rFonts w:ascii="Times New Roman" w:hAnsi="Times New Roman" w:cs="Times New Roman"/>
                <w:sz w:val="26"/>
                <w:szCs w:val="26"/>
              </w:rPr>
              <w:t>медведя)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585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9E1127" w:rsidRPr="00834CD7" w:rsidRDefault="009E1127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Число 4. </w:t>
            </w:r>
          </w:p>
          <w:p w:rsidR="009E1127" w:rsidRPr="00834CD7" w:rsidRDefault="00DF3166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19007805" wp14:editId="420927C4">
                  <wp:simplePos x="0" y="0"/>
                  <wp:positionH relativeFrom="column">
                    <wp:posOffset>1455420</wp:posOffset>
                  </wp:positionH>
                  <wp:positionV relativeFrom="paragraph">
                    <wp:posOffset>76200</wp:posOffset>
                  </wp:positionV>
                  <wp:extent cx="2115185" cy="1859280"/>
                  <wp:effectExtent l="0" t="0" r="0" b="762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185" cy="1859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1127" w:rsidRPr="00834CD7">
              <w:rPr>
                <w:rFonts w:ascii="Times New Roman" w:hAnsi="Times New Roman" w:cs="Times New Roman"/>
                <w:sz w:val="28"/>
                <w:szCs w:val="28"/>
              </w:rPr>
              <w:t>Дали туфельку слону,                                           Взял он туфельку одну</w:t>
            </w:r>
            <w:proofErr w:type="gramStart"/>
            <w:r w:rsidR="009E1127"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И</w:t>
            </w:r>
            <w:proofErr w:type="gramEnd"/>
            <w:r w:rsidR="009E1127"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 сказал: «Нужны </w:t>
            </w:r>
            <w:proofErr w:type="spellStart"/>
            <w:proofErr w:type="gramStart"/>
            <w:r w:rsidR="009E1127" w:rsidRPr="00834CD7">
              <w:rPr>
                <w:rFonts w:ascii="Times New Roman" w:hAnsi="Times New Roman" w:cs="Times New Roman"/>
                <w:sz w:val="28"/>
                <w:szCs w:val="28"/>
              </w:rPr>
              <w:t>пошире</w:t>
            </w:r>
            <w:proofErr w:type="spellEnd"/>
            <w:proofErr w:type="gramEnd"/>
            <w:r w:rsidR="009E1127"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,                                        </w:t>
            </w:r>
            <w:r w:rsidR="009E1127" w:rsidRPr="00834CD7">
              <w:rPr>
                <w:rFonts w:ascii="Times New Roman" w:hAnsi="Times New Roman" w:cs="Times New Roman"/>
                <w:sz w:val="28"/>
                <w:szCs w:val="28"/>
              </w:rPr>
              <w:t>И не две, а все четыре!»</w:t>
            </w:r>
          </w:p>
          <w:p w:rsidR="009E1127" w:rsidRPr="00834CD7" w:rsidRDefault="009E112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127" w:rsidRPr="00834CD7" w:rsidRDefault="009E112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5736" w:rsidRPr="00834CD7" w:rsidRDefault="009E112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Четыре в комнате угла,                                         Четыре ножки у стола,                                             И по четыре ножки</w:t>
            </w:r>
            <w:proofErr w:type="gramStart"/>
            <w:r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 мышки и у кошки.</w:t>
            </w:r>
          </w:p>
          <w:p w:rsidR="00DF3166" w:rsidRPr="00834CD7" w:rsidRDefault="00DF3166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166" w:rsidRPr="00834CD7" w:rsidRDefault="00DF3166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4475CC5" wp14:editId="70BEF836">
                  <wp:simplePos x="0" y="0"/>
                  <wp:positionH relativeFrom="column">
                    <wp:posOffset>2212975</wp:posOffset>
                  </wp:positionH>
                  <wp:positionV relativeFrom="paragraph">
                    <wp:posOffset>-1989455</wp:posOffset>
                  </wp:positionV>
                  <wp:extent cx="1188720" cy="2011680"/>
                  <wp:effectExtent l="0" t="0" r="0" b="762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2011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4CD7" w:rsidRPr="00B77CF7" w:rsidRDefault="00834CD7" w:rsidP="00A17E22">
            <w:pPr>
              <w:ind w:left="2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7CF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Загадки</w:t>
            </w:r>
          </w:p>
          <w:p w:rsidR="00834CD7" w:rsidRPr="00834CD7" w:rsidRDefault="00834CD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Ножек четыре, шляпка одна.                                  Нужен, коль станет о</w:t>
            </w: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бедать семья.</w:t>
            </w:r>
          </w:p>
          <w:p w:rsidR="00834CD7" w:rsidRPr="00834CD7" w:rsidRDefault="00834CD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(Стол)</w:t>
            </w:r>
          </w:p>
          <w:p w:rsidR="00834CD7" w:rsidRPr="00834CD7" w:rsidRDefault="00834CD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Есть спина, а не лежит никогда.                           </w:t>
            </w:r>
            <w:r w:rsidR="00B77CF7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Есть четыре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ноги, а не ходят и три.                      </w:t>
            </w:r>
            <w:r w:rsidR="00B77CF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 всегда стоит, а</w:t>
            </w: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 всем сидеть велит.</w:t>
            </w:r>
          </w:p>
          <w:p w:rsidR="00834CD7" w:rsidRPr="00834CD7" w:rsidRDefault="00834CD7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(Стул)</w:t>
            </w:r>
          </w:p>
          <w:p w:rsidR="00B77CF7" w:rsidRDefault="00B77CF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69451930" wp14:editId="1AE44418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-634365</wp:posOffset>
                  </wp:positionV>
                  <wp:extent cx="1019175" cy="1858645"/>
                  <wp:effectExtent l="0" t="0" r="9525" b="8255"/>
                  <wp:wrapSquare wrapText="bothSides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858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7CF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421517A6" wp14:editId="3E39075B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-2439035</wp:posOffset>
                  </wp:positionV>
                  <wp:extent cx="2030095" cy="1524000"/>
                  <wp:effectExtent l="0" t="0" r="8255" b="0"/>
                  <wp:wrapSquare wrapText="bothSides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4CD7" w:rsidRPr="00834CD7" w:rsidRDefault="00B77CF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2CDC15E9" wp14:editId="12415C0C">
                  <wp:simplePos x="0" y="0"/>
                  <wp:positionH relativeFrom="column">
                    <wp:posOffset>2132965</wp:posOffset>
                  </wp:positionH>
                  <wp:positionV relativeFrom="paragraph">
                    <wp:posOffset>241935</wp:posOffset>
                  </wp:positionV>
                  <wp:extent cx="1285875" cy="1129030"/>
                  <wp:effectExtent l="0" t="0" r="9525" b="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129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CD7">
              <w:rPr>
                <w:rFonts w:ascii="Times New Roman" w:hAnsi="Times New Roman" w:cs="Times New Roman"/>
                <w:sz w:val="28"/>
                <w:szCs w:val="28"/>
              </w:rPr>
              <w:t>Пять мешочков шерстяных –                           Г</w:t>
            </w:r>
            <w:r w:rsidR="00834CD7" w:rsidRPr="00834CD7">
              <w:rPr>
                <w:rFonts w:ascii="Times New Roman" w:hAnsi="Times New Roman" w:cs="Times New Roman"/>
                <w:sz w:val="28"/>
                <w:szCs w:val="28"/>
              </w:rPr>
              <w:t>реются братишки в них.</w:t>
            </w:r>
          </w:p>
          <w:p w:rsidR="00DF3166" w:rsidRPr="00834CD7" w:rsidRDefault="00B77CF7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(Перчатки)</w:t>
            </w:r>
          </w:p>
        </w:tc>
        <w:tc>
          <w:tcPr>
            <w:tcW w:w="564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DF3166" w:rsidRDefault="00DF3166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1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Число 5.</w:t>
            </w:r>
            <w:r w:rsidRPr="00DF31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F3166" w:rsidRDefault="00DF3166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7074E803" wp14:editId="4FF5A902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867410</wp:posOffset>
                  </wp:positionV>
                  <wp:extent cx="1722755" cy="1132205"/>
                  <wp:effectExtent l="0" t="0" r="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755" cy="1132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Хороши у нас котята.                                                      Раз, два, три, четыре, пять.                           Приходите к нам, ребята,                           </w:t>
            </w:r>
            <w:r w:rsidRPr="00DF3166">
              <w:rPr>
                <w:rFonts w:ascii="Times New Roman" w:hAnsi="Times New Roman" w:cs="Times New Roman"/>
                <w:sz w:val="28"/>
                <w:szCs w:val="28"/>
              </w:rPr>
              <w:t>Посмотреть и посчитать.</w:t>
            </w:r>
          </w:p>
          <w:p w:rsidR="00DF3166" w:rsidRDefault="00DF3166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166" w:rsidRPr="00DF3166" w:rsidRDefault="00DF3166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1E619D8D" wp14:editId="21E5EC50">
                  <wp:simplePos x="0" y="0"/>
                  <wp:positionH relativeFrom="column">
                    <wp:posOffset>2171065</wp:posOffset>
                  </wp:positionH>
                  <wp:positionV relativeFrom="paragraph">
                    <wp:posOffset>-1893570</wp:posOffset>
                  </wp:positionV>
                  <wp:extent cx="1200785" cy="1183005"/>
                  <wp:effectExtent l="0" t="0" r="0" b="0"/>
                  <wp:wrapSquare wrapText="bothSides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4CD7" w:rsidRDefault="00834CD7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0CA7747C" wp14:editId="0F2C6E19">
                  <wp:simplePos x="0" y="0"/>
                  <wp:positionH relativeFrom="column">
                    <wp:posOffset>1684020</wp:posOffset>
                  </wp:positionH>
                  <wp:positionV relativeFrom="paragraph">
                    <wp:posOffset>513080</wp:posOffset>
                  </wp:positionV>
                  <wp:extent cx="1688465" cy="1835150"/>
                  <wp:effectExtent l="0" t="0" r="6985" b="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34CD7" w:rsidRDefault="00834CD7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5736" w:rsidRDefault="00DF3166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Пальчики уснули,                                                      В кулачок свернулись.                                        Один! Два! Три! </w:t>
            </w:r>
            <w:r w:rsidRPr="00DF3166">
              <w:rPr>
                <w:rFonts w:ascii="Times New Roman" w:hAnsi="Times New Roman" w:cs="Times New Roman"/>
                <w:sz w:val="28"/>
                <w:szCs w:val="28"/>
              </w:rPr>
              <w:t>Четыре!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Пять!                        </w:t>
            </w:r>
            <w:r w:rsidRPr="00DF3166">
              <w:rPr>
                <w:rFonts w:ascii="Times New Roman" w:hAnsi="Times New Roman" w:cs="Times New Roman"/>
                <w:sz w:val="28"/>
                <w:szCs w:val="28"/>
              </w:rPr>
              <w:t>Захотели поиграть</w:t>
            </w:r>
          </w:p>
          <w:p w:rsidR="00834CD7" w:rsidRDefault="00834CD7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4CD7" w:rsidRPr="00834CD7" w:rsidRDefault="00834CD7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На самом перекрёстке</w:t>
            </w:r>
            <w:proofErr w:type="gramStart"/>
            <w:r w:rsidRPr="00834C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В</w:t>
            </w:r>
            <w:proofErr w:type="gramEnd"/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исит колдун трёхглазый,                                      Но никогда не смотрит                                      Двумя глазами сразу.</w:t>
            </w:r>
          </w:p>
          <w:p w:rsidR="00834CD7" w:rsidRDefault="00B00462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36887FA3" wp14:editId="2D955FCA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254000</wp:posOffset>
                  </wp:positionV>
                  <wp:extent cx="1362075" cy="1600200"/>
                  <wp:effectExtent l="0" t="0" r="9525" b="0"/>
                  <wp:wrapSquare wrapText="bothSides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34" r="9021"/>
                          <a:stretch/>
                        </pic:blipFill>
                        <pic:spPr bwMode="auto">
                          <a:xfrm>
                            <a:off x="0" y="0"/>
                            <a:ext cx="13620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56889E79" wp14:editId="52347CD8">
                  <wp:simplePos x="0" y="0"/>
                  <wp:positionH relativeFrom="column">
                    <wp:posOffset>2474595</wp:posOffset>
                  </wp:positionH>
                  <wp:positionV relativeFrom="paragraph">
                    <wp:posOffset>-1247775</wp:posOffset>
                  </wp:positionV>
                  <wp:extent cx="895350" cy="1190625"/>
                  <wp:effectExtent l="0" t="0" r="0" b="9525"/>
                  <wp:wrapSquare wrapText="bothSides"/>
                  <wp:docPr id="32" name="Рисунок 32" descr="https://img2.freepng.ru/20180314/kye/kisspng-traffic-light-amber-clip-art-traffic-light-5aa94a77d33738.11293598152104408786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g2.freepng.ru/20180314/kye/kisspng-traffic-light-amber-clip-art-traffic-light-5aa94a77d33738.112935981521044087865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-595" r="20238" b="3175"/>
                          <a:stretch/>
                        </pic:blipFill>
                        <pic:spPr bwMode="auto">
                          <a:xfrm>
                            <a:off x="0" y="0"/>
                            <a:ext cx="8953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CD7" w:rsidRPr="00834CD7">
              <w:rPr>
                <w:rFonts w:ascii="Times New Roman" w:hAnsi="Times New Roman" w:cs="Times New Roman"/>
                <w:sz w:val="28"/>
                <w:szCs w:val="28"/>
              </w:rPr>
              <w:t>(Светофор)</w:t>
            </w:r>
          </w:p>
          <w:p w:rsidR="00834CD7" w:rsidRPr="00834CD7" w:rsidRDefault="00834CD7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Две новые кленовые                                       Подошвы двухметровые.                                          На них поставил две ноги,                                            </w:t>
            </w:r>
            <w:r w:rsidRPr="00834CD7">
              <w:rPr>
                <w:rFonts w:ascii="Times New Roman" w:hAnsi="Times New Roman" w:cs="Times New Roman"/>
                <w:sz w:val="28"/>
                <w:szCs w:val="28"/>
              </w:rPr>
              <w:t>И по большим снегам беги.</w:t>
            </w:r>
          </w:p>
          <w:p w:rsidR="00834CD7" w:rsidRPr="00834CD7" w:rsidRDefault="00B00462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  <w:r w:rsidR="00834CD7" w:rsidRPr="00834CD7">
              <w:rPr>
                <w:rFonts w:ascii="Times New Roman" w:hAnsi="Times New Roman" w:cs="Times New Roman"/>
                <w:sz w:val="28"/>
                <w:szCs w:val="28"/>
              </w:rPr>
              <w:t>(Лыжи)</w:t>
            </w:r>
          </w:p>
          <w:p w:rsidR="00834CD7" w:rsidRPr="00DF3166" w:rsidRDefault="00B00462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42A65218" wp14:editId="01A84494">
                  <wp:simplePos x="0" y="0"/>
                  <wp:positionH relativeFrom="column">
                    <wp:posOffset>2026920</wp:posOffset>
                  </wp:positionH>
                  <wp:positionV relativeFrom="paragraph">
                    <wp:posOffset>750570</wp:posOffset>
                  </wp:positionV>
                  <wp:extent cx="1042670" cy="688975"/>
                  <wp:effectExtent l="0" t="0" r="5080" b="0"/>
                  <wp:wrapSquare wrapText="bothSides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CD7">
              <w:rPr>
                <w:rFonts w:ascii="Times New Roman" w:hAnsi="Times New Roman" w:cs="Times New Roman"/>
                <w:sz w:val="28"/>
                <w:szCs w:val="28"/>
              </w:rPr>
              <w:t>Проживают в трудной книжке                    Остроумные братишки.                                        Десять их, но братья эти</w:t>
            </w:r>
            <w:proofErr w:type="gramStart"/>
            <w:r w:rsidR="00834C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осчитают всё на свете.      (</w:t>
            </w:r>
            <w:r w:rsidR="00834CD7" w:rsidRPr="00834CD7">
              <w:rPr>
                <w:rFonts w:ascii="Times New Roman" w:hAnsi="Times New Roman" w:cs="Times New Roman"/>
                <w:sz w:val="28"/>
                <w:szCs w:val="28"/>
              </w:rPr>
              <w:t>Цифры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85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B00462" w:rsidRPr="001A09DC" w:rsidRDefault="001A09DC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1A09D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2F5B9DC9" wp14:editId="68C0EE73">
                  <wp:simplePos x="0" y="0"/>
                  <wp:positionH relativeFrom="column">
                    <wp:posOffset>2131695</wp:posOffset>
                  </wp:positionH>
                  <wp:positionV relativeFrom="paragraph">
                    <wp:posOffset>90805</wp:posOffset>
                  </wp:positionV>
                  <wp:extent cx="1335405" cy="1475105"/>
                  <wp:effectExtent l="0" t="0" r="0" b="0"/>
                  <wp:wrapSquare wrapText="bothSides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47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Гребешок на голове,                                   Две ноги и шпоры две.                                      Он в один и тот же час</w:t>
            </w:r>
            <w:proofErr w:type="gramStart"/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ано утром будит нас.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(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Петух)</w:t>
            </w:r>
          </w:p>
          <w:p w:rsidR="001A09DC" w:rsidRPr="001A09DC" w:rsidRDefault="001A09DC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DC" w:rsidRPr="001A09DC" w:rsidRDefault="001A09DC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4C88B397" wp14:editId="335E891D">
                  <wp:simplePos x="0" y="0"/>
                  <wp:positionH relativeFrom="column">
                    <wp:posOffset>2026285</wp:posOffset>
                  </wp:positionH>
                  <wp:positionV relativeFrom="paragraph">
                    <wp:posOffset>1550035</wp:posOffset>
                  </wp:positionV>
                  <wp:extent cx="1438275" cy="1457325"/>
                  <wp:effectExtent l="0" t="0" r="9525" b="9525"/>
                  <wp:wrapSquare wrapText="bothSides"/>
                  <wp:docPr id="41" name="Рисунок 41" descr="http://ds9ishim.ru/sites/default/files/pages/img_to_text/kak-narisovat-zvezdu-final-03-730x7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s9ishim.ru/sites/default/files/pages/img_to_text/kak-narisovat-zvezdu-final-03-730x7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09D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4CBEEE88" wp14:editId="53D1BECE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-3175</wp:posOffset>
                  </wp:positionV>
                  <wp:extent cx="1031875" cy="1143000"/>
                  <wp:effectExtent l="0" t="0" r="0" b="0"/>
                  <wp:wrapSquare wrapText="bothSides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875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А ну-ка, ребятки, </w:t>
            </w:r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Кто угадает:                </w:t>
            </w:r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На десятерых братцев</w:t>
            </w:r>
            <w:proofErr w:type="gramStart"/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вух шуб хватает?</w:t>
            </w:r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(Варежки)</w:t>
            </w:r>
          </w:p>
          <w:p w:rsidR="00965736" w:rsidRPr="00834CD7" w:rsidRDefault="001A09DC" w:rsidP="00A17E22">
            <w:pPr>
              <w:ind w:left="29"/>
              <w:rPr>
                <w:sz w:val="32"/>
                <w:szCs w:val="32"/>
              </w:rPr>
            </w:pPr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У него четыре </w:t>
            </w:r>
            <w:proofErr w:type="spellStart"/>
            <w:r w:rsidRPr="001A09DC">
              <w:rPr>
                <w:rFonts w:ascii="Times New Roman" w:hAnsi="Times New Roman" w:cs="Times New Roman"/>
                <w:sz w:val="28"/>
                <w:szCs w:val="28"/>
              </w:rPr>
              <w:t>лпки</w:t>
            </w:r>
            <w:proofErr w:type="spellEnd"/>
            <w:r w:rsidRPr="001A09DC">
              <w:rPr>
                <w:rFonts w:ascii="Times New Roman" w:hAnsi="Times New Roman" w:cs="Times New Roman"/>
                <w:sz w:val="28"/>
                <w:szCs w:val="28"/>
              </w:rPr>
              <w:t xml:space="preserve">,                                                  Лапки – цап - царапки.                                                 Пара чутких ушей.                                                           Он гроза для мышей.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00462" w:rsidRPr="001A09DC">
              <w:rPr>
                <w:rFonts w:ascii="Times New Roman" w:hAnsi="Times New Roman" w:cs="Times New Roman"/>
                <w:sz w:val="28"/>
                <w:szCs w:val="28"/>
              </w:rPr>
              <w:t>(Кот)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564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965736" w:rsidRDefault="00A96105" w:rsidP="00A17E2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96105">
              <w:rPr>
                <w:rFonts w:ascii="Times New Roman" w:hAnsi="Times New Roman" w:cs="Times New Roman"/>
                <w:b/>
                <w:sz w:val="32"/>
                <w:szCs w:val="32"/>
              </w:rPr>
              <w:t>Считалки</w:t>
            </w:r>
          </w:p>
          <w:p w:rsidR="00A96105" w:rsidRDefault="00A96105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Один, два, три, четыре, пять,                                        Мы собрались поиграть.                                          К нам сорока прилетела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A961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96105">
              <w:rPr>
                <w:rFonts w:ascii="Times New Roman" w:hAnsi="Times New Roman" w:cs="Times New Roman"/>
                <w:sz w:val="28"/>
                <w:szCs w:val="28"/>
              </w:rPr>
              <w:t xml:space="preserve"> тебе водить велела.</w:t>
            </w:r>
          </w:p>
          <w:p w:rsidR="00C1548C" w:rsidRPr="00A96105" w:rsidRDefault="00C1548C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*****</w:t>
            </w:r>
          </w:p>
          <w:p w:rsidR="00A96105" w:rsidRPr="00A96105" w:rsidRDefault="00C1548C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Один, два, три, четыре, пять,                        Вышел зайчик погулять.                                      </w:t>
            </w:r>
            <w:r w:rsidR="00A96105" w:rsidRPr="00A96105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нам делать, как нам быть?                          Надо заиньку ловить!                                       Снова будем мы считать:                                 </w:t>
            </w:r>
            <w:r w:rsidR="00A96105" w:rsidRPr="00A96105">
              <w:rPr>
                <w:rFonts w:ascii="Times New Roman" w:hAnsi="Times New Roman" w:cs="Times New Roman"/>
                <w:sz w:val="28"/>
                <w:szCs w:val="28"/>
              </w:rPr>
              <w:t>Один, два, три, четыре, пят</w:t>
            </w:r>
          </w:p>
          <w:p w:rsidR="00A96105" w:rsidRPr="00A96105" w:rsidRDefault="00A96105" w:rsidP="00A17E2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585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C1548C" w:rsidRPr="00C1548C" w:rsidRDefault="00C1548C" w:rsidP="00A17E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548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Математик</w:t>
            </w:r>
          </w:p>
          <w:p w:rsidR="00965736" w:rsidRPr="00C1548C" w:rsidRDefault="00C1548C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3091D827" wp14:editId="661E188C">
                  <wp:simplePos x="0" y="0"/>
                  <wp:positionH relativeFrom="column">
                    <wp:posOffset>2360295</wp:posOffset>
                  </wp:positionH>
                  <wp:positionV relativeFrom="paragraph">
                    <wp:posOffset>1048385</wp:posOffset>
                  </wp:positionV>
                  <wp:extent cx="1228725" cy="1857375"/>
                  <wp:effectExtent l="0" t="0" r="9525" b="9525"/>
                  <wp:wrapSquare wrapText="bothSides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85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Раз, два, три, четыре, пять,                       </w:t>
            </w:r>
            <w:r w:rsidRPr="00C1548C">
              <w:rPr>
                <w:rFonts w:ascii="Times New Roman" w:hAnsi="Times New Roman" w:cs="Times New Roman"/>
                <w:sz w:val="28"/>
                <w:szCs w:val="28"/>
              </w:rPr>
              <w:t>Шесть, семь, восемь, девять, десять,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Можно всё пересчитать,                              Сосчитать, измерить, взвесить.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Сколько пальцев на руках,                              Сколько пальцев на ногах,                               Сколько в комнате дверей,                                      В переулке фонарей,                                         Сколько лодок на реке,                                   Крупных ёлок на горе,                                      Сколько ног у двух коней,                               Сколько во дворе детей:                                             Раз, два, три, четыре, пять,                                       </w:t>
            </w:r>
            <w:r w:rsidRPr="00C1548C">
              <w:rPr>
                <w:rFonts w:ascii="Times New Roman" w:hAnsi="Times New Roman" w:cs="Times New Roman"/>
                <w:sz w:val="28"/>
                <w:szCs w:val="28"/>
              </w:rPr>
              <w:t>Шесть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семь, восемь, девять, десять.                  Можно всё пересчитать,                                   Сосчитать, измерить, взвесить:                    Сколько литров молока,                                           Сколько метров полотна,                                Сколько хлеба на весах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Pr="00C1548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C1548C">
              <w:rPr>
                <w:rFonts w:ascii="Times New Roman" w:hAnsi="Times New Roman" w:cs="Times New Roman"/>
                <w:sz w:val="28"/>
                <w:szCs w:val="28"/>
              </w:rPr>
              <w:t xml:space="preserve"> времени на часах</w:t>
            </w:r>
          </w:p>
        </w:tc>
        <w:tc>
          <w:tcPr>
            <w:tcW w:w="564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845FFB" w:rsidRDefault="00845FFB" w:rsidP="00A17E2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</w:p>
          <w:p w:rsidR="00845FFB" w:rsidRPr="00845FFB" w:rsidRDefault="00845FFB" w:rsidP="00A17E2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45FFB">
              <w:rPr>
                <w:rFonts w:ascii="Times New Roman" w:hAnsi="Times New Roman" w:cs="Times New Roman"/>
                <w:b/>
                <w:sz w:val="32"/>
                <w:szCs w:val="32"/>
              </w:rPr>
              <w:t>Пословицы</w:t>
            </w:r>
            <w:r w:rsidR="00490BF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 поговорки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Все за одного и один за всех.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Два медведя в одной берлоге не уживаются.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Два сапога – пара.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Для друга и семь вёрст не околица.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Конь о четырёх ногах, и тот спотыкается.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На гору десятеро тянут, а под гору и один столкнёт.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Не имей сто рублей, а имей сто друзей.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Один в поле не воин.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Первый блин всегда комом.</w:t>
            </w:r>
          </w:p>
          <w:p w:rsidR="00965736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Семь дел в одни руки не беру</w:t>
            </w:r>
          </w:p>
          <w:p w:rsidR="00845FFB" w:rsidRPr="00845FFB" w:rsidRDefault="00845FFB" w:rsidP="00A17E22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45FFB">
              <w:rPr>
                <w:rFonts w:ascii="Times New Roman" w:hAnsi="Times New Roman" w:cs="Times New Roman"/>
                <w:sz w:val="28"/>
                <w:szCs w:val="28"/>
              </w:rPr>
              <w:t>Семеро одного не ждут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7710"/>
        </w:trPr>
        <w:tc>
          <w:tcPr>
            <w:tcW w:w="585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3901A1" w:rsidRDefault="003901A1" w:rsidP="003901A1">
            <w:pPr>
              <w:tabs>
                <w:tab w:val="left" w:pos="4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1A1" w:rsidRDefault="003901A1" w:rsidP="003901A1">
            <w:pPr>
              <w:tabs>
                <w:tab w:val="left" w:pos="4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D5264">
              <w:rPr>
                <w:rFonts w:ascii="Times New Roman" w:hAnsi="Times New Roman" w:cs="Times New Roman"/>
                <w:sz w:val="28"/>
                <w:szCs w:val="28"/>
              </w:rPr>
              <w:t>Цифр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живут на различных предметах:                  </w:t>
            </w:r>
            <w:r w:rsidRPr="00BD5264">
              <w:rPr>
                <w:rFonts w:ascii="Times New Roman" w:hAnsi="Times New Roman" w:cs="Times New Roman"/>
                <w:sz w:val="28"/>
                <w:szCs w:val="28"/>
              </w:rPr>
              <w:t>В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алендарях и трамвайных билетах,                      На циферблатах часов, на домах,                  Прячутся цифры в книжных томах,                           И в магазине, и в телефоне,                                         И на машине, и на вагоне...                              Цифры повсюду, цифры кругом.                            </w:t>
            </w:r>
            <w:r w:rsidRPr="00BD5264">
              <w:rPr>
                <w:rFonts w:ascii="Times New Roman" w:hAnsi="Times New Roman" w:cs="Times New Roman"/>
                <w:sz w:val="28"/>
                <w:szCs w:val="28"/>
              </w:rPr>
              <w:t>Мы их поищем, и сразу найдём.</w:t>
            </w:r>
          </w:p>
          <w:p w:rsidR="00845FFB" w:rsidRPr="00845FFB" w:rsidRDefault="003901A1" w:rsidP="003901A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ru-RU"/>
              </w:rPr>
              <w:drawing>
                <wp:inline distT="0" distB="0" distL="0" distR="0" wp14:anchorId="4175CD42">
                  <wp:extent cx="2505710" cy="1731645"/>
                  <wp:effectExtent l="0" t="0" r="8890" b="1905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710" cy="173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  <w:tcBorders>
              <w:top w:val="single" w:sz="36" w:space="0" w:color="002060"/>
              <w:left w:val="single" w:sz="36" w:space="0" w:color="002060"/>
              <w:bottom w:val="single" w:sz="36" w:space="0" w:color="002060"/>
              <w:right w:val="single" w:sz="36" w:space="0" w:color="002060"/>
            </w:tcBorders>
          </w:tcPr>
          <w:p w:rsidR="00845FFB" w:rsidRPr="00D62AEB" w:rsidRDefault="00D62AEB" w:rsidP="00D62A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</w:t>
            </w:r>
            <w:r w:rsidR="00A42586" w:rsidRPr="00A42586">
              <w:rPr>
                <w:rFonts w:ascii="Times New Roman" w:hAnsi="Times New Roman" w:cs="Times New Roman"/>
                <w:b/>
                <w:sz w:val="32"/>
                <w:szCs w:val="32"/>
              </w:rPr>
              <w:t>Скороговорки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    </w:t>
            </w:r>
            <w:r>
              <w:t xml:space="preserve">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1. Я бродил один у горки, собирал скороговорки.</w:t>
            </w:r>
            <w:r w:rsidRPr="00D62AEB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5F5F5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5F5F5"/>
              </w:rPr>
              <w:t xml:space="preserve">           </w:t>
            </w:r>
            <w:r w:rsidRPr="00D62AEB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5F5F5"/>
              </w:rPr>
              <w:t>2.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Два щенка щека к щеке щиплют щетку в уголке.</w:t>
            </w:r>
          </w:p>
          <w:p w:rsidR="00D62AEB" w:rsidRPr="00D62AEB" w:rsidRDefault="00D62AEB" w:rsidP="00D62A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3. Три сороки – три трещотки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Потеряли по три щетки:                                         Три – сегодня, три – вчера,                                  Три – ещё позавчера.</w:t>
            </w:r>
            <w:r w:rsidRPr="00D62AEB">
              <w:rPr>
                <w:rFonts w:ascii="Arial" w:hAnsi="Arial" w:cs="Arial"/>
                <w:color w:val="181818"/>
                <w:sz w:val="36"/>
                <w:szCs w:val="36"/>
                <w:shd w:val="clear" w:color="auto" w:fill="F5F5F5"/>
              </w:rPr>
              <w:t xml:space="preserve"> </w:t>
            </w:r>
            <w:r>
              <w:rPr>
                <w:rFonts w:ascii="Arial" w:hAnsi="Arial" w:cs="Arial"/>
                <w:color w:val="181818"/>
                <w:sz w:val="36"/>
                <w:szCs w:val="36"/>
                <w:shd w:val="clear" w:color="auto" w:fill="F5F5F5"/>
              </w:rPr>
              <w:t xml:space="preserve">                           </w:t>
            </w:r>
            <w:r w:rsidRPr="00D62AEB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5F5F5"/>
              </w:rPr>
              <w:t xml:space="preserve">4.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 xml:space="preserve">Во дворе четыре Сашки на траве играли в шашки                                                                                                   5. Шестнадцать шли мышей, нашли по сорок грошей, две мыши поплоше  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нашли по две гроши.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t xml:space="preserve">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t xml:space="preserve">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 xml:space="preserve">Съел молодец 33 пирога с пирогом, да все с творогом.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t xml:space="preserve"> </w:t>
            </w:r>
            <w:r w:rsidRPr="00D62AEB">
              <w:rPr>
                <w:rFonts w:ascii="Times New Roman" w:hAnsi="Times New Roman" w:cs="Times New Roman"/>
                <w:sz w:val="28"/>
                <w:szCs w:val="28"/>
              </w:rPr>
              <w:t>Тридцать три корабля лавировали, лавировали да не вылавировали.</w:t>
            </w:r>
          </w:p>
          <w:p w:rsidR="00C16660" w:rsidRPr="00845FFB" w:rsidRDefault="00C16660" w:rsidP="00A17E2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6660" w:rsidTr="00A17E22">
        <w:tblPrEx>
          <w:tblCellMar>
            <w:top w:w="0" w:type="dxa"/>
            <w:bottom w:w="0" w:type="dxa"/>
          </w:tblCellMar>
        </w:tblPrEx>
        <w:trPr>
          <w:trHeight w:val="7155"/>
        </w:trPr>
        <w:tc>
          <w:tcPr>
            <w:tcW w:w="5850" w:type="dxa"/>
            <w:tcBorders>
              <w:top w:val="single" w:sz="48" w:space="0" w:color="C00000"/>
              <w:left w:val="single" w:sz="36" w:space="0" w:color="C00000"/>
              <w:bottom w:val="single" w:sz="36" w:space="0" w:color="FF0000"/>
              <w:right w:val="single" w:sz="36" w:space="0" w:color="C00000"/>
            </w:tcBorders>
          </w:tcPr>
          <w:p w:rsidR="00C16660" w:rsidRDefault="00C16660" w:rsidP="00A17E22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6"/>
                <w:szCs w:val="36"/>
              </w:rPr>
            </w:pPr>
            <w:r w:rsidRPr="00C16660">
              <w:rPr>
                <w:rFonts w:ascii="Times New Roman" w:hAnsi="Times New Roman" w:cs="Times New Roman"/>
                <w:b/>
                <w:color w:val="002060"/>
                <w:sz w:val="36"/>
                <w:szCs w:val="36"/>
              </w:rPr>
              <w:lastRenderedPageBreak/>
              <w:t>Величина</w:t>
            </w:r>
          </w:p>
          <w:p w:rsidR="00C16660" w:rsidRPr="00C16660" w:rsidRDefault="00C1666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К нам во двор забрался крот,                          Роет землю у ворот.                                              Тонна в рот земли войдёт,                                     Если крот откроет рот.</w:t>
            </w:r>
          </w:p>
          <w:p w:rsidR="00C16660" w:rsidRPr="00C16660" w:rsidRDefault="008C335F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2BA09E88" wp14:editId="4BEEA1EB">
                  <wp:simplePos x="0" y="0"/>
                  <wp:positionH relativeFrom="column">
                    <wp:posOffset>1960245</wp:posOffset>
                  </wp:positionH>
                  <wp:positionV relativeFrom="paragraph">
                    <wp:posOffset>-1161415</wp:posOffset>
                  </wp:positionV>
                  <wp:extent cx="1619250" cy="1427480"/>
                  <wp:effectExtent l="0" t="0" r="0" b="1270"/>
                  <wp:wrapSquare wrapText="bothSides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27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 w:rsidRPr="00C16660">
              <w:rPr>
                <w:rFonts w:ascii="Times New Roman" w:hAnsi="Times New Roman" w:cs="Times New Roman"/>
                <w:sz w:val="28"/>
                <w:szCs w:val="28"/>
              </w:rPr>
              <w:t>(Экскаватор)</w:t>
            </w:r>
          </w:p>
          <w:p w:rsidR="00C16660" w:rsidRPr="00C16660" w:rsidRDefault="00C1666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Маленького роста я,                                               Тонкая и острая.                                            Носом путь себе ищу,                                                      За собою хвост тащу.</w:t>
            </w:r>
          </w:p>
          <w:p w:rsidR="00C16660" w:rsidRPr="00C16660" w:rsidRDefault="00C1666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(Нитка с иголкой)</w:t>
            </w:r>
          </w:p>
          <w:p w:rsidR="00C16660" w:rsidRPr="00C16660" w:rsidRDefault="008C335F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1CC69E66" wp14:editId="0AB7635C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-1519555</wp:posOffset>
                  </wp:positionV>
                  <wp:extent cx="1285875" cy="1346200"/>
                  <wp:effectExtent l="0" t="0" r="9525" b="6350"/>
                  <wp:wrapSquare wrapText="bothSides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34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 w:rsidRPr="00C16660">
              <w:rPr>
                <w:rFonts w:ascii="Times New Roman" w:hAnsi="Times New Roman" w:cs="Times New Roman"/>
                <w:sz w:val="28"/>
                <w:szCs w:val="28"/>
              </w:rPr>
              <w:t>Дом зелёный тесноват:                                      Узкий, длинный, гладкий.                                                      В доме рядышком сидят                                            Круглые ребятки.</w:t>
            </w:r>
          </w:p>
          <w:p w:rsidR="00C16660" w:rsidRPr="00C16660" w:rsidRDefault="00DC5D5E" w:rsidP="00A17E22">
            <w:pPr>
              <w:rPr>
                <w:rFonts w:ascii="Times New Roman" w:hAnsi="Times New Roman" w:cs="Times New Roman"/>
                <w:b/>
                <w:color w:val="00206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386B6BA8" wp14:editId="0C0DDE75">
                  <wp:simplePos x="0" y="0"/>
                  <wp:positionH relativeFrom="column">
                    <wp:posOffset>2073275</wp:posOffset>
                  </wp:positionH>
                  <wp:positionV relativeFrom="paragraph">
                    <wp:posOffset>-996315</wp:posOffset>
                  </wp:positionV>
                  <wp:extent cx="1511935" cy="1183005"/>
                  <wp:effectExtent l="0" t="0" r="0" b="0"/>
                  <wp:wrapSquare wrapText="bothSides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 w:rsidRPr="00C16660">
              <w:rPr>
                <w:rFonts w:ascii="Times New Roman" w:hAnsi="Times New Roman" w:cs="Times New Roman"/>
                <w:sz w:val="28"/>
                <w:szCs w:val="28"/>
              </w:rPr>
              <w:t>(Горох)</w:t>
            </w:r>
          </w:p>
        </w:tc>
        <w:tc>
          <w:tcPr>
            <w:tcW w:w="5640" w:type="dxa"/>
            <w:tcBorders>
              <w:top w:val="single" w:sz="48" w:space="0" w:color="C00000"/>
              <w:left w:val="single" w:sz="36" w:space="0" w:color="C00000"/>
              <w:bottom w:val="single" w:sz="36" w:space="0" w:color="FF0000"/>
              <w:right w:val="single" w:sz="36" w:space="0" w:color="C00000"/>
            </w:tcBorders>
          </w:tcPr>
          <w:p w:rsidR="00D93D20" w:rsidRDefault="00D93D2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660" w:rsidRPr="00845FFB" w:rsidRDefault="00DC5D5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0B1BDA7E" wp14:editId="4699B8CA">
                  <wp:simplePos x="0" y="0"/>
                  <wp:positionH relativeFrom="column">
                    <wp:posOffset>1550670</wp:posOffset>
                  </wp:positionH>
                  <wp:positionV relativeFrom="paragraph">
                    <wp:posOffset>67310</wp:posOffset>
                  </wp:positionV>
                  <wp:extent cx="1908175" cy="1603375"/>
                  <wp:effectExtent l="0" t="0" r="0" b="0"/>
                  <wp:wrapSquare wrapText="bothSides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>
              <w:rPr>
                <w:rFonts w:ascii="Times New Roman" w:hAnsi="Times New Roman" w:cs="Times New Roman"/>
                <w:sz w:val="28"/>
                <w:szCs w:val="28"/>
              </w:rPr>
              <w:t xml:space="preserve">Ростом разные подружки,                                       Но похожи друг на дружку,                                  Все они сидят друг в дружке,                          А всего одна игрушка.      </w:t>
            </w:r>
            <w:r w:rsidR="00C16660" w:rsidRPr="00845FFB">
              <w:rPr>
                <w:rFonts w:ascii="Times New Roman" w:hAnsi="Times New Roman" w:cs="Times New Roman"/>
                <w:sz w:val="28"/>
                <w:szCs w:val="28"/>
              </w:rPr>
              <w:t>(Матрёшки)</w:t>
            </w:r>
          </w:p>
          <w:p w:rsidR="00C16660" w:rsidRDefault="00DC5D5E" w:rsidP="00A17E2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0" locked="0" layoutInCell="1" allowOverlap="1" wp14:anchorId="1252ECE3" wp14:editId="1256693B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24130</wp:posOffset>
                  </wp:positionV>
                  <wp:extent cx="1377950" cy="963295"/>
                  <wp:effectExtent l="0" t="0" r="0" b="8255"/>
                  <wp:wrapSquare wrapText="bothSides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="00C16660">
              <w:rPr>
                <w:rFonts w:ascii="Times New Roman" w:hAnsi="Times New Roman" w:cs="Times New Roman"/>
                <w:sz w:val="28"/>
                <w:szCs w:val="28"/>
              </w:rPr>
              <w:t>широка</w:t>
            </w:r>
            <w:proofErr w:type="gramEnd"/>
            <w:r w:rsidR="00C16660">
              <w:rPr>
                <w:rFonts w:ascii="Times New Roman" w:hAnsi="Times New Roman" w:cs="Times New Roman"/>
                <w:sz w:val="28"/>
                <w:szCs w:val="28"/>
              </w:rPr>
              <w:t xml:space="preserve"> в ширину,                                               Но зато длинна в длину.                                          Где вода и глубина,                                               Там деревянная она.         </w:t>
            </w:r>
            <w:r w:rsidR="00C16660" w:rsidRPr="00845FFB">
              <w:rPr>
                <w:rFonts w:ascii="Times New Roman" w:hAnsi="Times New Roman" w:cs="Times New Roman"/>
                <w:sz w:val="28"/>
                <w:szCs w:val="28"/>
              </w:rPr>
              <w:t>(Дорога</w:t>
            </w:r>
            <w:r w:rsidR="00C1666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16660" w:rsidRDefault="00DC5D5E" w:rsidP="00A17E2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180FA8B8" wp14:editId="2BC85BBC">
                  <wp:simplePos x="0" y="0"/>
                  <wp:positionH relativeFrom="column">
                    <wp:posOffset>2074545</wp:posOffset>
                  </wp:positionH>
                  <wp:positionV relativeFrom="paragraph">
                    <wp:posOffset>229870</wp:posOffset>
                  </wp:positionV>
                  <wp:extent cx="1170305" cy="1207135"/>
                  <wp:effectExtent l="0" t="0" r="0" b="0"/>
                  <wp:wrapSquare wrapText="bothSides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120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6660" w:rsidRPr="00C16660" w:rsidRDefault="00C16660" w:rsidP="00A17E2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Рыбам зиму жить тепло:                                   </w:t>
            </w: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Крыша – толстое стекло.</w:t>
            </w:r>
          </w:p>
          <w:p w:rsidR="00C16660" w:rsidRDefault="00C16660" w:rsidP="00A17E22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(Лёд)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5850" w:type="dxa"/>
            <w:tcBorders>
              <w:top w:val="single" w:sz="36" w:space="0" w:color="FF0000"/>
              <w:left w:val="single" w:sz="36" w:space="0" w:color="FF0000"/>
              <w:bottom w:val="single" w:sz="36" w:space="0" w:color="FF0000"/>
              <w:right w:val="single" w:sz="36" w:space="0" w:color="FF0000"/>
            </w:tcBorders>
          </w:tcPr>
          <w:p w:rsidR="00C16660" w:rsidRPr="00C16660" w:rsidRDefault="00C1666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за зверь лесной –                                 </w:t>
            </w: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Встал, как столбик под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осной,                                     И стоит среди травы –                                               </w:t>
            </w: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Уши больше головы?</w:t>
            </w:r>
          </w:p>
          <w:p w:rsidR="00C16660" w:rsidRPr="00C16660" w:rsidRDefault="00A437F4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4073FA50" wp14:editId="3C569FB0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329565</wp:posOffset>
                  </wp:positionV>
                  <wp:extent cx="1012190" cy="1420495"/>
                  <wp:effectExtent l="0" t="0" r="0" b="8255"/>
                  <wp:wrapSquare wrapText="bothSides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420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 w:rsidRPr="00C16660">
              <w:rPr>
                <w:rFonts w:ascii="Times New Roman" w:hAnsi="Times New Roman" w:cs="Times New Roman"/>
                <w:sz w:val="28"/>
                <w:szCs w:val="28"/>
              </w:rPr>
              <w:t xml:space="preserve"> (Заяц)</w:t>
            </w:r>
          </w:p>
          <w:p w:rsidR="00C16660" w:rsidRDefault="00A437F4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6912" behindDoc="0" locked="0" layoutInCell="1" allowOverlap="1" wp14:anchorId="6238E77F" wp14:editId="3C15D4B2">
                  <wp:simplePos x="0" y="0"/>
                  <wp:positionH relativeFrom="column">
                    <wp:posOffset>1369060</wp:posOffset>
                  </wp:positionH>
                  <wp:positionV relativeFrom="paragraph">
                    <wp:posOffset>1713230</wp:posOffset>
                  </wp:positionV>
                  <wp:extent cx="1012190" cy="1560830"/>
                  <wp:effectExtent l="0" t="0" r="0" b="1270"/>
                  <wp:wrapSquare wrapText="bothSides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5D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4864" behindDoc="0" locked="0" layoutInCell="1" allowOverlap="1" wp14:anchorId="2C8D772C" wp14:editId="4A21A9E7">
                  <wp:simplePos x="0" y="0"/>
                  <wp:positionH relativeFrom="column">
                    <wp:posOffset>2569845</wp:posOffset>
                  </wp:positionH>
                  <wp:positionV relativeFrom="paragraph">
                    <wp:posOffset>-1785620</wp:posOffset>
                  </wp:positionV>
                  <wp:extent cx="871855" cy="1682750"/>
                  <wp:effectExtent l="0" t="0" r="4445" b="0"/>
                  <wp:wrapSquare wrapText="bothSides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1682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>
              <w:rPr>
                <w:rFonts w:ascii="Times New Roman" w:hAnsi="Times New Roman" w:cs="Times New Roman"/>
                <w:sz w:val="28"/>
                <w:szCs w:val="28"/>
              </w:rPr>
              <w:t xml:space="preserve">Как столкнутся – стук да стук,                     </w:t>
            </w:r>
            <w:r w:rsidR="00C16660" w:rsidRPr="00C16660">
              <w:rPr>
                <w:rFonts w:ascii="Times New Roman" w:hAnsi="Times New Roman" w:cs="Times New Roman"/>
                <w:sz w:val="28"/>
                <w:szCs w:val="28"/>
              </w:rPr>
              <w:t>Тишину вспугнут вокруг.</w:t>
            </w:r>
            <w:r w:rsidR="00C1666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proofErr w:type="gramStart"/>
            <w:r w:rsidR="00C16660">
              <w:rPr>
                <w:rFonts w:ascii="Times New Roman" w:hAnsi="Times New Roman" w:cs="Times New Roman"/>
                <w:sz w:val="28"/>
                <w:szCs w:val="28"/>
              </w:rPr>
              <w:t>Толстый</w:t>
            </w:r>
            <w:proofErr w:type="gramEnd"/>
            <w:r w:rsidR="00C16660">
              <w:rPr>
                <w:rFonts w:ascii="Times New Roman" w:hAnsi="Times New Roman" w:cs="Times New Roman"/>
                <w:sz w:val="28"/>
                <w:szCs w:val="28"/>
              </w:rPr>
              <w:t xml:space="preserve"> тонкого побьёт –                                     Тонкий что-нибудь прибьёт.                             (Молоток и гвоздик)</w:t>
            </w:r>
          </w:p>
          <w:p w:rsidR="00A437F4" w:rsidRDefault="00A437F4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660" w:rsidRPr="00A437F4" w:rsidRDefault="00C16660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Белый столб стоит на крыше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растёт все выше, выше.                                          Вот дорос он до небес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</w:t>
            </w:r>
            <w:r w:rsidR="00DC5D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DC5D5E">
              <w:rPr>
                <w:rFonts w:ascii="Times New Roman" w:hAnsi="Times New Roman" w:cs="Times New Roman"/>
                <w:sz w:val="28"/>
                <w:szCs w:val="28"/>
              </w:rPr>
              <w:t xml:space="preserve"> исчез.  </w:t>
            </w:r>
            <w:r w:rsidRPr="00C16660">
              <w:rPr>
                <w:rFonts w:ascii="Times New Roman" w:hAnsi="Times New Roman" w:cs="Times New Roman"/>
                <w:sz w:val="28"/>
                <w:szCs w:val="28"/>
              </w:rPr>
              <w:t>(Дым)</w:t>
            </w:r>
          </w:p>
        </w:tc>
        <w:tc>
          <w:tcPr>
            <w:tcW w:w="5640" w:type="dxa"/>
            <w:tcBorders>
              <w:top w:val="single" w:sz="36" w:space="0" w:color="FF0000"/>
              <w:left w:val="single" w:sz="36" w:space="0" w:color="FF0000"/>
              <w:bottom w:val="single" w:sz="36" w:space="0" w:color="FF0000"/>
              <w:right w:val="single" w:sz="36" w:space="0" w:color="FF0000"/>
            </w:tcBorders>
          </w:tcPr>
          <w:p w:rsidR="00D93D20" w:rsidRDefault="00D93D2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D20" w:rsidRPr="00D93D20" w:rsidRDefault="00A437F4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087FD15F" wp14:editId="2A8FE3CF">
                  <wp:simplePos x="0" y="0"/>
                  <wp:positionH relativeFrom="column">
                    <wp:posOffset>1362710</wp:posOffset>
                  </wp:positionH>
                  <wp:positionV relativeFrom="paragraph">
                    <wp:posOffset>1187450</wp:posOffset>
                  </wp:positionV>
                  <wp:extent cx="1884045" cy="1591310"/>
                  <wp:effectExtent l="0" t="0" r="1905" b="8890"/>
                  <wp:wrapSquare wrapText="bothSides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5" cy="1591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Он большой, как мяч футбольный.                    Если </w:t>
            </w:r>
            <w:proofErr w:type="gramStart"/>
            <w:r w:rsidR="00D93D20">
              <w:rPr>
                <w:rFonts w:ascii="Times New Roman" w:hAnsi="Times New Roman" w:cs="Times New Roman"/>
                <w:sz w:val="28"/>
                <w:szCs w:val="28"/>
              </w:rPr>
              <w:t>спелый</w:t>
            </w:r>
            <w:proofErr w:type="gramEnd"/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 – все довольны.                                Так приятен он на вкус!                                       </w:t>
            </w:r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 xml:space="preserve">Что же это </w:t>
            </w:r>
            <w:proofErr w:type="gramStart"/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65736" w:rsidRDefault="00D93D20" w:rsidP="00A17E22">
            <w:pPr>
              <w:rPr>
                <w:b/>
                <w:sz w:val="32"/>
                <w:szCs w:val="32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(Арбуз)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85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965736" w:rsidRPr="0037566E" w:rsidRDefault="0037566E" w:rsidP="00A17E22">
            <w:pPr>
              <w:ind w:left="29" w:firstLine="708"/>
              <w:jc w:val="center"/>
              <w:rPr>
                <w:rFonts w:ascii="Times New Roman" w:hAnsi="Times New Roman" w:cs="Times New Roman"/>
                <w:b/>
                <w:color w:val="660066"/>
                <w:sz w:val="32"/>
                <w:szCs w:val="32"/>
              </w:rPr>
            </w:pPr>
            <w:r w:rsidRPr="0037566E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688960" behindDoc="0" locked="0" layoutInCell="1" allowOverlap="1" wp14:anchorId="6D233BD0" wp14:editId="7BBA7C91">
                  <wp:simplePos x="0" y="0"/>
                  <wp:positionH relativeFrom="column">
                    <wp:posOffset>2253615</wp:posOffset>
                  </wp:positionH>
                  <wp:positionV relativeFrom="paragraph">
                    <wp:posOffset>505460</wp:posOffset>
                  </wp:positionV>
                  <wp:extent cx="1190625" cy="981075"/>
                  <wp:effectExtent l="0" t="0" r="9525" b="9525"/>
                  <wp:wrapSquare wrapText="bothSides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81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660" w:rsidRPr="0037566E">
              <w:rPr>
                <w:rFonts w:ascii="Times New Roman" w:hAnsi="Times New Roman" w:cs="Times New Roman"/>
                <w:b/>
                <w:color w:val="660066"/>
                <w:sz w:val="32"/>
                <w:szCs w:val="32"/>
              </w:rPr>
              <w:t>Геометрические фигуры,</w:t>
            </w:r>
            <w:r w:rsidR="00D93D20" w:rsidRPr="0037566E">
              <w:rPr>
                <w:rFonts w:ascii="Times New Roman" w:hAnsi="Times New Roman" w:cs="Times New Roman"/>
                <w:b/>
                <w:color w:val="660066"/>
                <w:sz w:val="32"/>
                <w:szCs w:val="32"/>
              </w:rPr>
              <w:t xml:space="preserve"> </w:t>
            </w:r>
            <w:r w:rsidR="00C16660" w:rsidRPr="0037566E">
              <w:rPr>
                <w:rFonts w:ascii="Times New Roman" w:hAnsi="Times New Roman" w:cs="Times New Roman"/>
                <w:b/>
                <w:color w:val="660066"/>
                <w:sz w:val="32"/>
                <w:szCs w:val="32"/>
              </w:rPr>
              <w:t>форма предметов</w:t>
            </w:r>
          </w:p>
          <w:p w:rsidR="00D93D20" w:rsidRPr="00D93D20" w:rsidRDefault="00D93D20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 xml:space="preserve">Три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вершинки,                                                 </w:t>
            </w: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Три угла,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Три сторонки –                                                             </w:t>
            </w: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Вот и я!</w:t>
            </w:r>
          </w:p>
          <w:p w:rsidR="00D93D20" w:rsidRPr="00D93D20" w:rsidRDefault="00D93D20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(Треугольник)</w:t>
            </w:r>
          </w:p>
          <w:p w:rsidR="00D93D20" w:rsidRPr="00D93D20" w:rsidRDefault="0037566E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3C49B6FE" wp14:editId="72FE12E6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1905</wp:posOffset>
                  </wp:positionV>
                  <wp:extent cx="1228725" cy="1228725"/>
                  <wp:effectExtent l="0" t="0" r="9525" b="9525"/>
                  <wp:wrapSquare wrapText="bothSides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Нет углов у меня,                                               </w:t>
            </w:r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И похож на блюдце я,</w:t>
            </w:r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На тарелку и на крышку,                                            На кольцо и колесо.                                                    Кто же я такой, друзья?                                      </w:t>
            </w:r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Назовите вы меня.</w:t>
            </w:r>
          </w:p>
          <w:p w:rsidR="00D93D20" w:rsidRPr="00D93D20" w:rsidRDefault="00D93D20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(Круг)</w:t>
            </w:r>
          </w:p>
          <w:p w:rsidR="00D93D20" w:rsidRPr="00D93D20" w:rsidRDefault="0037566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1827FF96" wp14:editId="5184E50C">
                  <wp:simplePos x="0" y="0"/>
                  <wp:positionH relativeFrom="column">
                    <wp:posOffset>2175510</wp:posOffset>
                  </wp:positionH>
                  <wp:positionV relativeFrom="paragraph">
                    <wp:posOffset>-1905</wp:posOffset>
                  </wp:positionV>
                  <wp:extent cx="1250315" cy="1228725"/>
                  <wp:effectExtent l="0" t="0" r="6985" b="9525"/>
                  <wp:wrapSquare wrapText="bothSides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315" cy="1228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Четыре мне угла даны,                                                       И все стороны равны.                                Прямоугольнику я брат,                                     </w:t>
            </w:r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А зовут меня…</w:t>
            </w:r>
          </w:p>
          <w:p w:rsidR="00D93D20" w:rsidRPr="00D93D20" w:rsidRDefault="00D93D20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(Квадрат)</w:t>
            </w:r>
          </w:p>
        </w:tc>
        <w:tc>
          <w:tcPr>
            <w:tcW w:w="564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D93D20" w:rsidRPr="00D93D20" w:rsidRDefault="0037566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3056" behindDoc="0" locked="0" layoutInCell="1" allowOverlap="1" wp14:anchorId="7253E91A" wp14:editId="1822924B">
                  <wp:simplePos x="0" y="0"/>
                  <wp:positionH relativeFrom="column">
                    <wp:posOffset>2052955</wp:posOffset>
                  </wp:positionH>
                  <wp:positionV relativeFrom="paragraph">
                    <wp:posOffset>1057910</wp:posOffset>
                  </wp:positionV>
                  <wp:extent cx="1259205" cy="1237615"/>
                  <wp:effectExtent l="0" t="0" r="0" b="635"/>
                  <wp:wrapSquare wrapText="bothSides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237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Не овал я и не круг,                                    Треугольнику не друг.                            Прямоугольнику я брат,                                                          </w:t>
            </w:r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А зовут меня…</w:t>
            </w:r>
          </w:p>
          <w:p w:rsidR="00965736" w:rsidRPr="00D93D20" w:rsidRDefault="00D93D2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(Квадрат</w:t>
            </w: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93D20" w:rsidRPr="00D93D20" w:rsidRDefault="00D93D2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давно знакомый мой,                                 Каждый угол в нём прямой.                                  Все четыре стороны                                       Одинаковой длины.                                                Вам его представить рад.                                         </w:t>
            </w: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А зовут его…</w:t>
            </w:r>
          </w:p>
          <w:p w:rsidR="00D93D20" w:rsidRPr="00D93D20" w:rsidRDefault="00D93D20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D20">
              <w:rPr>
                <w:rFonts w:ascii="Times New Roman" w:hAnsi="Times New Roman" w:cs="Times New Roman"/>
                <w:sz w:val="28"/>
                <w:szCs w:val="28"/>
              </w:rPr>
              <w:t>(Квадрат)</w:t>
            </w:r>
          </w:p>
          <w:p w:rsidR="00D93D20" w:rsidRPr="00D93D20" w:rsidRDefault="0037566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0" locked="0" layoutInCell="1" allowOverlap="1" wp14:anchorId="015306DD" wp14:editId="693B07ED">
                  <wp:simplePos x="0" y="0"/>
                  <wp:positionH relativeFrom="column">
                    <wp:posOffset>1784350</wp:posOffset>
                  </wp:positionH>
                  <wp:positionV relativeFrom="paragraph">
                    <wp:posOffset>227965</wp:posOffset>
                  </wp:positionV>
                  <wp:extent cx="1597660" cy="964565"/>
                  <wp:effectExtent l="221297" t="121603" r="261938" b="128587"/>
                  <wp:wrapSquare wrapText="bothSides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434145">
                            <a:off x="0" y="0"/>
                            <a:ext cx="1597660" cy="964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D20">
              <w:rPr>
                <w:rFonts w:ascii="Times New Roman" w:hAnsi="Times New Roman" w:cs="Times New Roman"/>
                <w:sz w:val="28"/>
                <w:szCs w:val="28"/>
              </w:rPr>
              <w:t xml:space="preserve">Похож на прямоугольник,                                       Но всем даю сигнал:                                            Углов я не имею.                                                       </w:t>
            </w:r>
            <w:r w:rsidR="00D93D20" w:rsidRPr="00D93D20">
              <w:rPr>
                <w:rFonts w:ascii="Times New Roman" w:hAnsi="Times New Roman" w:cs="Times New Roman"/>
                <w:sz w:val="28"/>
                <w:szCs w:val="28"/>
              </w:rPr>
              <w:t>Что это?</w:t>
            </w:r>
          </w:p>
          <w:p w:rsidR="00D93D20" w:rsidRPr="0037566E" w:rsidRDefault="0037566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(Овал)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585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CD2EEC" w:rsidRPr="00CD2EEC" w:rsidRDefault="00CD2EEC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треугольники – два друга.                   </w:t>
            </w: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>Кладите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друг против друга,                    Получится наш третий друг.                                       </w:t>
            </w: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>Кто это?</w:t>
            </w:r>
          </w:p>
          <w:p w:rsidR="00CD2EEC" w:rsidRPr="00CD2EEC" w:rsidRDefault="00CD2EEC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>(Прямоугольник)</w:t>
            </w:r>
          </w:p>
          <w:p w:rsidR="00CD2EEC" w:rsidRPr="00CD2EEC" w:rsidRDefault="00CD2EEC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всех я отличаюсь –                               Всегда везде качаюсь.                                                     Я ваш знакомый, друг,                                          </w:t>
            </w: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>Известен всем вокруг.</w:t>
            </w:r>
          </w:p>
          <w:p w:rsidR="00965736" w:rsidRDefault="00CD2EEC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>(Круг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D2EEC" w:rsidRPr="00D93D20" w:rsidRDefault="0037566E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18ABFF6B" wp14:editId="19727587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-1280160</wp:posOffset>
                  </wp:positionV>
                  <wp:extent cx="1038225" cy="1038225"/>
                  <wp:effectExtent l="0" t="0" r="9525" b="9525"/>
                  <wp:wrapSquare wrapText="bothSides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571384B9" wp14:editId="22D78E64">
                  <wp:simplePos x="0" y="0"/>
                  <wp:positionH relativeFrom="column">
                    <wp:posOffset>2484120</wp:posOffset>
                  </wp:positionH>
                  <wp:positionV relativeFrom="paragraph">
                    <wp:posOffset>922020</wp:posOffset>
                  </wp:positionV>
                  <wp:extent cx="1073150" cy="883920"/>
                  <wp:effectExtent l="0" t="0" r="0" b="0"/>
                  <wp:wrapSquare wrapText="bothSides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Ты на меня, ты на него, на всех нас посмотри,</w:t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У нас всего, у нас всего, у нас всего по три.</w:t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Три стороны, и три угла, и столько же вершин.</w:t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И трижды трудные дела мы трижды совершим.</w:t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(Треугольник)</w:t>
            </w:r>
          </w:p>
        </w:tc>
        <w:tc>
          <w:tcPr>
            <w:tcW w:w="564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CD2EEC" w:rsidRPr="00CD2EEC" w:rsidRDefault="0037566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427E5C5C" wp14:editId="04A9FA96">
                  <wp:simplePos x="0" y="0"/>
                  <wp:positionH relativeFrom="column">
                    <wp:posOffset>2055495</wp:posOffset>
                  </wp:positionH>
                  <wp:positionV relativeFrom="paragraph">
                    <wp:posOffset>320675</wp:posOffset>
                  </wp:positionV>
                  <wp:extent cx="1365885" cy="895985"/>
                  <wp:effectExtent l="0" t="0" r="5715" b="0"/>
                  <wp:wrapSquare wrapText="bothSides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>Что похоже на открытку,                                       На конверт и на альбом?                                        Что сравнить, ребята, можно</w:t>
            </w:r>
            <w:proofErr w:type="gramStart"/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С</w:t>
            </w:r>
            <w:proofErr w:type="gramEnd"/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одеялом и ковром?                                               Вы подумайте, скажите,                                     Только помнить вы должны:                               Стороны фигуры этой          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Противоположные равны.</w:t>
            </w:r>
          </w:p>
          <w:p w:rsidR="00CD2EEC" w:rsidRPr="00CD2EEC" w:rsidRDefault="00CD2EEC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 xml:space="preserve"> (Прямоугольник)</w:t>
            </w:r>
          </w:p>
          <w:p w:rsidR="00CD2EEC" w:rsidRPr="00CD2EEC" w:rsidRDefault="00CD2EEC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перед нами: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совсем без грани.                                       В основаниях по кругу.                                       Катим мы его друг другу,                                         А назвать никак не можем.                                   </w:t>
            </w: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>Может, кто–то нам поможет?</w:t>
            </w:r>
          </w:p>
          <w:p w:rsidR="00CD2EEC" w:rsidRPr="00027025" w:rsidRDefault="0037566E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07FEF2B6" wp14:editId="5AB1D5A8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-1523365</wp:posOffset>
                  </wp:positionV>
                  <wp:extent cx="932815" cy="1475105"/>
                  <wp:effectExtent l="0" t="0" r="635" b="0"/>
                  <wp:wrapSquare wrapText="bothSides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47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 xml:space="preserve"> (Цилиндр)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585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027025" w:rsidRDefault="00027025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EEC" w:rsidRDefault="00027025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735E67F1" wp14:editId="07C6878F">
                  <wp:simplePos x="0" y="0"/>
                  <wp:positionH relativeFrom="column">
                    <wp:posOffset>2082165</wp:posOffset>
                  </wp:positionH>
                  <wp:positionV relativeFrom="paragraph">
                    <wp:posOffset>257175</wp:posOffset>
                  </wp:positionV>
                  <wp:extent cx="1452880" cy="1304925"/>
                  <wp:effectExtent l="0" t="0" r="0" b="9525"/>
                  <wp:wrapSquare wrapText="bothSides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>Он совсем, совсем зелёный</w:t>
            </w:r>
            <w:proofErr w:type="gramStart"/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 xml:space="preserve"> овальный, удлинённый.</w:t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Помидора верный брат,                                             Тоже просится в салат.                                     Догадался? Молодец!                                                   Ну конечно….           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(Огурец)</w:t>
            </w:r>
          </w:p>
          <w:p w:rsidR="00027025" w:rsidRPr="00CD2EEC" w:rsidRDefault="00027025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EEC" w:rsidRPr="00CD2EEC" w:rsidRDefault="00027025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9200" behindDoc="1" locked="0" layoutInCell="1" allowOverlap="1" wp14:anchorId="664B27ED" wp14:editId="6C47AB07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1905</wp:posOffset>
                  </wp:positionV>
                  <wp:extent cx="1469390" cy="1889760"/>
                  <wp:effectExtent l="0" t="0" r="0" b="0"/>
                  <wp:wrapTight wrapText="bothSides">
                    <wp:wrapPolygon edited="0">
                      <wp:start x="0" y="0"/>
                      <wp:lineTo x="0" y="21339"/>
                      <wp:lineTo x="21283" y="21339"/>
                      <wp:lineTo x="21283" y="0"/>
                      <wp:lineTo x="0" y="0"/>
                    </wp:wrapPolygon>
                  </wp:wrapTight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889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2EEC">
              <w:rPr>
                <w:rFonts w:ascii="Times New Roman" w:hAnsi="Times New Roman" w:cs="Times New Roman"/>
                <w:sz w:val="28"/>
                <w:szCs w:val="28"/>
              </w:rPr>
              <w:t xml:space="preserve"> Рос шар бел.                                                   </w:t>
            </w:r>
            <w:r w:rsidR="00CD2EEC" w:rsidRPr="00CD2EEC">
              <w:rPr>
                <w:rFonts w:ascii="Times New Roman" w:hAnsi="Times New Roman" w:cs="Times New Roman"/>
                <w:sz w:val="28"/>
                <w:szCs w:val="28"/>
              </w:rPr>
              <w:t>Ветер дунул – шар улетел.</w:t>
            </w:r>
          </w:p>
          <w:p w:rsidR="00965736" w:rsidRDefault="00CD2EEC" w:rsidP="00A17E22">
            <w:pPr>
              <w:ind w:left="29" w:firstLine="708"/>
              <w:rPr>
                <w:b/>
                <w:sz w:val="32"/>
                <w:szCs w:val="32"/>
              </w:rPr>
            </w:pPr>
            <w:r w:rsidRPr="00CD2EEC">
              <w:rPr>
                <w:rFonts w:ascii="Times New Roman" w:hAnsi="Times New Roman" w:cs="Times New Roman"/>
                <w:sz w:val="28"/>
                <w:szCs w:val="28"/>
              </w:rPr>
              <w:t xml:space="preserve"> (Одуванчик</w:t>
            </w:r>
            <w:r w:rsidR="0002702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4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965736" w:rsidRPr="008C335F" w:rsidRDefault="008C335F" w:rsidP="00A17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</w:t>
            </w:r>
            <w:r w:rsidR="00CD2EEC" w:rsidRPr="008C335F">
              <w:rPr>
                <w:rFonts w:ascii="Times New Roman" w:hAnsi="Times New Roman" w:cs="Times New Roman"/>
                <w:b/>
                <w:sz w:val="26"/>
                <w:szCs w:val="26"/>
              </w:rPr>
              <w:t>Жили-были два брата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proofErr w:type="gramStart"/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>Жили-были</w:t>
            </w:r>
            <w:proofErr w:type="gramEnd"/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два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брата: треугольник с квадратом.                               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>Старший – ква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дратный, добродушный, приятный.         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Младший –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треугольный, вечно недовольный.                                                Стал же спрашивать квадрат:                                     - Почему ты злишься, брат?         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Тот кричит ему: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- Смотри, </w:t>
            </w:r>
            <w:r>
              <w:t>т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ы полней меня и шире,                                             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>У меня углов лишь т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ри, </w:t>
            </w:r>
            <w:r>
              <w:t xml:space="preserve">у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тебя же их четыре!                                  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Но квадрат ответил: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>- Брат, я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ведь старше, я квадрат!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И сказал ещё </w:t>
            </w:r>
            <w:proofErr w:type="spellStart"/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нежней</w:t>
            </w:r>
            <w:proofErr w:type="spellEnd"/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:                                      - Неизвестно, кто нужней.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Вот настала ночь, и к брату, натыкаясь на столбы,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ладший лезет воровато</w:t>
            </w:r>
            <w:proofErr w:type="gramStart"/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резать старшему углы: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«Приятных я жела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 снов, с</w:t>
            </w:r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>пать лож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ился – был квадратным, а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проснёшься - без углов!»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 Но наутро младший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брат с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трашной мести был не рад.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Поглядел он, нет квадрата</w:t>
            </w:r>
            <w:proofErr w:type="gramStart"/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…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proofErr w:type="gramEnd"/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немел, стоит без сл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ов.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 xml:space="preserve">Вот так месть!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  <w:r w:rsidRPr="008C335F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перь у брата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  <w:r w:rsidR="00CD2EEC" w:rsidRPr="008C335F">
              <w:rPr>
                <w:rFonts w:ascii="Times New Roman" w:hAnsi="Times New Roman" w:cs="Times New Roman"/>
                <w:sz w:val="26"/>
                <w:szCs w:val="26"/>
              </w:rPr>
              <w:t>Восемь новеньких углов!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7005"/>
        </w:trPr>
        <w:tc>
          <w:tcPr>
            <w:tcW w:w="585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601ECB" w:rsidRPr="003901A1" w:rsidRDefault="00601ECB" w:rsidP="003901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ECB" w:rsidRPr="003901A1" w:rsidRDefault="003901A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1A1">
              <w:rPr>
                <w:rFonts w:ascii="Times New Roman" w:hAnsi="Times New Roman" w:cs="Times New Roman"/>
                <w:sz w:val="28"/>
                <w:szCs w:val="28"/>
              </w:rPr>
              <w:t>Что за мягкие КВАДРАТЫ</w:t>
            </w:r>
            <w:proofErr w:type="gramStart"/>
            <w:r w:rsidRPr="003901A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Д</w:t>
            </w:r>
            <w:proofErr w:type="gramEnd"/>
            <w:r w:rsidRPr="003901A1">
              <w:rPr>
                <w:rFonts w:ascii="Times New Roman" w:hAnsi="Times New Roman" w:cs="Times New Roman"/>
                <w:sz w:val="28"/>
                <w:szCs w:val="28"/>
              </w:rPr>
              <w:t>арят сказки всем ребятам?                                        На кровати, как подружки,                     Пухлощёкие…      (Подушки.)</w:t>
            </w:r>
          </w:p>
          <w:p w:rsidR="00601ECB" w:rsidRDefault="00601ECB" w:rsidP="00A17E22">
            <w:pPr>
              <w:rPr>
                <w:b/>
                <w:sz w:val="32"/>
                <w:szCs w:val="32"/>
              </w:rPr>
            </w:pPr>
          </w:p>
          <w:p w:rsidR="003901A1" w:rsidRPr="003901A1" w:rsidRDefault="003901A1" w:rsidP="00390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1A1">
              <w:rPr>
                <w:rFonts w:ascii="Times New Roman" w:hAnsi="Times New Roman" w:cs="Times New Roman"/>
                <w:sz w:val="28"/>
                <w:szCs w:val="28"/>
              </w:rPr>
              <w:t xml:space="preserve">Небо, будто синий дом,                                 Есть одно оконце в нём: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Словно КРУГЛОЕ оконце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Pr="003901A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901A1">
              <w:rPr>
                <w:rFonts w:ascii="Times New Roman" w:hAnsi="Times New Roman" w:cs="Times New Roman"/>
                <w:sz w:val="28"/>
                <w:szCs w:val="28"/>
              </w:rPr>
              <w:t xml:space="preserve"> небесах сверкает …</w:t>
            </w:r>
          </w:p>
          <w:p w:rsidR="00601ECB" w:rsidRPr="003901A1" w:rsidRDefault="003901A1" w:rsidP="00390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1A1">
              <w:rPr>
                <w:rFonts w:ascii="Times New Roman" w:hAnsi="Times New Roman" w:cs="Times New Roman"/>
                <w:sz w:val="28"/>
                <w:szCs w:val="28"/>
              </w:rPr>
              <w:t>(Солнце.)</w:t>
            </w:r>
          </w:p>
          <w:p w:rsidR="00601ECB" w:rsidRDefault="00A42586" w:rsidP="00A17E22">
            <w:pPr>
              <w:rPr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4560" behindDoc="0" locked="0" layoutInCell="1" allowOverlap="1" wp14:anchorId="232AC141" wp14:editId="3A44A65E">
                  <wp:simplePos x="0" y="0"/>
                  <wp:positionH relativeFrom="column">
                    <wp:posOffset>2198370</wp:posOffset>
                  </wp:positionH>
                  <wp:positionV relativeFrom="paragraph">
                    <wp:posOffset>-2982595</wp:posOffset>
                  </wp:positionV>
                  <wp:extent cx="1348740" cy="1219200"/>
                  <wp:effectExtent l="0" t="0" r="3810" b="0"/>
                  <wp:wrapSquare wrapText="bothSides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01A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6608" behindDoc="0" locked="0" layoutInCell="1" allowOverlap="1" wp14:anchorId="74A4A255" wp14:editId="6AF4859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-1424305</wp:posOffset>
                  </wp:positionV>
                  <wp:extent cx="1562100" cy="1562100"/>
                  <wp:effectExtent l="0" t="0" r="0" b="0"/>
                  <wp:wrapSquare wrapText="bothSides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40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</w:tcPr>
          <w:p w:rsidR="00D33460" w:rsidRDefault="00D33460" w:rsidP="00A425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586" w:rsidRDefault="00D33460" w:rsidP="00A425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8656" behindDoc="0" locked="0" layoutInCell="1" allowOverlap="1" wp14:anchorId="00826A6B" wp14:editId="26392EB0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1717040</wp:posOffset>
                  </wp:positionV>
                  <wp:extent cx="1571625" cy="2075180"/>
                  <wp:effectExtent l="0" t="0" r="9525" b="1270"/>
                  <wp:wrapSquare wrapText="bothSides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71625" cy="2075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7632" behindDoc="0" locked="0" layoutInCell="1" allowOverlap="1" wp14:anchorId="72432659" wp14:editId="15232656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220980</wp:posOffset>
                  </wp:positionV>
                  <wp:extent cx="1526540" cy="1285875"/>
                  <wp:effectExtent l="0" t="0" r="0" b="9525"/>
                  <wp:wrapSquare wrapText="bothSides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40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586" w:rsidRPr="00A42586">
              <w:rPr>
                <w:rFonts w:ascii="Times New Roman" w:hAnsi="Times New Roman" w:cs="Times New Roman"/>
                <w:sz w:val="28"/>
                <w:szCs w:val="28"/>
              </w:rPr>
              <w:t>На сметане мешен,</w:t>
            </w:r>
            <w:r w:rsidR="00D62AE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42586" w:rsidRPr="00A42586">
              <w:rPr>
                <w:rFonts w:ascii="Times New Roman" w:hAnsi="Times New Roman" w:cs="Times New Roman"/>
                <w:sz w:val="28"/>
                <w:szCs w:val="28"/>
              </w:rPr>
              <w:t>На окошке стужен,</w:t>
            </w:r>
            <w:r w:rsidR="00D62A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2586" w:rsidRPr="00A42586">
              <w:rPr>
                <w:rFonts w:ascii="Times New Roman" w:hAnsi="Times New Roman" w:cs="Times New Roman"/>
                <w:sz w:val="28"/>
                <w:szCs w:val="28"/>
              </w:rPr>
              <w:t>Круглый бок, румяный бок</w:t>
            </w:r>
            <w:r w:rsidR="00D62A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2586" w:rsidRPr="00A42586">
              <w:rPr>
                <w:rFonts w:ascii="Times New Roman" w:hAnsi="Times New Roman" w:cs="Times New Roman"/>
                <w:sz w:val="28"/>
                <w:szCs w:val="28"/>
              </w:rPr>
              <w:t>Покатился</w:t>
            </w:r>
            <w:proofErr w:type="gramStart"/>
            <w:r w:rsidR="00A42586" w:rsidRPr="00A425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62AE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(</w:t>
            </w:r>
            <w:proofErr w:type="gramStart"/>
            <w:r w:rsidR="00A42586" w:rsidRPr="00A4258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</w:t>
            </w:r>
            <w:proofErr w:type="gramEnd"/>
            <w:r w:rsidR="00A42586" w:rsidRPr="00A4258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олобок)</w:t>
            </w:r>
            <w:r w:rsidR="00A42586" w:rsidRPr="00A425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33460" w:rsidRPr="00A42586" w:rsidRDefault="00D33460" w:rsidP="00A425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5736" w:rsidRPr="00D33460" w:rsidRDefault="00D33460" w:rsidP="00D33460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Змей воздушный не простой!                          </w:t>
            </w:r>
            <w:r w:rsidRPr="00D3346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мей, он в форме ромба!                                       Он взлетает над землёй                                           </w:t>
            </w:r>
            <w:r w:rsidRPr="00D3346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Даже выше дома</w:t>
            </w:r>
          </w:p>
        </w:tc>
      </w:tr>
      <w:tr w:rsidR="00601ECB" w:rsidTr="00A17E22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5850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</w:tcPr>
          <w:p w:rsidR="00601ECB" w:rsidRPr="00447509" w:rsidRDefault="00601ECB" w:rsidP="00A17E22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447509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lastRenderedPageBreak/>
              <w:t>Ориентировка в пространстве</w:t>
            </w:r>
          </w:p>
          <w:p w:rsidR="00601ECB" w:rsidRPr="00601ECB" w:rsidRDefault="00601ECB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14791605" wp14:editId="044E75A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147955</wp:posOffset>
                  </wp:positionV>
                  <wp:extent cx="1770380" cy="1635760"/>
                  <wp:effectExtent l="0" t="0" r="1270" b="2540"/>
                  <wp:wrapSquare wrapText="bothSides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163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Сели детки на карниз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601EC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601ECB">
              <w:rPr>
                <w:rFonts w:ascii="Times New Roman" w:hAnsi="Times New Roman" w:cs="Times New Roman"/>
                <w:sz w:val="28"/>
                <w:szCs w:val="28"/>
              </w:rPr>
              <w:t xml:space="preserve"> растут всё время вниз.</w:t>
            </w:r>
          </w:p>
          <w:p w:rsidR="00601ECB" w:rsidRDefault="00601ECB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1ECB">
              <w:rPr>
                <w:rFonts w:ascii="Times New Roman" w:hAnsi="Times New Roman" w:cs="Times New Roman"/>
                <w:sz w:val="28"/>
                <w:szCs w:val="28"/>
              </w:rPr>
              <w:t>(Сосульки)</w:t>
            </w:r>
          </w:p>
          <w:p w:rsidR="00601ECB" w:rsidRPr="00601ECB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1248" behindDoc="0" locked="0" layoutInCell="1" allowOverlap="1" wp14:anchorId="5103D46B" wp14:editId="1AF8DD6C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356235</wp:posOffset>
                  </wp:positionV>
                  <wp:extent cx="1482725" cy="838200"/>
                  <wp:effectExtent l="0" t="0" r="3175" b="0"/>
                  <wp:wrapSquare wrapText="bothSides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72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1ECB" w:rsidRPr="00601ECB" w:rsidRDefault="00601ECB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Крыльями не машет,                                                    </w:t>
            </w:r>
            <w:r w:rsidRPr="00601ECB">
              <w:rPr>
                <w:rFonts w:ascii="Times New Roman" w:hAnsi="Times New Roman" w:cs="Times New Roman"/>
                <w:sz w:val="28"/>
                <w:szCs w:val="28"/>
              </w:rPr>
              <w:t>А выше облаков летает.</w:t>
            </w:r>
          </w:p>
          <w:p w:rsidR="00601ECB" w:rsidRPr="00601ECB" w:rsidRDefault="00601ECB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1ECB">
              <w:rPr>
                <w:rFonts w:ascii="Times New Roman" w:hAnsi="Times New Roman" w:cs="Times New Roman"/>
                <w:sz w:val="28"/>
                <w:szCs w:val="28"/>
              </w:rPr>
              <w:t>(Самолёт)</w:t>
            </w:r>
          </w:p>
          <w:p w:rsidR="00601ECB" w:rsidRP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2272" behindDoc="0" locked="0" layoutInCell="1" allowOverlap="1" wp14:anchorId="585335D3" wp14:editId="0B44C555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83820</wp:posOffset>
                  </wp:positionV>
                  <wp:extent cx="1600200" cy="1475740"/>
                  <wp:effectExtent l="0" t="0" r="0" b="0"/>
                  <wp:wrapSquare wrapText="bothSides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475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ECB">
              <w:rPr>
                <w:rFonts w:ascii="Times New Roman" w:hAnsi="Times New Roman" w:cs="Times New Roman"/>
                <w:sz w:val="28"/>
                <w:szCs w:val="28"/>
              </w:rPr>
              <w:t>В полотняной стране</w:t>
            </w:r>
            <w:proofErr w:type="gramStart"/>
            <w:r w:rsidR="00601EC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П</w:t>
            </w:r>
            <w:proofErr w:type="gramEnd"/>
            <w:r w:rsidR="00601ECB">
              <w:rPr>
                <w:rFonts w:ascii="Times New Roman" w:hAnsi="Times New Roman" w:cs="Times New Roman"/>
                <w:sz w:val="28"/>
                <w:szCs w:val="28"/>
              </w:rPr>
              <w:t xml:space="preserve">о реке-простыне                                                   Плывёт пароход –                                                         То взад, то вперёд.                                                          А за ним такая гладь –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 морщинки не видать.     </w:t>
            </w:r>
            <w:r w:rsidR="00601ECB" w:rsidRPr="00601ECB">
              <w:rPr>
                <w:rFonts w:ascii="Times New Roman" w:hAnsi="Times New Roman" w:cs="Times New Roman"/>
                <w:sz w:val="28"/>
                <w:szCs w:val="28"/>
              </w:rPr>
              <w:t>(Утюг</w:t>
            </w:r>
            <w:r w:rsidR="00601E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40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</w:tcPr>
          <w:p w:rsid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211" w:rsidRP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Пушистая вата плывёт куда-то.                               </w:t>
            </w:r>
            <w:r w:rsidRPr="000B7211">
              <w:rPr>
                <w:rFonts w:ascii="Times New Roman" w:hAnsi="Times New Roman" w:cs="Times New Roman"/>
                <w:sz w:val="28"/>
                <w:szCs w:val="28"/>
              </w:rPr>
              <w:t>Чем вата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ниже –                                                      </w:t>
            </w:r>
            <w:r w:rsidRPr="000B7211">
              <w:rPr>
                <w:rFonts w:ascii="Times New Roman" w:hAnsi="Times New Roman" w:cs="Times New Roman"/>
                <w:sz w:val="28"/>
                <w:szCs w:val="28"/>
              </w:rPr>
              <w:t>Тем дождик ближе.</w:t>
            </w:r>
          </w:p>
          <w:p w:rsidR="000B7211" w:rsidRDefault="000B7211" w:rsidP="00A17E22">
            <w:pPr>
              <w:rPr>
                <w:b/>
                <w:sz w:val="32"/>
                <w:szCs w:val="32"/>
              </w:rPr>
            </w:pPr>
            <w:r w:rsidRPr="000B7211">
              <w:rPr>
                <w:rFonts w:ascii="Times New Roman" w:hAnsi="Times New Roman" w:cs="Times New Roman"/>
                <w:sz w:val="28"/>
                <w:szCs w:val="28"/>
              </w:rPr>
              <w:t>(Туча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211" w:rsidRP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3296" behindDoc="0" locked="0" layoutInCell="1" allowOverlap="1" wp14:anchorId="68531402" wp14:editId="56339187">
                  <wp:simplePos x="0" y="0"/>
                  <wp:positionH relativeFrom="column">
                    <wp:posOffset>1851660</wp:posOffset>
                  </wp:positionH>
                  <wp:positionV relativeFrom="paragraph">
                    <wp:posOffset>-1470025</wp:posOffset>
                  </wp:positionV>
                  <wp:extent cx="1400175" cy="1600200"/>
                  <wp:effectExtent l="0" t="0" r="9525" b="0"/>
                  <wp:wrapSquare wrapText="bothSides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600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Над тобою, надо мною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ролетел мешок с водою.                           Наскочил на дальний лес,                         </w:t>
            </w:r>
            <w:proofErr w:type="gramStart"/>
            <w:r w:rsidRPr="000B7211">
              <w:rPr>
                <w:rFonts w:ascii="Times New Roman" w:hAnsi="Times New Roman" w:cs="Times New Roman"/>
                <w:sz w:val="28"/>
                <w:szCs w:val="28"/>
              </w:rPr>
              <w:t>Прохудился</w:t>
            </w:r>
            <w:proofErr w:type="gramEnd"/>
            <w:r w:rsidRPr="000B7211">
              <w:rPr>
                <w:rFonts w:ascii="Times New Roman" w:hAnsi="Times New Roman" w:cs="Times New Roman"/>
                <w:sz w:val="28"/>
                <w:szCs w:val="28"/>
              </w:rPr>
              <w:t xml:space="preserve"> и исчез.</w:t>
            </w:r>
          </w:p>
          <w:p w:rsidR="00601ECB" w:rsidRDefault="00B06452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4320" behindDoc="0" locked="0" layoutInCell="1" allowOverlap="1" wp14:anchorId="1362CB1A" wp14:editId="50165CDE">
                  <wp:simplePos x="0" y="0"/>
                  <wp:positionH relativeFrom="column">
                    <wp:posOffset>1737360</wp:posOffset>
                  </wp:positionH>
                  <wp:positionV relativeFrom="paragraph">
                    <wp:posOffset>233680</wp:posOffset>
                  </wp:positionV>
                  <wp:extent cx="1584960" cy="1993265"/>
                  <wp:effectExtent l="0" t="0" r="0" b="6985"/>
                  <wp:wrapSquare wrapText="bothSides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993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7211" w:rsidRPr="000B7211">
              <w:rPr>
                <w:rFonts w:ascii="Times New Roman" w:hAnsi="Times New Roman" w:cs="Times New Roman"/>
                <w:sz w:val="28"/>
                <w:szCs w:val="28"/>
              </w:rPr>
              <w:t>(Дождевая туча)</w:t>
            </w:r>
          </w:p>
          <w:p w:rsid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7211">
              <w:rPr>
                <w:rFonts w:ascii="Times New Roman" w:hAnsi="Times New Roman" w:cs="Times New Roman"/>
                <w:sz w:val="28"/>
                <w:szCs w:val="28"/>
              </w:rPr>
              <w:t>Вверх – вниз, вверх – вниз.                                Качать хочешь – на нас садись</w:t>
            </w:r>
          </w:p>
          <w:p w:rsidR="000B7211" w:rsidRPr="000B7211" w:rsidRDefault="000B7211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(Качели)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6915"/>
        </w:trPr>
        <w:tc>
          <w:tcPr>
            <w:tcW w:w="5850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</w:tcPr>
          <w:p w:rsidR="00447509" w:rsidRDefault="00447509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BF5" w:rsidRPr="00490BF5" w:rsidRDefault="00490BF5" w:rsidP="00A17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Два братца спереди бегут,                                    </w:t>
            </w:r>
            <w:r w:rsidRPr="00490BF5">
              <w:rPr>
                <w:rFonts w:ascii="Times New Roman" w:hAnsi="Times New Roman" w:cs="Times New Roman"/>
                <w:sz w:val="28"/>
                <w:szCs w:val="28"/>
              </w:rPr>
              <w:t>Два сзади догоняют,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  <w:r w:rsidRPr="00490BF5">
              <w:rPr>
                <w:rFonts w:ascii="Times New Roman" w:hAnsi="Times New Roman" w:cs="Times New Roman"/>
                <w:sz w:val="28"/>
                <w:szCs w:val="28"/>
              </w:rPr>
              <w:t>А догнать не могут.</w:t>
            </w:r>
          </w:p>
          <w:p w:rsidR="00490BF5" w:rsidRDefault="00447509" w:rsidP="00A17E22">
            <w:pPr>
              <w:ind w:left="29"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(Лестница)</w:t>
            </w:r>
          </w:p>
          <w:p w:rsidR="00A17E22" w:rsidRPr="00A17E22" w:rsidRDefault="003901A1" w:rsidP="00A17E22">
            <w:pPr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19D135F5" wp14:editId="0A0FC64F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1501140</wp:posOffset>
                  </wp:positionV>
                  <wp:extent cx="1542415" cy="1538605"/>
                  <wp:effectExtent l="0" t="0" r="635" b="4445"/>
                  <wp:wrapSquare wrapText="bothSides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15" cy="1538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7E22" w:rsidRPr="00A17E2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5344" behindDoc="0" locked="0" layoutInCell="1" allowOverlap="1" wp14:anchorId="01D8DB68" wp14:editId="7765DCB6">
                  <wp:simplePos x="0" y="0"/>
                  <wp:positionH relativeFrom="column">
                    <wp:posOffset>2493010</wp:posOffset>
                  </wp:positionH>
                  <wp:positionV relativeFrom="paragraph">
                    <wp:posOffset>-1346835</wp:posOffset>
                  </wp:positionV>
                  <wp:extent cx="866775" cy="1795780"/>
                  <wp:effectExtent l="152400" t="57150" r="142875" b="71120"/>
                  <wp:wrapSquare wrapText="bothSides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33785">
                            <a:off x="0" y="0"/>
                            <a:ext cx="866775" cy="1795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>Вдоль по речке, по водице</w:t>
            </w:r>
            <w:proofErr w:type="gramStart"/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П</w:t>
            </w:r>
            <w:proofErr w:type="gramEnd"/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>лывёт лодок вереница.                                       Впереди корабль плывёт,                                           За собою всех ведёт.                                             Вёсел нет у малых лодок,                                            А кораблик больно ходок.                                  Вправо, влево, взад, вперёд</w:t>
            </w:r>
            <w:proofErr w:type="gramStart"/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>сю ватагу поведёт.</w:t>
            </w:r>
            <w:r w:rsidR="00490BF5" w:rsidRPr="00A17E22">
              <w:rPr>
                <w:rFonts w:ascii="Times New Roman" w:hAnsi="Times New Roman" w:cs="Times New Roman"/>
                <w:sz w:val="28"/>
                <w:szCs w:val="28"/>
              </w:rPr>
              <w:t xml:space="preserve"> (Утка с утятами)</w:t>
            </w:r>
          </w:p>
        </w:tc>
        <w:tc>
          <w:tcPr>
            <w:tcW w:w="5640" w:type="dxa"/>
            <w:tcBorders>
              <w:top w:val="single" w:sz="48" w:space="0" w:color="7030A0"/>
              <w:left w:val="single" w:sz="48" w:space="0" w:color="7030A0"/>
              <w:bottom w:val="single" w:sz="48" w:space="0" w:color="7030A0"/>
              <w:right w:val="single" w:sz="48" w:space="0" w:color="7030A0"/>
            </w:tcBorders>
          </w:tcPr>
          <w:p w:rsidR="00490BF5" w:rsidRPr="00490BF5" w:rsidRDefault="00490BF5" w:rsidP="00A17E2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90BF5">
              <w:rPr>
                <w:rFonts w:ascii="Times New Roman" w:hAnsi="Times New Roman" w:cs="Times New Roman"/>
                <w:b/>
                <w:sz w:val="32"/>
                <w:szCs w:val="32"/>
              </w:rPr>
              <w:t>Пословицы и поговорки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Близок локоть, да не укусишь.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Велик</w:t>
            </w:r>
            <w:proofErr w:type="gramEnd"/>
            <w:r w:rsidRPr="00A17E22">
              <w:rPr>
                <w:rFonts w:ascii="Times New Roman" w:hAnsi="Times New Roman" w:cs="Times New Roman"/>
                <w:sz w:val="28"/>
                <w:szCs w:val="28"/>
              </w:rPr>
              <w:t xml:space="preserve"> телом, да мал делом.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Видит око далеко, а ум ещё дальше.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В чужих руках и ломоть велик.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Высок каблучок, да подломился на бочок.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Выше себя не прыгнешь.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Длинная нитка – ленивая швея.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Долго спать – с долгом вставать.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 xml:space="preserve">И у самого </w:t>
            </w:r>
            <w:proofErr w:type="gramStart"/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длинного дня</w:t>
            </w:r>
            <w:proofErr w:type="gramEnd"/>
            <w:r w:rsidRPr="00A17E22">
              <w:rPr>
                <w:rFonts w:ascii="Times New Roman" w:hAnsi="Times New Roman" w:cs="Times New Roman"/>
                <w:sz w:val="28"/>
                <w:szCs w:val="28"/>
              </w:rPr>
              <w:t xml:space="preserve"> есть конец.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Пчела мала, да и та работает.</w:t>
            </w:r>
          </w:p>
          <w:p w:rsidR="00490BF5" w:rsidRPr="00A17E22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Чем дальше лес, тем больше дров.</w:t>
            </w:r>
          </w:p>
          <w:p w:rsidR="00447509" w:rsidRPr="00447509" w:rsidRDefault="00490BF5" w:rsidP="00A17E22">
            <w:pPr>
              <w:pStyle w:val="a5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Яблоко от яблони недалеко откатывается.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5850" w:type="dxa"/>
            <w:tcBorders>
              <w:top w:val="single" w:sz="48" w:space="0" w:color="FFC000"/>
              <w:left w:val="single" w:sz="48" w:space="0" w:color="660066"/>
              <w:bottom w:val="single" w:sz="48" w:space="0" w:color="660066"/>
              <w:right w:val="single" w:sz="48" w:space="0" w:color="660066"/>
            </w:tcBorders>
          </w:tcPr>
          <w:p w:rsidR="00965736" w:rsidRDefault="00A17E22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  <w:color w:val="EA6716"/>
                <w:sz w:val="36"/>
                <w:szCs w:val="36"/>
              </w:rPr>
            </w:pPr>
            <w:r w:rsidRPr="00A17E22">
              <w:rPr>
                <w:rFonts w:ascii="Times New Roman" w:hAnsi="Times New Roman" w:cs="Times New Roman"/>
                <w:b/>
                <w:color w:val="EA6716"/>
                <w:sz w:val="36"/>
                <w:szCs w:val="36"/>
              </w:rPr>
              <w:lastRenderedPageBreak/>
              <w:t>Ориентировка во времени</w:t>
            </w:r>
          </w:p>
          <w:p w:rsidR="00A17E22" w:rsidRPr="00A17E22" w:rsidRDefault="00A17E22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день не спим,                                                      Мы ночь не спим.                                                        И день, и ночь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тучим, стучим.</w:t>
            </w:r>
          </w:p>
          <w:p w:rsidR="00A17E22" w:rsidRDefault="00970639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A17E22" w:rsidRPr="00A17E22">
              <w:rPr>
                <w:rFonts w:ascii="Times New Roman" w:hAnsi="Times New Roman" w:cs="Times New Roman"/>
                <w:sz w:val="28"/>
                <w:szCs w:val="28"/>
              </w:rPr>
              <w:t>(Часы)</w:t>
            </w:r>
          </w:p>
          <w:p w:rsidR="00FD2029" w:rsidRPr="00FD2029" w:rsidRDefault="0097063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8416" behindDoc="0" locked="0" layoutInCell="1" allowOverlap="1" wp14:anchorId="4361EA50" wp14:editId="1E66E87D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2030095</wp:posOffset>
                  </wp:positionV>
                  <wp:extent cx="1457325" cy="1406525"/>
                  <wp:effectExtent l="0" t="0" r="9525" b="3175"/>
                  <wp:wrapSquare wrapText="bothSides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06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029">
              <w:rPr>
                <w:noProof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6CF1CCB0" wp14:editId="13466E82">
                  <wp:simplePos x="0" y="0"/>
                  <wp:positionH relativeFrom="column">
                    <wp:posOffset>1408430</wp:posOffset>
                  </wp:positionH>
                  <wp:positionV relativeFrom="paragraph">
                    <wp:posOffset>-1067435</wp:posOffset>
                  </wp:positionV>
                  <wp:extent cx="2143125" cy="2209800"/>
                  <wp:effectExtent l="0" t="0" r="9525" b="0"/>
                  <wp:wrapSquare wrapText="bothSides"/>
                  <wp:docPr id="102" name="Рисунок 102" descr="https://www.hobobo.ru/assets/uploads/2021/08/6b1b1e51-9bf0-4b8a-be44-f51fa559518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hobobo.ru/assets/uploads/2021/08/6b1b1e51-9bf0-4b8a-be44-f51fa559518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029" w:rsidRPr="00FD2029">
              <w:rPr>
                <w:rFonts w:ascii="Times New Roman" w:hAnsi="Times New Roman" w:cs="Times New Roman"/>
                <w:sz w:val="28"/>
                <w:szCs w:val="28"/>
              </w:rPr>
              <w:t>Без ног оно,                                                                  И без крыльев оно,                                                    Не видно его,                                                                   И не слышно его.                                                  Быстро лети –                                                             Не догонишь его.</w:t>
            </w:r>
          </w:p>
          <w:p w:rsidR="00FD2029" w:rsidRPr="00A17E22" w:rsidRDefault="0097063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FD2029" w:rsidRPr="00FD2029">
              <w:rPr>
                <w:rFonts w:ascii="Times New Roman" w:hAnsi="Times New Roman" w:cs="Times New Roman"/>
                <w:sz w:val="28"/>
                <w:szCs w:val="28"/>
              </w:rPr>
              <w:t>(Время)</w:t>
            </w:r>
          </w:p>
          <w:p w:rsidR="00FD2029" w:rsidRPr="00FD2029" w:rsidRDefault="00FD202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Две сестры:                                                                 Одна светлая,                                                             Другая тёмная.</w:t>
            </w:r>
          </w:p>
          <w:p w:rsidR="00A17E22" w:rsidRPr="00FD2029" w:rsidRDefault="0097063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2029" w:rsidRPr="00FD2029">
              <w:rPr>
                <w:rFonts w:ascii="Times New Roman" w:hAnsi="Times New Roman" w:cs="Times New Roman"/>
                <w:sz w:val="28"/>
                <w:szCs w:val="28"/>
              </w:rPr>
              <w:t>(День и ночь)</w:t>
            </w:r>
          </w:p>
        </w:tc>
        <w:tc>
          <w:tcPr>
            <w:tcW w:w="5640" w:type="dxa"/>
            <w:tcBorders>
              <w:top w:val="single" w:sz="48" w:space="0" w:color="FFC000"/>
              <w:left w:val="single" w:sz="48" w:space="0" w:color="660066"/>
              <w:bottom w:val="single" w:sz="48" w:space="0" w:color="660066"/>
              <w:right w:val="single" w:sz="48" w:space="0" w:color="660066"/>
            </w:tcBorders>
          </w:tcPr>
          <w:p w:rsidR="00970639" w:rsidRDefault="0097063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029" w:rsidRPr="00A17E22" w:rsidRDefault="00FD202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 xml:space="preserve">Двенадцать братьев:                                               Разно называются,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Разными делами занимаются.  </w:t>
            </w: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(12 месяцев)</w:t>
            </w:r>
          </w:p>
          <w:p w:rsidR="00A17E22" w:rsidRPr="00A17E22" w:rsidRDefault="00A17E22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году у дедушки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етыре имени. </w:t>
            </w: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Какие?</w:t>
            </w:r>
          </w:p>
          <w:p w:rsidR="00A17E22" w:rsidRPr="00A17E22" w:rsidRDefault="00FD2029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A17E22" w:rsidRPr="00A17E22">
              <w:rPr>
                <w:rFonts w:ascii="Times New Roman" w:hAnsi="Times New Roman" w:cs="Times New Roman"/>
                <w:sz w:val="28"/>
                <w:szCs w:val="28"/>
              </w:rPr>
              <w:t>(Весна, лето, осень, зима)</w:t>
            </w:r>
          </w:p>
          <w:p w:rsidR="00970639" w:rsidRDefault="00970639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9440" behindDoc="0" locked="0" layoutInCell="1" allowOverlap="1" wp14:anchorId="100A1A5E" wp14:editId="6EA230E8">
                  <wp:simplePos x="0" y="0"/>
                  <wp:positionH relativeFrom="column">
                    <wp:posOffset>1646555</wp:posOffset>
                  </wp:positionH>
                  <wp:positionV relativeFrom="paragraph">
                    <wp:posOffset>332740</wp:posOffset>
                  </wp:positionV>
                  <wp:extent cx="1600200" cy="1600200"/>
                  <wp:effectExtent l="0" t="0" r="0" b="0"/>
                  <wp:wrapSquare wrapText="bothSides"/>
                  <wp:docPr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7E22" w:rsidRPr="00A17E22" w:rsidRDefault="00A17E22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 дней не знает,                                                         </w:t>
            </w: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А другим называет.</w:t>
            </w:r>
          </w:p>
          <w:p w:rsidR="00965736" w:rsidRDefault="00A17E22" w:rsidP="00A17E22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17E22">
              <w:rPr>
                <w:rFonts w:ascii="Times New Roman" w:hAnsi="Times New Roman" w:cs="Times New Roman"/>
                <w:sz w:val="28"/>
                <w:szCs w:val="28"/>
              </w:rPr>
              <w:t>(Календарь)</w:t>
            </w:r>
          </w:p>
          <w:p w:rsidR="00970639" w:rsidRDefault="0097063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639" w:rsidRDefault="0097063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029" w:rsidRPr="00FD2029" w:rsidRDefault="00FD2029" w:rsidP="00FD2029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Двенадцать братьев                                                   Друг за другом ходят,                                               Друг друга находят.</w:t>
            </w:r>
          </w:p>
          <w:p w:rsidR="00FD2029" w:rsidRDefault="00FD2029" w:rsidP="00FD2029">
            <w:pPr>
              <w:tabs>
                <w:tab w:val="left" w:pos="4080"/>
              </w:tabs>
              <w:rPr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(Месяцы)</w:t>
            </w:r>
          </w:p>
        </w:tc>
      </w:tr>
      <w:tr w:rsidR="00A17E22" w:rsidTr="00A17E2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850" w:type="dxa"/>
            <w:tcBorders>
              <w:top w:val="single" w:sz="48" w:space="0" w:color="660066"/>
              <w:left w:val="single" w:sz="48" w:space="0" w:color="660066"/>
              <w:bottom w:val="single" w:sz="48" w:space="0" w:color="660066"/>
              <w:right w:val="single" w:sz="48" w:space="0" w:color="660066"/>
            </w:tcBorders>
          </w:tcPr>
          <w:p w:rsidR="00970639" w:rsidRPr="008163E8" w:rsidRDefault="00970639" w:rsidP="00970639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163E8">
              <w:rPr>
                <w:rFonts w:ascii="Times New Roman" w:hAnsi="Times New Roman" w:cs="Times New Roman"/>
                <w:b/>
                <w:sz w:val="32"/>
                <w:szCs w:val="32"/>
              </w:rPr>
              <w:t>Когда это бывает? (части суток)</w:t>
            </w:r>
          </w:p>
          <w:p w:rsidR="00970639" w:rsidRPr="008163E8" w:rsidRDefault="00970639" w:rsidP="00F02E75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Доброе утро – птицы запели,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брые люди, вставайте с постели.                     Прячется вся темнота по углам,                          Солнце встаёт и идёт по делам!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(утром)</w:t>
            </w:r>
          </w:p>
          <w:p w:rsidR="00970639" w:rsidRPr="008163E8" w:rsidRDefault="00970639" w:rsidP="00F02E75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Он кричит: «Ку-ка-ре-ку!»                             Солнцу, речке, ветерку.                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летит на всю округу:                                            «Добрый день! Ку-ка-ре-ку!»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(днём)</w:t>
            </w:r>
          </w:p>
          <w:p w:rsidR="00970639" w:rsidRPr="008163E8" w:rsidRDefault="00970639" w:rsidP="00F02E75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Говорит Зайчиха-мать:                                                     - Ну-ка, дети, все в кровать!                                   Спать пора давным-давно,                                         На дворе уже темно!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(вечером)</w:t>
            </w:r>
          </w:p>
          <w:p w:rsidR="00A17E22" w:rsidRPr="008163E8" w:rsidRDefault="00970639" w:rsidP="00F02E75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Спят медведи и слоны,                                                    И лиса, и ёжик.                                                    </w:t>
            </w:r>
            <w:r w:rsidR="00F02E75"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Все в округе спать должны,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Наши дети </w:t>
            </w:r>
            <w:r w:rsidR="00F02E75"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же</w:t>
            </w:r>
            <w:proofErr w:type="gramStart"/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="00F02E75" w:rsidRP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gramStart"/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proofErr w:type="gramEnd"/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очью</w:t>
            </w:r>
            <w:r w:rsidR="00F02E75" w:rsidRPr="008163E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8163E8" w:rsidRDefault="008163E8" w:rsidP="008163E8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Звёзды на небе зажглись,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Спать ребята улеглись.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Вечер, день умчались прочь.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Им пришла на смену… (ночь)</w:t>
            </w:r>
          </w:p>
          <w:p w:rsidR="008163E8" w:rsidRPr="008163E8" w:rsidRDefault="008163E8" w:rsidP="008163E8">
            <w:pPr>
              <w:pStyle w:val="a5"/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63E8" w:rsidRPr="008163E8" w:rsidRDefault="008163E8" w:rsidP="008163E8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Когда петушок раньше всех встаёт,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Голосисто поёт, солнышко встречать зовёт?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(утром)</w:t>
            </w:r>
          </w:p>
          <w:p w:rsidR="008163E8" w:rsidRDefault="008163E8" w:rsidP="008163E8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Солнце в небе ярко светит,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На прогулку вышли дети.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</w:t>
            </w:r>
            <w:r w:rsidRPr="008163E8">
              <w:rPr>
                <w:rFonts w:ascii="Times New Roman" w:hAnsi="Times New Roman" w:cs="Times New Roman"/>
                <w:sz w:val="26"/>
                <w:szCs w:val="26"/>
              </w:rPr>
              <w:t>Когда это бывает? (днём)</w:t>
            </w:r>
          </w:p>
          <w:p w:rsidR="008163E8" w:rsidRPr="008163E8" w:rsidRDefault="008163E8" w:rsidP="008163E8">
            <w:pPr>
              <w:pStyle w:val="a5"/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7E22" w:rsidRPr="008163E8" w:rsidRDefault="00660AC7" w:rsidP="008163E8">
            <w:pPr>
              <w:pStyle w:val="a5"/>
              <w:numPr>
                <w:ilvl w:val="0"/>
                <w:numId w:val="3"/>
              </w:numPr>
              <w:tabs>
                <w:tab w:val="left" w:pos="408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711488" behindDoc="0" locked="0" layoutInCell="1" allowOverlap="1" wp14:anchorId="5F3B2D4A" wp14:editId="7C455735">
                  <wp:simplePos x="0" y="0"/>
                  <wp:positionH relativeFrom="column">
                    <wp:posOffset>1605280</wp:posOffset>
                  </wp:positionH>
                  <wp:positionV relativeFrom="paragraph">
                    <wp:posOffset>419100</wp:posOffset>
                  </wp:positionV>
                  <wp:extent cx="1933575" cy="1790700"/>
                  <wp:effectExtent l="0" t="0" r="9525" b="0"/>
                  <wp:wrapSquare wrapText="bothSides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63E8" w:rsidRPr="008163E8">
              <w:rPr>
                <w:rFonts w:ascii="Times New Roman" w:hAnsi="Times New Roman" w:cs="Times New Roman"/>
                <w:sz w:val="26"/>
                <w:szCs w:val="26"/>
              </w:rPr>
              <w:t>Стало за окном темнеть,</w:t>
            </w:r>
            <w:r w:rsid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  <w:r w:rsidR="008163E8" w:rsidRPr="008163E8">
              <w:rPr>
                <w:rFonts w:ascii="Times New Roman" w:hAnsi="Times New Roman" w:cs="Times New Roman"/>
                <w:sz w:val="26"/>
                <w:szCs w:val="26"/>
              </w:rPr>
              <w:t>Птицы стали тише петь.</w:t>
            </w:r>
            <w:r w:rsid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</w:t>
            </w:r>
            <w:r w:rsidR="008163E8" w:rsidRPr="008163E8">
              <w:rPr>
                <w:rFonts w:ascii="Times New Roman" w:hAnsi="Times New Roman" w:cs="Times New Roman"/>
                <w:sz w:val="26"/>
                <w:szCs w:val="26"/>
              </w:rPr>
              <w:t>Убирать игрушки нужно,</w:t>
            </w:r>
            <w:r w:rsid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  <w:r w:rsidR="008163E8" w:rsidRPr="008163E8">
              <w:rPr>
                <w:rFonts w:ascii="Times New Roman" w:hAnsi="Times New Roman" w:cs="Times New Roman"/>
                <w:sz w:val="26"/>
                <w:szCs w:val="26"/>
              </w:rPr>
              <w:t>Мама всех зовёт на ужин.</w:t>
            </w:r>
            <w:r w:rsidR="008163E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  <w:r w:rsidR="008163E8" w:rsidRPr="008163E8">
              <w:rPr>
                <w:rFonts w:ascii="Times New Roman" w:hAnsi="Times New Roman" w:cs="Times New Roman"/>
                <w:sz w:val="26"/>
                <w:szCs w:val="26"/>
              </w:rPr>
              <w:t>Когда это бывает? (вечером)</w:t>
            </w:r>
          </w:p>
        </w:tc>
        <w:tc>
          <w:tcPr>
            <w:tcW w:w="5640" w:type="dxa"/>
            <w:tcBorders>
              <w:top w:val="single" w:sz="48" w:space="0" w:color="660066"/>
              <w:left w:val="single" w:sz="48" w:space="0" w:color="660066"/>
              <w:bottom w:val="single" w:sz="48" w:space="0" w:color="660066"/>
              <w:right w:val="single" w:sz="48" w:space="0" w:color="660066"/>
            </w:tcBorders>
          </w:tcPr>
          <w:p w:rsidR="00FD2029" w:rsidRPr="00970639" w:rsidRDefault="00FD2029" w:rsidP="00970639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FD20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за птицы пролетают</w:t>
            </w:r>
            <w:proofErr w:type="gramStart"/>
            <w:r w:rsidRPr="00FD202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П</w:t>
            </w:r>
            <w:proofErr w:type="gramEnd"/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о семёрке в каждой стае?                                  Вереницею летят,                                                           Н</w:t>
            </w:r>
            <w:r w:rsidR="00970639">
              <w:rPr>
                <w:rFonts w:ascii="Times New Roman" w:hAnsi="Times New Roman" w:cs="Times New Roman"/>
                <w:sz w:val="28"/>
                <w:szCs w:val="28"/>
              </w:rPr>
              <w:t xml:space="preserve">е воротятся назад.             </w:t>
            </w: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(Дни недели)</w:t>
            </w:r>
          </w:p>
          <w:p w:rsidR="00A17E22" w:rsidRDefault="00FD2029" w:rsidP="00FD20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 xml:space="preserve">Семь братьев:                                                            Ростом </w:t>
            </w:r>
            <w:proofErr w:type="gramStart"/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одинаковые</w:t>
            </w:r>
            <w:proofErr w:type="gramEnd"/>
            <w:r w:rsidRPr="00FD2029">
              <w:rPr>
                <w:rFonts w:ascii="Times New Roman" w:hAnsi="Times New Roman" w:cs="Times New Roman"/>
                <w:sz w:val="28"/>
                <w:szCs w:val="28"/>
              </w:rPr>
              <w:t xml:space="preserve">,                           </w:t>
            </w:r>
            <w:r w:rsidR="0097063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Именами разные.                </w:t>
            </w:r>
            <w:r w:rsidRPr="00FD2029">
              <w:rPr>
                <w:rFonts w:ascii="Times New Roman" w:hAnsi="Times New Roman" w:cs="Times New Roman"/>
                <w:sz w:val="28"/>
                <w:szCs w:val="28"/>
              </w:rPr>
              <w:t>(Дни недели)</w:t>
            </w:r>
          </w:p>
          <w:p w:rsidR="00660AC7" w:rsidRDefault="00970639" w:rsidP="008163E8"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0B2F789B" wp14:editId="37327899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1583055</wp:posOffset>
                  </wp:positionV>
                  <wp:extent cx="3124200" cy="1235075"/>
                  <wp:effectExtent l="0" t="0" r="0" b="3175"/>
                  <wp:wrapSquare wrapText="bothSides"/>
                  <wp:docPr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235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029" w:rsidRPr="00FD2029">
              <w:rPr>
                <w:rFonts w:ascii="Times New Roman" w:hAnsi="Times New Roman" w:cs="Times New Roman"/>
                <w:sz w:val="28"/>
                <w:szCs w:val="28"/>
              </w:rPr>
              <w:t xml:space="preserve">Братьев этих ровно семь.                                          Вам они известны все.                                     Каждую неделю ходят                                         Братья друг за другом.                                              А прощается последний –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Появляется передний.              </w:t>
            </w:r>
            <w:r w:rsidR="00FD2029" w:rsidRPr="00FD2029">
              <w:rPr>
                <w:rFonts w:ascii="Times New Roman" w:hAnsi="Times New Roman" w:cs="Times New Roman"/>
                <w:sz w:val="28"/>
                <w:szCs w:val="28"/>
              </w:rPr>
              <w:t>(Дни недели)</w:t>
            </w:r>
            <w:r w:rsidR="008163E8">
              <w:t xml:space="preserve">   </w:t>
            </w:r>
          </w:p>
          <w:p w:rsidR="00660AC7" w:rsidRDefault="00660AC7" w:rsidP="008163E8"/>
          <w:p w:rsidR="008163E8" w:rsidRDefault="008163E8" w:rsidP="00660AC7">
            <w:pPr>
              <w:jc w:val="center"/>
            </w:pPr>
            <w:r w:rsidRPr="008163E8">
              <w:rPr>
                <w:rFonts w:ascii="Times New Roman" w:hAnsi="Times New Roman" w:cs="Times New Roman"/>
                <w:b/>
                <w:sz w:val="32"/>
                <w:szCs w:val="32"/>
              </w:rPr>
              <w:t>Пословицы и поговорки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Век долог, да час короток.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Век живи, век учись.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Говорил день до вечера, а слушать нечего.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День да ночь – сутки прочь.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Готовь сани летом, а зимой телегу.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Делу - время, потехе – час.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Долг день до вечера, коли делать нечего.</w:t>
            </w:r>
          </w:p>
          <w:p w:rsidR="008163E8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Кто рано встаёт, того удача ждёт.</w:t>
            </w:r>
          </w:p>
          <w:p w:rsidR="00FD2029" w:rsidRPr="008163E8" w:rsidRDefault="008163E8" w:rsidP="008163E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163E8">
              <w:rPr>
                <w:rFonts w:ascii="Times New Roman" w:hAnsi="Times New Roman" w:cs="Times New Roman"/>
                <w:sz w:val="28"/>
                <w:szCs w:val="28"/>
              </w:rPr>
              <w:t>Не суйся, середа, прежде четверга.</w:t>
            </w:r>
          </w:p>
        </w:tc>
      </w:tr>
      <w:tr w:rsidR="00965736" w:rsidTr="00A17E22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5850" w:type="dxa"/>
            <w:tcBorders>
              <w:top w:val="single" w:sz="48" w:space="0" w:color="660066"/>
              <w:left w:val="single" w:sz="48" w:space="0" w:color="660066"/>
              <w:bottom w:val="single" w:sz="48" w:space="0" w:color="660066"/>
              <w:right w:val="single" w:sz="48" w:space="0" w:color="660066"/>
            </w:tcBorders>
          </w:tcPr>
          <w:p w:rsidR="00965736" w:rsidRPr="00660AC7" w:rsidRDefault="00660AC7" w:rsidP="00660AC7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40052267" wp14:editId="2005A01D">
                  <wp:simplePos x="0" y="0"/>
                  <wp:positionH relativeFrom="column">
                    <wp:posOffset>2074545</wp:posOffset>
                  </wp:positionH>
                  <wp:positionV relativeFrom="paragraph">
                    <wp:posOffset>1348105</wp:posOffset>
                  </wp:positionV>
                  <wp:extent cx="1466850" cy="3048000"/>
                  <wp:effectExtent l="0" t="0" r="0" b="0"/>
                  <wp:wrapSquare wrapText="bothSides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304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 w:rsidRPr="00660A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Мы </w:t>
            </w:r>
            <w:proofErr w:type="gramStart"/>
            <w:r w:rsidRPr="00660A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спросили у Емели…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спросили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Емели:                                                   «Назови нам дни недели».                                                                                    Стал Емеля вспоминать,                                                     Стал Емеля называть:                                                        </w:t>
            </w:r>
            <w:r w:rsidRPr="00660AC7">
              <w:rPr>
                <w:rFonts w:ascii="Times New Roman" w:hAnsi="Times New Roman" w:cs="Times New Roman"/>
                <w:sz w:val="24"/>
                <w:szCs w:val="24"/>
              </w:rPr>
              <w:t>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дька крикнул мне: «Бездельник!»                                  Это было в понедельник.                                                          </w:t>
            </w:r>
            <w:r w:rsidRPr="00660AC7">
              <w:rPr>
                <w:rFonts w:ascii="Times New Roman" w:hAnsi="Times New Roman" w:cs="Times New Roman"/>
                <w:sz w:val="24"/>
                <w:szCs w:val="24"/>
              </w:rPr>
              <w:t xml:space="preserve">На забор я лез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дворник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нал меня метлой во вторник.                                                 В среду я ловил жука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свалился с чердака.                                                         Воевал в четверг с котами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застрял под воротами.                                                         В пятницу дразнил собаку –                                                 Изорвал себе рубаху.                                                                А в субботу – вот потеха! –                                                          На свинье верхом проехал.                                                      В воскресенье отдыхал –                                                         На мосту сидел, дремал,                                                          Да с моста свалился в реку.                                                  Не везёт же человеку!                                                                      Так у нашего Емели                                                             </w:t>
            </w:r>
            <w:r w:rsidRPr="00660AC7">
              <w:rPr>
                <w:rFonts w:ascii="Times New Roman" w:hAnsi="Times New Roman" w:cs="Times New Roman"/>
                <w:sz w:val="24"/>
                <w:szCs w:val="24"/>
              </w:rPr>
              <w:t>Дни недели пролетели!..</w:t>
            </w:r>
          </w:p>
        </w:tc>
        <w:tc>
          <w:tcPr>
            <w:tcW w:w="5640" w:type="dxa"/>
            <w:tcBorders>
              <w:top w:val="single" w:sz="48" w:space="0" w:color="660066"/>
              <w:left w:val="single" w:sz="48" w:space="0" w:color="660066"/>
              <w:bottom w:val="single" w:sz="48" w:space="0" w:color="660066"/>
              <w:right w:val="single" w:sz="48" w:space="0" w:color="660066"/>
            </w:tcBorders>
          </w:tcPr>
          <w:p w:rsidR="00A42586" w:rsidRPr="00A42586" w:rsidRDefault="00A42586" w:rsidP="00A42586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25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 хочу Вам объяснить</w:t>
            </w:r>
          </w:p>
          <w:p w:rsidR="00A42586" w:rsidRPr="00A42586" w:rsidRDefault="00A42586" w:rsidP="00A42586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t>Я хочу Вам объяснить,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Как на части день делить.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Каждый может по часам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Время дня увидеть сам.</w:t>
            </w:r>
          </w:p>
          <w:p w:rsidR="00A42586" w:rsidRPr="00A42586" w:rsidRDefault="00A42586" w:rsidP="00A42586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t>Утром солнышко встает,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За окошком рассветет.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Просыпаться нам пора,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В детский сад идти с утра.</w:t>
            </w:r>
          </w:p>
          <w:p w:rsidR="00A42586" w:rsidRPr="00A42586" w:rsidRDefault="00A42586" w:rsidP="00A42586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bCs/>
              </w:rPr>
            </w:pP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t>Вот на улице светло,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Время полдника пришло.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Мы гулять, играть идем,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A4258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A42586">
              <w:rPr>
                <w:rFonts w:ascii="Times New Roman" w:hAnsi="Times New Roman" w:cs="Times New Roman"/>
                <w:bCs/>
              </w:rPr>
              <w:t>Вот и солнышко садится,</w:t>
            </w:r>
            <w:r w:rsidRPr="00A42586">
              <w:rPr>
                <w:rFonts w:ascii="Times New Roman" w:hAnsi="Times New Roman" w:cs="Times New Roman"/>
                <w:bCs/>
              </w:rPr>
              <w:br/>
              <w:t>Это вечер к нам стучится.</w:t>
            </w:r>
            <w:r w:rsidRPr="00A42586">
              <w:rPr>
                <w:rFonts w:ascii="Times New Roman" w:hAnsi="Times New Roman" w:cs="Times New Roman"/>
                <w:bCs/>
              </w:rPr>
              <w:br/>
              <w:t>Вся семья вернется в дом,</w:t>
            </w:r>
            <w:r w:rsidRPr="00A42586">
              <w:rPr>
                <w:rFonts w:ascii="Times New Roman" w:hAnsi="Times New Roman" w:cs="Times New Roman"/>
                <w:bCs/>
              </w:rPr>
              <w:br/>
              <w:t>Соберется за столом.</w:t>
            </w:r>
          </w:p>
          <w:p w:rsidR="00A42586" w:rsidRPr="00A42586" w:rsidRDefault="00A42586" w:rsidP="00A42586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t>День закончился давно.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дворе совсем темно.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Ночь приходит. Нам она</w:t>
            </w:r>
            <w:r w:rsidRPr="00A4258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Доброго желает сна.</w:t>
            </w:r>
          </w:p>
          <w:p w:rsidR="00965736" w:rsidRPr="00A42586" w:rsidRDefault="00965736" w:rsidP="00A42586">
            <w:pPr>
              <w:tabs>
                <w:tab w:val="left" w:pos="4080"/>
              </w:tabs>
              <w:ind w:left="2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tblpX="-26" w:tblpY="-4079"/>
        <w:tblW w:w="11760" w:type="dxa"/>
        <w:tblBorders>
          <w:top w:val="single" w:sz="48" w:space="0" w:color="FFC000"/>
          <w:left w:val="single" w:sz="48" w:space="0" w:color="FFC000"/>
          <w:bottom w:val="single" w:sz="48" w:space="0" w:color="FFC000"/>
          <w:right w:val="single" w:sz="48" w:space="0" w:color="FFC000"/>
          <w:insideH w:val="single" w:sz="48" w:space="0" w:color="FFC000"/>
          <w:insideV w:val="single" w:sz="48" w:space="0" w:color="FFC000"/>
        </w:tblBorders>
        <w:tblLook w:val="0000" w:firstRow="0" w:lastRow="0" w:firstColumn="0" w:lastColumn="0" w:noHBand="0" w:noVBand="0"/>
      </w:tblPr>
      <w:tblGrid>
        <w:gridCol w:w="11760"/>
      </w:tblGrid>
      <w:tr w:rsidR="00A17E22" w:rsidTr="00A17E22">
        <w:tblPrEx>
          <w:tblCellMar>
            <w:top w:w="0" w:type="dxa"/>
            <w:bottom w:w="0" w:type="dxa"/>
          </w:tblCellMar>
        </w:tblPrEx>
        <w:trPr>
          <w:trHeight w:val="105"/>
        </w:trPr>
        <w:tc>
          <w:tcPr>
            <w:tcW w:w="11760" w:type="dxa"/>
            <w:tcBorders>
              <w:top w:val="nil"/>
              <w:left w:val="nil"/>
              <w:bottom w:val="nil"/>
              <w:right w:val="nil"/>
            </w:tcBorders>
          </w:tcPr>
          <w:p w:rsidR="00A17E22" w:rsidRDefault="00A17E22" w:rsidP="00A17E22">
            <w:pPr>
              <w:tabs>
                <w:tab w:val="left" w:pos="4020"/>
              </w:tabs>
              <w:rPr>
                <w:noProof/>
                <w:lang w:eastAsia="ru-RU"/>
              </w:rPr>
            </w:pPr>
          </w:p>
        </w:tc>
      </w:tr>
    </w:tbl>
    <w:p w:rsidR="003901A1" w:rsidRPr="00834CD7" w:rsidRDefault="003901A1" w:rsidP="00834CD7">
      <w:pPr>
        <w:tabs>
          <w:tab w:val="left" w:pos="4020"/>
        </w:tabs>
        <w:rPr>
          <w:sz w:val="32"/>
          <w:szCs w:val="32"/>
        </w:rPr>
      </w:pPr>
      <w:bookmarkStart w:id="0" w:name="_GoBack"/>
      <w:bookmarkEnd w:id="0"/>
    </w:p>
    <w:sectPr w:rsidR="003901A1" w:rsidRPr="00834CD7" w:rsidSect="00104BE5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034F4"/>
    <w:multiLevelType w:val="hybridMultilevel"/>
    <w:tmpl w:val="6E1A5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216BA2"/>
    <w:multiLevelType w:val="hybridMultilevel"/>
    <w:tmpl w:val="D9C640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716036A"/>
    <w:multiLevelType w:val="hybridMultilevel"/>
    <w:tmpl w:val="756E7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1389D"/>
    <w:multiLevelType w:val="hybridMultilevel"/>
    <w:tmpl w:val="1DE68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A2"/>
    <w:rsid w:val="00027025"/>
    <w:rsid w:val="000B7211"/>
    <w:rsid w:val="00104BE5"/>
    <w:rsid w:val="001A09DC"/>
    <w:rsid w:val="0037566E"/>
    <w:rsid w:val="003901A1"/>
    <w:rsid w:val="00447509"/>
    <w:rsid w:val="00490BF5"/>
    <w:rsid w:val="00545B8C"/>
    <w:rsid w:val="00601ECB"/>
    <w:rsid w:val="00660AC7"/>
    <w:rsid w:val="007B43A2"/>
    <w:rsid w:val="008163E8"/>
    <w:rsid w:val="00834CD7"/>
    <w:rsid w:val="00845FFB"/>
    <w:rsid w:val="008C335F"/>
    <w:rsid w:val="00965736"/>
    <w:rsid w:val="00970639"/>
    <w:rsid w:val="009E1127"/>
    <w:rsid w:val="00A17E22"/>
    <w:rsid w:val="00A42586"/>
    <w:rsid w:val="00A437F4"/>
    <w:rsid w:val="00A96105"/>
    <w:rsid w:val="00AB0CD3"/>
    <w:rsid w:val="00B00462"/>
    <w:rsid w:val="00B06452"/>
    <w:rsid w:val="00B77CF7"/>
    <w:rsid w:val="00BD5264"/>
    <w:rsid w:val="00C1548C"/>
    <w:rsid w:val="00C16660"/>
    <w:rsid w:val="00CC552B"/>
    <w:rsid w:val="00CD2EEC"/>
    <w:rsid w:val="00D01DB6"/>
    <w:rsid w:val="00D33460"/>
    <w:rsid w:val="00D62AEB"/>
    <w:rsid w:val="00D93D20"/>
    <w:rsid w:val="00DC5D5E"/>
    <w:rsid w:val="00DE0434"/>
    <w:rsid w:val="00DF3166"/>
    <w:rsid w:val="00F02E75"/>
    <w:rsid w:val="00FD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1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73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5FF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4258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1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73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5FF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4258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5028E-93E0-43F5-876C-4D395A7CA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11</Pages>
  <Words>3611</Words>
  <Characters>20587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2021-12-10T12:37:00Z</dcterms:created>
  <dcterms:modified xsi:type="dcterms:W3CDTF">2021-12-11T07:43:00Z</dcterms:modified>
</cp:coreProperties>
</file>