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EF2" w:rsidRDefault="00DC3EF2"/>
    <w:p w:rsidR="00DC3EF2" w:rsidRDefault="00DC3EF2">
      <w:r>
        <w:t xml:space="preserve">Аннотация </w:t>
      </w:r>
    </w:p>
    <w:p w:rsidR="00111201" w:rsidRDefault="00111201" w:rsidP="00111201">
      <w:r>
        <w:t xml:space="preserve">Образовательной деятельности </w:t>
      </w:r>
      <w:r>
        <w:t>в подготовительной к школе группе</w:t>
      </w:r>
    </w:p>
    <w:p w:rsidR="00DC3EF2" w:rsidRDefault="00111201" w:rsidP="00111201">
      <w:r>
        <w:t xml:space="preserve">Тема </w:t>
      </w:r>
      <w:r>
        <w:t>«27 янва</w:t>
      </w:r>
      <w:r>
        <w:t xml:space="preserve">ря — день полного освобождения </w:t>
      </w:r>
      <w:r>
        <w:t>Ленинграда от фашистской блокады»</w:t>
      </w:r>
    </w:p>
    <w:p w:rsidR="00111201" w:rsidRDefault="00111201" w:rsidP="00111201">
      <w:r>
        <w:t>Файлы:</w:t>
      </w:r>
    </w:p>
    <w:p w:rsidR="00DC3EF2" w:rsidRDefault="00DC3EF2">
      <w:r w:rsidRPr="00DC3EF2">
        <w:t>1</w:t>
      </w:r>
      <w:r>
        <w:t xml:space="preserve">. </w:t>
      </w:r>
      <w:r w:rsidRPr="00DC3EF2">
        <w:t xml:space="preserve">Музыка </w:t>
      </w:r>
      <w:r>
        <w:t>блокады</w:t>
      </w:r>
    </w:p>
    <w:p w:rsidR="00DC3EF2" w:rsidRDefault="00DC3EF2">
      <w:r>
        <w:t xml:space="preserve">2. </w:t>
      </w:r>
      <w:r w:rsidRPr="00DC3EF2">
        <w:t xml:space="preserve">Презентация </w:t>
      </w:r>
      <w:r>
        <w:t>Блокада Ленинграда</w:t>
      </w:r>
    </w:p>
    <w:p w:rsidR="00DC3EF2" w:rsidRDefault="00DC3EF2">
      <w:r>
        <w:t xml:space="preserve">3. </w:t>
      </w:r>
      <w:r w:rsidRPr="00DC3EF2">
        <w:t>Блокада</w:t>
      </w:r>
      <w:r>
        <w:t xml:space="preserve"> (викторина и кроссворд) </w:t>
      </w:r>
      <w:proofErr w:type="spellStart"/>
      <w:r>
        <w:t>mimio</w:t>
      </w:r>
      <w:proofErr w:type="spellEnd"/>
    </w:p>
    <w:p w:rsidR="00DC3EF2" w:rsidRDefault="00DC3EF2">
      <w:r>
        <w:t xml:space="preserve">4. </w:t>
      </w:r>
      <w:r w:rsidRPr="00DC3EF2">
        <w:t>Конспект Блокада Ленинграда</w:t>
      </w:r>
    </w:p>
    <w:p w:rsidR="00DC3EF2" w:rsidRDefault="00DC3EF2"/>
    <w:p w:rsidR="005C1185" w:rsidRDefault="00DC3EF2">
      <w:r w:rsidRPr="00DC3EF2">
        <w:t>https://ru.f</w:t>
      </w:r>
      <w:bookmarkStart w:id="0" w:name="_GoBack"/>
      <w:bookmarkEnd w:id="0"/>
      <w:r w:rsidRPr="00DC3EF2">
        <w:t>iles.fm/u/2egeu9qsm</w:t>
      </w:r>
    </w:p>
    <w:sectPr w:rsidR="005C1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EF2"/>
    <w:rsid w:val="00111201"/>
    <w:rsid w:val="005C1185"/>
    <w:rsid w:val="00DC3EF2"/>
    <w:rsid w:val="00F6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8A9D8"/>
  <w15:chartTrackingRefBased/>
  <w15:docId w15:val="{D85E0B2F-C9AF-4D0F-8735-84F5AC757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2022-01-17T08:02:00Z</dcterms:created>
  <dcterms:modified xsi:type="dcterms:W3CDTF">2022-01-17T08:07:00Z</dcterms:modified>
</cp:coreProperties>
</file>