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F13" w:rsidRPr="00580F13" w:rsidRDefault="00580F13" w:rsidP="00580F13">
      <w:pPr>
        <w:shd w:val="clear" w:color="auto" w:fill="FFFFFF"/>
        <w:spacing w:after="0" w:line="288" w:lineRule="atLeast"/>
        <w:outlineLvl w:val="2"/>
        <w:rPr>
          <w:rFonts w:eastAsia="Times New Roman" w:cstheme="minorHAnsi"/>
          <w:sz w:val="40"/>
          <w:szCs w:val="40"/>
          <w:lang w:eastAsia="ru-RU"/>
        </w:rPr>
      </w:pPr>
      <w:r w:rsidRPr="00580F13">
        <w:rPr>
          <w:rFonts w:eastAsia="Times New Roman" w:cstheme="minorHAnsi"/>
          <w:b/>
          <w:bCs/>
          <w:sz w:val="40"/>
          <w:szCs w:val="40"/>
          <w:bdr w:val="none" w:sz="0" w:space="0" w:color="auto" w:frame="1"/>
          <w:lang w:eastAsia="ru-RU"/>
        </w:rPr>
        <w:t>Сценарий музыкальной сказки</w:t>
      </w:r>
    </w:p>
    <w:p w:rsidR="001F106A" w:rsidRDefault="001F106A" w:rsidP="001F106A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1F106A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https://www.maam.ru/users/808883</w:t>
      </w:r>
    </w:p>
    <w:p w:rsidR="001F106A" w:rsidRDefault="001F106A" w:rsidP="00580F13">
      <w:pPr>
        <w:spacing w:after="0" w:line="240" w:lineRule="auto"/>
        <w:ind w:firstLine="360"/>
        <w:outlineLvl w:val="3"/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80F13" w:rsidRDefault="00580F13" w:rsidP="00580F13">
      <w:pPr>
        <w:spacing w:after="0" w:line="240" w:lineRule="auto"/>
        <w:ind w:firstLine="360"/>
        <w:outlineLvl w:val="3"/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eastAsia="ru-RU"/>
        </w:rPr>
      </w:pPr>
      <w:r w:rsidRPr="00580F13"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eastAsia="ru-RU"/>
        </w:rPr>
        <w:t>"Терем</w:t>
      </w:r>
      <w:r w:rsidRPr="00580F13"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eastAsia="ru-RU"/>
        </w:rPr>
        <w:t>ок на новый лад" для родителей.</w:t>
      </w:r>
    </w:p>
    <w:p w:rsidR="00997117" w:rsidRDefault="00997117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 Показать детям сказку, поднять настроение</w:t>
      </w:r>
      <w:r w:rsidR="00997117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7D0E09" w:rsidRDefault="007D0E09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 xml:space="preserve">1. </w:t>
      </w:r>
      <w:bookmarkStart w:id="0" w:name="_GoBack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Приобщить к театрализованному искусству детей</w:t>
      </w:r>
      <w:bookmarkEnd w:id="0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; научить принимать разные образы героев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2. Развивать коммуникативные навыки общения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3. Воспитывать чувство доброты, сочувствия, сопереживания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Действующие лица: Роли исполняют родители группы № 6 «Совята»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Мышка (мама - Комарова Юлия)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Лягушка (мама -Ковалева Валентина)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Зайчиха (мама - Анисимова Ирина)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Кошка (мама -Регина Васильевна)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Лиса (мама -</w:t>
      </w: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Островерхова</w:t>
      </w:r>
      <w:proofErr w:type="spell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Елена)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Волк (папа- Анисимов Сергей)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Медведь (папа -Казаков Сергей)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• Ведущий (мама ребенка- Волкова Ирина)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Оборудование: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декорации Домик-теремок, пруд, лес с деревьями, маленький домик, костюмы, аудио фонограмма музыкальных отрывков.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Ход мероприятия: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1 эпизод «Лес, полянка»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Ведущий: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Снова осень к нам опять пришла,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за чудная пора.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Разноцветным стал наш лес,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Много в нем сейчас чудес.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Звери стали дом искать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Чтобы в нем им зимовать.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Скоро зимушка придет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морозы принесет.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Играет музыка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2 эпизод «Домик-теремок»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 лес сегодня мы заглянем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посмотрим, как там в нем.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На опушке леса – дом.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Кто живет, скажите в нем?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Но не видно никого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Возле домика того.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Это домик - теремок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Ждет жильцов он на постой.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Мышка мимо пробегала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Хвостиком своим виляла.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(Звучит музыка выбегает мышка)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 :</w:t>
      </w:r>
      <w:proofErr w:type="gramEnd"/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Каждый должен где-то жить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зимой, и летом.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Как же мышке не тужить.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Если дома нету?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Каждый должен где-то спать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обедать где – то.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Как же мне не горевать,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Если дома нету?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за славный теремок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Не большой не маленький.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Он не заперт на замок, не закрыты ставенки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Флюгерок</w:t>
      </w:r>
      <w:proofErr w:type="spell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стоит на крыше,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Под окном сирень цветет.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Вы скажите серой мыши,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Кто тут в тереме живет?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готовить мастерица,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Шить могу и вышивать.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хочу здесь поселиться,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Чтобы жить да поживать!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(Мышка оглядывается по сторонам, входить в теремок и выглядывает из окошка)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Хватит мне бродить по свету,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Будет мне тепло зимой.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Если никого здесь нету,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Значит домик этот мой! (наводит порядок в домике)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(Звучит музыка на поляну выпрыгивает лягушка)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за славный теремок!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Ах, какое чудо!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Он не низок, не высок,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Рядышком запруда!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Из трубы дымок идет.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Дверь мне отварите!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Кто тут тереме живет,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Ну-ка, говорите! (Из окна выглядывает мышка)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Мышка здесь живет норушка!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Кто ты будешь, отвечай!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Лягушка: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– лягушка-</w:t>
      </w: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поскакушка</w:t>
      </w:r>
      <w:proofErr w:type="spell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Будем пить с тобою чай!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умею плавать брасом,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Воду из реки носить.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Со своим пришла матрасом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прошу меня впустить!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Для тебя найдется место,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Веселее жить вдвоем.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Вот сейчас замесим тесто,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А потом чайку попьем!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(Звучит музыка зайчика он выпрыгивает на поляну)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proofErr w:type="gramStart"/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Зайчиха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:</w:t>
      </w:r>
      <w:proofErr w:type="gramEnd"/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за славный теремок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Вырос среди леса?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Здесь бы я смогла бы жить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Прямо как принцесса.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Посажу я огород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Рядом на лужайке,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Кто тут в тереме живет,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Расскажите зайке! (мышка выглядывает из окна)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Мышка здесь живет норушка. (Лягушка выглядывает из окна)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Кто тревожит наш покой?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- Лягушка-</w:t>
      </w: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поскакушка</w:t>
      </w:r>
      <w:proofErr w:type="spell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Говори, кто ты такой!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Зайчик: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Открывайте, это я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Девочка зайчишка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Не могу я жить одна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же, ведь, трусишка.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А вместе будет веселей,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знаю тысяча затей.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Компьютером владею.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Создадим отличный сайт,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Грибы там будем продавать.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 Может, пустим Зайку жить?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Ладно оставайся с нами.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(Звучит музыка выходит кошка и поет песню)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Мяу, мяу плачу я, потерялась нынче я.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Плачу и грущу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так домой хочу.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Пусть случиться чудо.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Дом найдется мой. (всхлипывает и плачет)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Мышка: 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Как ты жалобно поешь,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 Спать нам с мышкой не даёшь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Вы простите не сердитесь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Потерялась я в лесу.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За кузнечиком погналась и лесу я оказалась.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Кошка ласковая я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 дом пустите вы меня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Песни петь вам буду я.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Да история грустна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Что ж входи скорее в дом.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Зайчиха: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Вчетвером не страшно в нем.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(Звучит музыка, выходит лиса)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Лиса: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Вот так терем – теремок,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Ладный да нарядный!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Чую яблочный пирог…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Где здесь вход парадный?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Эй вы, мил честной народ,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Отворяйте двери!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Кто тут в тереме живет,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Люди или звери? (Мышка выглядывает из окна)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Мышка здесь живет норушка (Кошка выглядывает)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Кошка ласковая я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Зайчиха: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 xml:space="preserve"> Зайка </w:t>
      </w: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попрыгайка</w:t>
      </w:r>
      <w:proofErr w:type="spell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Лягушка-</w:t>
      </w: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поскакушка</w:t>
      </w:r>
      <w:proofErr w:type="spell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Ну а ты кто, отвечай!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Лиса: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Про красавицу-лису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Слух давно ведется.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Знают все меня в лесу.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За особую красу.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вкус мой идеальный.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 дом меня возьмите,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 нем стилистом буду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Модный дом создам вам я.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ж входи лиса скорей.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Будет модным дом теперь.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(Звучит музыка выходит волк)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Волк: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Вот хоромы, так хоромы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Здесь простора хватит всем!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молчите? Есть кто дома?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Да не бойтесь вы меня.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Мышка здесь живет норушка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Кошка ласковая я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Зайчиха: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Зайка-</w:t>
      </w: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попрыгайка</w:t>
      </w:r>
      <w:proofErr w:type="spell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И лягушка-</w:t>
      </w:r>
      <w:proofErr w:type="spell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поскакушка</w:t>
      </w:r>
      <w:proofErr w:type="spellEnd"/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Лиса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 И лиса – хозяйка.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Лиса: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Не возьму я что-то в толк,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Кто ты? Будешь, мил-дружок?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Волк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Волк - охранник я отличный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Все в лесу боятся!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Буду вас я охранять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От гостей не званых.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 дом меня пустите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Я совсем не страшный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Сами посмотрите.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Ладно, серый, заходи,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Только не кусайся!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Лягушка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Сразу выгоним, учти,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Коль обидишь зайку.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Все жители теремка (все вместе произносят)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Мы теперь одна семья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гостям всем рады! ДА!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3 эпизод «Танцевальный»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(Звучит музыка, герои танцуют танец.)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4 эпизод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«Нежданный гость»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Звучит музыка выходит медведь.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Медведь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По лесу гуляю, мед я собираю.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Слышу музыка играет,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На весь лес звучит она.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Любопытно стало мне.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На поляну я пришел,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И увидел этот дом.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Тут не дом, а целый терем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Жить в таком хочу и я,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Пригласите вы меня.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 Что ты, что ты косолапый?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Лиса: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 Всё ты здесь сломаешь лапой.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Дом сломаешь и тогда,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Без жилья останусь я.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Медведь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ж придётся мне уйти,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Одному остаться.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Разве виноват я в том,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Что большой родился.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Волк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Нет постойте, так нельзя,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Не годиться братцы.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Надо что-то нам придумать, чтобы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Друга не обидеть.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Мышка: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Да ж не знаю, как нам быть,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Куда нам, Мишку поселить?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Лиса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 xml:space="preserve">: </w:t>
      </w:r>
      <w:proofErr w:type="gramStart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А</w:t>
      </w:r>
      <w:proofErr w:type="gramEnd"/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давайте к теремку, комнату пристроим.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Кошка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 Это здорово друзья, все поместимся тогда. (достают маленький теремок и пристраивают к теремку.)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5 эпизод «Заключительная сцена»</w:t>
      </w:r>
    </w:p>
    <w:p w:rsidR="00580F13" w:rsidRPr="00580F13" w:rsidRDefault="00580F13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Ведущий</w:t>
      </w: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: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Как решили, так и сделали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Стало место всем хватать.</w:t>
      </w:r>
    </w:p>
    <w:p w:rsidR="00580F13" w:rsidRPr="00580F13" w:rsidRDefault="00580F13" w:rsidP="00580F13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lastRenderedPageBreak/>
        <w:t>Дружно в теремке живут, вместе песенку поют.</w:t>
      </w:r>
    </w:p>
    <w:p w:rsidR="00580F13" w:rsidRPr="001F106A" w:rsidRDefault="00580F13" w:rsidP="001F106A">
      <w:pPr>
        <w:shd w:val="clear" w:color="auto" w:fill="FFFFFF"/>
        <w:spacing w:before="225" w:after="225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580F13">
        <w:rPr>
          <w:rFonts w:eastAsia="Times New Roman" w:cstheme="minorHAnsi"/>
          <w:color w:val="111111"/>
          <w:sz w:val="28"/>
          <w:szCs w:val="28"/>
          <w:lang w:eastAsia="ru-RU"/>
        </w:rPr>
        <w:t>Песня про дружбу. Исполняют дети и родители.</w:t>
      </w:r>
      <w:r w:rsidR="001F106A">
        <w:rPr>
          <w:rFonts w:eastAsia="Times New Roman" w:cstheme="minorHAnsi"/>
          <w:color w:val="111111"/>
          <w:sz w:val="28"/>
          <w:szCs w:val="28"/>
          <w:lang w:eastAsia="ru-RU"/>
        </w:rPr>
        <w:t xml:space="preserve">  </w:t>
      </w:r>
      <w:r w:rsidRPr="00580F13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Поклон артистов.</w:t>
      </w:r>
    </w:p>
    <w:p w:rsidR="001F106A" w:rsidRDefault="001F106A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1F106A">
        <w:rPr>
          <w:rFonts w:eastAsia="Times New Roman" w:cstheme="minorHAnsi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https://www.maam.ru/users/808883</w:t>
      </w:r>
    </w:p>
    <w:p w:rsidR="001F106A" w:rsidRPr="00580F13" w:rsidRDefault="001F106A" w:rsidP="00580F13">
      <w:pPr>
        <w:shd w:val="clear" w:color="auto" w:fill="FFFFFF"/>
        <w:spacing w:after="0" w:line="240" w:lineRule="auto"/>
        <w:ind w:firstLine="360"/>
        <w:rPr>
          <w:rFonts w:eastAsia="Times New Roman" w:cstheme="minorHAnsi"/>
          <w:color w:val="111111"/>
          <w:sz w:val="28"/>
          <w:szCs w:val="28"/>
          <w:lang w:eastAsia="ru-RU"/>
        </w:rPr>
      </w:pPr>
      <w:r w:rsidRPr="001F106A">
        <w:rPr>
          <w:rFonts w:eastAsia="Times New Roman" w:cstheme="minorHAnsi"/>
          <w:color w:val="111111"/>
          <w:sz w:val="28"/>
          <w:szCs w:val="28"/>
          <w:lang w:eastAsia="ru-RU"/>
        </w:rPr>
        <w:drawing>
          <wp:inline distT="0" distB="0" distL="0" distR="0" wp14:anchorId="135FF23C" wp14:editId="464BA66F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4B4" w:rsidRPr="00580F13" w:rsidRDefault="000F74B4">
      <w:pPr>
        <w:rPr>
          <w:rFonts w:cstheme="minorHAnsi"/>
          <w:sz w:val="28"/>
          <w:szCs w:val="28"/>
        </w:rPr>
      </w:pPr>
    </w:p>
    <w:sectPr w:rsidR="000F74B4" w:rsidRPr="00580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F13"/>
    <w:rsid w:val="000F74B4"/>
    <w:rsid w:val="001F106A"/>
    <w:rsid w:val="00580F13"/>
    <w:rsid w:val="007D0E09"/>
    <w:rsid w:val="0099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60D93"/>
  <w15:chartTrackingRefBased/>
  <w15:docId w15:val="{63C6BF26-5313-466D-B93F-993B7570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1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2022-01-15T20:15:00Z</dcterms:created>
  <dcterms:modified xsi:type="dcterms:W3CDTF">2022-01-15T20:27:00Z</dcterms:modified>
</cp:coreProperties>
</file>