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398" w:rsidRPr="00EA7398" w:rsidRDefault="00EA7398" w:rsidP="00EA7398">
      <w:pPr>
        <w:shd w:val="clear" w:color="auto" w:fill="FFFFFF"/>
        <w:spacing w:before="280" w:after="0" w:line="420" w:lineRule="atLeast"/>
        <w:jc w:val="center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EA7398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Разработка урока</w:t>
      </w:r>
    </w:p>
    <w:p w:rsidR="00EA7398" w:rsidRPr="00EA7398" w:rsidRDefault="00EA7398" w:rsidP="004D18CB">
      <w:pPr>
        <w:shd w:val="clear" w:color="auto" w:fill="FFFFFF"/>
        <w:spacing w:before="280" w:after="0" w:line="420" w:lineRule="atLeast"/>
        <w:jc w:val="center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EA7398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Основы православной культуры</w:t>
      </w:r>
      <w:r w:rsidR="004D18CB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t xml:space="preserve"> </w:t>
      </w:r>
      <w:r w:rsidRPr="00EA7398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4 класс</w:t>
      </w:r>
    </w:p>
    <w:p w:rsidR="004D18CB" w:rsidRPr="005D7DDE" w:rsidRDefault="00EA7398" w:rsidP="005D7DDE">
      <w:pPr>
        <w:shd w:val="clear" w:color="auto" w:fill="FFFFFF"/>
        <w:spacing w:before="280" w:after="0" w:line="420" w:lineRule="atLeast"/>
        <w:jc w:val="center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EA7398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  <w:r w:rsidR="004D18CB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Воскресенская ООШ</w:t>
      </w:r>
      <w:r w:rsidR="003177CF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учитель </w:t>
      </w:r>
      <w:proofErr w:type="spellStart"/>
      <w:r w:rsidR="003177CF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ОРКи</w:t>
      </w:r>
      <w:r w:rsidR="00CB3CF6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СЭ</w:t>
      </w:r>
      <w:proofErr w:type="spellEnd"/>
      <w:r w:rsidR="005D7DDE"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  <w:t xml:space="preserve"> </w:t>
      </w:r>
      <w:proofErr w:type="spellStart"/>
      <w:r w:rsidR="004D18CB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Лидко</w:t>
      </w:r>
      <w:proofErr w:type="spellEnd"/>
      <w:r w:rsidR="004D18CB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Ирина Николаевна</w:t>
      </w:r>
    </w:p>
    <w:p w:rsidR="00EA7398" w:rsidRPr="00760FEA" w:rsidRDefault="00EA7398" w:rsidP="00EA7398">
      <w:pPr>
        <w:shd w:val="clear" w:color="auto" w:fill="FFFFFF"/>
        <w:spacing w:before="280" w:after="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60FE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Урок по теме: «Зачем творить добро?»</w:t>
      </w:r>
    </w:p>
    <w:p w:rsidR="00EA7398" w:rsidRPr="00760FEA" w:rsidRDefault="00EA7398" w:rsidP="00EA7398">
      <w:pPr>
        <w:shd w:val="clear" w:color="auto" w:fill="FFFFFF"/>
        <w:spacing w:before="280" w:after="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60FE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УМК: </w:t>
      </w:r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Кураев А.В. Основы православной культуры.</w:t>
      </w:r>
    </w:p>
    <w:p w:rsidR="00EA7398" w:rsidRPr="00760FEA" w:rsidRDefault="00EA7398" w:rsidP="00EA7398">
      <w:pPr>
        <w:shd w:val="clear" w:color="auto" w:fill="FFFFFF"/>
        <w:spacing w:before="280" w:after="28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60FE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Тип урока:</w:t>
      </w:r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изучение новых знаний.</w:t>
      </w:r>
    </w:p>
    <w:p w:rsidR="00EA7398" w:rsidRPr="00760FEA" w:rsidRDefault="00EA7398" w:rsidP="00EA7398">
      <w:pPr>
        <w:shd w:val="clear" w:color="auto" w:fill="FFFFFF"/>
        <w:spacing w:before="280" w:after="28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60FE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Форма урока: </w:t>
      </w:r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беседа с элементами практической и самостоятельной работы.</w:t>
      </w:r>
    </w:p>
    <w:p w:rsidR="00EA7398" w:rsidRPr="00760FEA" w:rsidRDefault="00EA7398" w:rsidP="00EA7398">
      <w:pPr>
        <w:shd w:val="clear" w:color="auto" w:fill="FFFFFF"/>
        <w:spacing w:before="280" w:after="28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60FE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Методы работы: </w:t>
      </w:r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словесный, наглядный, частично – поисковый, практический.</w:t>
      </w:r>
    </w:p>
    <w:p w:rsidR="00EA7398" w:rsidRPr="00760FEA" w:rsidRDefault="00EA7398" w:rsidP="00EA7398">
      <w:pPr>
        <w:shd w:val="clear" w:color="auto" w:fill="FFFFFF"/>
        <w:spacing w:after="20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60FE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Цели:</w:t>
      </w:r>
      <w:r w:rsidR="00CB3CF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способствовать пониманию учащимися причин стре</w:t>
      </w:r>
      <w:r w:rsidR="00CB3CF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мления христиан совершать добро на основе отказа от эгоистической позиции, </w:t>
      </w:r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способствоват</w:t>
      </w:r>
      <w:r w:rsidR="00CB3CF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ь формированию </w:t>
      </w:r>
      <w:r w:rsidR="003871E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понимания </w:t>
      </w:r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того, что творить добро - духовная радос</w:t>
      </w:r>
      <w:r w:rsidR="0092105B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ть, способствовать осмыслению </w:t>
      </w:r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понятий «добро»,  «самоотверженность».</w:t>
      </w:r>
    </w:p>
    <w:p w:rsidR="00EA7398" w:rsidRPr="00760FEA" w:rsidRDefault="00EA7398" w:rsidP="00EA7398">
      <w:pPr>
        <w:shd w:val="clear" w:color="auto" w:fill="FFFFFF"/>
        <w:spacing w:after="20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60FE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Задачи:  </w:t>
      </w:r>
    </w:p>
    <w:p w:rsidR="00EA7398" w:rsidRPr="00760FEA" w:rsidRDefault="00EA7398" w:rsidP="00EA7398">
      <w:pPr>
        <w:shd w:val="clear" w:color="auto" w:fill="FFFFFF"/>
        <w:spacing w:after="20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60FE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обучающие:</w:t>
      </w:r>
      <w:r w:rsidR="00CB3CF6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</w:t>
      </w:r>
      <w:r w:rsidR="00CB3CF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выяснить причины, по которым </w:t>
      </w:r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христ</w:t>
      </w:r>
      <w:r w:rsidR="00CB3CF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иане стремятся совершать добрые</w:t>
      </w:r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поступки;</w:t>
      </w:r>
    </w:p>
    <w:p w:rsidR="00EA7398" w:rsidRPr="00760FEA" w:rsidRDefault="00EA7398" w:rsidP="00EA7398">
      <w:pPr>
        <w:shd w:val="clear" w:color="auto" w:fill="FFFFFF"/>
        <w:spacing w:after="20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proofErr w:type="gramStart"/>
      <w:r w:rsidRPr="00760FE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развивающие</w:t>
      </w:r>
      <w:proofErr w:type="gramEnd"/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 понять, почему самоотверженность может приносить духовную радость;</w:t>
      </w:r>
    </w:p>
    <w:p w:rsidR="00EA7398" w:rsidRPr="00760FEA" w:rsidRDefault="00CB3CF6" w:rsidP="00EA7398">
      <w:pPr>
        <w:shd w:val="clear" w:color="auto" w:fill="FFFFFF"/>
        <w:spacing w:after="20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воспитывающие</w:t>
      </w:r>
      <w:proofErr w:type="gramEnd"/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:</w:t>
      </w:r>
      <w:r w:rsidR="00EA7398" w:rsidRPr="00760FE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  <w:r w:rsidR="00EA7398"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способствовать осозна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нию того, что стремление жить и</w:t>
      </w:r>
      <w:r w:rsidR="00EA7398"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творить д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обро другим людям бескорыстно, дает человеку духовную </w:t>
      </w:r>
      <w:r w:rsidR="00EA7398"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радость.</w:t>
      </w:r>
    </w:p>
    <w:p w:rsidR="00EA7398" w:rsidRPr="00760FEA" w:rsidRDefault="00EA7398" w:rsidP="00EA7398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60FE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Ключевые понятия:</w:t>
      </w:r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самоотверженность, духовная радость.</w:t>
      </w:r>
    </w:p>
    <w:p w:rsidR="00EA7398" w:rsidRPr="00760FEA" w:rsidRDefault="00EA7398" w:rsidP="00EA7398">
      <w:pPr>
        <w:shd w:val="clear" w:color="auto" w:fill="FFFFFF"/>
        <w:spacing w:before="280" w:after="28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60FE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lastRenderedPageBreak/>
        <w:t>Оборудование</w:t>
      </w:r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: учебник </w:t>
      </w:r>
      <w:proofErr w:type="spellStart"/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А.В.Кураев</w:t>
      </w:r>
      <w:proofErr w:type="spellEnd"/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«Ос</w:t>
      </w:r>
      <w:r w:rsidR="00CB3CF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новы православной культуры» 4-5</w:t>
      </w:r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М.Просвещение</w:t>
      </w:r>
      <w:proofErr w:type="spellEnd"/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2015г., книга для учителя, толковые словари Даля и Ожегова, </w:t>
      </w:r>
      <w:r w:rsidR="00210CFE"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песня</w:t>
      </w:r>
      <w:r w:rsidR="00CB3CF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210CFE"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«Доброта», презентация к уроку.</w:t>
      </w:r>
    </w:p>
    <w:p w:rsidR="00EA7398" w:rsidRPr="00760FEA" w:rsidRDefault="0092105B" w:rsidP="00EA7398">
      <w:pPr>
        <w:shd w:val="clear" w:color="auto" w:fill="FFFFFF"/>
        <w:spacing w:before="280" w:after="28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Планируемые результаты </w:t>
      </w:r>
      <w:r w:rsidR="00EA7398" w:rsidRPr="00760FE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урока:</w:t>
      </w:r>
    </w:p>
    <w:p w:rsidR="00EA7398" w:rsidRPr="00760FEA" w:rsidRDefault="00EA7398" w:rsidP="00EA7398">
      <w:pPr>
        <w:shd w:val="clear" w:color="auto" w:fill="FFFFFF"/>
        <w:spacing w:before="280" w:after="28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60FE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Личностные: </w:t>
      </w:r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умение оценивать жизненные ситуации с точки зрения христианских ценностей, самостоятельно объяснять свои чувства, возникающие в результате обсуждения, н</w:t>
      </w:r>
      <w:r w:rsidR="002F1BF6"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аблюдения</w:t>
      </w:r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</w:p>
    <w:p w:rsidR="00EA7398" w:rsidRPr="00760FEA" w:rsidRDefault="00EA7398" w:rsidP="00EA7398">
      <w:pPr>
        <w:shd w:val="clear" w:color="auto" w:fill="FFFFFF"/>
        <w:spacing w:before="280" w:after="28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60FE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Предметные: </w:t>
      </w:r>
      <w:r w:rsidR="00C65B0B"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знать этические и нравственные нормы</w:t>
      </w:r>
      <w:r w:rsidR="00CB3CF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и традиции православия, </w:t>
      </w:r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их значение в жизни людей.</w:t>
      </w:r>
    </w:p>
    <w:p w:rsidR="00EA7398" w:rsidRPr="00760FEA" w:rsidRDefault="00EA7398" w:rsidP="00EA7398">
      <w:pPr>
        <w:shd w:val="clear" w:color="auto" w:fill="FFFFFF"/>
        <w:spacing w:before="280" w:after="28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proofErr w:type="spellStart"/>
      <w:r w:rsidRPr="00760FE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Метапредметные</w:t>
      </w:r>
      <w:proofErr w:type="spellEnd"/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</w:t>
      </w:r>
    </w:p>
    <w:p w:rsidR="00EA7398" w:rsidRPr="00760FEA" w:rsidRDefault="00EA7398" w:rsidP="00EA7398">
      <w:pPr>
        <w:shd w:val="clear" w:color="auto" w:fill="FFFFFF"/>
        <w:spacing w:before="280" w:after="28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60FE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регулятивные УУД:</w:t>
      </w:r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умение ориентироваться в учебнике, делать выводы;</w:t>
      </w:r>
    </w:p>
    <w:p w:rsidR="00EA7398" w:rsidRPr="00760FEA" w:rsidRDefault="00EA7398" w:rsidP="00EA7398">
      <w:pPr>
        <w:shd w:val="clear" w:color="auto" w:fill="FFFFFF"/>
        <w:spacing w:before="280" w:after="28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60FE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познавательные УУД:</w:t>
      </w:r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умение перерабатывать информацию, находить ответы на вопросы, самостоятельно определять значение новых слов;</w:t>
      </w:r>
    </w:p>
    <w:p w:rsidR="00EA7398" w:rsidRPr="00760FEA" w:rsidRDefault="00EA7398" w:rsidP="00EA7398">
      <w:pPr>
        <w:shd w:val="clear" w:color="auto" w:fill="FFFFFF"/>
        <w:spacing w:before="280" w:after="28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proofErr w:type="gramStart"/>
      <w:r w:rsidRPr="00760FE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коммуникативные</w:t>
      </w:r>
      <w:proofErr w:type="gramEnd"/>
      <w:r w:rsidRPr="00760FE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УУД:</w:t>
      </w:r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умение слушать и понимать речь других, умение работать в паре, договариваться, общаться.</w:t>
      </w:r>
    </w:p>
    <w:p w:rsidR="00EA7398" w:rsidRPr="00760FEA" w:rsidRDefault="00EA7398" w:rsidP="00EA7398">
      <w:pPr>
        <w:shd w:val="clear" w:color="auto" w:fill="FFFFFF"/>
        <w:spacing w:before="280" w:after="28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60FEA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Формы контроля и диагностики достижения результатов обучения:</w:t>
      </w:r>
    </w:p>
    <w:p w:rsidR="00EA7398" w:rsidRPr="00760FEA" w:rsidRDefault="00EA7398" w:rsidP="00EA7398">
      <w:pPr>
        <w:shd w:val="clear" w:color="auto" w:fill="FFFFFF"/>
        <w:spacing w:before="280" w:after="28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Индивидуаль</w:t>
      </w:r>
      <w:r w:rsidR="00210CFE" w:rsidRPr="00760FEA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ная, фронтальная, работа группой.</w:t>
      </w:r>
    </w:p>
    <w:p w:rsidR="004D18CB" w:rsidRPr="00760FEA" w:rsidRDefault="004D18CB" w:rsidP="00EA7398">
      <w:pPr>
        <w:shd w:val="clear" w:color="auto" w:fill="FFFFFF"/>
        <w:spacing w:after="180" w:line="360" w:lineRule="atLeast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1E75D3" w:rsidRPr="00FA16C6" w:rsidRDefault="001E75D3" w:rsidP="00EA7398">
      <w:pPr>
        <w:shd w:val="clear" w:color="auto" w:fill="FFFFFF"/>
        <w:spacing w:after="180" w:line="360" w:lineRule="atLeast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CD5B54" w:rsidRPr="00FA16C6" w:rsidRDefault="00CD5B54" w:rsidP="00EA7398">
      <w:pPr>
        <w:shd w:val="clear" w:color="auto" w:fill="FFFFFF"/>
        <w:spacing w:after="180" w:line="360" w:lineRule="atLeast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CD5B54" w:rsidRPr="00FA16C6" w:rsidRDefault="00CD5B54" w:rsidP="00EA7398">
      <w:pPr>
        <w:shd w:val="clear" w:color="auto" w:fill="FFFFFF"/>
        <w:spacing w:after="180" w:line="360" w:lineRule="atLeast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210CFE" w:rsidRDefault="00210CFE" w:rsidP="00760FEA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EA7398" w:rsidRPr="000E45B4" w:rsidRDefault="00EA7398" w:rsidP="00EA7398">
      <w:pPr>
        <w:shd w:val="clear" w:color="auto" w:fill="FFFFFF"/>
        <w:spacing w:after="180" w:line="360" w:lineRule="atLeast"/>
        <w:jc w:val="center"/>
        <w:rPr>
          <w:rFonts w:ascii="Helvetica" w:eastAsia="Times New Roman" w:hAnsi="Helvetica" w:cs="Helvetica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>ХОД УРОКА.</w:t>
      </w:r>
    </w:p>
    <w:p w:rsidR="00EA7398" w:rsidRPr="000E45B4" w:rsidRDefault="00EA7398" w:rsidP="00EA7398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b/>
          <w:bCs/>
          <w:color w:val="2E2E2E"/>
          <w:sz w:val="28"/>
          <w:szCs w:val="28"/>
          <w:lang w:eastAsia="ru-RU"/>
        </w:rPr>
        <w:t>Орг. Момент. Мотивация.</w:t>
      </w:r>
    </w:p>
    <w:p w:rsidR="00EA7398" w:rsidRPr="000E45B4" w:rsidRDefault="00EA7398" w:rsidP="00EA7398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Учитель:</w:t>
      </w:r>
      <w:r w:rsidR="001E75D3" w:rsidRPr="000E45B4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- Здравствуйте, ребята.</w:t>
      </w:r>
    </w:p>
    <w:p w:rsidR="005B3412" w:rsidRPr="000E45B4" w:rsidRDefault="005B3412" w:rsidP="005D7DDE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8733E9"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 окном красивое зимнее утро</w:t>
      </w:r>
      <w:r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залог хорошего дня, настроение прекрасное, а я хочу узнать с каким</w:t>
      </w:r>
      <w:r w:rsidR="008679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настроением пришли вы на урок </w:t>
      </w:r>
      <w:r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(дети отвечают на вопросы и показывают движения)</w:t>
      </w:r>
      <w:r w:rsidR="0098719B" w:rsidRPr="0098719B">
        <w:rPr>
          <w:noProof/>
          <w:lang w:eastAsia="ru-RU"/>
        </w:rPr>
        <w:t xml:space="preserve"> </w:t>
      </w:r>
      <w:r w:rsidR="0098719B" w:rsidRPr="00867964">
        <w:rPr>
          <w:noProof/>
          <w:lang w:eastAsia="ru-RU"/>
        </w:rPr>
        <w:t xml:space="preserve"> </w:t>
      </w:r>
      <w:r w:rsidR="0098719B">
        <w:rPr>
          <w:noProof/>
          <w:lang w:eastAsia="ru-RU"/>
        </w:rPr>
        <w:drawing>
          <wp:inline distT="0" distB="0" distL="0" distR="0" wp14:anchorId="7274F349" wp14:editId="13BC3D7A">
            <wp:extent cx="323850" cy="323850"/>
            <wp:effectExtent l="0" t="0" r="0" b="0"/>
            <wp:docPr id="4" name="Рисунок 4" descr="https://avatars.mds.yandex.net/i?id=7d0cdf38c2df06d50b7c67e5a0860669-3529463-images-thumbs&amp;ref=rim&amp;n=33&amp;w=150&amp;h=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mds.yandex.net/i?id=7d0cdf38c2df06d50b7c67e5a0860669-3529463-images-thumbs&amp;ref=rim&amp;n=33&amp;w=150&amp;h=15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412" w:rsidRPr="000E45B4" w:rsidRDefault="001425CF" w:rsidP="005D7DDE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-Как живёшь?                 </w:t>
      </w:r>
      <w:r w:rsidR="005B3412"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Вот так!</w:t>
      </w:r>
    </w:p>
    <w:p w:rsidR="005B3412" w:rsidRPr="000E45B4" w:rsidRDefault="001425CF" w:rsidP="005D7DDE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Как идёшь?                   </w:t>
      </w:r>
      <w:r w:rsidR="005B3412"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Вот так! </w:t>
      </w:r>
    </w:p>
    <w:p w:rsidR="005B3412" w:rsidRPr="000E45B4" w:rsidRDefault="001425CF" w:rsidP="005D7DDE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Как бежишь?                </w:t>
      </w:r>
      <w:r w:rsidR="005B3412"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Вот так!</w:t>
      </w:r>
    </w:p>
    <w:p w:rsidR="005B3412" w:rsidRPr="000E45B4" w:rsidRDefault="001425CF" w:rsidP="005D7DDE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Ночью спишь?              </w:t>
      </w:r>
      <w:r w:rsidR="005B3412"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Вот так!</w:t>
      </w:r>
    </w:p>
    <w:p w:rsidR="005B3412" w:rsidRPr="000E45B4" w:rsidRDefault="005B3412" w:rsidP="005D7DDE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1425CF"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 берёшь?                  </w:t>
      </w:r>
      <w:r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Вот так!</w:t>
      </w:r>
    </w:p>
    <w:p w:rsidR="005B3412" w:rsidRPr="000E45B4" w:rsidRDefault="001425CF" w:rsidP="005D7DDE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Как даёшь?                     </w:t>
      </w:r>
      <w:r w:rsidR="005B3412"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Вот так!</w:t>
      </w:r>
    </w:p>
    <w:p w:rsidR="005B3412" w:rsidRPr="000E45B4" w:rsidRDefault="001425CF" w:rsidP="005D7DDE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Как молчишь?                </w:t>
      </w:r>
      <w:r w:rsidR="005B3412"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Вот так!</w:t>
      </w:r>
    </w:p>
    <w:p w:rsidR="005B3412" w:rsidRPr="000E45B4" w:rsidRDefault="001425CF" w:rsidP="005D7DDE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А сидишь?                     </w:t>
      </w:r>
      <w:r w:rsidR="005B3412"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Вот так!</w:t>
      </w:r>
    </w:p>
    <w:p w:rsidR="005D7DDE" w:rsidRPr="000E45B4" w:rsidRDefault="005D7DDE" w:rsidP="005D7DDE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303F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Садитесь удобнее внимательно</w:t>
      </w:r>
      <w:r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слушайте притчу.</w:t>
      </w:r>
    </w:p>
    <w:p w:rsidR="000016FF" w:rsidRPr="000E45B4" w:rsidRDefault="00303FD0" w:rsidP="000016FF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lang w:eastAsia="ru-RU"/>
        </w:rPr>
        <w:t xml:space="preserve"> </w:t>
      </w:r>
      <w:r w:rsidR="000016FF" w:rsidRPr="000E45B4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lang w:eastAsia="ru-RU"/>
        </w:rPr>
        <w:t>(Под музыку</w:t>
      </w:r>
      <w:r w:rsidR="003871E0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lang w:eastAsia="ru-RU"/>
        </w:rPr>
        <w:t xml:space="preserve"> читаю</w:t>
      </w:r>
      <w:r w:rsidR="000016FF" w:rsidRPr="000E45B4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lang w:eastAsia="ru-RU"/>
        </w:rPr>
        <w:t>)</w:t>
      </w:r>
      <w:r w:rsidR="000016FF"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5D7DDE" w:rsidRPr="000E45B4" w:rsidRDefault="005D7DDE" w:rsidP="005D7DDE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0E45B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Притча о Добре и Зле</w:t>
      </w:r>
      <w:r w:rsidR="00CD5B54" w:rsidRPr="000E45B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CD5B54" w:rsidRPr="000E45B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(1Слайд)</w:t>
      </w:r>
    </w:p>
    <w:p w:rsidR="005D7DDE" w:rsidRPr="000E45B4" w:rsidRDefault="005D7DDE" w:rsidP="005D7DDE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Есть такая притча о добре и зле.</w:t>
      </w:r>
      <w:r w:rsidR="00CD5B54"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Однажды Добро пришло в гости к</w:t>
      </w:r>
      <w:r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Злу. Зло стало угощать Добро чаем, но вместо сахара в чашку положило соль. Добро попробовало соленый чай, но ни слова худого не сказало Злу, только поблагодарило за угощение.</w:t>
      </w:r>
    </w:p>
    <w:p w:rsidR="005D7DDE" w:rsidRPr="000E45B4" w:rsidRDefault="005D7DDE" w:rsidP="005D7DDE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(- Придумайте продолжение притчи.)</w:t>
      </w:r>
    </w:p>
    <w:p w:rsidR="005D7DDE" w:rsidRPr="000E45B4" w:rsidRDefault="005D7DDE" w:rsidP="005D7DDE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Вот вам деньги, купите себе конфет к чаю». Зло все перекосилось, но делать нечего, пришлось взять деньги.</w:t>
      </w:r>
    </w:p>
    <w:p w:rsidR="005D7DDE" w:rsidRPr="000E45B4" w:rsidRDefault="005D7DDE" w:rsidP="005D7DDE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 добро отплатило Злу добром за зло.</w:t>
      </w:r>
    </w:p>
    <w:p w:rsidR="005D7DDE" w:rsidRPr="000E45B4" w:rsidRDefault="005D7DDE" w:rsidP="005D7DDE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Над чем заставила задуматься притча?</w:t>
      </w:r>
    </w:p>
    <w:p w:rsidR="007118B7" w:rsidRPr="000E45B4" w:rsidRDefault="005D7DDE" w:rsidP="007118B7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-Чему учит притча? (платить добром)</w:t>
      </w:r>
    </w:p>
    <w:p w:rsidR="007118B7" w:rsidRPr="000E45B4" w:rsidRDefault="007118B7" w:rsidP="007118B7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- И так, о чём мы сегодня будем говорить на уроке? </w:t>
      </w:r>
      <w:r w:rsidRPr="000E45B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(о доброте)</w:t>
      </w:r>
    </w:p>
    <w:p w:rsidR="007118B7" w:rsidRPr="000E45B4" w:rsidRDefault="007118B7" w:rsidP="007118B7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Технология «Ассоциативный ряд».</w:t>
      </w:r>
    </w:p>
    <w:p w:rsidR="007118B7" w:rsidRPr="000E45B4" w:rsidRDefault="007118B7" w:rsidP="007118B7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b/>
          <w:color w:val="212121"/>
          <w:sz w:val="28"/>
          <w:szCs w:val="28"/>
          <w:u w:val="single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-Какие ассоциации вызывает у вас слово </w:t>
      </w:r>
      <w:r w:rsidR="002F1BF6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добро и зло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? </w:t>
      </w:r>
      <w:r w:rsidR="002F1BF6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Заполните таблицу.</w:t>
      </w:r>
      <w:r w:rsidR="00FA16C6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</w:t>
      </w:r>
      <w:r w:rsidR="00FA16C6" w:rsidRPr="000E45B4">
        <w:rPr>
          <w:rFonts w:ascii="Times New Roman" w:eastAsia="Times New Roman" w:hAnsi="Times New Roman" w:cs="Times New Roman"/>
          <w:b/>
          <w:color w:val="212121"/>
          <w:sz w:val="28"/>
          <w:szCs w:val="28"/>
          <w:u w:val="single"/>
          <w:lang w:eastAsia="ru-RU"/>
        </w:rPr>
        <w:t>Приложение  №1</w:t>
      </w:r>
      <w:r w:rsidRPr="000E45B4">
        <w:rPr>
          <w:rFonts w:ascii="Times New Roman" w:eastAsia="Times New Roman" w:hAnsi="Times New Roman" w:cs="Times New Roman"/>
          <w:b/>
          <w:i/>
          <w:iCs/>
          <w:color w:val="212121"/>
          <w:sz w:val="28"/>
          <w:szCs w:val="28"/>
          <w:u w:val="single"/>
          <w:lang w:eastAsia="ru-RU"/>
        </w:rPr>
        <w:t xml:space="preserve"> </w:t>
      </w:r>
      <w:r w:rsidR="00CB3CF6">
        <w:rPr>
          <w:rFonts w:ascii="Times New Roman" w:eastAsia="Times New Roman" w:hAnsi="Times New Roman" w:cs="Times New Roman"/>
          <w:b/>
          <w:i/>
          <w:iCs/>
          <w:color w:val="212121"/>
          <w:sz w:val="28"/>
          <w:szCs w:val="28"/>
          <w:u w:val="single"/>
          <w:lang w:eastAsia="ru-RU"/>
        </w:rPr>
        <w:t xml:space="preserve"> </w:t>
      </w:r>
      <w:r w:rsidR="001425CF" w:rsidRPr="000E45B4">
        <w:rPr>
          <w:rFonts w:ascii="Times New Roman" w:eastAsia="Times New Roman" w:hAnsi="Times New Roman" w:cs="Times New Roman"/>
          <w:b/>
          <w:i/>
          <w:iCs/>
          <w:color w:val="212121"/>
          <w:sz w:val="28"/>
          <w:szCs w:val="28"/>
          <w:u w:val="single"/>
          <w:lang w:eastAsia="ru-RU"/>
        </w:rPr>
        <w:t xml:space="preserve"> </w:t>
      </w:r>
      <w:r w:rsidR="00713442" w:rsidRPr="000E45B4">
        <w:rPr>
          <w:rFonts w:ascii="Times New Roman" w:eastAsia="Times New Roman" w:hAnsi="Times New Roman" w:cs="Times New Roman"/>
          <w:b/>
          <w:i/>
          <w:iCs/>
          <w:color w:val="212121"/>
          <w:sz w:val="28"/>
          <w:szCs w:val="28"/>
          <w:u w:val="single"/>
          <w:lang w:eastAsia="ru-RU"/>
        </w:rPr>
        <w:t>(</w:t>
      </w:r>
      <w:r w:rsidR="00CD5B54" w:rsidRPr="000E45B4">
        <w:rPr>
          <w:rFonts w:ascii="Times New Roman" w:eastAsia="Times New Roman" w:hAnsi="Times New Roman" w:cs="Times New Roman"/>
          <w:b/>
          <w:i/>
          <w:iCs/>
          <w:color w:val="212121"/>
          <w:sz w:val="28"/>
          <w:szCs w:val="28"/>
          <w:u w:val="single"/>
          <w:lang w:eastAsia="ru-RU"/>
        </w:rPr>
        <w:t>2</w:t>
      </w:r>
      <w:r w:rsidRPr="000E45B4">
        <w:rPr>
          <w:rFonts w:ascii="Times New Roman" w:eastAsia="Times New Roman" w:hAnsi="Times New Roman" w:cs="Times New Roman"/>
          <w:b/>
          <w:i/>
          <w:iCs/>
          <w:color w:val="212121"/>
          <w:sz w:val="28"/>
          <w:szCs w:val="28"/>
          <w:u w:val="single"/>
          <w:lang w:eastAsia="ru-RU"/>
        </w:rPr>
        <w:t xml:space="preserve"> слайд)</w:t>
      </w:r>
    </w:p>
    <w:p w:rsidR="007118B7" w:rsidRPr="000E45B4" w:rsidRDefault="00A43422" w:rsidP="007118B7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proofErr w:type="gramStart"/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(Жёлтый,</w:t>
      </w:r>
      <w:r w:rsidR="001E75D3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чёрный,</w:t>
      </w:r>
      <w:r w:rsidR="001E75D3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7118B7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милосердие, сострадание, нежность, забота, помощь, жалость, великодушие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равнодушие, жестокость, война,</w:t>
      </w:r>
      <w:r w:rsidR="001E75D3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Герда, </w:t>
      </w:r>
      <w:r w:rsidR="003923B5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Снежная Королева, защита слабого, помощь бабушке, воровство, зависть</w:t>
      </w:r>
      <w:r w:rsidR="001E75D3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ложь</w:t>
      </w:r>
      <w:r w:rsidR="007118B7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)</w:t>
      </w:r>
      <w:proofErr w:type="gramEnd"/>
    </w:p>
    <w:p w:rsidR="007118B7" w:rsidRPr="000E45B4" w:rsidRDefault="007118B7" w:rsidP="007118B7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Определение темы и постановка целей урока.</w:t>
      </w:r>
    </w:p>
    <w:p w:rsidR="00625693" w:rsidRPr="000E45B4" w:rsidRDefault="007118B7" w:rsidP="007118B7">
      <w:pPr>
        <w:shd w:val="clear" w:color="auto" w:fill="FFFFFF"/>
        <w:spacing w:after="180" w:line="36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- Как вы думаете, что сегодня мы должны 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u w:val="single"/>
          <w:lang w:eastAsia="ru-RU"/>
        </w:rPr>
        <w:t>узнать на уроке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? Какие задачи поставим на урок?</w:t>
      </w:r>
      <w:r w:rsidR="00625693" w:rsidRPr="000E45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B1D5B" w:rsidRPr="000E45B4" w:rsidRDefault="00625693" w:rsidP="00AB1D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5B4">
        <w:rPr>
          <w:rFonts w:ascii="Times New Roman" w:hAnsi="Times New Roman" w:cs="Times New Roman"/>
          <w:color w:val="000000"/>
          <w:sz w:val="28"/>
          <w:szCs w:val="28"/>
        </w:rPr>
        <w:t xml:space="preserve"> -Мы с вами исследуем главные моральные понятия в жизни «Добро» и «Зло». И ответим на вопрос «Зачем творить добро?»</w:t>
      </w:r>
      <w:r w:rsidR="00AB1D5B" w:rsidRPr="000E4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B1D5B" w:rsidRPr="000E45B4" w:rsidRDefault="00AB1D5B" w:rsidP="00AB1D5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0E4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-Давайте откроем учебник и прочитаем тему нашего урока. (</w:t>
      </w:r>
      <w:proofErr w:type="spellStart"/>
      <w:proofErr w:type="gramStart"/>
      <w:r w:rsidRPr="000E4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</w:t>
      </w:r>
      <w:proofErr w:type="spellEnd"/>
      <w:proofErr w:type="gramEnd"/>
      <w:r w:rsidRPr="000E4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68)</w:t>
      </w:r>
      <w:r w:rsidR="00CB3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CD5B54" w:rsidRPr="000E4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D5B54" w:rsidRPr="000E45B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(3 Слайд)</w:t>
      </w:r>
    </w:p>
    <w:p w:rsidR="00AB1D5B" w:rsidRPr="000E45B4" w:rsidRDefault="00AB1D5B" w:rsidP="00AB1D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-Сегодня на уроке нам предстоит узнать:</w:t>
      </w:r>
    </w:p>
    <w:p w:rsidR="00AB1D5B" w:rsidRPr="000E45B4" w:rsidRDefault="00AB1D5B" w:rsidP="00AB1D5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 подражают Христу.</w:t>
      </w:r>
    </w:p>
    <w:p w:rsidR="00AB1D5B" w:rsidRPr="000E45B4" w:rsidRDefault="00AB1D5B" w:rsidP="00AB1D5B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-Чему радуются святые.</w:t>
      </w:r>
    </w:p>
    <w:p w:rsidR="007118B7" w:rsidRPr="000E45B4" w:rsidRDefault="007118B7" w:rsidP="007118B7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Актуализация знаний.</w:t>
      </w:r>
    </w:p>
    <w:p w:rsidR="007118B7" w:rsidRPr="000E45B4" w:rsidRDefault="0019403A" w:rsidP="007118B7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color w:val="212121"/>
          <w:sz w:val="28"/>
          <w:szCs w:val="28"/>
          <w:u w:val="single"/>
          <w:lang w:eastAsia="ru-RU"/>
        </w:rPr>
      </w:pPr>
      <w:r w:rsidRPr="000E45B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Давайте вспомним </w:t>
      </w:r>
      <w:r w:rsidR="007118B7" w:rsidRPr="000E45B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золотое  правило этики: « Как хотите, чтобы с вами поступали люди, так поступайте и вы с ними»  </w:t>
      </w:r>
      <w:r w:rsidR="007118B7" w:rsidRPr="000E45B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(по</w:t>
      </w:r>
      <w:r w:rsidR="00210CFE" w:rsidRPr="000E45B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-</w:t>
      </w:r>
      <w:r w:rsidR="007118B7" w:rsidRPr="000E45B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доброму, с добром)</w:t>
      </w:r>
      <w:r w:rsidR="00CD5B54" w:rsidRPr="000E45B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 xml:space="preserve">   </w:t>
      </w:r>
      <w:r w:rsidR="00CD5B54" w:rsidRPr="000E45B4">
        <w:rPr>
          <w:rFonts w:ascii="Times New Roman" w:eastAsia="Times New Roman" w:hAnsi="Times New Roman" w:cs="Times New Roman"/>
          <w:b/>
          <w:i/>
          <w:iCs/>
          <w:color w:val="212121"/>
          <w:sz w:val="28"/>
          <w:szCs w:val="28"/>
          <w:u w:val="single"/>
          <w:lang w:eastAsia="ru-RU"/>
        </w:rPr>
        <w:t>(3 Слайд)</w:t>
      </w:r>
    </w:p>
    <w:p w:rsidR="002D3DA0" w:rsidRPr="000E45B4" w:rsidRDefault="007118B7" w:rsidP="002D3DA0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Почему же правило названо золотым, в чем его смысл?</w:t>
      </w:r>
      <w:r w:rsidR="002D3DA0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Кто открыл нам это правило?</w:t>
      </w:r>
    </w:p>
    <w:p w:rsidR="002D3DA0" w:rsidRPr="000E45B4" w:rsidRDefault="00625693" w:rsidP="00AB1D5B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(это главное правило человеческих отношений у православных оно называется золотым</w:t>
      </w:r>
      <w:r w:rsidR="002D3DA0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так сказал Христос)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E45B4">
        <w:rPr>
          <w:i/>
          <w:iCs/>
          <w:color w:val="000000"/>
          <w:sz w:val="28"/>
          <w:szCs w:val="28"/>
        </w:rPr>
        <w:t>Работа с учебником.</w:t>
      </w:r>
    </w:p>
    <w:p w:rsidR="002D3DA0" w:rsidRPr="000E45B4" w:rsidRDefault="00CB3CF6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-В учебнике есть фраза «</w:t>
      </w:r>
      <w:r w:rsidR="002D3DA0" w:rsidRPr="000E45B4">
        <w:rPr>
          <w:color w:val="000000"/>
          <w:sz w:val="28"/>
          <w:szCs w:val="28"/>
          <w:u w:val="single"/>
        </w:rPr>
        <w:t>У христиан есть особые причины для того, чтобы не быть эгоистами…»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E45B4">
        <w:rPr>
          <w:i/>
          <w:iCs/>
          <w:color w:val="000000"/>
          <w:sz w:val="28"/>
          <w:szCs w:val="28"/>
        </w:rPr>
        <w:lastRenderedPageBreak/>
        <w:t>Словарная работа.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-Кто такие эгоисты? (люди, заботятся об одном лишь себе, а до других ему нужды нет.)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 w:rsidRPr="000E45B4">
        <w:rPr>
          <w:b/>
          <w:i/>
          <w:iCs/>
          <w:color w:val="000000"/>
          <w:sz w:val="28"/>
          <w:szCs w:val="28"/>
          <w:u w:val="single"/>
        </w:rPr>
        <w:t xml:space="preserve">Работа </w:t>
      </w:r>
      <w:proofErr w:type="gramStart"/>
      <w:r w:rsidRPr="000E45B4">
        <w:rPr>
          <w:b/>
          <w:i/>
          <w:iCs/>
          <w:color w:val="000000"/>
          <w:sz w:val="28"/>
          <w:szCs w:val="28"/>
          <w:u w:val="single"/>
        </w:rPr>
        <w:t>с</w:t>
      </w:r>
      <w:proofErr w:type="gramEnd"/>
      <w:r w:rsidRPr="000E45B4">
        <w:rPr>
          <w:b/>
          <w:i/>
          <w:iCs/>
          <w:color w:val="000000"/>
          <w:sz w:val="28"/>
          <w:szCs w:val="28"/>
          <w:u w:val="single"/>
        </w:rPr>
        <w:t xml:space="preserve"> словарем.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-Дать определение понятия «эгоизм»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ЭГОИЗ</w:t>
      </w:r>
      <w:proofErr w:type="gramStart"/>
      <w:r w:rsidRPr="000E45B4">
        <w:rPr>
          <w:color w:val="000000"/>
          <w:sz w:val="28"/>
          <w:szCs w:val="28"/>
        </w:rPr>
        <w:t>М-</w:t>
      </w:r>
      <w:proofErr w:type="gramEnd"/>
      <w:r w:rsidRPr="000E45B4">
        <w:rPr>
          <w:color w:val="000000"/>
          <w:sz w:val="28"/>
          <w:szCs w:val="28"/>
        </w:rPr>
        <w:t xml:space="preserve"> Себялюбие, предпочтение своих, личных интересов интересам других, пренебрежение к интересам общества и окружающих.</w:t>
      </w:r>
    </w:p>
    <w:p w:rsidR="002D3DA0" w:rsidRPr="000E45B4" w:rsidRDefault="00F71208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(Работа</w:t>
      </w:r>
      <w:r w:rsidR="00AB1D5B" w:rsidRPr="000E45B4">
        <w:rPr>
          <w:color w:val="000000"/>
          <w:sz w:val="28"/>
          <w:szCs w:val="28"/>
        </w:rPr>
        <w:t xml:space="preserve"> с учебником</w:t>
      </w:r>
      <w:r w:rsidR="002D3DA0" w:rsidRPr="000E45B4">
        <w:rPr>
          <w:color w:val="000000"/>
          <w:sz w:val="28"/>
          <w:szCs w:val="28"/>
        </w:rPr>
        <w:t>)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b/>
          <w:color w:val="000000"/>
          <w:sz w:val="28"/>
          <w:szCs w:val="28"/>
          <w:u w:val="single"/>
        </w:rPr>
      </w:pPr>
      <w:r w:rsidRPr="000E45B4">
        <w:rPr>
          <w:color w:val="000000"/>
          <w:sz w:val="28"/>
          <w:szCs w:val="28"/>
        </w:rPr>
        <w:t>Прочтите первую причину.</w:t>
      </w:r>
      <w:r w:rsidR="00CD5B54" w:rsidRPr="000E45B4">
        <w:rPr>
          <w:color w:val="000000"/>
          <w:sz w:val="28"/>
          <w:szCs w:val="28"/>
        </w:rPr>
        <w:t xml:space="preserve">   </w:t>
      </w:r>
      <w:r w:rsidR="00CD5B54" w:rsidRPr="000E45B4">
        <w:rPr>
          <w:b/>
          <w:color w:val="000000"/>
          <w:sz w:val="28"/>
          <w:szCs w:val="28"/>
          <w:u w:val="single"/>
        </w:rPr>
        <w:t>(5 Слайд)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b/>
          <w:color w:val="000000"/>
          <w:sz w:val="28"/>
          <w:szCs w:val="28"/>
        </w:rPr>
        <w:t>Благодарность</w:t>
      </w:r>
      <w:r w:rsidRPr="000E45B4">
        <w:rPr>
          <w:color w:val="000000"/>
          <w:sz w:val="28"/>
          <w:szCs w:val="28"/>
        </w:rPr>
        <w:t xml:space="preserve"> - какое удивительное слово. Из каких слов оно состоит?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Благодарност</w:t>
      </w:r>
      <w:proofErr w:type="gramStart"/>
      <w:r w:rsidRPr="000E45B4">
        <w:rPr>
          <w:color w:val="000000"/>
          <w:sz w:val="28"/>
          <w:szCs w:val="28"/>
        </w:rPr>
        <w:t>ь-</w:t>
      </w:r>
      <w:proofErr w:type="gramEnd"/>
      <w:r w:rsidRPr="000E45B4">
        <w:rPr>
          <w:color w:val="000000"/>
          <w:sz w:val="28"/>
          <w:szCs w:val="28"/>
        </w:rPr>
        <w:t xml:space="preserve"> благо и дар дарить</w:t>
      </w:r>
    </w:p>
    <w:p w:rsidR="002D3DA0" w:rsidRPr="000E45B4" w:rsidRDefault="002D3DA0" w:rsidP="00F71208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Благо – это то, без чего человек не може</w:t>
      </w:r>
      <w:r w:rsidR="00F71208" w:rsidRPr="000E45B4">
        <w:rPr>
          <w:color w:val="000000"/>
          <w:sz w:val="28"/>
          <w:szCs w:val="28"/>
        </w:rPr>
        <w:t>т жить в радости.</w:t>
      </w:r>
    </w:p>
    <w:p w:rsidR="002D3DA0" w:rsidRPr="000E45B4" w:rsidRDefault="00DD7685" w:rsidP="002D3DA0">
      <w:pPr>
        <w:pStyle w:val="a3"/>
        <w:shd w:val="clear" w:color="auto" w:fill="FFFFFF"/>
        <w:spacing w:before="0" w:beforeAutospacing="0" w:after="300" w:afterAutospacing="0"/>
        <w:rPr>
          <w:b/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 xml:space="preserve">Обратимся к учебнику и узнаем </w:t>
      </w:r>
      <w:proofErr w:type="gramStart"/>
      <w:r w:rsidR="002D3DA0" w:rsidRPr="000E45B4">
        <w:rPr>
          <w:color w:val="000000"/>
          <w:sz w:val="28"/>
          <w:szCs w:val="28"/>
        </w:rPr>
        <w:t>-О</w:t>
      </w:r>
      <w:proofErr w:type="gramEnd"/>
      <w:r w:rsidR="002D3DA0" w:rsidRPr="000E45B4">
        <w:rPr>
          <w:color w:val="000000"/>
          <w:sz w:val="28"/>
          <w:szCs w:val="28"/>
        </w:rPr>
        <w:t xml:space="preserve"> чем нам повествует древняя легенда?</w:t>
      </w:r>
      <w:r w:rsidR="003C09AC" w:rsidRPr="000E45B4">
        <w:rPr>
          <w:color w:val="000000"/>
          <w:sz w:val="28"/>
          <w:szCs w:val="28"/>
        </w:rPr>
        <w:t xml:space="preserve">      </w:t>
      </w:r>
      <w:r w:rsidR="00713442" w:rsidRPr="000E45B4">
        <w:rPr>
          <w:color w:val="000000"/>
          <w:sz w:val="28"/>
          <w:szCs w:val="28"/>
          <w:u w:val="single"/>
        </w:rPr>
        <w:t xml:space="preserve"> Давайте прочитаем.</w:t>
      </w:r>
      <w:r w:rsidR="00CD5B54" w:rsidRPr="000E45B4">
        <w:rPr>
          <w:color w:val="000000"/>
          <w:sz w:val="28"/>
          <w:szCs w:val="28"/>
          <w:u w:val="single"/>
        </w:rPr>
        <w:t xml:space="preserve">  </w:t>
      </w:r>
      <w:r w:rsidR="00CD5B54" w:rsidRPr="000E45B4">
        <w:rPr>
          <w:b/>
          <w:color w:val="000000"/>
          <w:sz w:val="28"/>
          <w:szCs w:val="28"/>
        </w:rPr>
        <w:t>(6 Слайд)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proofErr w:type="gramStart"/>
      <w:r w:rsidRPr="000E45B4">
        <w:rPr>
          <w:color w:val="000000"/>
          <w:sz w:val="28"/>
          <w:szCs w:val="28"/>
        </w:rPr>
        <w:t>(Древняя легенда рассказывает, как апостол Пётр пришёл в Рим.</w:t>
      </w:r>
      <w:proofErr w:type="gramEnd"/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 xml:space="preserve">Его рассказы о Христе восхитили многие сердца. </w:t>
      </w:r>
      <w:proofErr w:type="gramStart"/>
      <w:r w:rsidRPr="000E45B4">
        <w:rPr>
          <w:color w:val="000000"/>
          <w:sz w:val="28"/>
          <w:szCs w:val="28"/>
        </w:rPr>
        <w:t>А кого-то, напротив возмутили.)</w:t>
      </w:r>
      <w:proofErr w:type="gramEnd"/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-Понравилась легенда?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-Кого обвинили в поджоге города?</w:t>
      </w:r>
      <w:r w:rsidR="003C09AC" w:rsidRPr="000E45B4">
        <w:rPr>
          <w:color w:val="000000"/>
          <w:sz w:val="28"/>
          <w:szCs w:val="28"/>
        </w:rPr>
        <w:t xml:space="preserve"> </w:t>
      </w:r>
      <w:r w:rsidRPr="000E45B4">
        <w:rPr>
          <w:color w:val="000000"/>
          <w:sz w:val="28"/>
          <w:szCs w:val="28"/>
        </w:rPr>
        <w:t>( Христиан)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-Как с ними поступили? (Арестовывали, казнили)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-Почему Пётр решил покинуть Рим? (Он был христианином)</w:t>
      </w:r>
    </w:p>
    <w:p w:rsidR="002D3DA0" w:rsidRPr="000E45B4" w:rsidRDefault="00CB3CF6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-Что это за </w:t>
      </w:r>
      <w:r w:rsidR="002D3DA0" w:rsidRPr="000E45B4">
        <w:rPr>
          <w:color w:val="000000"/>
          <w:sz w:val="28"/>
          <w:szCs w:val="28"/>
        </w:rPr>
        <w:t>странник повстречавшийся Петру? (Христос)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-Что спросил поражённый Пётр у Христа? (Куда ты идёшь, Господи?)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-Что ответил Христос? (Я иду в Рим, чтобы там умереть ещё раз.)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 xml:space="preserve">-Почему Пётр содрогнулся от слов Христа? </w:t>
      </w:r>
      <w:proofErr w:type="gramStart"/>
      <w:r w:rsidRPr="000E45B4">
        <w:rPr>
          <w:color w:val="000000"/>
          <w:sz w:val="28"/>
          <w:szCs w:val="28"/>
        </w:rPr>
        <w:t>(Однажды он уже отрекся от своего учителя.</w:t>
      </w:r>
      <w:proofErr w:type="gramEnd"/>
      <w:r w:rsidRPr="000E45B4">
        <w:rPr>
          <w:color w:val="000000"/>
          <w:sz w:val="28"/>
          <w:szCs w:val="28"/>
        </w:rPr>
        <w:t xml:space="preserve"> </w:t>
      </w:r>
      <w:proofErr w:type="gramStart"/>
      <w:r w:rsidRPr="000E45B4">
        <w:rPr>
          <w:color w:val="000000"/>
          <w:sz w:val="28"/>
          <w:szCs w:val="28"/>
        </w:rPr>
        <w:t>Теперь он бросал ещё и своих учеников.)</w:t>
      </w:r>
      <w:proofErr w:type="gramEnd"/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- Как поступил Пётр в минуту тяжких преследований? (Вернулся в город.)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-Для чего, с какой целью Пётр решил вернуться в опасный для жизни город?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(Чтобы в минуту тяжких преследований уберечь своих учеников от трусости и предательства, поддержать их словом и примером)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b/>
          <w:color w:val="000000"/>
          <w:sz w:val="28"/>
          <w:szCs w:val="28"/>
          <w:u w:val="single"/>
        </w:rPr>
      </w:pPr>
      <w:r w:rsidRPr="000E45B4">
        <w:rPr>
          <w:b/>
          <w:color w:val="000000"/>
          <w:sz w:val="28"/>
          <w:szCs w:val="28"/>
          <w:u w:val="single"/>
        </w:rPr>
        <w:t>-Можно сказать, что Пётр подражал Христу и благодарен ему за его подвиг?</w:t>
      </w:r>
      <w:r w:rsidR="003C09AC" w:rsidRPr="000E45B4">
        <w:rPr>
          <w:b/>
          <w:color w:val="000000"/>
          <w:sz w:val="28"/>
          <w:szCs w:val="28"/>
          <w:u w:val="single"/>
        </w:rPr>
        <w:t xml:space="preserve"> </w:t>
      </w:r>
      <w:r w:rsidRPr="000E45B4">
        <w:rPr>
          <w:b/>
          <w:color w:val="000000"/>
          <w:sz w:val="28"/>
          <w:szCs w:val="28"/>
          <w:u w:val="single"/>
        </w:rPr>
        <w:t>(Да)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-Как вы считаете, кто в этой легенде творил добро? (Христос и Петр)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Возможно даже рискуя своей жизнью.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b/>
          <w:color w:val="000000"/>
          <w:sz w:val="28"/>
          <w:szCs w:val="28"/>
          <w:u w:val="single"/>
        </w:rPr>
      </w:pPr>
      <w:r w:rsidRPr="000E45B4">
        <w:rPr>
          <w:color w:val="000000"/>
          <w:sz w:val="28"/>
          <w:szCs w:val="28"/>
        </w:rPr>
        <w:t xml:space="preserve">-Что говорил Христос, </w:t>
      </w:r>
      <w:r w:rsidRPr="000E45B4">
        <w:rPr>
          <w:color w:val="000000"/>
          <w:sz w:val="28"/>
          <w:szCs w:val="28"/>
          <w:u w:val="single"/>
        </w:rPr>
        <w:t>найдите в учебнике.</w:t>
      </w:r>
      <w:r w:rsidR="00CD5B54" w:rsidRPr="000E45B4">
        <w:rPr>
          <w:color w:val="000000"/>
          <w:sz w:val="28"/>
          <w:szCs w:val="28"/>
          <w:u w:val="single"/>
        </w:rPr>
        <w:t xml:space="preserve">  </w:t>
      </w:r>
      <w:r w:rsidR="00CD5B54" w:rsidRPr="000E45B4">
        <w:rPr>
          <w:b/>
          <w:color w:val="000000"/>
          <w:sz w:val="28"/>
          <w:szCs w:val="28"/>
          <w:u w:val="single"/>
        </w:rPr>
        <w:t>(7 Слайд)</w:t>
      </w:r>
    </w:p>
    <w:p w:rsidR="002D3DA0" w:rsidRPr="000E45B4" w:rsidRDefault="002D3DA0" w:rsidP="00210CFE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Христос говорил, что Он «не для того пришёл, чтобы Ему служили, но чтобы послужить». И пояснил, что если кто хочет быть ему благодарным за его жертву, то пу</w:t>
      </w:r>
      <w:r w:rsidR="00FA16C6" w:rsidRPr="000E45B4">
        <w:rPr>
          <w:color w:val="000000"/>
          <w:sz w:val="28"/>
          <w:szCs w:val="28"/>
        </w:rPr>
        <w:t>сть он сам будет добр к людям.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b/>
          <w:color w:val="000000"/>
          <w:sz w:val="28"/>
          <w:szCs w:val="28"/>
          <w:u w:val="single"/>
        </w:rPr>
      </w:pPr>
      <w:r w:rsidRPr="000E45B4">
        <w:rPr>
          <w:color w:val="000000"/>
          <w:sz w:val="28"/>
          <w:szCs w:val="28"/>
          <w:u w:val="single"/>
        </w:rPr>
        <w:t>-Разберем вторую причину.</w:t>
      </w:r>
      <w:r w:rsidR="00CD5B54" w:rsidRPr="000E45B4">
        <w:rPr>
          <w:color w:val="000000"/>
          <w:sz w:val="28"/>
          <w:szCs w:val="28"/>
          <w:u w:val="single"/>
        </w:rPr>
        <w:t xml:space="preserve">  </w:t>
      </w:r>
      <w:r w:rsidR="00CD5B54" w:rsidRPr="000E45B4">
        <w:rPr>
          <w:b/>
          <w:color w:val="000000"/>
          <w:sz w:val="28"/>
          <w:szCs w:val="28"/>
          <w:u w:val="single"/>
        </w:rPr>
        <w:t>(8 Слайд)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(У религиозных людей бывают необычные внутренние переживания духовной радости.)</w:t>
      </w:r>
    </w:p>
    <w:p w:rsidR="002D3DA0" w:rsidRPr="000E45B4" w:rsidRDefault="002D3DA0" w:rsidP="0063698C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 xml:space="preserve">-Так чему же радуются святые? </w:t>
      </w:r>
      <w:proofErr w:type="gramStart"/>
      <w:r w:rsidRPr="000E45B4">
        <w:rPr>
          <w:color w:val="000000"/>
          <w:sz w:val="28"/>
          <w:szCs w:val="28"/>
        </w:rPr>
        <w:t>(У человека может быть лишь несколько минут радости.</w:t>
      </w:r>
      <w:proofErr w:type="gramEnd"/>
      <w:r w:rsidRPr="000E45B4">
        <w:rPr>
          <w:color w:val="000000"/>
          <w:sz w:val="28"/>
          <w:szCs w:val="28"/>
        </w:rPr>
        <w:t xml:space="preserve"> </w:t>
      </w:r>
      <w:proofErr w:type="gramStart"/>
      <w:r w:rsidRPr="000E45B4">
        <w:rPr>
          <w:color w:val="000000"/>
          <w:sz w:val="28"/>
          <w:szCs w:val="28"/>
        </w:rPr>
        <w:t>Но и их бывает достато</w:t>
      </w:r>
      <w:r w:rsidR="0063698C" w:rsidRPr="000E45B4">
        <w:rPr>
          <w:color w:val="000000"/>
          <w:sz w:val="28"/>
          <w:szCs w:val="28"/>
        </w:rPr>
        <w:t>чно, чтобы повернуть всю жизнь)</w:t>
      </w:r>
      <w:proofErr w:type="gramEnd"/>
    </w:p>
    <w:p w:rsidR="002D3DA0" w:rsidRPr="000E45B4" w:rsidRDefault="002D3DA0" w:rsidP="0063698C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lastRenderedPageBreak/>
        <w:t>-Это ещё одна причина, по которой христиане стремятся тво</w:t>
      </w:r>
      <w:r w:rsidR="0063698C" w:rsidRPr="000E45B4">
        <w:rPr>
          <w:color w:val="000000"/>
          <w:sz w:val="28"/>
          <w:szCs w:val="28"/>
        </w:rPr>
        <w:t>рить добро и не быть эгоистами.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  <w:u w:val="single"/>
        </w:rPr>
      </w:pPr>
      <w:r w:rsidRPr="000E45B4">
        <w:rPr>
          <w:color w:val="000000"/>
          <w:sz w:val="28"/>
          <w:szCs w:val="28"/>
          <w:u w:val="single"/>
        </w:rPr>
        <w:t>-Как влияет добро и зло на жизнь человека?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  <w:u w:val="single"/>
        </w:rPr>
        <w:t>(</w:t>
      </w:r>
      <w:r w:rsidRPr="000E45B4">
        <w:rPr>
          <w:color w:val="000000"/>
          <w:sz w:val="28"/>
          <w:szCs w:val="28"/>
        </w:rPr>
        <w:t>Добро приносит им хорошее настроение и много друзей, а зло всё плохое.)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- Почему у добрых людей много друзей, а у злы</w:t>
      </w:r>
      <w:proofErr w:type="gramStart"/>
      <w:r w:rsidRPr="000E45B4">
        <w:rPr>
          <w:color w:val="000000"/>
          <w:sz w:val="28"/>
          <w:szCs w:val="28"/>
        </w:rPr>
        <w:t>х-</w:t>
      </w:r>
      <w:proofErr w:type="gramEnd"/>
      <w:r w:rsidRPr="000E45B4">
        <w:rPr>
          <w:color w:val="000000"/>
          <w:sz w:val="28"/>
          <w:szCs w:val="28"/>
        </w:rPr>
        <w:t xml:space="preserve"> нет?</w:t>
      </w:r>
    </w:p>
    <w:p w:rsidR="002D3DA0" w:rsidRPr="000E45B4" w:rsidRDefault="00F71208" w:rsidP="001425CF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(</w:t>
      </w:r>
      <w:r w:rsidR="002D3DA0" w:rsidRPr="000E45B4">
        <w:rPr>
          <w:color w:val="000000"/>
          <w:sz w:val="28"/>
          <w:szCs w:val="28"/>
        </w:rPr>
        <w:t xml:space="preserve">Добрым все хотят помочь, так как они сами всем помогают, а </w:t>
      </w:r>
      <w:proofErr w:type="gramStart"/>
      <w:r w:rsidR="002D3DA0" w:rsidRPr="000E45B4">
        <w:rPr>
          <w:color w:val="000000"/>
          <w:sz w:val="28"/>
          <w:szCs w:val="28"/>
        </w:rPr>
        <w:t>злых</w:t>
      </w:r>
      <w:proofErr w:type="gramEnd"/>
      <w:r w:rsidR="002D3DA0" w:rsidRPr="000E45B4">
        <w:rPr>
          <w:color w:val="000000"/>
          <w:sz w:val="28"/>
          <w:szCs w:val="28"/>
        </w:rPr>
        <w:t xml:space="preserve"> боятся.</w:t>
      </w:r>
      <w:r w:rsidRPr="000E45B4">
        <w:rPr>
          <w:color w:val="000000"/>
          <w:sz w:val="28"/>
          <w:szCs w:val="28"/>
        </w:rPr>
        <w:t>)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E45B4">
        <w:rPr>
          <w:b/>
          <w:bCs/>
          <w:i/>
          <w:iCs/>
          <w:color w:val="000000"/>
          <w:sz w:val="28"/>
          <w:szCs w:val="28"/>
        </w:rPr>
        <w:t>-</w:t>
      </w:r>
      <w:r w:rsidRPr="000E45B4">
        <w:rPr>
          <w:color w:val="000000"/>
          <w:sz w:val="28"/>
          <w:szCs w:val="28"/>
        </w:rPr>
        <w:t>Продолжаем наше исследование.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-Какой орган отвечает за доброту?</w:t>
      </w:r>
      <w:r w:rsidR="003C09AC" w:rsidRPr="000E45B4">
        <w:rPr>
          <w:color w:val="000000"/>
          <w:sz w:val="28"/>
          <w:szCs w:val="28"/>
        </w:rPr>
        <w:t xml:space="preserve"> </w:t>
      </w:r>
      <w:r w:rsidRPr="000E45B4">
        <w:rPr>
          <w:color w:val="000000"/>
          <w:sz w:val="28"/>
          <w:szCs w:val="28"/>
        </w:rPr>
        <w:t>(сердце)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-Но ведь сердце у всех одинаковое! Тогда от чего зависит доброта? (от души, душа живет в сердце)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-Как нужно делать добро?</w:t>
      </w:r>
    </w:p>
    <w:p w:rsidR="002D3DA0" w:rsidRPr="000E45B4" w:rsidRDefault="002D3DA0" w:rsidP="002D3DA0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-Как вы понимаете смысл: «За добро плати добром?»</w:t>
      </w:r>
    </w:p>
    <w:p w:rsidR="005D7DDE" w:rsidRPr="000E45B4" w:rsidRDefault="002D3DA0" w:rsidP="00F71208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 xml:space="preserve">-А что, </w:t>
      </w:r>
      <w:r w:rsidR="00F71208" w:rsidRPr="000E45B4">
        <w:rPr>
          <w:color w:val="000000"/>
          <w:sz w:val="28"/>
          <w:szCs w:val="28"/>
        </w:rPr>
        <w:t>тогда за зло надо платить злом?</w:t>
      </w:r>
      <w:r w:rsidR="003C09AC" w:rsidRPr="000E45B4">
        <w:rPr>
          <w:color w:val="000000"/>
          <w:sz w:val="28"/>
          <w:szCs w:val="28"/>
        </w:rPr>
        <w:t xml:space="preserve"> </w:t>
      </w:r>
      <w:r w:rsidR="00F71208" w:rsidRPr="000E45B4">
        <w:rPr>
          <w:color w:val="000000"/>
          <w:sz w:val="28"/>
          <w:szCs w:val="28"/>
        </w:rPr>
        <w:t>(вспомним притчу в начале урока)</w:t>
      </w:r>
    </w:p>
    <w:p w:rsidR="00EA7398" w:rsidRPr="000E45B4" w:rsidRDefault="00EA7398" w:rsidP="00EA7398">
      <w:p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-</w:t>
      </w:r>
      <w:r w:rsidR="0063698C" w:rsidRPr="000E45B4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Вспомните притчу о добром </w:t>
      </w:r>
      <w:r w:rsidR="0063698C" w:rsidRPr="000E45B4">
        <w:rPr>
          <w:rFonts w:ascii="Times New Roman" w:eastAsia="Times New Roman" w:hAnsi="Times New Roman" w:cs="Times New Roman"/>
          <w:b/>
          <w:color w:val="212121"/>
          <w:sz w:val="28"/>
          <w:szCs w:val="28"/>
          <w:u w:val="single"/>
          <w:shd w:val="clear" w:color="auto" w:fill="FFFFFF"/>
          <w:lang w:eastAsia="ru-RU"/>
        </w:rPr>
        <w:t>самарянине.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 Вы хотели бы быть похожими в с</w:t>
      </w:r>
      <w:r w:rsidR="00625693" w:rsidRPr="000E45B4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воих поступках на самарянина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? Как называют, если человек хочет быть на кого-то похожим? (подражать)</w:t>
      </w:r>
    </w:p>
    <w:p w:rsidR="00CD5B54" w:rsidRPr="000E45B4" w:rsidRDefault="00EA7398" w:rsidP="00EA7398">
      <w:p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-Одна из причин, почему люди делают добро</w:t>
      </w:r>
      <w:r w:rsidR="00DE7592" w:rsidRPr="000E45B4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 в том, что в своих поступках христиане стремит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ся подражать Христу.</w:t>
      </w:r>
    </w:p>
    <w:p w:rsidR="00EA7398" w:rsidRPr="000E45B4" w:rsidRDefault="006D0286" w:rsidP="00EA7398">
      <w:p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u w:val="single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Обратимся к учебнику. </w:t>
      </w:r>
      <w:r w:rsidR="00EA7398" w:rsidRPr="000E45B4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 </w:t>
      </w:r>
      <w:r w:rsidR="00EA7398" w:rsidRPr="000E45B4">
        <w:rPr>
          <w:rFonts w:ascii="Times New Roman" w:eastAsia="Times New Roman" w:hAnsi="Times New Roman" w:cs="Times New Roman"/>
          <w:color w:val="212121"/>
          <w:sz w:val="28"/>
          <w:szCs w:val="28"/>
          <w:u w:val="single"/>
          <w:shd w:val="clear" w:color="auto" w:fill="FFFFFF"/>
          <w:lang w:eastAsia="ru-RU"/>
        </w:rPr>
        <w:t>Почитаем об этом.</w:t>
      </w:r>
    </w:p>
    <w:p w:rsidR="00EA7398" w:rsidRPr="000E45B4" w:rsidRDefault="00EA7398" w:rsidP="00EA7398">
      <w:p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b/>
          <w:color w:val="212121"/>
          <w:sz w:val="28"/>
          <w:szCs w:val="28"/>
          <w:u w:val="single"/>
          <w:lang w:eastAsia="ru-RU"/>
        </w:rPr>
      </w:pPr>
      <w:r w:rsidRPr="000E45B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Работа с текстом </w:t>
      </w:r>
      <w:r w:rsidR="00F71208" w:rsidRPr="000E45B4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(стр.</w:t>
      </w:r>
      <w:r w:rsidR="00210CFE" w:rsidRPr="000E45B4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 69</w:t>
      </w:r>
      <w:r w:rsidRPr="000E45B4">
        <w:rPr>
          <w:rFonts w:ascii="Times New Roman" w:eastAsia="Times New Roman" w:hAnsi="Times New Roman" w:cs="Times New Roman"/>
          <w:b/>
          <w:i/>
          <w:iCs/>
          <w:color w:val="212121"/>
          <w:sz w:val="28"/>
          <w:szCs w:val="28"/>
          <w:u w:val="single"/>
          <w:shd w:val="clear" w:color="auto" w:fill="FFFFFF"/>
          <w:lang w:eastAsia="ru-RU"/>
        </w:rPr>
        <w:t>)</w:t>
      </w:r>
      <w:r w:rsidR="00DE7592" w:rsidRPr="000E45B4">
        <w:rPr>
          <w:rFonts w:ascii="Times New Roman" w:eastAsia="Times New Roman" w:hAnsi="Times New Roman" w:cs="Times New Roman"/>
          <w:b/>
          <w:i/>
          <w:iCs/>
          <w:color w:val="212121"/>
          <w:sz w:val="28"/>
          <w:szCs w:val="28"/>
          <w:u w:val="single"/>
          <w:shd w:val="clear" w:color="auto" w:fill="FFFFFF"/>
          <w:lang w:eastAsia="ru-RU"/>
        </w:rPr>
        <w:t xml:space="preserve"> Слайд 9</w:t>
      </w:r>
    </w:p>
    <w:p w:rsidR="00EA7398" w:rsidRPr="000E45B4" w:rsidRDefault="00EA7398" w:rsidP="00EA7398">
      <w:p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- 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Как вы поняли, что значит подражать Христу? (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u w:val="single"/>
          <w:shd w:val="clear" w:color="auto" w:fill="FFFFFF"/>
          <w:lang w:eastAsia="ru-RU"/>
        </w:rPr>
        <w:t>меньше думать о себе, делать добро другим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). Другими словами</w:t>
      </w:r>
      <w:r w:rsidR="00E06B7F" w:rsidRPr="000E45B4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,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 быть </w:t>
      </w:r>
      <w:r w:rsidRPr="000E45B4">
        <w:rPr>
          <w:rFonts w:ascii="Times New Roman" w:eastAsia="Times New Roman" w:hAnsi="Times New Roman" w:cs="Times New Roman"/>
          <w:b/>
          <w:color w:val="212121"/>
          <w:sz w:val="28"/>
          <w:szCs w:val="28"/>
          <w:shd w:val="clear" w:color="auto" w:fill="FFFFFF"/>
          <w:lang w:eastAsia="ru-RU"/>
        </w:rPr>
        <w:t>самоотверженными.</w:t>
      </w:r>
    </w:p>
    <w:p w:rsidR="00EA7398" w:rsidRPr="000E45B4" w:rsidRDefault="00EA7398" w:rsidP="00EA7398">
      <w:p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Работа по группам по выяснению значения слова с толковым словарём.</w:t>
      </w:r>
    </w:p>
    <w:p w:rsidR="00EA7398" w:rsidRPr="000E45B4" w:rsidRDefault="00EA7398" w:rsidP="00EA7398">
      <w:pPr>
        <w:shd w:val="clear" w:color="auto" w:fill="FFFFFF"/>
        <w:spacing w:after="0" w:line="292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 xml:space="preserve">Из каких слов состоит слово самоотверженность? </w:t>
      </w:r>
      <w:proofErr w:type="gramStart"/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(Сам и отвергать; отвергать себя, т. е. забывать о себе, помогая ближним)</w:t>
      </w:r>
      <w:proofErr w:type="gramEnd"/>
    </w:p>
    <w:p w:rsidR="00DE7592" w:rsidRPr="000E45B4" w:rsidRDefault="00DE7592" w:rsidP="00EA7398">
      <w:pPr>
        <w:shd w:val="clear" w:color="auto" w:fill="FFFFFF"/>
        <w:spacing w:after="20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Вам было дано задание</w:t>
      </w:r>
      <w:r w:rsidR="006B00DA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найти в словаре </w:t>
      </w:r>
      <w:r w:rsidR="00EA7398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толкование слова «самоотверженность» по словарю Даля и по словарю Ожегова</w:t>
      </w:r>
      <w:r w:rsidR="001425CF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попытаемся их сравнить. </w:t>
      </w:r>
    </w:p>
    <w:p w:rsidR="00EA7398" w:rsidRPr="000E45B4" w:rsidRDefault="00EA7398" w:rsidP="00EA7398">
      <w:pPr>
        <w:shd w:val="clear" w:color="auto" w:fill="FFFFFF"/>
        <w:spacing w:after="20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Словарь Ожегова: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Самоотверженный – жертвующий своими интересами ради других людей, ради общего  блага; героический, благородный.</w:t>
      </w:r>
    </w:p>
    <w:p w:rsidR="00EA7398" w:rsidRPr="000E45B4" w:rsidRDefault="00C65B0B" w:rsidP="00EA7398">
      <w:pPr>
        <w:shd w:val="clear" w:color="auto" w:fill="FFFFFF"/>
        <w:spacing w:after="20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Словарь Даля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 Самоотверженный </w:t>
      </w:r>
      <w:r w:rsidR="00EA7398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человек - тот, кто поборол в себе все мирские страсти и живет для других.</w:t>
      </w:r>
    </w:p>
    <w:p w:rsidR="00EA7398" w:rsidRPr="000E45B4" w:rsidRDefault="00EA7398" w:rsidP="00EA7398">
      <w:pPr>
        <w:shd w:val="clear" w:color="auto" w:fill="FFFFFF"/>
        <w:spacing w:after="20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Есть ли разница в толковании? (Да)</w:t>
      </w:r>
    </w:p>
    <w:p w:rsidR="00EA7398" w:rsidRPr="000E45B4" w:rsidRDefault="00EA7398" w:rsidP="00EA7398">
      <w:pPr>
        <w:shd w:val="clear" w:color="auto" w:fill="FFFFFF"/>
        <w:spacing w:after="20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Что общего в толкованиях? (Человек делает добро другим, не думая о себе)</w:t>
      </w:r>
    </w:p>
    <w:p w:rsidR="00EA7398" w:rsidRPr="000E45B4" w:rsidRDefault="00C65B0B" w:rsidP="00EA7398">
      <w:pPr>
        <w:shd w:val="clear" w:color="auto" w:fill="FFFFFF"/>
        <w:spacing w:after="20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-Чем пожертвовал</w:t>
      </w:r>
      <w:r w:rsidR="00EA7398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Христос для людей? (Жизнью).</w:t>
      </w:r>
    </w:p>
    <w:p w:rsidR="00EA7398" w:rsidRPr="000E45B4" w:rsidRDefault="00C65B0B" w:rsidP="00EA7398">
      <w:pPr>
        <w:shd w:val="clear" w:color="auto" w:fill="FFFFFF"/>
        <w:spacing w:after="20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-Чем готовы </w:t>
      </w:r>
      <w:r w:rsidR="00EA7398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жертвов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ать вы для другого человека? (</w:t>
      </w:r>
      <w:r w:rsidR="00EA7398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Ответы детей).</w:t>
      </w:r>
    </w:p>
    <w:p w:rsidR="00EA7398" w:rsidRPr="000E45B4" w:rsidRDefault="00C65B0B" w:rsidP="00EA7398">
      <w:pPr>
        <w:shd w:val="clear" w:color="auto" w:fill="FFFFFF"/>
        <w:spacing w:before="280" w:after="28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Работа по карточкам с понятием</w:t>
      </w:r>
      <w:r w:rsidR="00EA7398" w:rsidRPr="000E45B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«самоотверженность». </w:t>
      </w:r>
      <w:r w:rsidR="00FA16C6" w:rsidRPr="000E45B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             Приложение  №2</w:t>
      </w:r>
    </w:p>
    <w:p w:rsidR="00EA7398" w:rsidRPr="000E45B4" w:rsidRDefault="00EA7398" w:rsidP="00EA7398">
      <w:pPr>
        <w:shd w:val="clear" w:color="auto" w:fill="FFFFFF"/>
        <w:spacing w:before="280" w:after="28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proofErr w:type="gramStart"/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(Даны разные характеристики.</w:t>
      </w:r>
      <w:proofErr w:type="gramEnd"/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gramStart"/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Надо подобрать соответствующие данному определению)</w:t>
      </w:r>
      <w:proofErr w:type="gramEnd"/>
    </w:p>
    <w:p w:rsidR="00EA7398" w:rsidRPr="000E45B4" w:rsidRDefault="00EA7398" w:rsidP="00EA7398">
      <w:pPr>
        <w:shd w:val="clear" w:color="auto" w:fill="FFFFFF"/>
        <w:spacing w:before="280" w:after="28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u w:val="single"/>
          <w:lang w:eastAsia="ru-RU"/>
        </w:rPr>
        <w:t>Учитель предупреждает детей, что могут получиться разные определения.</w:t>
      </w:r>
    </w:p>
    <w:p w:rsidR="00EA7398" w:rsidRPr="000E45B4" w:rsidRDefault="00EA7398" w:rsidP="00EA739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Самоотверженность –  это</w:t>
      </w:r>
      <w:proofErr w:type="gramStart"/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.... (</w:t>
      </w:r>
      <w:proofErr w:type="gramEnd"/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предмет, поступок, явление, свойство, качество?)</w:t>
      </w:r>
    </w:p>
    <w:p w:rsidR="00836526" w:rsidRPr="000E45B4" w:rsidRDefault="00EA7398" w:rsidP="001425CF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Что свойственно человеку, обладающему таким качеством: готовность прийти на помощь за хорошую плату? За награду (медаль, съёмку на телевидении, портрет в газете)? За похвалу родителей? Готовность прийти на помощь, творить добро бескорыстно? Готовность пожертвовать собственными интересами ради добра, бескорыстно, без награды и, может </w:t>
      </w:r>
      <w:r w:rsidR="001425CF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быть, даже похвалы и признания?                 </w:t>
      </w:r>
      <w:r w:rsidR="00210CFE" w:rsidRPr="000E45B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(Дети</w:t>
      </w:r>
      <w:r w:rsidRPr="000E45B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 xml:space="preserve"> составляют определение, зачитывают)</w:t>
      </w:r>
    </w:p>
    <w:p w:rsidR="00EA7398" w:rsidRPr="000E45B4" w:rsidRDefault="00EA7398" w:rsidP="00836526">
      <w:pPr>
        <w:shd w:val="clear" w:color="auto" w:fill="FFFFFF"/>
        <w:spacing w:after="0" w:line="360" w:lineRule="atLeast"/>
        <w:ind w:left="78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</w:t>
      </w:r>
    </w:p>
    <w:p w:rsidR="00E14020" w:rsidRPr="000E45B4" w:rsidRDefault="00C578BB" w:rsidP="00E1402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E45B4">
        <w:rPr>
          <w:b/>
          <w:bCs/>
          <w:color w:val="333333"/>
          <w:sz w:val="28"/>
          <w:szCs w:val="28"/>
        </w:rPr>
        <w:t>ФИЗМИНУТКА. ИГРА НА ВНИМАНИЕ.</w:t>
      </w:r>
      <w:r w:rsidR="003871E0">
        <w:rPr>
          <w:b/>
          <w:bCs/>
          <w:color w:val="333333"/>
          <w:sz w:val="28"/>
          <w:szCs w:val="28"/>
        </w:rPr>
        <w:t xml:space="preserve"> </w:t>
      </w:r>
      <w:r w:rsidRPr="000E45B4">
        <w:rPr>
          <w:color w:val="333333"/>
          <w:sz w:val="28"/>
          <w:szCs w:val="28"/>
        </w:rPr>
        <w:t>Я буду называть вам черты характера свойственные доброму и злому</w:t>
      </w:r>
      <w:r w:rsidR="00E14020" w:rsidRPr="000E45B4">
        <w:rPr>
          <w:color w:val="333333"/>
          <w:sz w:val="28"/>
          <w:szCs w:val="28"/>
        </w:rPr>
        <w:t xml:space="preserve"> </w:t>
      </w:r>
      <w:r w:rsidRPr="000E45B4">
        <w:rPr>
          <w:color w:val="333333"/>
          <w:sz w:val="28"/>
          <w:szCs w:val="28"/>
        </w:rPr>
        <w:t>человеку. </w:t>
      </w:r>
      <w:proofErr w:type="gramStart"/>
      <w:r w:rsidRPr="000E45B4">
        <w:rPr>
          <w:color w:val="333333"/>
          <w:sz w:val="28"/>
          <w:szCs w:val="28"/>
        </w:rPr>
        <w:t>Если добрые – то хлопнуть в ладоши.</w:t>
      </w:r>
      <w:proofErr w:type="gramEnd"/>
      <w:r w:rsidRPr="000E45B4">
        <w:rPr>
          <w:color w:val="333333"/>
          <w:sz w:val="28"/>
          <w:szCs w:val="28"/>
        </w:rPr>
        <w:t xml:space="preserve"> Если </w:t>
      </w:r>
      <w:proofErr w:type="gramStart"/>
      <w:r w:rsidRPr="000E45B4">
        <w:rPr>
          <w:color w:val="333333"/>
          <w:sz w:val="28"/>
          <w:szCs w:val="28"/>
        </w:rPr>
        <w:t>плохие</w:t>
      </w:r>
      <w:proofErr w:type="gramEnd"/>
      <w:r w:rsidRPr="000E45B4">
        <w:rPr>
          <w:color w:val="333333"/>
          <w:sz w:val="28"/>
          <w:szCs w:val="28"/>
        </w:rPr>
        <w:t xml:space="preserve"> – то потопать. </w:t>
      </w:r>
    </w:p>
    <w:p w:rsidR="00C578BB" w:rsidRPr="000E45B4" w:rsidRDefault="00C578BB" w:rsidP="00E1402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gramStart"/>
      <w:r w:rsidRPr="000E45B4">
        <w:rPr>
          <w:color w:val="333333"/>
          <w:sz w:val="28"/>
          <w:szCs w:val="28"/>
        </w:rPr>
        <w:lastRenderedPageBreak/>
        <w:t>Пример: зависть, уважение</w:t>
      </w:r>
      <w:r w:rsidR="00E14020" w:rsidRPr="000E45B4">
        <w:rPr>
          <w:color w:val="000000"/>
          <w:sz w:val="28"/>
          <w:szCs w:val="28"/>
        </w:rPr>
        <w:t>,</w:t>
      </w:r>
      <w:r w:rsidR="000F6220" w:rsidRPr="000E45B4">
        <w:rPr>
          <w:color w:val="000000"/>
          <w:sz w:val="28"/>
          <w:szCs w:val="28"/>
        </w:rPr>
        <w:t xml:space="preserve"> </w:t>
      </w:r>
      <w:r w:rsidR="00E14020" w:rsidRPr="000E45B4">
        <w:rPr>
          <w:color w:val="333333"/>
          <w:sz w:val="28"/>
          <w:szCs w:val="28"/>
        </w:rPr>
        <w:t>э</w:t>
      </w:r>
      <w:r w:rsidRPr="000E45B4">
        <w:rPr>
          <w:color w:val="333333"/>
          <w:sz w:val="28"/>
          <w:szCs w:val="28"/>
        </w:rPr>
        <w:t>гоизм, жадность, щедрость, трусость, жестокость, смелость, умение</w:t>
      </w:r>
      <w:r w:rsidR="000F6220" w:rsidRPr="000E45B4">
        <w:rPr>
          <w:color w:val="333333"/>
          <w:sz w:val="28"/>
          <w:szCs w:val="28"/>
        </w:rPr>
        <w:t xml:space="preserve"> </w:t>
      </w:r>
      <w:r w:rsidRPr="000E45B4">
        <w:rPr>
          <w:color w:val="333333"/>
          <w:sz w:val="28"/>
          <w:szCs w:val="28"/>
        </w:rPr>
        <w:t>прощать, справедливость, ненависть, драка, воровство, радость, курение,</w:t>
      </w:r>
      <w:r w:rsidR="000016FF" w:rsidRPr="000E45B4">
        <w:rPr>
          <w:color w:val="333333"/>
          <w:sz w:val="28"/>
          <w:szCs w:val="28"/>
        </w:rPr>
        <w:t xml:space="preserve"> красота</w:t>
      </w:r>
      <w:r w:rsidRPr="000E45B4">
        <w:rPr>
          <w:color w:val="333333"/>
          <w:sz w:val="28"/>
          <w:szCs w:val="28"/>
        </w:rPr>
        <w:t>, мир.</w:t>
      </w:r>
      <w:proofErr w:type="gramEnd"/>
    </w:p>
    <w:p w:rsidR="00C578BB" w:rsidRPr="000E45B4" w:rsidRDefault="00C578BB" w:rsidP="00C578BB">
      <w:pPr>
        <w:pStyle w:val="a4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EA7398" w:rsidRPr="000E45B4" w:rsidRDefault="00EA7398" w:rsidP="00EA7398">
      <w:pPr>
        <w:shd w:val="clear" w:color="auto" w:fill="FFFFFF"/>
        <w:spacing w:after="20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Поиск примеров самоотверженности в литературе.</w:t>
      </w:r>
    </w:p>
    <w:p w:rsidR="00EA7398" w:rsidRPr="000E45B4" w:rsidRDefault="00EA7398" w:rsidP="00EA7398">
      <w:pPr>
        <w:shd w:val="clear" w:color="auto" w:fill="FFFFFF"/>
        <w:spacing w:after="20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-На уроках внеклассного и литературного чтения вы знако</w:t>
      </w:r>
      <w:r w:rsidR="00E14020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мились с произведениями</w:t>
      </w:r>
      <w:r w:rsidR="00CB3CF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 Вспомните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 и назовите те </w:t>
      </w:r>
      <w:r w:rsidR="00CB3CF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его 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произведения, в которых  герои соверш</w:t>
      </w:r>
      <w:r w:rsidR="00C65B0B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ают самоотверженный поступок?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 w:rsidR="00BB0B2D" w:rsidRPr="000E45B4">
        <w:rPr>
          <w:rFonts w:ascii="Times New Roman" w:eastAsia="Times New Roman" w:hAnsi="Times New Roman" w:cs="Times New Roman"/>
          <w:color w:val="212121"/>
          <w:sz w:val="28"/>
          <w:szCs w:val="28"/>
          <w:u w:val="single"/>
          <w:lang w:eastAsia="ru-RU"/>
        </w:rPr>
        <w:t>(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u w:val="single"/>
          <w:lang w:eastAsia="ru-RU"/>
        </w:rPr>
        <w:t>«Снежная королева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»</w:t>
      </w:r>
      <w:proofErr w:type="gramStart"/>
      <w:r w:rsidR="00E14020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,»</w:t>
      </w:r>
      <w:proofErr w:type="gramEnd"/>
      <w:r w:rsidR="0063698C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Цветик </w:t>
      </w:r>
      <w:proofErr w:type="spellStart"/>
      <w:r w:rsidR="0063698C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семицветик</w:t>
      </w:r>
      <w:proofErr w:type="spellEnd"/>
      <w:r w:rsidR="00E14020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»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).</w:t>
      </w:r>
    </w:p>
    <w:p w:rsidR="00EA7398" w:rsidRPr="000E45B4" w:rsidRDefault="00EA7398" w:rsidP="00EA7398">
      <w:pPr>
        <w:shd w:val="clear" w:color="auto" w:fill="FFFFFF"/>
        <w:spacing w:after="20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-Как звали героев? (Герда, Кай, Снежная Королева).</w:t>
      </w:r>
    </w:p>
    <w:p w:rsidR="00EA7398" w:rsidRPr="000E45B4" w:rsidRDefault="00EA7398" w:rsidP="00EA7398">
      <w:pPr>
        <w:shd w:val="clear" w:color="auto" w:fill="FFFFFF"/>
        <w:spacing w:after="20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Какие самоотверженные поступки совершает Герда, от чего она отказывается?</w:t>
      </w:r>
    </w:p>
    <w:p w:rsidR="00EA7398" w:rsidRPr="000E45B4" w:rsidRDefault="00EA7398" w:rsidP="00EA7398">
      <w:pPr>
        <w:shd w:val="clear" w:color="auto" w:fill="FFFFFF"/>
        <w:spacing w:after="20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-Отдает реке</w:t>
      </w:r>
      <w:r w:rsidR="00CB3CF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башмаки, чтобы 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узнать  о Кае.</w:t>
      </w:r>
    </w:p>
    <w:p w:rsidR="00EA7398" w:rsidRPr="000E45B4" w:rsidRDefault="00CB3CF6" w:rsidP="00EA7398">
      <w:pPr>
        <w:shd w:val="clear" w:color="auto" w:fill="FFFFFF"/>
        <w:spacing w:after="20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-Покидает</w:t>
      </w:r>
      <w:r w:rsidR="00EA7398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бабушку, родной дом, близких и друзей.</w:t>
      </w:r>
    </w:p>
    <w:p w:rsidR="00EA7398" w:rsidRPr="000E45B4" w:rsidRDefault="00EA7398" w:rsidP="00EA7398">
      <w:pPr>
        <w:shd w:val="clear" w:color="auto" w:fill="FFFFFF"/>
        <w:spacing w:after="20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-Убегает от старушки и оставляет покой, тепло, красивые цветы и дом.</w:t>
      </w:r>
    </w:p>
    <w:p w:rsidR="00EA7398" w:rsidRPr="000E45B4" w:rsidRDefault="00EA7398" w:rsidP="00EA7398">
      <w:pPr>
        <w:shd w:val="clear" w:color="auto" w:fill="FFFFFF"/>
        <w:spacing w:after="20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-Уезжает из дворца и лишается роскоши, богатства, жизни во дворце.</w:t>
      </w:r>
    </w:p>
    <w:p w:rsidR="00EA7398" w:rsidRPr="000E45B4" w:rsidRDefault="00EA7398" w:rsidP="00EA7398">
      <w:pPr>
        <w:shd w:val="clear" w:color="auto" w:fill="FFFFFF"/>
        <w:spacing w:after="20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-Уезжает на олене из разбойничьего зам</w:t>
      </w:r>
      <w:r w:rsidR="00CB3CF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ка и 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лишается защиты разбойницы, очага, еды.</w:t>
      </w:r>
    </w:p>
    <w:p w:rsidR="00EA7398" w:rsidRPr="000E45B4" w:rsidRDefault="00EA7398" w:rsidP="000016FF">
      <w:pPr>
        <w:shd w:val="clear" w:color="auto" w:fill="FFFFFF"/>
        <w:spacing w:after="200" w:line="36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-Отъезд от финки лишает ее сапожек, варежек в холоде. Она остается одн</w:t>
      </w:r>
      <w:proofErr w:type="gramStart"/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а-</w:t>
      </w:r>
      <w:proofErr w:type="gramEnd"/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  одинешенька </w:t>
      </w:r>
      <w:r w:rsidR="00E14020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среди холода и снежной пустыни.</w:t>
      </w:r>
    </w:p>
    <w:p w:rsidR="00EA7398" w:rsidRPr="000E45B4" w:rsidRDefault="00EA7398" w:rsidP="00EA7398">
      <w:pPr>
        <w:shd w:val="clear" w:color="auto" w:fill="FFFFFF"/>
        <w:spacing w:after="200" w:line="276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Совершая самоотверженные поступки, Герда неистово молилась Богу: «Господи, помоги мне». А затем благодарила его «Господи, спасибо Тебе»</w:t>
      </w:r>
    </w:p>
    <w:p w:rsidR="00EA7398" w:rsidRPr="000E45B4" w:rsidRDefault="00EA7398" w:rsidP="00EA739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u w:val="single"/>
          <w:lang w:eastAsia="ru-RU"/>
        </w:rPr>
        <w:t>Вывод</w:t>
      </w:r>
      <w:r w:rsidR="00CB3CF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 каждое новое испытание требовало </w:t>
      </w:r>
      <w:proofErr w:type="gramStart"/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от</w:t>
      </w:r>
      <w:proofErr w:type="gramEnd"/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gramStart"/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Герды</w:t>
      </w:r>
      <w:proofErr w:type="gramEnd"/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всё большей степени самоотверженности, с каждым новым поступком она </w:t>
      </w:r>
      <w:r w:rsidRPr="003871E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росла духовно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 Своей доброт</w:t>
      </w:r>
      <w:r w:rsidR="00CB3CF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ой она растопила ледяное сердце Кая,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и они вернулись домой.</w:t>
      </w:r>
    </w:p>
    <w:p w:rsidR="00EA7398" w:rsidRPr="000E45B4" w:rsidRDefault="00EA7398" w:rsidP="001425CF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-Да.  И люди из жизни, и герои произведений совершают самоотверж</w:t>
      </w:r>
      <w:r w:rsidR="00CB3CF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енные поступки.  Человек должен подниматься 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 лесенке вверх,</w:t>
      </w:r>
      <w:r w:rsidR="003871E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преодолевая </w:t>
      </w:r>
      <w:r w:rsidR="006D0286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трудности.  Люди 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это делают за похвалу? За награду или деньги? (Бескорыстно, не требуя ничего взамен, по зову души).</w:t>
      </w:r>
    </w:p>
    <w:p w:rsidR="00EA7398" w:rsidRPr="000E45B4" w:rsidRDefault="00EA7398" w:rsidP="00EA739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-  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На с. 68 мы читали древнюю легенду о том, как апостол Петр пришел в Рим.</w:t>
      </w:r>
    </w:p>
    <w:p w:rsidR="00DE7592" w:rsidRPr="000E45B4" w:rsidRDefault="00EA7398" w:rsidP="00B2394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lastRenderedPageBreak/>
        <w:t>-Можно ли поступок Петра назвать самоотверженным? (да, он вернулся в город, где казнили христиан, он больше не думал о себе)</w:t>
      </w:r>
      <w:r w:rsidR="00B23946" w:rsidRPr="000E45B4">
        <w:rPr>
          <w:rFonts w:ascii="Times New Roman" w:hAnsi="Times New Roman" w:cs="Times New Roman"/>
          <w:sz w:val="28"/>
          <w:szCs w:val="28"/>
        </w:rPr>
        <w:t xml:space="preserve"> </w:t>
      </w:r>
      <w:r w:rsidR="00DE7592" w:rsidRPr="000E45B4">
        <w:rPr>
          <w:rFonts w:ascii="Times New Roman" w:hAnsi="Times New Roman" w:cs="Times New Roman"/>
          <w:b/>
          <w:sz w:val="28"/>
          <w:szCs w:val="28"/>
          <w:u w:val="single"/>
        </w:rPr>
        <w:t>Слайд 10</w:t>
      </w:r>
    </w:p>
    <w:p w:rsidR="00DE7592" w:rsidRPr="000E45B4" w:rsidRDefault="00B23946" w:rsidP="00B23946">
      <w:pPr>
        <w:rPr>
          <w:rFonts w:ascii="Times New Roman" w:eastAsiaTheme="minorEastAsia" w:hAnsi="Times New Roman" w:cs="Times New Roman"/>
          <w:b/>
          <w:bCs/>
          <w:shadow/>
          <w:color w:val="FFFF00"/>
          <w:kern w:val="24"/>
          <w:sz w:val="28"/>
          <w:szCs w:val="28"/>
          <w14:shadow w14:blurRad="50800" w14:dist="38989" w14:dir="5460000" w14:sx="100000" w14:sy="100000" w14:kx="0" w14:ky="0" w14:algn="tl">
            <w14:srgbClr w14:val="000000">
              <w14:alpha w14:val="62000"/>
            </w14:srgbClr>
          </w14:shadow>
        </w:rPr>
      </w:pPr>
      <w:r w:rsidRPr="000E45B4">
        <w:rPr>
          <w:rFonts w:ascii="Times New Roman" w:eastAsia="Times New Roman" w:hAnsi="Times New Roman" w:cs="Times New Roman"/>
          <w:b/>
          <w:color w:val="212121"/>
          <w:sz w:val="28"/>
          <w:szCs w:val="28"/>
          <w:shd w:val="clear" w:color="auto" w:fill="FFFFFF"/>
          <w:lang w:eastAsia="ru-RU"/>
        </w:rPr>
        <w:t>Когда Петра распинали, он просил распять его вниз головой, потому что считал себя недостойным быть распятым, как его Божественный Учитель.</w:t>
      </w:r>
      <w:r w:rsidRPr="000E45B4">
        <w:rPr>
          <w:rFonts w:ascii="Times New Roman" w:eastAsiaTheme="minorEastAsia" w:hAnsi="Times New Roman" w:cs="Times New Roman"/>
          <w:b/>
          <w:bCs/>
          <w:shadow/>
          <w:color w:val="FFFF00"/>
          <w:kern w:val="24"/>
          <w:sz w:val="28"/>
          <w:szCs w:val="28"/>
          <w14:shadow w14:blurRad="50800" w14:dist="38989" w14:dir="5460000" w14:sx="100000" w14:sy="100000" w14:kx="0" w14:ky="0" w14:algn="tl">
            <w14:srgbClr w14:val="000000">
              <w14:alpha w14:val="62000"/>
            </w14:srgbClr>
          </w14:shadow>
        </w:rPr>
        <w:t xml:space="preserve"> </w:t>
      </w:r>
    </w:p>
    <w:p w:rsidR="00DE7592" w:rsidRPr="000E45B4" w:rsidRDefault="00DE7592" w:rsidP="00B23946">
      <w:pPr>
        <w:rPr>
          <w:rFonts w:ascii="Times New Roman" w:eastAsiaTheme="minorEastAsia" w:hAnsi="Times New Roman" w:cs="Times New Roman"/>
          <w:b/>
          <w:bCs/>
          <w:shadow/>
          <w:kern w:val="24"/>
          <w:sz w:val="28"/>
          <w:szCs w:val="28"/>
          <w:u w:val="single"/>
          <w14:shadow w14:blurRad="50800" w14:dist="38989" w14:dir="5460000" w14:sx="100000" w14:sy="100000" w14:kx="0" w14:ky="0" w14:algn="tl">
            <w14:srgbClr w14:val="000000">
              <w14:alpha w14:val="62000"/>
            </w14:srgbClr>
          </w14:shadow>
        </w:rPr>
      </w:pPr>
      <w:r w:rsidRPr="000E45B4">
        <w:rPr>
          <w:rFonts w:ascii="Times New Roman" w:eastAsiaTheme="minorEastAsia" w:hAnsi="Times New Roman" w:cs="Times New Roman"/>
          <w:b/>
          <w:bCs/>
          <w:shadow/>
          <w:kern w:val="24"/>
          <w:sz w:val="28"/>
          <w:szCs w:val="28"/>
          <w:u w:val="single"/>
          <w14:shadow w14:blurRad="50800" w14:dist="38989" w14:dir="5460000" w14:sx="100000" w14:sy="100000" w14:kx="0" w14:ky="0" w14:algn="tl">
            <w14:srgbClr w14:val="000000">
              <w14:alpha w14:val="62000"/>
            </w14:srgbClr>
          </w14:shadow>
        </w:rPr>
        <w:t>Слайд 11</w:t>
      </w:r>
    </w:p>
    <w:p w:rsidR="00B23946" w:rsidRPr="000E45B4" w:rsidRDefault="00B23946" w:rsidP="00B23946">
      <w:pPr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0E45B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shd w:val="clear" w:color="auto" w:fill="FFFFFF"/>
        </w:rPr>
        <w:t>По этой же причине апостола Андрея распяли на особом кресте. Этот Андреевский крест мы видим на Военно-морском флаге России.</w:t>
      </w:r>
    </w:p>
    <w:p w:rsidR="00B23946" w:rsidRPr="000E45B4" w:rsidRDefault="00B23946" w:rsidP="00B239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Работа с иллюстрацией.</w:t>
      </w:r>
      <w:r w:rsidR="00DE7592" w:rsidRPr="000E45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</w:t>
      </w:r>
      <w:r w:rsidR="00DE7592" w:rsidRPr="000E45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Слайд 12</w:t>
      </w:r>
    </w:p>
    <w:p w:rsidR="00B23946" w:rsidRPr="000E45B4" w:rsidRDefault="00B23946" w:rsidP="00B239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Рассмотрите </w:t>
      </w:r>
      <w:r w:rsidRPr="000E4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иллюстрацию «Апостол Андрей. Икона»</w:t>
      </w:r>
      <w:proofErr w:type="gramStart"/>
      <w:r w:rsidRPr="000E4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gramEnd"/>
      <w:r w:rsidR="00CF4DFA" w:rsidRPr="000E4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(</w:t>
      </w:r>
      <w:proofErr w:type="gramStart"/>
      <w:r w:rsidR="00CF4DFA" w:rsidRPr="000E4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proofErr w:type="gramEnd"/>
      <w:r w:rsidR="00CF4DFA" w:rsidRPr="000E45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экране)</w:t>
      </w:r>
    </w:p>
    <w:p w:rsidR="00B23946" w:rsidRPr="000E45B4" w:rsidRDefault="00B23946" w:rsidP="00B239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 на</w:t>
      </w:r>
      <w:r w:rsidR="0061372C" w:rsidRPr="000E4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иконе изображен апостол Андрей.</w:t>
      </w:r>
    </w:p>
    <w:p w:rsidR="00B23946" w:rsidRPr="000E45B4" w:rsidRDefault="00B23946" w:rsidP="00B239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-Какие художественные детали и подробности отражены художником?</w:t>
      </w:r>
    </w:p>
    <w:p w:rsidR="00B23946" w:rsidRPr="000E45B4" w:rsidRDefault="00B23946" w:rsidP="00B239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-Как вы думаете, почему именно эти детали художник счел нужным подчеркнуть?</w:t>
      </w:r>
    </w:p>
    <w:p w:rsidR="00EA7398" w:rsidRPr="003871E0" w:rsidRDefault="00B23946" w:rsidP="008940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Крест–напоминание о смерти апостола Андрея, книга-символ знания, рука, лежащая на груди</w:t>
      </w:r>
      <w:r w:rsidR="00CF4DFA" w:rsidRPr="00387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871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показывает, что всё идёт от сердца.</w:t>
      </w:r>
    </w:p>
    <w:p w:rsidR="00EA7398" w:rsidRPr="000E45B4" w:rsidRDefault="00EA7398" w:rsidP="000016FF">
      <w:pPr>
        <w:shd w:val="clear" w:color="auto" w:fill="FFFFFF"/>
        <w:spacing w:after="180" w:line="360" w:lineRule="atLeast"/>
        <w:ind w:left="36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-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Вы любите получать подарки? А дарить любите? А почему любите дарить, ведь вы при этом что-то отдаёте?</w:t>
      </w:r>
    </w:p>
    <w:p w:rsidR="00EA7398" w:rsidRPr="000E45B4" w:rsidRDefault="00EA7398" w:rsidP="00EA7398">
      <w:pPr>
        <w:shd w:val="clear" w:color="auto" w:fill="FFFFFF"/>
        <w:spacing w:after="180" w:line="360" w:lineRule="atLeast"/>
        <w:ind w:left="36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-Даря </w:t>
      </w:r>
      <w:proofErr w:type="gramStart"/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другому</w:t>
      </w:r>
      <w:proofErr w:type="gramEnd"/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 xml:space="preserve"> подарок, от чистого сердца, человек испытывает чувство радости. Подобно этому мы испытываем чувство радости, когда делаем добро другому человеку. Это ещё одна причина добрых дел. </w:t>
      </w:r>
    </w:p>
    <w:p w:rsidR="00EA7398" w:rsidRPr="000E45B4" w:rsidRDefault="00EA7398" w:rsidP="00EA7398">
      <w:pPr>
        <w:shd w:val="clear" w:color="auto" w:fill="FFFFFF"/>
        <w:spacing w:after="180" w:line="360" w:lineRule="atLeast"/>
        <w:ind w:left="36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shd w:val="clear" w:color="auto" w:fill="FFFFFF"/>
          <w:lang w:eastAsia="ru-RU"/>
        </w:rPr>
        <w:t>Акция «Протяни руку помощи!»</w:t>
      </w:r>
    </w:p>
    <w:p w:rsidR="002F43F6" w:rsidRPr="000E45B4" w:rsidRDefault="00EA7398" w:rsidP="000016FF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212121"/>
          <w:sz w:val="28"/>
          <w:szCs w:val="28"/>
          <w:shd w:val="clear" w:color="auto" w:fill="FFFFFF"/>
        </w:rPr>
        <w:t>    </w:t>
      </w:r>
      <w:r w:rsidR="002F43F6" w:rsidRPr="000E45B4">
        <w:rPr>
          <w:color w:val="000000"/>
          <w:sz w:val="28"/>
          <w:szCs w:val="28"/>
        </w:rPr>
        <w:t>-Помогая другим, ты помогаешь себе, потому, что творение добра приносит благо и радость для тебя самого. Помните: чем больше мы отдаем добра другим, тем больше получаем его.</w:t>
      </w:r>
    </w:p>
    <w:p w:rsidR="002F43F6" w:rsidRPr="000E45B4" w:rsidRDefault="002F43F6" w:rsidP="002F43F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-Доброе сердце надо воспитывать. Как спортсмены тренируют тело, так и нам с вами надо закалять свою душу.</w:t>
      </w:r>
    </w:p>
    <w:p w:rsidR="002F43F6" w:rsidRPr="000E45B4" w:rsidRDefault="002F43F6" w:rsidP="002F43F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-Ребята, нельзя ни вспомнить годы войны. В России женщин, ухаживающих за ранеными, называли сестрами милосердия.</w:t>
      </w:r>
    </w:p>
    <w:p w:rsidR="002F43F6" w:rsidRPr="000E45B4" w:rsidRDefault="005D45C8" w:rsidP="002F43F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 w:rsidRPr="000E45B4">
        <w:rPr>
          <w:b/>
          <w:color w:val="000000"/>
          <w:sz w:val="28"/>
          <w:szCs w:val="28"/>
          <w:u w:val="single"/>
        </w:rPr>
        <w:t>Слайд 13</w:t>
      </w:r>
    </w:p>
    <w:p w:rsidR="002F43F6" w:rsidRPr="000E45B4" w:rsidRDefault="002F43F6" w:rsidP="002F43F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lastRenderedPageBreak/>
        <w:t>В нашей стране существуют благотвор</w:t>
      </w:r>
      <w:r w:rsidR="00331AEF" w:rsidRPr="000E45B4">
        <w:rPr>
          <w:color w:val="000000"/>
          <w:sz w:val="28"/>
          <w:szCs w:val="28"/>
        </w:rPr>
        <w:t xml:space="preserve">ительные фонды. Фонд «Подари </w:t>
      </w:r>
      <w:r w:rsidRPr="000E45B4">
        <w:rPr>
          <w:color w:val="000000"/>
          <w:sz w:val="28"/>
          <w:szCs w:val="28"/>
        </w:rPr>
        <w:t xml:space="preserve"> жизнь» актрисы Чулпан </w:t>
      </w:r>
      <w:proofErr w:type="spellStart"/>
      <w:r w:rsidRPr="000E45B4">
        <w:rPr>
          <w:color w:val="000000"/>
          <w:sz w:val="28"/>
          <w:szCs w:val="28"/>
        </w:rPr>
        <w:t>Хаматовой</w:t>
      </w:r>
      <w:proofErr w:type="spellEnd"/>
      <w:r w:rsidRPr="000E45B4">
        <w:rPr>
          <w:color w:val="000000"/>
          <w:sz w:val="28"/>
          <w:szCs w:val="28"/>
        </w:rPr>
        <w:t>. Организация заботится о детях, страдающих раком. Благотворительные акции проводят и на телевидении.</w:t>
      </w:r>
    </w:p>
    <w:p w:rsidR="002F43F6" w:rsidRPr="000E45B4" w:rsidRDefault="002F43F6" w:rsidP="000016FF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Отправляя слово «Добро» смс–сообщением вы можете помочь тя</w:t>
      </w:r>
      <w:r w:rsidR="000016FF" w:rsidRPr="000E45B4">
        <w:rPr>
          <w:color w:val="000000"/>
          <w:sz w:val="28"/>
          <w:szCs w:val="28"/>
        </w:rPr>
        <w:t>желобольным детям.</w:t>
      </w:r>
    </w:p>
    <w:p w:rsidR="002F43F6" w:rsidRPr="000E45B4" w:rsidRDefault="002F43F6" w:rsidP="00317584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А в каких</w:t>
      </w:r>
      <w:r w:rsidR="00317584" w:rsidRPr="000E45B4">
        <w:rPr>
          <w:color w:val="000000"/>
          <w:sz w:val="28"/>
          <w:szCs w:val="28"/>
        </w:rPr>
        <w:t xml:space="preserve"> акциях вы участвовали в школе?</w:t>
      </w:r>
    </w:p>
    <w:p w:rsidR="00836526" w:rsidRPr="000E45B4" w:rsidRDefault="002F43F6" w:rsidP="00836526">
      <w:pPr>
        <w:pStyle w:val="a4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hAnsi="Times New Roman" w:cs="Times New Roman"/>
          <w:sz w:val="28"/>
          <w:szCs w:val="28"/>
        </w:rPr>
        <w:t>-Весенняя неделя добра (ВНД) – ежегодная общероссийская добровольческая акция, которая</w:t>
      </w:r>
      <w:r w:rsidR="003C09AC" w:rsidRPr="000E45B4">
        <w:rPr>
          <w:rFonts w:ascii="Times New Roman" w:hAnsi="Times New Roman" w:cs="Times New Roman"/>
          <w:sz w:val="28"/>
          <w:szCs w:val="28"/>
        </w:rPr>
        <w:t xml:space="preserve"> проводится повсеместно в нашей </w:t>
      </w:r>
      <w:r w:rsidRPr="000E45B4">
        <w:rPr>
          <w:rFonts w:ascii="Times New Roman" w:hAnsi="Times New Roman" w:cs="Times New Roman"/>
          <w:sz w:val="28"/>
          <w:szCs w:val="28"/>
        </w:rPr>
        <w:t>стране. </w:t>
      </w:r>
      <w:r w:rsidRPr="000E45B4">
        <w:rPr>
          <w:rFonts w:ascii="Times New Roman" w:hAnsi="Times New Roman" w:cs="Times New Roman"/>
          <w:sz w:val="28"/>
          <w:szCs w:val="28"/>
        </w:rPr>
        <w:br/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«Покормите птиц зимой», «Помощь одиноким и престарелым» ….</w:t>
      </w:r>
    </w:p>
    <w:p w:rsidR="00836526" w:rsidRPr="000E45B4" w:rsidRDefault="00836526" w:rsidP="00836526">
      <w:pPr>
        <w:pStyle w:val="a4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836526" w:rsidRPr="000E45B4" w:rsidRDefault="00836526" w:rsidP="00836526">
      <w:pPr>
        <w:pStyle w:val="a4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Style w:val="a5"/>
          <w:color w:val="000000"/>
          <w:sz w:val="28"/>
          <w:szCs w:val="28"/>
        </w:rPr>
        <w:t>Что вы можете сделать, как проявить себя могут школьники</w:t>
      </w:r>
      <w:proofErr w:type="gramStart"/>
      <w:r w:rsidR="00D90A4B" w:rsidRPr="000E45B4">
        <w:rPr>
          <w:rStyle w:val="a5"/>
          <w:color w:val="000000"/>
          <w:sz w:val="28"/>
          <w:szCs w:val="28"/>
        </w:rPr>
        <w:t>.</w:t>
      </w:r>
      <w:proofErr w:type="gramEnd"/>
      <w:r w:rsidRPr="000E45B4">
        <w:rPr>
          <w:rStyle w:val="a5"/>
          <w:color w:val="000000"/>
          <w:sz w:val="28"/>
          <w:szCs w:val="28"/>
        </w:rPr>
        <w:t xml:space="preserve"> </w:t>
      </w:r>
      <w:proofErr w:type="gramStart"/>
      <w:r w:rsidRPr="000E45B4">
        <w:rPr>
          <w:rStyle w:val="a5"/>
          <w:color w:val="000000"/>
          <w:sz w:val="28"/>
          <w:szCs w:val="28"/>
        </w:rPr>
        <w:t>с</w:t>
      </w:r>
      <w:proofErr w:type="gramEnd"/>
      <w:r w:rsidRPr="000E45B4">
        <w:rPr>
          <w:rStyle w:val="a5"/>
          <w:color w:val="000000"/>
          <w:sz w:val="28"/>
          <w:szCs w:val="28"/>
        </w:rPr>
        <w:t>овершая добрые поступки (НЕФИНАНСОВАЯ ПОМОЩЬ)</w:t>
      </w:r>
    </w:p>
    <w:p w:rsidR="00836526" w:rsidRPr="000E45B4" w:rsidRDefault="00836526" w:rsidP="00836526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color w:val="333333"/>
          <w:sz w:val="28"/>
          <w:szCs w:val="28"/>
        </w:rPr>
      </w:pPr>
      <w:r w:rsidRPr="000E45B4">
        <w:rPr>
          <w:rFonts w:asciiTheme="minorHAnsi" w:hAnsiTheme="minorHAnsi"/>
          <w:color w:val="000000"/>
          <w:sz w:val="28"/>
          <w:szCs w:val="28"/>
        </w:rPr>
        <w:t xml:space="preserve">• Писать письма бабушкам и дедушкам в дома </w:t>
      </w:r>
      <w:proofErr w:type="gramStart"/>
      <w:r w:rsidRPr="000E45B4">
        <w:rPr>
          <w:rFonts w:asciiTheme="minorHAnsi" w:hAnsiTheme="minorHAnsi"/>
          <w:color w:val="000000"/>
          <w:sz w:val="28"/>
          <w:szCs w:val="28"/>
        </w:rPr>
        <w:t>престарелых</w:t>
      </w:r>
      <w:proofErr w:type="gramEnd"/>
      <w:r w:rsidRPr="000E45B4">
        <w:rPr>
          <w:rFonts w:asciiTheme="minorHAnsi" w:hAnsiTheme="minorHAnsi"/>
          <w:color w:val="000000"/>
          <w:sz w:val="28"/>
          <w:szCs w:val="28"/>
        </w:rPr>
        <w:t xml:space="preserve"> или детям, которые проходят лечение в больнице</w:t>
      </w:r>
    </w:p>
    <w:p w:rsidR="00836526" w:rsidRPr="000E45B4" w:rsidRDefault="00836526" w:rsidP="00836526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/>
          <w:color w:val="000000"/>
          <w:sz w:val="28"/>
          <w:szCs w:val="28"/>
        </w:rPr>
      </w:pPr>
      <w:r w:rsidRPr="000E45B4">
        <w:rPr>
          <w:rFonts w:asciiTheme="minorHAnsi" w:hAnsiTheme="minorHAnsi"/>
          <w:color w:val="000000"/>
          <w:sz w:val="28"/>
          <w:szCs w:val="28"/>
        </w:rPr>
        <w:t>• Собира</w:t>
      </w:r>
      <w:r w:rsidR="005D45C8" w:rsidRPr="000E45B4">
        <w:rPr>
          <w:rFonts w:asciiTheme="minorHAnsi" w:hAnsiTheme="minorHAnsi"/>
          <w:color w:val="000000"/>
          <w:sz w:val="28"/>
          <w:szCs w:val="28"/>
        </w:rPr>
        <w:t xml:space="preserve">ть корм для животных, одежду </w:t>
      </w:r>
      <w:r w:rsidR="00CF4DFA" w:rsidRPr="000E45B4">
        <w:rPr>
          <w:rFonts w:asciiTheme="minorHAnsi" w:hAnsiTheme="minorHAnsi"/>
          <w:color w:val="000000"/>
          <w:sz w:val="28"/>
          <w:szCs w:val="28"/>
        </w:rPr>
        <w:t>-</w:t>
      </w:r>
      <w:r w:rsidR="005D45C8" w:rsidRPr="000E45B4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gramStart"/>
      <w:r w:rsidR="005D45C8" w:rsidRPr="000E45B4">
        <w:rPr>
          <w:rFonts w:asciiTheme="minorHAnsi" w:hAnsiTheme="minorHAnsi"/>
          <w:color w:val="000000"/>
          <w:sz w:val="28"/>
          <w:szCs w:val="28"/>
        </w:rPr>
        <w:t>малоимущим</w:t>
      </w:r>
      <w:proofErr w:type="gramEnd"/>
    </w:p>
    <w:p w:rsidR="00836526" w:rsidRPr="000E45B4" w:rsidRDefault="00836526" w:rsidP="00836526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color w:val="333333"/>
          <w:sz w:val="28"/>
          <w:szCs w:val="28"/>
        </w:rPr>
      </w:pPr>
      <w:r w:rsidRPr="000E45B4">
        <w:rPr>
          <w:rFonts w:asciiTheme="minorHAnsi" w:hAnsiTheme="minorHAnsi"/>
          <w:color w:val="000000"/>
          <w:sz w:val="28"/>
          <w:szCs w:val="28"/>
        </w:rPr>
        <w:t>• Приучать себя к раздельному сбору мусора</w:t>
      </w:r>
    </w:p>
    <w:p w:rsidR="00836526" w:rsidRPr="000E45B4" w:rsidRDefault="00836526" w:rsidP="00836526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color w:val="333333"/>
          <w:sz w:val="28"/>
          <w:szCs w:val="28"/>
        </w:rPr>
      </w:pPr>
      <w:r w:rsidRPr="000E45B4">
        <w:rPr>
          <w:rFonts w:asciiTheme="minorHAnsi" w:hAnsiTheme="minorHAnsi"/>
          <w:color w:val="000000"/>
          <w:sz w:val="28"/>
          <w:szCs w:val="28"/>
        </w:rPr>
        <w:t>• Посадить цветы у дома или на территории школы</w:t>
      </w:r>
    </w:p>
    <w:p w:rsidR="00836526" w:rsidRPr="000E45B4" w:rsidRDefault="00836526" w:rsidP="00836526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color w:val="333333"/>
          <w:sz w:val="28"/>
          <w:szCs w:val="28"/>
        </w:rPr>
      </w:pPr>
      <w:r w:rsidRPr="000E45B4">
        <w:rPr>
          <w:rFonts w:asciiTheme="minorHAnsi" w:hAnsiTheme="minorHAnsi"/>
          <w:color w:val="000000"/>
          <w:sz w:val="28"/>
          <w:szCs w:val="28"/>
        </w:rPr>
        <w:t>• Кормить птиц и бездомных животных</w:t>
      </w:r>
    </w:p>
    <w:p w:rsidR="00836526" w:rsidRPr="000E45B4" w:rsidRDefault="00836526" w:rsidP="00836526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color w:val="333333"/>
          <w:sz w:val="28"/>
          <w:szCs w:val="28"/>
        </w:rPr>
      </w:pPr>
      <w:r w:rsidRPr="000E45B4">
        <w:rPr>
          <w:rFonts w:asciiTheme="minorHAnsi" w:hAnsiTheme="minorHAnsi"/>
          <w:color w:val="000000"/>
          <w:sz w:val="28"/>
          <w:szCs w:val="28"/>
        </w:rPr>
        <w:t>• Делать скворечники, кормушки</w:t>
      </w:r>
    </w:p>
    <w:p w:rsidR="00836526" w:rsidRPr="000E45B4" w:rsidRDefault="00836526" w:rsidP="00836526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color w:val="333333"/>
          <w:sz w:val="28"/>
          <w:szCs w:val="28"/>
        </w:rPr>
      </w:pPr>
      <w:r w:rsidRPr="000E45B4">
        <w:rPr>
          <w:rFonts w:asciiTheme="minorHAnsi" w:hAnsiTheme="minorHAnsi"/>
          <w:color w:val="000000"/>
          <w:sz w:val="28"/>
          <w:szCs w:val="28"/>
        </w:rPr>
        <w:t>• Не мусорить и беречь окружающую природу</w:t>
      </w:r>
    </w:p>
    <w:p w:rsidR="00836526" w:rsidRPr="000E45B4" w:rsidRDefault="00836526" w:rsidP="00836526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color w:val="333333"/>
          <w:sz w:val="28"/>
          <w:szCs w:val="28"/>
        </w:rPr>
      </w:pPr>
      <w:r w:rsidRPr="000E45B4">
        <w:rPr>
          <w:rFonts w:asciiTheme="minorHAnsi" w:hAnsiTheme="minorHAnsi"/>
          <w:color w:val="000000"/>
          <w:sz w:val="28"/>
          <w:szCs w:val="28"/>
        </w:rPr>
        <w:t>• Собрать игрушки (книжки) в которые уже не играешь</w:t>
      </w:r>
      <w:r w:rsidR="005D45C8" w:rsidRPr="000E45B4">
        <w:rPr>
          <w:rFonts w:asciiTheme="minorHAnsi" w:hAnsiTheme="minorHAnsi"/>
          <w:color w:val="000000"/>
          <w:sz w:val="28"/>
          <w:szCs w:val="28"/>
        </w:rPr>
        <w:t>,</w:t>
      </w:r>
      <w:r w:rsidRPr="000E45B4">
        <w:rPr>
          <w:rFonts w:asciiTheme="minorHAnsi" w:hAnsiTheme="minorHAnsi"/>
          <w:color w:val="000000"/>
          <w:sz w:val="28"/>
          <w:szCs w:val="28"/>
        </w:rPr>
        <w:t xml:space="preserve"> и отдать ма</w:t>
      </w:r>
      <w:r w:rsidR="001425CF" w:rsidRPr="000E45B4">
        <w:rPr>
          <w:rFonts w:asciiTheme="minorHAnsi" w:hAnsiTheme="minorHAnsi"/>
          <w:color w:val="000000"/>
          <w:sz w:val="28"/>
          <w:szCs w:val="28"/>
        </w:rPr>
        <w:t>леньким детям, у которых их нет</w:t>
      </w:r>
      <w:r w:rsidRPr="000E45B4">
        <w:rPr>
          <w:rFonts w:asciiTheme="minorHAnsi" w:hAnsiTheme="minorHAnsi"/>
          <w:color w:val="000000"/>
          <w:sz w:val="28"/>
          <w:szCs w:val="28"/>
        </w:rPr>
        <w:t xml:space="preserve"> (многодетным семьям) </w:t>
      </w:r>
    </w:p>
    <w:p w:rsidR="005D45C8" w:rsidRPr="000E45B4" w:rsidRDefault="00836526" w:rsidP="001425CF">
      <w:pPr>
        <w:pStyle w:val="a4"/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</w:pPr>
      <w:r w:rsidRPr="000E45B4">
        <w:rPr>
          <w:sz w:val="28"/>
          <w:szCs w:val="28"/>
        </w:rPr>
        <w:t>•Уступить место пожилому человеку в общественном транспорте</w:t>
      </w:r>
      <w:r w:rsidRPr="000E45B4">
        <w:rPr>
          <w:sz w:val="28"/>
          <w:szCs w:val="28"/>
        </w:rPr>
        <w:br/>
      </w:r>
    </w:p>
    <w:p w:rsidR="00EA7398" w:rsidRPr="000E45B4" w:rsidRDefault="00EA7398" w:rsidP="00EA7398">
      <w:p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- Добро творить, как воздухом дышать,</w:t>
      </w:r>
    </w:p>
    <w:p w:rsidR="00EA7398" w:rsidRPr="000E45B4" w:rsidRDefault="00EA7398" w:rsidP="00EA7398">
      <w:p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  Потребность людям данная от Бога,</w:t>
      </w:r>
    </w:p>
    <w:p w:rsidR="00EA7398" w:rsidRPr="000E45B4" w:rsidRDefault="00EA7398" w:rsidP="00EA7398">
      <w:p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  <w:lang w:eastAsia="ru-RU"/>
        </w:rPr>
        <w:t>  Лучами сердца мир отогревать,</w:t>
      </w:r>
    </w:p>
    <w:p w:rsidR="00265BD9" w:rsidRPr="000E45B4" w:rsidRDefault="00EA7398" w:rsidP="005D45C8">
      <w:pPr>
        <w:pStyle w:val="a3"/>
        <w:shd w:val="clear" w:color="auto" w:fill="FFFFFF"/>
        <w:spacing w:before="0" w:beforeAutospacing="0" w:after="300" w:afterAutospacing="0"/>
        <w:rPr>
          <w:color w:val="212121"/>
          <w:sz w:val="28"/>
          <w:szCs w:val="28"/>
          <w:shd w:val="clear" w:color="auto" w:fill="FFFFFF"/>
        </w:rPr>
      </w:pPr>
      <w:r w:rsidRPr="000E45B4">
        <w:rPr>
          <w:color w:val="212121"/>
          <w:sz w:val="28"/>
          <w:szCs w:val="28"/>
          <w:shd w:val="clear" w:color="auto" w:fill="FFFFFF"/>
        </w:rPr>
        <w:lastRenderedPageBreak/>
        <w:t>  И отдавать, и не считать, что отдал много…</w:t>
      </w:r>
    </w:p>
    <w:p w:rsidR="00EA7398" w:rsidRPr="000E45B4" w:rsidRDefault="00265BD9" w:rsidP="00265BD9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-Пусть же все хорошее, что есть в каждом из нас, только растет и развивается, разрастается. Умейте в людях видеть его достоинства. Не пускайте зло в ваши сердца, души.</w:t>
      </w:r>
    </w:p>
    <w:p w:rsidR="00EA7398" w:rsidRPr="000E45B4" w:rsidRDefault="00EA7398" w:rsidP="00EA7398">
      <w:pPr>
        <w:shd w:val="clear" w:color="auto" w:fill="FFFFFF"/>
        <w:spacing w:after="180" w:line="360" w:lineRule="atLeast"/>
        <w:ind w:left="36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shd w:val="clear" w:color="auto" w:fill="FFFFFF"/>
          <w:lang w:eastAsia="ru-RU"/>
        </w:rPr>
        <w:t>Работа с индивидуальным раздаточным материалом.</w:t>
      </w:r>
      <w:r w:rsidR="00EE05F4" w:rsidRPr="000E45B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shd w:val="clear" w:color="auto" w:fill="FFFFFF"/>
          <w:lang w:eastAsia="ru-RU"/>
        </w:rPr>
        <w:t xml:space="preserve">          Приложение №3</w:t>
      </w:r>
    </w:p>
    <w:p w:rsidR="00EA7398" w:rsidRPr="000E45B4" w:rsidRDefault="00EA7398" w:rsidP="00EA739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- Выберите из предложений те, в которых говорится о действие, приносящее не просто радость, 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u w:val="single"/>
          <w:lang w:eastAsia="ru-RU"/>
        </w:rPr>
        <w:t>а радость духовную</w:t>
      </w:r>
      <w:r w:rsidRPr="000E45B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 xml:space="preserve">. </w:t>
      </w:r>
      <w:proofErr w:type="gramStart"/>
      <w:r w:rsidRPr="000E45B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(Тебе купили игрушку.</w:t>
      </w:r>
      <w:proofErr w:type="gramEnd"/>
      <w:r w:rsidRPr="000E45B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 xml:space="preserve">  Сводили в аквапарк. Ты получил пятёрку. Чувствуешь любовь к маленькому братику или сестрёнке, умиляешься им. После болезни поправилась бабушка, и ты понял, что ещё какое-то время она будет с вами: с тобой и твоей семьёй. </w:t>
      </w:r>
      <w:proofErr w:type="gramStart"/>
      <w:r w:rsidRPr="000E45B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Вы всей семьёй празднуете праздник Воскресения Христово.)</w:t>
      </w:r>
      <w:proofErr w:type="gramEnd"/>
    </w:p>
    <w:p w:rsidR="00EA7398" w:rsidRPr="000E45B4" w:rsidRDefault="00EA7398" w:rsidP="00EA739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Можно ли сказать, что по-настоящему счастливым делает человека </w:t>
      </w:r>
      <w:r w:rsidRPr="000E45B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духовная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радость, что духовная радость преображает человека?</w:t>
      </w:r>
    </w:p>
    <w:p w:rsidR="00EE05F4" w:rsidRPr="000E45B4" w:rsidRDefault="00EA7398" w:rsidP="00EE05F4">
      <w:pPr>
        <w:pStyle w:val="a3"/>
        <w:shd w:val="clear" w:color="auto" w:fill="FFFFFF"/>
        <w:spacing w:before="0" w:beforeAutospacing="0" w:after="300" w:afterAutospacing="0"/>
        <w:rPr>
          <w:rFonts w:asciiTheme="minorHAnsi" w:hAnsiTheme="minorHAnsi"/>
          <w:color w:val="000000"/>
          <w:sz w:val="28"/>
          <w:szCs w:val="28"/>
        </w:rPr>
      </w:pPr>
      <w:r w:rsidRPr="000E45B4">
        <w:rPr>
          <w:b/>
          <w:bCs/>
          <w:color w:val="212121"/>
          <w:sz w:val="28"/>
          <w:szCs w:val="28"/>
        </w:rPr>
        <w:t> Рубрика «Народная мудрость»</w:t>
      </w:r>
      <w:r w:rsidR="00EE05F4" w:rsidRPr="000E45B4">
        <w:rPr>
          <w:rFonts w:ascii="OpenSans" w:hAnsi="OpenSans"/>
          <w:color w:val="000000"/>
          <w:sz w:val="28"/>
          <w:szCs w:val="28"/>
        </w:rPr>
        <w:t xml:space="preserve"> </w:t>
      </w:r>
    </w:p>
    <w:p w:rsidR="00EA7398" w:rsidRPr="000E45B4" w:rsidRDefault="00EE05F4" w:rsidP="00EE05F4">
      <w:pPr>
        <w:pStyle w:val="a3"/>
        <w:shd w:val="clear" w:color="auto" w:fill="FFFFFF"/>
        <w:spacing w:before="0" w:beforeAutospacing="0" w:after="300" w:afterAutospacing="0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0E45B4">
        <w:rPr>
          <w:rFonts w:asciiTheme="minorHAnsi" w:hAnsiTheme="minorHAnsi" w:cstheme="minorHAnsi"/>
          <w:b/>
          <w:color w:val="000000"/>
          <w:sz w:val="28"/>
          <w:szCs w:val="28"/>
        </w:rPr>
        <w:t>-Добрые дела можно совершать не только делом, но и словом.</w:t>
      </w:r>
    </w:p>
    <w:p w:rsidR="00EA7398" w:rsidRPr="000E45B4" w:rsidRDefault="00EA7398" w:rsidP="00EA7398">
      <w:pPr>
        <w:shd w:val="clear" w:color="auto" w:fill="FFFFFF"/>
        <w:spacing w:after="20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- Давайте поиграем в </w:t>
      </w:r>
      <w:r w:rsidRPr="003871E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игру «Составь пословицу».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Перед вами конверт с заданиями, необходимо составить пословицы из разрезанных половинок</w:t>
      </w:r>
      <w:proofErr w:type="gramStart"/>
      <w:r w:rsidRPr="003871E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  <w:proofErr w:type="gramEnd"/>
      <w:r w:rsidR="006F3F8A" w:rsidRPr="003871E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(</w:t>
      </w:r>
      <w:proofErr w:type="gramStart"/>
      <w:r w:rsidR="006F3F8A" w:rsidRPr="003871E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</w:t>
      </w:r>
      <w:proofErr w:type="gramEnd"/>
      <w:r w:rsidR="006F3F8A" w:rsidRPr="003871E0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вучит музыка)</w:t>
      </w:r>
    </w:p>
    <w:p w:rsidR="00EA7398" w:rsidRPr="000E45B4" w:rsidRDefault="00EA7398" w:rsidP="00EA7398">
      <w:pPr>
        <w:shd w:val="clear" w:color="auto" w:fill="FFFFFF"/>
        <w:spacing w:after="20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Какие пословицы у вас получились?</w:t>
      </w:r>
    </w:p>
    <w:p w:rsidR="00EA7398" w:rsidRPr="000E45B4" w:rsidRDefault="00EA7398" w:rsidP="00EA7398">
      <w:pPr>
        <w:shd w:val="clear" w:color="auto" w:fill="FFFFFF"/>
        <w:spacing w:after="20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Доброму человеку Бог прибавит веку.</w:t>
      </w:r>
    </w:p>
    <w:p w:rsidR="00EA7398" w:rsidRPr="000E45B4" w:rsidRDefault="00EA7398" w:rsidP="00EA7398">
      <w:pPr>
        <w:shd w:val="clear" w:color="auto" w:fill="FFFFFF"/>
        <w:spacing w:after="20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Учись </w:t>
      </w:r>
      <w:proofErr w:type="gramStart"/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доброму</w:t>
      </w:r>
      <w:proofErr w:type="gramEnd"/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и худое на ум не пойдет.</w:t>
      </w:r>
    </w:p>
    <w:p w:rsidR="00EA7398" w:rsidRPr="000E45B4" w:rsidRDefault="00EA7398" w:rsidP="00EA7398">
      <w:pPr>
        <w:shd w:val="clear" w:color="auto" w:fill="FFFFFF"/>
        <w:spacing w:after="20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Хорошо тому, кто добро делает; еще лучше тому, кто добро помнит.</w:t>
      </w:r>
    </w:p>
    <w:p w:rsidR="00EA7398" w:rsidRPr="000E45B4" w:rsidRDefault="00EA7398" w:rsidP="00EA7398">
      <w:pPr>
        <w:shd w:val="clear" w:color="auto" w:fill="FFFFFF"/>
        <w:spacing w:after="20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  Добро творить – себя веселить.</w:t>
      </w:r>
    </w:p>
    <w:p w:rsidR="00EA7398" w:rsidRPr="000E45B4" w:rsidRDefault="00EA7398" w:rsidP="00EA7398">
      <w:pPr>
        <w:shd w:val="clear" w:color="auto" w:fill="FFFFFF"/>
        <w:spacing w:after="20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i/>
          <w:iCs/>
          <w:color w:val="212121"/>
          <w:sz w:val="28"/>
          <w:szCs w:val="28"/>
          <w:lang w:eastAsia="ru-RU"/>
        </w:rPr>
        <w:t>(получившиеся пословицы дети прикрепляют к доске с помощью магнитов).</w:t>
      </w:r>
    </w:p>
    <w:p w:rsidR="00317584" w:rsidRPr="000E45B4" w:rsidRDefault="00EA7398" w:rsidP="002F43F6">
      <w:pPr>
        <w:pStyle w:val="a3"/>
        <w:shd w:val="clear" w:color="auto" w:fill="FFFFFF"/>
        <w:spacing w:before="0" w:beforeAutospacing="0" w:after="300" w:afterAutospacing="0"/>
        <w:rPr>
          <w:color w:val="212121"/>
          <w:sz w:val="28"/>
          <w:szCs w:val="28"/>
        </w:rPr>
      </w:pPr>
      <w:r w:rsidRPr="000E45B4">
        <w:rPr>
          <w:color w:val="212121"/>
          <w:sz w:val="28"/>
          <w:szCs w:val="28"/>
        </w:rPr>
        <w:t>Дети делают вывод, что все пословицы о добре.</w:t>
      </w:r>
    </w:p>
    <w:p w:rsidR="002F43F6" w:rsidRPr="000E45B4" w:rsidRDefault="002F43F6" w:rsidP="002F43F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lastRenderedPageBreak/>
        <w:t xml:space="preserve"> -Какого человека можно назвать святым?</w:t>
      </w:r>
    </w:p>
    <w:p w:rsidR="002F43F6" w:rsidRPr="000E45B4" w:rsidRDefault="002F43F6" w:rsidP="002F43F6">
      <w:pPr>
        <w:pStyle w:val="a3"/>
        <w:shd w:val="clear" w:color="auto" w:fill="FFFFFF"/>
        <w:spacing w:before="0" w:beforeAutospacing="0" w:after="300" w:afterAutospacing="0"/>
        <w:rPr>
          <w:b/>
          <w:color w:val="000000"/>
          <w:sz w:val="28"/>
          <w:szCs w:val="28"/>
          <w:u w:val="single"/>
        </w:rPr>
      </w:pPr>
      <w:r w:rsidRPr="000E45B4">
        <w:rPr>
          <w:color w:val="000000"/>
          <w:sz w:val="28"/>
          <w:szCs w:val="28"/>
        </w:rPr>
        <w:t xml:space="preserve">-Жирным шрифтом в учебнике выделено слово святой. </w:t>
      </w:r>
      <w:r w:rsidRPr="003871E0">
        <w:rPr>
          <w:color w:val="000000"/>
          <w:sz w:val="28"/>
          <w:szCs w:val="28"/>
        </w:rPr>
        <w:t>Читаем.</w:t>
      </w:r>
      <w:r w:rsidR="00B379BB" w:rsidRPr="000E45B4">
        <w:rPr>
          <w:color w:val="000000"/>
          <w:sz w:val="28"/>
          <w:szCs w:val="28"/>
          <w:u w:val="single"/>
        </w:rPr>
        <w:t xml:space="preserve"> </w:t>
      </w:r>
      <w:r w:rsidR="00B379BB" w:rsidRPr="000E45B4">
        <w:rPr>
          <w:color w:val="000000"/>
          <w:sz w:val="28"/>
          <w:szCs w:val="28"/>
        </w:rPr>
        <w:t xml:space="preserve">        </w:t>
      </w:r>
      <w:r w:rsidR="00B379BB" w:rsidRPr="000E45B4">
        <w:rPr>
          <w:b/>
          <w:color w:val="000000"/>
          <w:sz w:val="28"/>
          <w:szCs w:val="28"/>
          <w:u w:val="single"/>
        </w:rPr>
        <w:t>Слайд 14</w:t>
      </w:r>
    </w:p>
    <w:p w:rsidR="002F43F6" w:rsidRPr="000E45B4" w:rsidRDefault="002F43F6" w:rsidP="00DF46B8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b/>
          <w:color w:val="000000"/>
          <w:sz w:val="28"/>
          <w:szCs w:val="28"/>
        </w:rPr>
        <w:t>(Святой</w:t>
      </w:r>
      <w:r w:rsidRPr="000E45B4">
        <w:rPr>
          <w:color w:val="000000"/>
          <w:sz w:val="28"/>
          <w:szCs w:val="28"/>
        </w:rPr>
        <w:t xml:space="preserve"> – такой добрый человек, в сердце </w:t>
      </w:r>
      <w:r w:rsidR="00DF46B8" w:rsidRPr="000E45B4">
        <w:rPr>
          <w:color w:val="000000"/>
          <w:sz w:val="28"/>
          <w:szCs w:val="28"/>
        </w:rPr>
        <w:t>которого родился духовный опыт)</w:t>
      </w:r>
    </w:p>
    <w:p w:rsidR="002F43F6" w:rsidRPr="000E45B4" w:rsidRDefault="002F43F6" w:rsidP="00894011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 xml:space="preserve">-Да, ребята, святой-это проведший жизнь в служении Богу и после смерти признанный христианской </w:t>
      </w:r>
      <w:r w:rsidR="00894011" w:rsidRPr="000E45B4">
        <w:rPr>
          <w:color w:val="000000"/>
          <w:sz w:val="28"/>
          <w:szCs w:val="28"/>
        </w:rPr>
        <w:t>церковью покровителем верующих.</w:t>
      </w:r>
    </w:p>
    <w:p w:rsidR="002F43F6" w:rsidRPr="000E45B4" w:rsidRDefault="002F43F6" w:rsidP="001425CF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-Знаете л</w:t>
      </w:r>
      <w:r w:rsidR="001425CF" w:rsidRPr="000E45B4">
        <w:rPr>
          <w:color w:val="000000"/>
          <w:sz w:val="28"/>
          <w:szCs w:val="28"/>
        </w:rPr>
        <w:t>и вы святых? Назовите их имена.</w:t>
      </w:r>
    </w:p>
    <w:p w:rsidR="002F43F6" w:rsidRPr="000E45B4" w:rsidRDefault="002F43F6" w:rsidP="002F43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E45B4">
        <w:rPr>
          <w:b/>
          <w:bCs/>
          <w:color w:val="000000"/>
          <w:sz w:val="28"/>
          <w:szCs w:val="28"/>
        </w:rPr>
        <w:t>V Проверка домашнего задания</w:t>
      </w:r>
      <w:r w:rsidR="00D90A4B" w:rsidRPr="000E45B4">
        <w:rPr>
          <w:b/>
          <w:bCs/>
          <w:color w:val="000000"/>
          <w:sz w:val="28"/>
          <w:szCs w:val="28"/>
        </w:rPr>
        <w:t xml:space="preserve"> (</w:t>
      </w:r>
      <w:r w:rsidR="00760FEA" w:rsidRPr="000E45B4">
        <w:rPr>
          <w:b/>
          <w:bCs/>
          <w:color w:val="000000"/>
          <w:sz w:val="28"/>
          <w:szCs w:val="28"/>
        </w:rPr>
        <w:t>дети подготовили сообщения и рассказывают о святых)</w:t>
      </w:r>
    </w:p>
    <w:p w:rsidR="002F43F6" w:rsidRPr="000E45B4" w:rsidRDefault="00B379BB" w:rsidP="002F43F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E45B4">
        <w:rPr>
          <w:b/>
          <w:color w:val="000000"/>
          <w:sz w:val="28"/>
          <w:szCs w:val="28"/>
        </w:rPr>
        <w:t>Слайд 15</w:t>
      </w:r>
    </w:p>
    <w:p w:rsidR="002F43F6" w:rsidRPr="000E45B4" w:rsidRDefault="002F43F6" w:rsidP="002F43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E45B4">
        <w:rPr>
          <w:b/>
          <w:bCs/>
          <w:color w:val="000000"/>
          <w:sz w:val="28"/>
          <w:szCs w:val="28"/>
          <w:u w:val="single"/>
        </w:rPr>
        <w:t>Блаженная Матрона</w:t>
      </w:r>
      <w:r w:rsidRPr="000E45B4">
        <w:rPr>
          <w:color w:val="000000"/>
          <w:sz w:val="28"/>
          <w:szCs w:val="28"/>
        </w:rPr>
        <w:t> родилась в 1885 году в Тульской области в бедной семье Димитрия и Наталии Никоновых. От рождения Матрона была не просто слепой, у нее совсем не было глаз, но Господь даровал ей духовное зрение. Она чувствовала приближение опасности, предвидела стихийные и общественные бедствия. По ее молитвам люди получали исцеление от болезней и утешение в скорбях. К слепой девочке шли люди, тянулись подводы, телеги с больными из окрестных сел и деревень, со всего уезда, из других уездов и даже губерний. Привозили лежачих больных, которых девочка поднимала на ноги. Прежде всего, Матрона молилась за людей. Люди приходили со своими бедами, душевной и телесной болью. Она никому не отказывала в помощи. Помощь ее людям была </w:t>
      </w:r>
      <w:r w:rsidRPr="000E45B4">
        <w:rPr>
          <w:b/>
          <w:bCs/>
          <w:color w:val="000000"/>
          <w:sz w:val="28"/>
          <w:szCs w:val="28"/>
        </w:rPr>
        <w:t>бескорыстной,</w:t>
      </w:r>
      <w:r w:rsidRPr="000E45B4">
        <w:rPr>
          <w:color w:val="000000"/>
          <w:sz w:val="28"/>
          <w:szCs w:val="28"/>
        </w:rPr>
        <w:t> она ни с кого ничего не брала.</w:t>
      </w:r>
    </w:p>
    <w:p w:rsidR="00B379BB" w:rsidRPr="000E45B4" w:rsidRDefault="00B379BB" w:rsidP="002F43F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E45B4">
        <w:rPr>
          <w:b/>
          <w:color w:val="000000"/>
          <w:sz w:val="28"/>
          <w:szCs w:val="28"/>
        </w:rPr>
        <w:t>Слайд 16</w:t>
      </w:r>
    </w:p>
    <w:p w:rsidR="002F43F6" w:rsidRPr="000E45B4" w:rsidRDefault="002F43F6" w:rsidP="002F43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E45B4">
        <w:rPr>
          <w:b/>
          <w:bCs/>
          <w:color w:val="000000"/>
          <w:sz w:val="28"/>
          <w:szCs w:val="28"/>
          <w:u w:val="single"/>
        </w:rPr>
        <w:t>Серафим Саровский </w:t>
      </w:r>
      <w:r w:rsidRPr="000E45B4">
        <w:rPr>
          <w:color w:val="000000"/>
          <w:sz w:val="28"/>
          <w:szCs w:val="28"/>
        </w:rPr>
        <w:t>родился в 1754 году в городе Курске в семье местного купца. Рано потерял отца. В 24 года стал послушником в Саровском монастыре в Тамбовской губернии. Имея склонность к уединению, стал жить в лесу в кельи в пяти километрах от монастыря. Он носил одну и ту же одежду зимой и летом, сам добывал себе пропитание в лесу, спал очень мало, во многом имел строгое воздержание, пост, перечитывал Евангелие, ежедневно долго молился. Около кельи Серафим развёл огород и устроил пчельник. Однажды на него в лесу напали разбойники и в великой злобе проломили обухом топора голову. Позже эти люди были установлены, но отец Серафим простил и упрашивал не наказывать их. Имел дар прозорл</w:t>
      </w:r>
      <w:r w:rsidRPr="000E45B4">
        <w:rPr>
          <w:i/>
          <w:iCs/>
          <w:color w:val="000000"/>
          <w:sz w:val="28"/>
          <w:szCs w:val="28"/>
        </w:rPr>
        <w:t>и</w:t>
      </w:r>
      <w:r w:rsidRPr="000E45B4">
        <w:rPr>
          <w:color w:val="000000"/>
          <w:sz w:val="28"/>
          <w:szCs w:val="28"/>
        </w:rPr>
        <w:t>вости и исцеления от болезней.</w:t>
      </w:r>
    </w:p>
    <w:p w:rsidR="00B379BB" w:rsidRPr="000E45B4" w:rsidRDefault="00B379BB" w:rsidP="002F43F6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u w:val="single"/>
        </w:rPr>
      </w:pPr>
      <w:r w:rsidRPr="000E45B4">
        <w:rPr>
          <w:b/>
          <w:bCs/>
          <w:color w:val="000000"/>
          <w:sz w:val="28"/>
          <w:szCs w:val="28"/>
          <w:u w:val="single"/>
        </w:rPr>
        <w:t>Слайд 17</w:t>
      </w:r>
    </w:p>
    <w:p w:rsidR="002F43F6" w:rsidRPr="000E45B4" w:rsidRDefault="002F43F6" w:rsidP="002F43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E45B4">
        <w:rPr>
          <w:b/>
          <w:bCs/>
          <w:color w:val="000000"/>
          <w:sz w:val="28"/>
          <w:szCs w:val="28"/>
          <w:u w:val="single"/>
        </w:rPr>
        <w:t>Николай Чудотворец</w:t>
      </w:r>
      <w:r w:rsidRPr="000E45B4">
        <w:rPr>
          <w:color w:val="000000"/>
          <w:sz w:val="28"/>
          <w:szCs w:val="28"/>
        </w:rPr>
        <w:t> родился в семье престарелых родителей, которые были весьма богатыми и порядочными людьми. Николай с самого детства показал свою приверженность Господу Богу.</w:t>
      </w:r>
    </w:p>
    <w:p w:rsidR="002F43F6" w:rsidRPr="000E45B4" w:rsidRDefault="002F43F6" w:rsidP="002F43F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lastRenderedPageBreak/>
        <w:t>Николай Чудотворец совершил много добрых дел. Например, подарил золото трем сестрам-бесприданницам, с помощью которого они вышли замуж.</w:t>
      </w:r>
    </w:p>
    <w:p w:rsidR="002F43F6" w:rsidRPr="000E45B4" w:rsidRDefault="002F43F6" w:rsidP="002F43F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Однажды Николай в дороге по морю предсказал и усмирил силою молитвы ужасную бурю, воскресил из мертвых разбившегося насмерть матроса. Он исцелял от недугов много людей, помогал бедным материально.</w:t>
      </w:r>
    </w:p>
    <w:p w:rsidR="002F43F6" w:rsidRPr="000E45B4" w:rsidRDefault="002F43F6" w:rsidP="002F43F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Святой Николай Чудотворец нищенствовал, истязал себя испытаниями — у него даже не было крыши над головой. И, тем не менее, он не пропускал ни одну церковную службу.</w:t>
      </w:r>
    </w:p>
    <w:p w:rsidR="002F43F6" w:rsidRPr="000E45B4" w:rsidRDefault="002F43F6" w:rsidP="002F43F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Даже после получения высокой должности епископа Святой Николай не стал облачаться в пышные одежды — он продолжал вести чрезвычайно скромный образ жизни и кушал только один раз в день — вечером.</w:t>
      </w:r>
    </w:p>
    <w:p w:rsidR="002F43F6" w:rsidRPr="000E45B4" w:rsidRDefault="002F43F6" w:rsidP="00DF46B8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Во времена гонения на православную Церковь Святой Николай выступал в её поддержку. За это Святого Николая разжаловали из епис</w:t>
      </w:r>
      <w:r w:rsidR="00DF46B8" w:rsidRPr="000E45B4">
        <w:rPr>
          <w:color w:val="000000"/>
          <w:sz w:val="28"/>
          <w:szCs w:val="28"/>
        </w:rPr>
        <w:t>копов и даже посадили в тюрьму.</w:t>
      </w:r>
    </w:p>
    <w:p w:rsidR="002F43F6" w:rsidRPr="000E45B4" w:rsidRDefault="002F43F6" w:rsidP="002F43F6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0E45B4">
        <w:rPr>
          <w:b/>
          <w:color w:val="000000"/>
          <w:sz w:val="28"/>
          <w:szCs w:val="28"/>
        </w:rPr>
        <w:t xml:space="preserve">-Петр и </w:t>
      </w:r>
      <w:proofErr w:type="spellStart"/>
      <w:r w:rsidRPr="000E45B4">
        <w:rPr>
          <w:b/>
          <w:color w:val="000000"/>
          <w:sz w:val="28"/>
          <w:szCs w:val="28"/>
        </w:rPr>
        <w:t>Февронья</w:t>
      </w:r>
      <w:proofErr w:type="spellEnd"/>
      <w:r w:rsidRPr="000E45B4">
        <w:rPr>
          <w:b/>
          <w:color w:val="000000"/>
          <w:sz w:val="28"/>
          <w:szCs w:val="28"/>
        </w:rPr>
        <w:t xml:space="preserve"> Муромских,</w:t>
      </w:r>
      <w:r w:rsidRPr="000E45B4">
        <w:rPr>
          <w:color w:val="000000"/>
          <w:sz w:val="28"/>
          <w:szCs w:val="28"/>
        </w:rPr>
        <w:t xml:space="preserve"> которые за всю свою жизнь не сказали друг другу дурного слова. Сергий Радонежский, благословивший Дмитрия Донского на Куликовскую битву. Про них мы поговорим на следующем уроке.</w:t>
      </w:r>
    </w:p>
    <w:p w:rsidR="000016FF" w:rsidRPr="000E45B4" w:rsidRDefault="000016FF" w:rsidP="000016F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E45B4">
        <w:rPr>
          <w:b/>
          <w:bCs/>
          <w:color w:val="000000"/>
          <w:sz w:val="28"/>
          <w:szCs w:val="28"/>
        </w:rPr>
        <w:t>Творческая групповая работа. </w:t>
      </w:r>
      <w:r w:rsidRPr="000E45B4">
        <w:rPr>
          <w:color w:val="000000"/>
          <w:sz w:val="28"/>
          <w:szCs w:val="28"/>
        </w:rPr>
        <w:t xml:space="preserve">Какие плоды могут расти на дереве «Добро»? А на дереве «Зло»? Договоритесь между собой и </w:t>
      </w:r>
      <w:r w:rsidRPr="000E45B4">
        <w:rPr>
          <w:color w:val="000000"/>
          <w:sz w:val="28"/>
          <w:szCs w:val="28"/>
          <w:u w:val="single"/>
        </w:rPr>
        <w:t>прикрепите листики на каждое дерево</w:t>
      </w:r>
      <w:r w:rsidRPr="000E45B4">
        <w:rPr>
          <w:color w:val="000000"/>
          <w:sz w:val="28"/>
          <w:szCs w:val="28"/>
        </w:rPr>
        <w:t>.</w:t>
      </w:r>
      <w:r w:rsidRPr="000E45B4">
        <w:rPr>
          <w:i/>
          <w:iCs/>
          <w:color w:val="000000"/>
          <w:sz w:val="28"/>
          <w:szCs w:val="28"/>
        </w:rPr>
        <w:t>  </w:t>
      </w:r>
      <w:proofErr w:type="gramStart"/>
      <w:r w:rsidRPr="000E45B4">
        <w:rPr>
          <w:i/>
          <w:iCs/>
          <w:color w:val="000000"/>
          <w:sz w:val="28"/>
          <w:szCs w:val="28"/>
        </w:rPr>
        <w:t>Слова: </w:t>
      </w:r>
      <w:r w:rsidRPr="000E45B4">
        <w:rPr>
          <w:b/>
          <w:bCs/>
          <w:i/>
          <w:iCs/>
          <w:color w:val="000000"/>
          <w:sz w:val="28"/>
          <w:szCs w:val="28"/>
        </w:rPr>
        <w:t>тепло, война, смерть, слёзы, семья, ласка, разруха, отзывчивость, горе, обман, насилие, взаимовыручка, помощь, трудолюбие, мужество, честь, жестокость, скромность, милосердие, совесть, правдивость, хитрость, лживость, эгоизм.</w:t>
      </w:r>
      <w:proofErr w:type="gramEnd"/>
    </w:p>
    <w:p w:rsidR="00760FEA" w:rsidRPr="000E45B4" w:rsidRDefault="000016FF" w:rsidP="001425C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871E0">
        <w:rPr>
          <w:i/>
          <w:iCs/>
          <w:sz w:val="28"/>
          <w:szCs w:val="28"/>
        </w:rPr>
        <w:t>Под музыку</w:t>
      </w:r>
      <w:r w:rsidRPr="000E45B4">
        <w:rPr>
          <w:i/>
          <w:iCs/>
          <w:sz w:val="28"/>
          <w:szCs w:val="28"/>
        </w:rPr>
        <w:t xml:space="preserve"> </w:t>
      </w:r>
      <w:r w:rsidRPr="000E45B4">
        <w:rPr>
          <w:i/>
          <w:iCs/>
          <w:color w:val="000000"/>
          <w:sz w:val="28"/>
          <w:szCs w:val="28"/>
        </w:rPr>
        <w:t>слова прикрепляются на деревья.</w:t>
      </w:r>
    </w:p>
    <w:p w:rsidR="00EA7398" w:rsidRPr="000E45B4" w:rsidRDefault="00EA7398" w:rsidP="00EA7398">
      <w:pPr>
        <w:shd w:val="clear" w:color="auto" w:fill="FFFFFF"/>
        <w:spacing w:after="20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Итог урока. Рефлексия.</w:t>
      </w:r>
    </w:p>
    <w:p w:rsidR="00D90A4B" w:rsidRPr="000E45B4" w:rsidRDefault="00317584" w:rsidP="00D90A4B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871E0">
        <w:rPr>
          <w:bCs/>
          <w:color w:val="000000"/>
          <w:sz w:val="28"/>
          <w:szCs w:val="28"/>
        </w:rPr>
        <w:t>Учитель.</w:t>
      </w:r>
      <w:r w:rsidRPr="000E45B4">
        <w:rPr>
          <w:b/>
          <w:bCs/>
          <w:color w:val="000000"/>
          <w:sz w:val="28"/>
          <w:szCs w:val="28"/>
        </w:rPr>
        <w:t xml:space="preserve"> А сейчас давайте ответим на поставленный в начале урока вопрос: зачем же творить добро с точки зрения христиан</w:t>
      </w:r>
      <w:r w:rsidRPr="000E45B4">
        <w:rPr>
          <w:b/>
          <w:bCs/>
          <w:color w:val="000000"/>
          <w:sz w:val="28"/>
          <w:szCs w:val="28"/>
          <w:u w:val="single"/>
        </w:rPr>
        <w:t>?</w:t>
      </w:r>
      <w:r w:rsidR="00EB0171" w:rsidRPr="000E45B4">
        <w:rPr>
          <w:b/>
          <w:bCs/>
          <w:color w:val="000000"/>
          <w:sz w:val="28"/>
          <w:szCs w:val="28"/>
          <w:u w:val="single"/>
        </w:rPr>
        <w:t xml:space="preserve"> СЛАЙД №</w:t>
      </w:r>
      <w:r w:rsidR="006B00DA" w:rsidRPr="000E45B4">
        <w:rPr>
          <w:b/>
          <w:bCs/>
          <w:color w:val="000000"/>
          <w:sz w:val="28"/>
          <w:szCs w:val="28"/>
          <w:u w:val="single"/>
        </w:rPr>
        <w:t xml:space="preserve"> 18-19</w:t>
      </w:r>
      <w:r w:rsidRPr="000E45B4">
        <w:rPr>
          <w:b/>
          <w:bCs/>
          <w:color w:val="000000"/>
          <w:sz w:val="28"/>
          <w:szCs w:val="28"/>
        </w:rPr>
        <w:br/>
      </w:r>
      <w:r w:rsidRPr="003871E0">
        <w:rPr>
          <w:color w:val="000000"/>
          <w:sz w:val="28"/>
          <w:szCs w:val="28"/>
        </w:rPr>
        <w:t>Дети.</w:t>
      </w:r>
      <w:r w:rsidRPr="000E45B4">
        <w:rPr>
          <w:color w:val="000000"/>
          <w:sz w:val="28"/>
          <w:szCs w:val="28"/>
        </w:rPr>
        <w:t xml:space="preserve"> Христиа</w:t>
      </w:r>
      <w:r w:rsidR="00EB0171" w:rsidRPr="000E45B4">
        <w:rPr>
          <w:color w:val="000000"/>
          <w:sz w:val="28"/>
          <w:szCs w:val="28"/>
        </w:rPr>
        <w:t>нин, который делает добрые дела</w:t>
      </w:r>
      <w:r w:rsidRPr="000E45B4">
        <w:rPr>
          <w:color w:val="000000"/>
          <w:sz w:val="28"/>
          <w:szCs w:val="28"/>
        </w:rPr>
        <w:t>,</w:t>
      </w:r>
      <w:r w:rsidR="00EB0171" w:rsidRPr="000E45B4">
        <w:rPr>
          <w:color w:val="000000"/>
          <w:sz w:val="28"/>
          <w:szCs w:val="28"/>
        </w:rPr>
        <w:t xml:space="preserve"> </w:t>
      </w:r>
      <w:r w:rsidR="0061372C" w:rsidRPr="000E45B4">
        <w:rPr>
          <w:color w:val="000000"/>
          <w:sz w:val="28"/>
          <w:szCs w:val="28"/>
        </w:rPr>
        <w:t>подражает самому Христу,</w:t>
      </w:r>
      <w:r w:rsidRPr="000E45B4">
        <w:rPr>
          <w:color w:val="000000"/>
          <w:sz w:val="28"/>
          <w:szCs w:val="28"/>
        </w:rPr>
        <w:t xml:space="preserve"> он не теряет, а приобретает гораздо больше, а также пол</w:t>
      </w:r>
      <w:r w:rsidR="001425CF" w:rsidRPr="000E45B4">
        <w:rPr>
          <w:color w:val="000000"/>
          <w:sz w:val="28"/>
          <w:szCs w:val="28"/>
        </w:rPr>
        <w:t>учает огромную духовную радость</w:t>
      </w:r>
      <w:r w:rsidRPr="000E45B4">
        <w:rPr>
          <w:color w:val="000000"/>
          <w:sz w:val="28"/>
          <w:szCs w:val="28"/>
        </w:rPr>
        <w:t>.</w:t>
      </w:r>
    </w:p>
    <w:p w:rsidR="006B00DA" w:rsidRPr="000E45B4" w:rsidRDefault="006B00DA" w:rsidP="006B00D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E45B4">
        <w:rPr>
          <w:color w:val="000000"/>
          <w:sz w:val="28"/>
          <w:szCs w:val="28"/>
        </w:rPr>
        <w:t>В к</w:t>
      </w:r>
      <w:r w:rsidR="0061372C" w:rsidRPr="000E45B4">
        <w:rPr>
          <w:color w:val="000000"/>
          <w:sz w:val="28"/>
          <w:szCs w:val="28"/>
        </w:rPr>
        <w:t>онце нашего исследования я хочу напомн</w:t>
      </w:r>
      <w:r w:rsidR="001425CF" w:rsidRPr="000E45B4">
        <w:rPr>
          <w:color w:val="000000"/>
          <w:sz w:val="28"/>
          <w:szCs w:val="28"/>
        </w:rPr>
        <w:t xml:space="preserve">ить </w:t>
      </w:r>
      <w:r w:rsidR="0061372C" w:rsidRPr="000E45B4">
        <w:rPr>
          <w:color w:val="000000"/>
          <w:sz w:val="28"/>
          <w:szCs w:val="28"/>
        </w:rPr>
        <w:t>вам</w:t>
      </w:r>
      <w:r w:rsidRPr="000E45B4">
        <w:rPr>
          <w:color w:val="000000"/>
          <w:sz w:val="28"/>
          <w:szCs w:val="28"/>
        </w:rPr>
        <w:t xml:space="preserve"> и всем</w:t>
      </w:r>
      <w:r w:rsidR="00BE6DA0">
        <w:rPr>
          <w:color w:val="000000"/>
          <w:sz w:val="28"/>
          <w:szCs w:val="28"/>
        </w:rPr>
        <w:t xml:space="preserve"> присутствующим гостям</w:t>
      </w:r>
      <w:r w:rsidRPr="000E45B4">
        <w:rPr>
          <w:color w:val="000000"/>
          <w:sz w:val="28"/>
          <w:szCs w:val="28"/>
        </w:rPr>
        <w:t xml:space="preserve"> </w:t>
      </w:r>
      <w:r w:rsidR="00CB3CF6">
        <w:rPr>
          <w:b/>
          <w:color w:val="000000"/>
          <w:sz w:val="28"/>
          <w:szCs w:val="28"/>
        </w:rPr>
        <w:t>«</w:t>
      </w:r>
      <w:r w:rsidRPr="000E45B4">
        <w:rPr>
          <w:b/>
          <w:color w:val="000000"/>
          <w:sz w:val="28"/>
          <w:szCs w:val="28"/>
        </w:rPr>
        <w:t>Кодекс добра»</w:t>
      </w:r>
    </w:p>
    <w:p w:rsidR="006B00DA" w:rsidRPr="000E45B4" w:rsidRDefault="006B00DA" w:rsidP="006B00D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0E45B4">
        <w:rPr>
          <w:rFonts w:ascii="Times New Roman" w:hAnsi="Times New Roman" w:cs="Times New Roman"/>
          <w:sz w:val="28"/>
          <w:szCs w:val="28"/>
        </w:rPr>
        <w:t>Делай добро.</w:t>
      </w:r>
    </w:p>
    <w:p w:rsidR="006B00DA" w:rsidRPr="000E45B4" w:rsidRDefault="006B00DA" w:rsidP="006B00D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0E45B4">
        <w:rPr>
          <w:rFonts w:ascii="Times New Roman" w:hAnsi="Times New Roman" w:cs="Times New Roman"/>
          <w:sz w:val="28"/>
          <w:szCs w:val="28"/>
        </w:rPr>
        <w:t>Люби и прощай людей.</w:t>
      </w:r>
    </w:p>
    <w:p w:rsidR="006B00DA" w:rsidRPr="000E45B4" w:rsidRDefault="006B00DA" w:rsidP="006B00D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0E45B4">
        <w:rPr>
          <w:rFonts w:ascii="Times New Roman" w:hAnsi="Times New Roman" w:cs="Times New Roman"/>
          <w:sz w:val="28"/>
          <w:szCs w:val="28"/>
        </w:rPr>
        <w:lastRenderedPageBreak/>
        <w:t>Относись к людям так, как хотел бы, чтобы относились к тебе.</w:t>
      </w:r>
    </w:p>
    <w:p w:rsidR="006B00DA" w:rsidRPr="000E45B4" w:rsidRDefault="006B00DA" w:rsidP="006B00D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0E45B4">
        <w:rPr>
          <w:rFonts w:ascii="Times New Roman" w:hAnsi="Times New Roman" w:cs="Times New Roman"/>
          <w:sz w:val="28"/>
          <w:szCs w:val="28"/>
        </w:rPr>
        <w:t>Бойся обидеть человека.</w:t>
      </w:r>
    </w:p>
    <w:p w:rsidR="006B00DA" w:rsidRPr="000E45B4" w:rsidRDefault="006B00DA" w:rsidP="006B00D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0E45B4">
        <w:rPr>
          <w:rFonts w:ascii="Times New Roman" w:hAnsi="Times New Roman" w:cs="Times New Roman"/>
          <w:sz w:val="28"/>
          <w:szCs w:val="28"/>
        </w:rPr>
        <w:t>Лучше отдай свое, чем возьми чужое.</w:t>
      </w:r>
    </w:p>
    <w:p w:rsidR="006B00DA" w:rsidRPr="000E45B4" w:rsidRDefault="006B00DA" w:rsidP="006B00D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0E45B4">
        <w:rPr>
          <w:rFonts w:ascii="Times New Roman" w:hAnsi="Times New Roman" w:cs="Times New Roman"/>
          <w:sz w:val="28"/>
          <w:szCs w:val="28"/>
        </w:rPr>
        <w:t>Человек рожден для добра, а не для зла.</w:t>
      </w:r>
    </w:p>
    <w:p w:rsidR="006B00DA" w:rsidRPr="000E45B4" w:rsidRDefault="006B00DA" w:rsidP="006B00D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0E45B4">
        <w:rPr>
          <w:rFonts w:ascii="Times New Roman" w:hAnsi="Times New Roman" w:cs="Times New Roman"/>
          <w:sz w:val="28"/>
          <w:szCs w:val="28"/>
        </w:rPr>
        <w:t>-И запомните главное: попробуйте</w:t>
      </w:r>
    </w:p>
    <w:p w:rsidR="006B00DA" w:rsidRPr="000E45B4" w:rsidRDefault="006B00DA" w:rsidP="006B00D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0E45B4">
        <w:rPr>
          <w:rFonts w:ascii="Times New Roman" w:hAnsi="Times New Roman" w:cs="Times New Roman"/>
          <w:sz w:val="28"/>
          <w:szCs w:val="28"/>
        </w:rPr>
        <w:t>Не наступить, а уступить.</w:t>
      </w:r>
    </w:p>
    <w:p w:rsidR="006B00DA" w:rsidRPr="000E45B4" w:rsidRDefault="006B00DA" w:rsidP="006B00D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0E45B4">
        <w:rPr>
          <w:rFonts w:ascii="Times New Roman" w:hAnsi="Times New Roman" w:cs="Times New Roman"/>
          <w:sz w:val="28"/>
          <w:szCs w:val="28"/>
        </w:rPr>
        <w:t>Не разорвать, а склеить.</w:t>
      </w:r>
    </w:p>
    <w:p w:rsidR="006B00DA" w:rsidRPr="000E45B4" w:rsidRDefault="006B00DA" w:rsidP="006B00D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0E45B4">
        <w:rPr>
          <w:rFonts w:ascii="Times New Roman" w:hAnsi="Times New Roman" w:cs="Times New Roman"/>
          <w:sz w:val="28"/>
          <w:szCs w:val="28"/>
        </w:rPr>
        <w:t>Не забрать, а отдать.</w:t>
      </w:r>
    </w:p>
    <w:p w:rsidR="006B00DA" w:rsidRPr="000E45B4" w:rsidRDefault="006B00DA" w:rsidP="006B00D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0E45B4">
        <w:rPr>
          <w:rFonts w:ascii="Times New Roman" w:hAnsi="Times New Roman" w:cs="Times New Roman"/>
          <w:sz w:val="28"/>
          <w:szCs w:val="28"/>
        </w:rPr>
        <w:t>Не спрятать, а поделиться.</w:t>
      </w:r>
    </w:p>
    <w:p w:rsidR="006B00DA" w:rsidRPr="000E45B4" w:rsidRDefault="006B00DA" w:rsidP="006B00D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0E45B4">
        <w:rPr>
          <w:rFonts w:ascii="Times New Roman" w:hAnsi="Times New Roman" w:cs="Times New Roman"/>
          <w:sz w:val="28"/>
          <w:szCs w:val="28"/>
        </w:rPr>
        <w:t>Не кричать, а выслушать.</w:t>
      </w:r>
    </w:p>
    <w:p w:rsidR="006B00DA" w:rsidRPr="000E45B4" w:rsidRDefault="006B00DA" w:rsidP="001425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0E45B4">
        <w:rPr>
          <w:rFonts w:ascii="Times New Roman" w:hAnsi="Times New Roman" w:cs="Times New Roman"/>
          <w:sz w:val="28"/>
          <w:szCs w:val="28"/>
        </w:rPr>
        <w:t>Не кула</w:t>
      </w:r>
      <w:r w:rsidR="001425CF" w:rsidRPr="000E45B4">
        <w:rPr>
          <w:rFonts w:ascii="Times New Roman" w:hAnsi="Times New Roman" w:cs="Times New Roman"/>
          <w:sz w:val="28"/>
          <w:szCs w:val="28"/>
        </w:rPr>
        <w:t>к показать, а ладонь протянуть.</w:t>
      </w:r>
    </w:p>
    <w:p w:rsidR="00317584" w:rsidRPr="00FA2FB2" w:rsidRDefault="006B00DA" w:rsidP="00FA2FB2">
      <w:pPr>
        <w:shd w:val="clear" w:color="auto" w:fill="FFFFFF"/>
        <w:spacing w:after="200" w:line="360" w:lineRule="atLeast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Конвертики «Кодекс добра»</w:t>
      </w:r>
      <w:r w:rsidR="00BE6DA0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в ярких конвертиках</w:t>
      </w:r>
      <w:r w:rsidR="00CB3CF6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дети дарят</w:t>
      </w:r>
      <w:r w:rsidRPr="000E45B4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 гостям.</w:t>
      </w:r>
      <w:bookmarkStart w:id="0" w:name="_GoBack"/>
      <w:bookmarkEnd w:id="0"/>
      <w:r w:rsidR="00317584" w:rsidRPr="000E45B4">
        <w:rPr>
          <w:color w:val="000000"/>
          <w:sz w:val="28"/>
          <w:szCs w:val="28"/>
        </w:rPr>
        <w:br/>
      </w:r>
      <w:r w:rsidR="00317584" w:rsidRPr="000E45B4">
        <w:rPr>
          <w:b/>
          <w:bCs/>
          <w:color w:val="000000"/>
          <w:sz w:val="28"/>
          <w:szCs w:val="28"/>
        </w:rPr>
        <w:t xml:space="preserve">Вы </w:t>
      </w:r>
      <w:r w:rsidR="00317584" w:rsidRPr="003871E0">
        <w:rPr>
          <w:b/>
          <w:bCs/>
          <w:color w:val="000000"/>
          <w:sz w:val="28"/>
          <w:szCs w:val="28"/>
        </w:rPr>
        <w:t>приготовили буклеты с пословицами</w:t>
      </w:r>
      <w:r w:rsidR="00317584" w:rsidRPr="000E45B4">
        <w:rPr>
          <w:b/>
          <w:bCs/>
          <w:color w:val="000000"/>
          <w:sz w:val="28"/>
          <w:szCs w:val="28"/>
        </w:rPr>
        <w:t xml:space="preserve"> о добре.</w:t>
      </w:r>
      <w:r w:rsidR="00830F3D" w:rsidRPr="000E45B4">
        <w:rPr>
          <w:b/>
          <w:bCs/>
          <w:color w:val="000000"/>
          <w:sz w:val="28"/>
          <w:szCs w:val="28"/>
        </w:rPr>
        <w:t xml:space="preserve"> Покажите свои буклеты.</w:t>
      </w:r>
      <w:r w:rsidR="00317584" w:rsidRPr="000E45B4">
        <w:rPr>
          <w:b/>
          <w:bCs/>
          <w:color w:val="000000"/>
          <w:sz w:val="28"/>
          <w:szCs w:val="28"/>
        </w:rPr>
        <w:t xml:space="preserve"> Подарите их друг другу</w:t>
      </w:r>
      <w:r w:rsidR="00830F3D" w:rsidRPr="000E45B4">
        <w:rPr>
          <w:b/>
          <w:bCs/>
          <w:color w:val="000000"/>
          <w:sz w:val="28"/>
          <w:szCs w:val="28"/>
        </w:rPr>
        <w:t>.</w:t>
      </w:r>
    </w:p>
    <w:p w:rsidR="00317584" w:rsidRPr="000E45B4" w:rsidRDefault="00317584" w:rsidP="00317584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0E45B4">
        <w:rPr>
          <w:b/>
          <w:bCs/>
          <w:color w:val="000000"/>
          <w:sz w:val="28"/>
          <w:szCs w:val="28"/>
        </w:rPr>
        <w:t>Оцените свою работу на уроке:</w:t>
      </w:r>
      <w:r w:rsidRPr="000E45B4">
        <w:rPr>
          <w:b/>
          <w:bCs/>
          <w:color w:val="000000"/>
          <w:sz w:val="28"/>
          <w:szCs w:val="28"/>
        </w:rPr>
        <w:br/>
      </w:r>
      <w:r w:rsidRPr="000E45B4">
        <w:rPr>
          <w:color w:val="000000"/>
          <w:sz w:val="28"/>
          <w:szCs w:val="28"/>
        </w:rPr>
        <w:t xml:space="preserve">Мне было легко, и я быстро справлялся с заданиями </w:t>
      </w:r>
      <w:r w:rsidRPr="000E45B4">
        <w:rPr>
          <w:b/>
          <w:sz w:val="28"/>
          <w:szCs w:val="28"/>
        </w:rPr>
        <w:t>(солнце)</w:t>
      </w:r>
    </w:p>
    <w:p w:rsidR="00317584" w:rsidRPr="000E45B4" w:rsidRDefault="00317584" w:rsidP="00317584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70AD47" w:themeColor="accent6"/>
          <w:sz w:val="28"/>
          <w:szCs w:val="28"/>
        </w:rPr>
      </w:pPr>
      <w:r w:rsidRPr="000E45B4">
        <w:rPr>
          <w:color w:val="000000"/>
          <w:sz w:val="28"/>
          <w:szCs w:val="28"/>
        </w:rPr>
        <w:t xml:space="preserve">Мне было трудно, но я справлялся с заданиями </w:t>
      </w:r>
      <w:r w:rsidRPr="000E45B4">
        <w:rPr>
          <w:b/>
          <w:sz w:val="28"/>
          <w:szCs w:val="28"/>
        </w:rPr>
        <w:t>(солнце и туча)</w:t>
      </w:r>
    </w:p>
    <w:p w:rsidR="00317584" w:rsidRPr="000E45B4" w:rsidRDefault="00317584" w:rsidP="00317584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70AD47" w:themeColor="accent6"/>
          <w:sz w:val="28"/>
          <w:szCs w:val="28"/>
        </w:rPr>
      </w:pPr>
      <w:r w:rsidRPr="000E45B4">
        <w:rPr>
          <w:color w:val="000000"/>
          <w:sz w:val="28"/>
          <w:szCs w:val="28"/>
        </w:rPr>
        <w:t xml:space="preserve">Мне было трудно, но помогли друзья </w:t>
      </w:r>
      <w:r w:rsidR="00DF46B8" w:rsidRPr="000E45B4">
        <w:rPr>
          <w:b/>
          <w:sz w:val="28"/>
          <w:szCs w:val="28"/>
        </w:rPr>
        <w:t>(</w:t>
      </w:r>
      <w:r w:rsidR="00D90A4B" w:rsidRPr="000E45B4">
        <w:rPr>
          <w:b/>
          <w:sz w:val="28"/>
          <w:szCs w:val="28"/>
        </w:rPr>
        <w:t>две тучки</w:t>
      </w:r>
      <w:r w:rsidRPr="000E45B4">
        <w:rPr>
          <w:b/>
          <w:sz w:val="28"/>
          <w:szCs w:val="28"/>
        </w:rPr>
        <w:t>)</w:t>
      </w:r>
    </w:p>
    <w:p w:rsidR="00317584" w:rsidRPr="000E45B4" w:rsidRDefault="00317584" w:rsidP="0031758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E45B4">
        <w:rPr>
          <w:b/>
          <w:bCs/>
          <w:color w:val="000000"/>
          <w:sz w:val="28"/>
          <w:szCs w:val="28"/>
        </w:rPr>
        <w:t>VI. Домашнее задание</w:t>
      </w:r>
      <w:r w:rsidRPr="000E45B4">
        <w:rPr>
          <w:color w:val="000000"/>
          <w:sz w:val="28"/>
          <w:szCs w:val="28"/>
        </w:rPr>
        <w:br/>
        <w:t>1.Прочитайте и постарайтесь запомнить пословицы о добре.</w:t>
      </w:r>
      <w:r w:rsidRPr="000E45B4">
        <w:rPr>
          <w:color w:val="000000"/>
          <w:sz w:val="28"/>
          <w:szCs w:val="28"/>
        </w:rPr>
        <w:br/>
        <w:t>2. Составьте список добрых дел за неделю</w:t>
      </w:r>
    </w:p>
    <w:p w:rsidR="00EA7398" w:rsidRPr="000E45B4" w:rsidRDefault="00EA7398" w:rsidP="00EA7398">
      <w:pPr>
        <w:shd w:val="clear" w:color="auto" w:fill="FFFFFF"/>
        <w:spacing w:after="200" w:line="360" w:lineRule="atLeast"/>
        <w:jc w:val="both"/>
        <w:rPr>
          <w:rFonts w:ascii="Times New Roman" w:eastAsia="Times New Roman" w:hAnsi="Times New Roman" w:cs="Times New Roman"/>
          <w:b/>
          <w:color w:val="212121"/>
          <w:sz w:val="28"/>
          <w:szCs w:val="28"/>
          <w:u w:val="single"/>
          <w:lang w:eastAsia="ru-RU"/>
        </w:rPr>
      </w:pP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Молодцы. Вы все сегодня работали дру</w:t>
      </w:r>
      <w:r w:rsidR="00CB3CF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жно и активно. Пусть этот урок 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оставит в вашем сердце добрые семена</w:t>
      </w:r>
      <w:r w:rsidR="00DF46B8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и они обязательно дадут всходы ДОБРОТЫ.</w:t>
      </w:r>
      <w:r w:rsidR="006B00DA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6B00DA" w:rsidRPr="000E45B4">
        <w:rPr>
          <w:rFonts w:ascii="Times New Roman" w:eastAsia="Times New Roman" w:hAnsi="Times New Roman" w:cs="Times New Roman"/>
          <w:b/>
          <w:color w:val="212121"/>
          <w:sz w:val="28"/>
          <w:szCs w:val="28"/>
          <w:u w:val="single"/>
          <w:lang w:eastAsia="ru-RU"/>
        </w:rPr>
        <w:t>Слайд 20</w:t>
      </w:r>
    </w:p>
    <w:p w:rsidR="00C65B0B" w:rsidRPr="000E45B4" w:rsidRDefault="00317584" w:rsidP="00C65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  <w:r w:rsidRPr="000E45B4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Музыкальный подарок.</w:t>
      </w:r>
      <w:r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EA7398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Ученики, взявшись з</w:t>
      </w:r>
      <w:r w:rsidR="00C65B0B" w:rsidRPr="000E45B4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а руки, </w:t>
      </w:r>
      <w:r w:rsidR="00C65B0B" w:rsidRPr="000E45B4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поют песню «Доброта</w:t>
      </w:r>
      <w:r w:rsidR="00EA7398" w:rsidRPr="000E45B4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»</w:t>
      </w:r>
      <w:r w:rsidR="00C65B0B" w:rsidRPr="000E45B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4C6B7C" w:rsidRPr="000E45B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FB05FC" w:rsidRPr="000E45B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FB05FC" w:rsidRPr="000E45B4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Слайды 21 - 22</w:t>
      </w:r>
    </w:p>
    <w:p w:rsidR="00C65B0B" w:rsidRPr="000E45B4" w:rsidRDefault="00C65B0B" w:rsidP="00C65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Доброту глухой услышать может</w:t>
      </w:r>
    </w:p>
    <w:p w:rsidR="00C65B0B" w:rsidRPr="000E45B4" w:rsidRDefault="00C65B0B" w:rsidP="00C65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увидит без труда слепой...</w:t>
      </w:r>
    </w:p>
    <w:p w:rsidR="00C65B0B" w:rsidRPr="000E45B4" w:rsidRDefault="00C65B0B" w:rsidP="00C65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Каждый день, что будет нами прожит,</w:t>
      </w:r>
    </w:p>
    <w:p w:rsidR="00C65B0B" w:rsidRPr="000E45B4" w:rsidRDefault="00C65B0B" w:rsidP="00C65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Озарим, давайте, Добротой</w:t>
      </w:r>
    </w:p>
    <w:p w:rsidR="00C65B0B" w:rsidRPr="000E45B4" w:rsidRDefault="00C65B0B" w:rsidP="00C65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Бескорыстно руку протяните,</w:t>
      </w:r>
    </w:p>
    <w:p w:rsidR="00C65B0B" w:rsidRPr="000E45B4" w:rsidRDefault="00C65B0B" w:rsidP="00C65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Тем, кого постигла вдруг беда.</w:t>
      </w:r>
    </w:p>
    <w:p w:rsidR="00C65B0B" w:rsidRPr="000E45B4" w:rsidRDefault="00C65B0B" w:rsidP="00C65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Добрые слова вы говорите, </w:t>
      </w:r>
    </w:p>
    <w:p w:rsidR="00C65B0B" w:rsidRPr="000E45B4" w:rsidRDefault="00C65B0B" w:rsidP="00C65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Каждому нужны они всегда...</w:t>
      </w:r>
    </w:p>
    <w:p w:rsidR="00C65B0B" w:rsidRPr="000E45B4" w:rsidRDefault="00C65B0B" w:rsidP="00C65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Припев</w:t>
      </w:r>
    </w:p>
    <w:p w:rsidR="00C65B0B" w:rsidRPr="000E45B4" w:rsidRDefault="00C65B0B" w:rsidP="00C65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Старайтесь быть добрее и сердечнее,</w:t>
      </w:r>
    </w:p>
    <w:p w:rsidR="00C65B0B" w:rsidRPr="000E45B4" w:rsidRDefault="00C65B0B" w:rsidP="00C65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EEFFEE"/>
          <w:lang w:eastAsia="ru-RU"/>
        </w:rPr>
        <w:t>Благим делам не надо счёт вести,</w:t>
      </w:r>
    </w:p>
    <w:p w:rsidR="00C65B0B" w:rsidRPr="000E45B4" w:rsidRDefault="00C65B0B" w:rsidP="00C65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Давайте все мы будем человечнее</w:t>
      </w:r>
    </w:p>
    <w:p w:rsidR="00C65B0B" w:rsidRPr="000E45B4" w:rsidRDefault="00C65B0B" w:rsidP="00C65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Лишь Доброта сумеет Мир спасти</w:t>
      </w:r>
    </w:p>
    <w:p w:rsidR="00C65B0B" w:rsidRPr="000E45B4" w:rsidRDefault="00C65B0B" w:rsidP="00C65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Иногда совсем не так уж сложно,</w:t>
      </w:r>
    </w:p>
    <w:p w:rsidR="00C65B0B" w:rsidRPr="000E45B4" w:rsidRDefault="00C65B0B" w:rsidP="00C65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Исполнять заветные мечты...</w:t>
      </w:r>
    </w:p>
    <w:p w:rsidR="00C65B0B" w:rsidRPr="000E45B4" w:rsidRDefault="00C65B0B" w:rsidP="00C65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Чудеса творить, поверьте, можно</w:t>
      </w:r>
    </w:p>
    <w:p w:rsidR="00C65B0B" w:rsidRPr="000E45B4" w:rsidRDefault="00C65B0B" w:rsidP="00C65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помощью Любви и Доброты</w:t>
      </w:r>
    </w:p>
    <w:p w:rsidR="00C65B0B" w:rsidRPr="000E45B4" w:rsidRDefault="00C65B0B" w:rsidP="00C65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от нас зависит, чтобы снова</w:t>
      </w:r>
    </w:p>
    <w:p w:rsidR="00C65B0B" w:rsidRPr="000E45B4" w:rsidRDefault="00C65B0B" w:rsidP="00C65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обиходе доброта была,</w:t>
      </w:r>
    </w:p>
    <w:p w:rsidR="00C65B0B" w:rsidRPr="000E45B4" w:rsidRDefault="00C65B0B" w:rsidP="00C65B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5B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Доброе и ласковое слово,</w:t>
      </w:r>
    </w:p>
    <w:p w:rsidR="00C65B0B" w:rsidRPr="000E45B4" w:rsidRDefault="00C65B0B" w:rsidP="00C65B0B">
      <w:pPr>
        <w:rPr>
          <w:rFonts w:ascii="Times New Roman" w:hAnsi="Times New Roman" w:cs="Times New Roman"/>
          <w:sz w:val="28"/>
          <w:szCs w:val="28"/>
        </w:rPr>
      </w:pPr>
      <w:r w:rsidRPr="000E45B4">
        <w:rPr>
          <w:rFonts w:ascii="Times New Roman" w:hAnsi="Times New Roman" w:cs="Times New Roman"/>
          <w:sz w:val="28"/>
          <w:szCs w:val="28"/>
        </w:rPr>
        <w:t>Добрый взгляд и добрые дела.</w:t>
      </w:r>
    </w:p>
    <w:p w:rsidR="00EA7398" w:rsidRPr="000E45B4" w:rsidRDefault="00EA7398" w:rsidP="00EA7398">
      <w:pPr>
        <w:shd w:val="clear" w:color="auto" w:fill="FFFFFF"/>
        <w:spacing w:after="200" w:line="360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</w:p>
    <w:p w:rsidR="00C65B0B" w:rsidRDefault="00C65B0B" w:rsidP="00EA7398">
      <w:p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C65B0B" w:rsidRDefault="00C65B0B" w:rsidP="00EA7398">
      <w:p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C65B0B" w:rsidRDefault="00C65B0B" w:rsidP="00EA7398">
      <w:pPr>
        <w:shd w:val="clear" w:color="auto" w:fill="FFFFFF"/>
        <w:spacing w:after="180" w:line="360" w:lineRule="atLeast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C65B0B" w:rsidRDefault="00C65B0B" w:rsidP="00EA7398">
      <w:pPr>
        <w:shd w:val="clear" w:color="auto" w:fill="FFFFFF"/>
        <w:spacing w:after="180" w:line="360" w:lineRule="atLeast"/>
        <w:jc w:val="both"/>
        <w:rPr>
          <w:rFonts w:ascii="Helvetica" w:eastAsia="Times New Roman" w:hAnsi="Helvetica" w:cs="Helvetica"/>
          <w:color w:val="212121"/>
          <w:sz w:val="24"/>
          <w:szCs w:val="24"/>
          <w:lang w:eastAsia="ru-RU"/>
        </w:rPr>
      </w:pPr>
    </w:p>
    <w:p w:rsidR="00CE5810" w:rsidRPr="00BE6DA0" w:rsidRDefault="00CE5810" w:rsidP="00C811BC">
      <w:pPr>
        <w:shd w:val="clear" w:color="auto" w:fill="FFFFFF"/>
        <w:spacing w:after="200" w:line="360" w:lineRule="atLeast"/>
        <w:rPr>
          <w:rFonts w:eastAsia="Times New Roman" w:cs="Times New Roman"/>
          <w:b/>
          <w:color w:val="212121"/>
          <w:sz w:val="144"/>
          <w:szCs w:val="144"/>
          <w:lang w:eastAsia="ru-RU"/>
        </w:rPr>
      </w:pPr>
    </w:p>
    <w:sectPr w:rsidR="00CE5810" w:rsidRPr="00BE6DA0" w:rsidSect="00CE5810">
      <w:pgSz w:w="16838" w:h="11906" w:orient="landscape"/>
      <w:pgMar w:top="709" w:right="1134" w:bottom="85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CF6" w:rsidRDefault="00CB3CF6" w:rsidP="002F1BF6">
      <w:pPr>
        <w:spacing w:after="0" w:line="240" w:lineRule="auto"/>
      </w:pPr>
      <w:r>
        <w:separator/>
      </w:r>
    </w:p>
  </w:endnote>
  <w:endnote w:type="continuationSeparator" w:id="0">
    <w:p w:rsidR="00CB3CF6" w:rsidRDefault="00CB3CF6" w:rsidP="002F1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CF6" w:rsidRDefault="00CB3CF6" w:rsidP="002F1BF6">
      <w:pPr>
        <w:spacing w:after="0" w:line="240" w:lineRule="auto"/>
      </w:pPr>
      <w:r>
        <w:separator/>
      </w:r>
    </w:p>
  </w:footnote>
  <w:footnote w:type="continuationSeparator" w:id="0">
    <w:p w:rsidR="00CB3CF6" w:rsidRDefault="00CB3CF6" w:rsidP="002F1B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64D01"/>
    <w:multiLevelType w:val="multilevel"/>
    <w:tmpl w:val="A50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7836B0A"/>
    <w:multiLevelType w:val="multilevel"/>
    <w:tmpl w:val="710EC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3B71E0"/>
    <w:multiLevelType w:val="multilevel"/>
    <w:tmpl w:val="FB36E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6CE188C"/>
    <w:multiLevelType w:val="multilevel"/>
    <w:tmpl w:val="C8B44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A7B29EE"/>
    <w:multiLevelType w:val="multilevel"/>
    <w:tmpl w:val="8E9EC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AF2DDA"/>
    <w:multiLevelType w:val="multilevel"/>
    <w:tmpl w:val="6DB65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33D0909"/>
    <w:multiLevelType w:val="multilevel"/>
    <w:tmpl w:val="B900D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8575057"/>
    <w:multiLevelType w:val="multilevel"/>
    <w:tmpl w:val="D2802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F755849"/>
    <w:multiLevelType w:val="multilevel"/>
    <w:tmpl w:val="7974D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5815751"/>
    <w:multiLevelType w:val="hybridMultilevel"/>
    <w:tmpl w:val="1160D7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310A05"/>
    <w:multiLevelType w:val="multilevel"/>
    <w:tmpl w:val="05FCD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B114AC4"/>
    <w:multiLevelType w:val="multilevel"/>
    <w:tmpl w:val="F830C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BBE29A8"/>
    <w:multiLevelType w:val="multilevel"/>
    <w:tmpl w:val="98B86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D9A62CE"/>
    <w:multiLevelType w:val="multilevel"/>
    <w:tmpl w:val="89D2D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04B2107"/>
    <w:multiLevelType w:val="multilevel"/>
    <w:tmpl w:val="852EC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8D65BF4"/>
    <w:multiLevelType w:val="multilevel"/>
    <w:tmpl w:val="C16AA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C114C9A"/>
    <w:multiLevelType w:val="multilevel"/>
    <w:tmpl w:val="0DD62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605154CC"/>
    <w:multiLevelType w:val="multilevel"/>
    <w:tmpl w:val="9D7E6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71C13808"/>
    <w:multiLevelType w:val="multilevel"/>
    <w:tmpl w:val="8288F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72270C66"/>
    <w:multiLevelType w:val="multilevel"/>
    <w:tmpl w:val="929CF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749841DF"/>
    <w:multiLevelType w:val="multilevel"/>
    <w:tmpl w:val="9E4C4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0"/>
  </w:num>
  <w:num w:numId="2">
    <w:abstractNumId w:val="17"/>
  </w:num>
  <w:num w:numId="3">
    <w:abstractNumId w:val="18"/>
  </w:num>
  <w:num w:numId="4">
    <w:abstractNumId w:val="3"/>
  </w:num>
  <w:num w:numId="5">
    <w:abstractNumId w:val="14"/>
  </w:num>
  <w:num w:numId="6">
    <w:abstractNumId w:val="16"/>
  </w:num>
  <w:num w:numId="7">
    <w:abstractNumId w:val="11"/>
  </w:num>
  <w:num w:numId="8">
    <w:abstractNumId w:val="15"/>
  </w:num>
  <w:num w:numId="9">
    <w:abstractNumId w:val="12"/>
  </w:num>
  <w:num w:numId="10">
    <w:abstractNumId w:val="2"/>
  </w:num>
  <w:num w:numId="11">
    <w:abstractNumId w:val="10"/>
  </w:num>
  <w:num w:numId="12">
    <w:abstractNumId w:val="5"/>
  </w:num>
  <w:num w:numId="13">
    <w:abstractNumId w:val="0"/>
  </w:num>
  <w:num w:numId="14">
    <w:abstractNumId w:val="6"/>
  </w:num>
  <w:num w:numId="15">
    <w:abstractNumId w:val="19"/>
  </w:num>
  <w:num w:numId="16">
    <w:abstractNumId w:val="7"/>
  </w:num>
  <w:num w:numId="17">
    <w:abstractNumId w:val="13"/>
  </w:num>
  <w:num w:numId="18">
    <w:abstractNumId w:val="8"/>
  </w:num>
  <w:num w:numId="19">
    <w:abstractNumId w:val="4"/>
  </w:num>
  <w:num w:numId="20">
    <w:abstractNumId w:val="1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398"/>
    <w:rsid w:val="000016FF"/>
    <w:rsid w:val="000032F1"/>
    <w:rsid w:val="000650C7"/>
    <w:rsid w:val="000E17BF"/>
    <w:rsid w:val="000E45B4"/>
    <w:rsid w:val="000F6220"/>
    <w:rsid w:val="001425CF"/>
    <w:rsid w:val="00145D12"/>
    <w:rsid w:val="0019403A"/>
    <w:rsid w:val="00196B8E"/>
    <w:rsid w:val="001B78D4"/>
    <w:rsid w:val="001E75D3"/>
    <w:rsid w:val="00210CFE"/>
    <w:rsid w:val="00252AC1"/>
    <w:rsid w:val="0025502D"/>
    <w:rsid w:val="00265BD9"/>
    <w:rsid w:val="002B2B27"/>
    <w:rsid w:val="002D3DA0"/>
    <w:rsid w:val="002F1BF6"/>
    <w:rsid w:val="002F43F6"/>
    <w:rsid w:val="00303FD0"/>
    <w:rsid w:val="00317584"/>
    <w:rsid w:val="003177CF"/>
    <w:rsid w:val="00331AEF"/>
    <w:rsid w:val="00350777"/>
    <w:rsid w:val="003871E0"/>
    <w:rsid w:val="003923B5"/>
    <w:rsid w:val="003C09AC"/>
    <w:rsid w:val="004959C0"/>
    <w:rsid w:val="004C6B7C"/>
    <w:rsid w:val="004D18CB"/>
    <w:rsid w:val="005B3412"/>
    <w:rsid w:val="005D45C8"/>
    <w:rsid w:val="005D7DDE"/>
    <w:rsid w:val="005F4054"/>
    <w:rsid w:val="0061372C"/>
    <w:rsid w:val="00625693"/>
    <w:rsid w:val="0063698C"/>
    <w:rsid w:val="006B00DA"/>
    <w:rsid w:val="006D0286"/>
    <w:rsid w:val="006D5B12"/>
    <w:rsid w:val="006F3F8A"/>
    <w:rsid w:val="006F620F"/>
    <w:rsid w:val="0070154A"/>
    <w:rsid w:val="007118B7"/>
    <w:rsid w:val="00713442"/>
    <w:rsid w:val="007217B2"/>
    <w:rsid w:val="00732F3F"/>
    <w:rsid w:val="00746B3F"/>
    <w:rsid w:val="007507DA"/>
    <w:rsid w:val="00760FEA"/>
    <w:rsid w:val="00767C2B"/>
    <w:rsid w:val="007F0CE9"/>
    <w:rsid w:val="00830F3D"/>
    <w:rsid w:val="00836526"/>
    <w:rsid w:val="00836818"/>
    <w:rsid w:val="00867964"/>
    <w:rsid w:val="008733E9"/>
    <w:rsid w:val="00894011"/>
    <w:rsid w:val="0092105B"/>
    <w:rsid w:val="0093124B"/>
    <w:rsid w:val="00932EAC"/>
    <w:rsid w:val="0098719B"/>
    <w:rsid w:val="00A11608"/>
    <w:rsid w:val="00A43422"/>
    <w:rsid w:val="00AB1D5B"/>
    <w:rsid w:val="00AF48D9"/>
    <w:rsid w:val="00B23946"/>
    <w:rsid w:val="00B26C77"/>
    <w:rsid w:val="00B379BB"/>
    <w:rsid w:val="00B56D56"/>
    <w:rsid w:val="00BB0B2D"/>
    <w:rsid w:val="00BB490F"/>
    <w:rsid w:val="00BC6BF1"/>
    <w:rsid w:val="00BD56AB"/>
    <w:rsid w:val="00BE6DA0"/>
    <w:rsid w:val="00BF0577"/>
    <w:rsid w:val="00C578BB"/>
    <w:rsid w:val="00C6102C"/>
    <w:rsid w:val="00C65B0B"/>
    <w:rsid w:val="00C811BC"/>
    <w:rsid w:val="00CB3CF6"/>
    <w:rsid w:val="00CC7C58"/>
    <w:rsid w:val="00CD5B54"/>
    <w:rsid w:val="00CE5810"/>
    <w:rsid w:val="00CF4DFA"/>
    <w:rsid w:val="00D35848"/>
    <w:rsid w:val="00D63E00"/>
    <w:rsid w:val="00D67147"/>
    <w:rsid w:val="00D853A2"/>
    <w:rsid w:val="00D90A4B"/>
    <w:rsid w:val="00D91D59"/>
    <w:rsid w:val="00DD7685"/>
    <w:rsid w:val="00DE7592"/>
    <w:rsid w:val="00DF05FE"/>
    <w:rsid w:val="00DF46B8"/>
    <w:rsid w:val="00E06B7F"/>
    <w:rsid w:val="00E14020"/>
    <w:rsid w:val="00EA7398"/>
    <w:rsid w:val="00EB0171"/>
    <w:rsid w:val="00EE05F4"/>
    <w:rsid w:val="00EE1AAF"/>
    <w:rsid w:val="00F02020"/>
    <w:rsid w:val="00F71208"/>
    <w:rsid w:val="00FA16C6"/>
    <w:rsid w:val="00FA2FB2"/>
    <w:rsid w:val="00FB0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6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65B0B"/>
    <w:pPr>
      <w:spacing w:after="0" w:line="240" w:lineRule="auto"/>
    </w:pPr>
  </w:style>
  <w:style w:type="character" w:styleId="a5">
    <w:name w:val="Strong"/>
    <w:basedOn w:val="a0"/>
    <w:uiPriority w:val="22"/>
    <w:qFormat/>
    <w:rsid w:val="005F4054"/>
    <w:rPr>
      <w:b/>
      <w:bCs/>
    </w:rPr>
  </w:style>
  <w:style w:type="paragraph" w:styleId="a6">
    <w:name w:val="header"/>
    <w:basedOn w:val="a"/>
    <w:link w:val="a7"/>
    <w:uiPriority w:val="99"/>
    <w:unhideWhenUsed/>
    <w:rsid w:val="002F1B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F1BF6"/>
  </w:style>
  <w:style w:type="paragraph" w:styleId="a8">
    <w:name w:val="footer"/>
    <w:basedOn w:val="a"/>
    <w:link w:val="a9"/>
    <w:uiPriority w:val="99"/>
    <w:unhideWhenUsed/>
    <w:rsid w:val="002F1B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F1BF6"/>
  </w:style>
  <w:style w:type="paragraph" w:styleId="aa">
    <w:name w:val="Balloon Text"/>
    <w:basedOn w:val="a"/>
    <w:link w:val="ab"/>
    <w:uiPriority w:val="99"/>
    <w:semiHidden/>
    <w:unhideWhenUsed/>
    <w:rsid w:val="003C09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C09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6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65B0B"/>
    <w:pPr>
      <w:spacing w:after="0" w:line="240" w:lineRule="auto"/>
    </w:pPr>
  </w:style>
  <w:style w:type="character" w:styleId="a5">
    <w:name w:val="Strong"/>
    <w:basedOn w:val="a0"/>
    <w:uiPriority w:val="22"/>
    <w:qFormat/>
    <w:rsid w:val="005F4054"/>
    <w:rPr>
      <w:b/>
      <w:bCs/>
    </w:rPr>
  </w:style>
  <w:style w:type="paragraph" w:styleId="a6">
    <w:name w:val="header"/>
    <w:basedOn w:val="a"/>
    <w:link w:val="a7"/>
    <w:uiPriority w:val="99"/>
    <w:unhideWhenUsed/>
    <w:rsid w:val="002F1B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F1BF6"/>
  </w:style>
  <w:style w:type="paragraph" w:styleId="a8">
    <w:name w:val="footer"/>
    <w:basedOn w:val="a"/>
    <w:link w:val="a9"/>
    <w:uiPriority w:val="99"/>
    <w:unhideWhenUsed/>
    <w:rsid w:val="002F1B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F1BF6"/>
  </w:style>
  <w:style w:type="paragraph" w:styleId="aa">
    <w:name w:val="Balloon Text"/>
    <w:basedOn w:val="a"/>
    <w:link w:val="ab"/>
    <w:uiPriority w:val="99"/>
    <w:semiHidden/>
    <w:unhideWhenUsed/>
    <w:rsid w:val="003C09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C09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2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EF253-77C9-4CB6-B5DA-25A66084A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1207</TotalTime>
  <Pages>16</Pages>
  <Words>3134</Words>
  <Characters>17864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38</cp:revision>
  <cp:lastPrinted>2020-01-21T06:54:00Z</cp:lastPrinted>
  <dcterms:created xsi:type="dcterms:W3CDTF">2019-12-10T08:28:00Z</dcterms:created>
  <dcterms:modified xsi:type="dcterms:W3CDTF">2021-11-26T11:01:00Z</dcterms:modified>
</cp:coreProperties>
</file>