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2C" w:rsidRDefault="00632C16" w:rsidP="004C552C">
      <w:pPr>
        <w:spacing w:after="0" w:line="36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ЗДОРОВЬЕСБЕРЕГАЮЩИЕ ТЕХНОЛОГИИ НА УРОКАХ ГЕОГРАФИИ.</w:t>
      </w:r>
    </w:p>
    <w:p w:rsidR="004C552C" w:rsidRDefault="004C552C" w:rsidP="004C552C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52C" w:rsidRPr="00632C16" w:rsidRDefault="004C552C" w:rsidP="004C552C">
      <w:pPr>
        <w:spacing w:after="0" w:line="360" w:lineRule="auto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 w:rsidRPr="00632C16">
        <w:rPr>
          <w:rFonts w:ascii="Times New Roman" w:hAnsi="Times New Roman" w:cs="Times New Roman"/>
          <w:i/>
          <w:sz w:val="24"/>
          <w:szCs w:val="24"/>
        </w:rPr>
        <w:t>Заруцкая Н.В.</w:t>
      </w:r>
    </w:p>
    <w:p w:rsidR="004C552C" w:rsidRPr="00632C16" w:rsidRDefault="004C552C" w:rsidP="004C552C">
      <w:pPr>
        <w:spacing w:after="0" w:line="360" w:lineRule="auto"/>
        <w:ind w:left="-28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C552C" w:rsidRPr="00632C16" w:rsidRDefault="00806FC8" w:rsidP="004C552C">
      <w:pPr>
        <w:spacing w:after="0"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МОУ  «СОШ </w:t>
      </w:r>
      <w:r w:rsidR="00201DAF">
        <w:rPr>
          <w:rFonts w:ascii="Times New Roman" w:hAnsi="Times New Roman" w:cs="Times New Roman"/>
          <w:i/>
          <w:sz w:val="24"/>
          <w:szCs w:val="24"/>
        </w:rPr>
        <w:t>«Патриот</w:t>
      </w:r>
      <w:r w:rsidR="004C552C" w:rsidRPr="00632C16">
        <w:rPr>
          <w:rFonts w:ascii="Times New Roman" w:hAnsi="Times New Roman" w:cs="Times New Roman"/>
          <w:i/>
          <w:sz w:val="24"/>
          <w:szCs w:val="24"/>
        </w:rPr>
        <w:t xml:space="preserve">» </w:t>
      </w:r>
      <w:r>
        <w:rPr>
          <w:rFonts w:ascii="Times New Roman" w:hAnsi="Times New Roman" w:cs="Times New Roman"/>
          <w:i/>
          <w:sz w:val="24"/>
          <w:szCs w:val="24"/>
        </w:rPr>
        <w:t>с кадетскими классами»</w:t>
      </w:r>
    </w:p>
    <w:p w:rsidR="004C552C" w:rsidRPr="00632C16" w:rsidRDefault="004C552C" w:rsidP="004C552C">
      <w:pPr>
        <w:spacing w:after="0"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632C16">
        <w:rPr>
          <w:rFonts w:ascii="Times New Roman" w:hAnsi="Times New Roman" w:cs="Times New Roman"/>
          <w:i/>
          <w:sz w:val="24"/>
          <w:szCs w:val="24"/>
        </w:rPr>
        <w:t>г. Энгельс Саратовской области.</w:t>
      </w:r>
    </w:p>
    <w:p w:rsidR="004C552C" w:rsidRDefault="004C552C" w:rsidP="004C552C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4C552C" w:rsidRDefault="004C552C" w:rsidP="004C552C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4C552C" w:rsidRPr="004C552C" w:rsidRDefault="004C552C" w:rsidP="004C552C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934A45" w:rsidRDefault="00DE47DD" w:rsidP="00934A4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B1FB1" w:rsidRPr="00D65501">
        <w:rPr>
          <w:rFonts w:ascii="Times New Roman" w:hAnsi="Times New Roman" w:cs="Times New Roman"/>
          <w:sz w:val="24"/>
          <w:szCs w:val="24"/>
        </w:rPr>
        <w:t>Зд</w:t>
      </w:r>
      <w:r w:rsidR="00F5716D" w:rsidRPr="00D65501">
        <w:rPr>
          <w:rFonts w:ascii="Times New Roman" w:hAnsi="Times New Roman" w:cs="Times New Roman"/>
          <w:sz w:val="24"/>
          <w:szCs w:val="24"/>
        </w:rPr>
        <w:t>оровье детей – это наша общая проблема</w:t>
      </w:r>
      <w:r w:rsidR="004B1FB1" w:rsidRPr="00D65501">
        <w:rPr>
          <w:rFonts w:ascii="Times New Roman" w:hAnsi="Times New Roman" w:cs="Times New Roman"/>
          <w:sz w:val="24"/>
          <w:szCs w:val="24"/>
        </w:rPr>
        <w:t xml:space="preserve">. И решение этой проблемы </w:t>
      </w:r>
      <w:r w:rsidR="009B15C0">
        <w:rPr>
          <w:rFonts w:ascii="Times New Roman" w:hAnsi="Times New Roman" w:cs="Times New Roman"/>
          <w:sz w:val="24"/>
          <w:szCs w:val="24"/>
        </w:rPr>
        <w:t xml:space="preserve">во многом </w:t>
      </w:r>
      <w:r w:rsidR="004B1FB1" w:rsidRPr="00D65501">
        <w:rPr>
          <w:rFonts w:ascii="Times New Roman" w:hAnsi="Times New Roman" w:cs="Times New Roman"/>
          <w:sz w:val="24"/>
          <w:szCs w:val="24"/>
        </w:rPr>
        <w:t xml:space="preserve">зависит от внедрения в школу здоровьесберегающих технологий. Под здоровьесберегающими </w:t>
      </w:r>
      <w:r w:rsidR="00F5716D" w:rsidRPr="00D65501">
        <w:rPr>
          <w:rFonts w:ascii="Times New Roman" w:hAnsi="Times New Roman" w:cs="Times New Roman"/>
          <w:sz w:val="24"/>
          <w:szCs w:val="24"/>
        </w:rPr>
        <w:t xml:space="preserve"> </w:t>
      </w:r>
      <w:r w:rsidR="004B1FB1" w:rsidRPr="00D65501">
        <w:rPr>
          <w:rFonts w:ascii="Times New Roman" w:hAnsi="Times New Roman" w:cs="Times New Roman"/>
          <w:sz w:val="24"/>
          <w:szCs w:val="24"/>
        </w:rPr>
        <w:t>образовательными технологиями в широком смысле слова следует понимать все те технологии, использование которых в образовательном процессе идет на пользу здоровья учащихся.</w:t>
      </w:r>
      <w:r w:rsidR="0085564C" w:rsidRPr="0085564C">
        <w:rPr>
          <w:rFonts w:ascii="Times New Roman" w:hAnsi="Times New Roman" w:cs="Times New Roman"/>
          <w:sz w:val="24"/>
          <w:szCs w:val="24"/>
        </w:rPr>
        <w:t xml:space="preserve"> </w:t>
      </w:r>
      <w:r w:rsidR="00F5716D" w:rsidRPr="00D65501">
        <w:rPr>
          <w:rFonts w:ascii="Times New Roman" w:hAnsi="Times New Roman" w:cs="Times New Roman"/>
          <w:sz w:val="24"/>
          <w:szCs w:val="24"/>
        </w:rPr>
        <w:t>Я считаю, что о</w:t>
      </w:r>
      <w:r w:rsidR="00F31ACE" w:rsidRPr="00D65501">
        <w:rPr>
          <w:rFonts w:ascii="Times New Roman" w:hAnsi="Times New Roman" w:cs="Times New Roman"/>
          <w:sz w:val="24"/>
          <w:szCs w:val="24"/>
        </w:rPr>
        <w:t>собенно велика в процессе здоровьесбережения роль учителя-предметника.</w:t>
      </w:r>
      <w:r w:rsidR="00F5716D" w:rsidRPr="00D65501">
        <w:rPr>
          <w:rFonts w:ascii="Times New Roman" w:hAnsi="Times New Roman" w:cs="Times New Roman"/>
          <w:sz w:val="24"/>
          <w:szCs w:val="24"/>
        </w:rPr>
        <w:t xml:space="preserve"> Учитель может и должен </w:t>
      </w:r>
      <w:r w:rsidR="00F31ACE" w:rsidRPr="00D65501">
        <w:rPr>
          <w:rFonts w:ascii="Times New Roman" w:hAnsi="Times New Roman" w:cs="Times New Roman"/>
          <w:sz w:val="24"/>
          <w:szCs w:val="24"/>
        </w:rPr>
        <w:t xml:space="preserve"> создавать условия для физического, психического, социал</w:t>
      </w:r>
      <w:r w:rsidR="00632C16">
        <w:rPr>
          <w:rFonts w:ascii="Times New Roman" w:hAnsi="Times New Roman" w:cs="Times New Roman"/>
          <w:sz w:val="24"/>
          <w:szCs w:val="24"/>
        </w:rPr>
        <w:t xml:space="preserve">ьного </w:t>
      </w:r>
      <w:r w:rsidR="00F31ACE" w:rsidRPr="00D65501">
        <w:rPr>
          <w:rFonts w:ascii="Times New Roman" w:hAnsi="Times New Roman" w:cs="Times New Roman"/>
          <w:sz w:val="24"/>
          <w:szCs w:val="24"/>
        </w:rPr>
        <w:t xml:space="preserve"> комфорта </w:t>
      </w:r>
      <w:proofErr w:type="gramStart"/>
      <w:r w:rsidR="00F31ACE" w:rsidRPr="00D65501">
        <w:rPr>
          <w:rFonts w:ascii="Times New Roman" w:hAnsi="Times New Roman" w:cs="Times New Roman"/>
          <w:sz w:val="24"/>
          <w:szCs w:val="24"/>
        </w:rPr>
        <w:t>обучающи</w:t>
      </w:r>
      <w:r w:rsidR="002F49C5">
        <w:rPr>
          <w:rFonts w:ascii="Times New Roman" w:hAnsi="Times New Roman" w:cs="Times New Roman"/>
          <w:sz w:val="24"/>
          <w:szCs w:val="24"/>
        </w:rPr>
        <w:t>хся</w:t>
      </w:r>
      <w:proofErr w:type="gramEnd"/>
      <w:r w:rsidR="002F49C5">
        <w:rPr>
          <w:rFonts w:ascii="Times New Roman" w:hAnsi="Times New Roman" w:cs="Times New Roman"/>
          <w:sz w:val="24"/>
          <w:szCs w:val="24"/>
        </w:rPr>
        <w:t xml:space="preserve">. </w:t>
      </w:r>
      <w:r w:rsidR="003B763C">
        <w:rPr>
          <w:rFonts w:ascii="Times New Roman" w:hAnsi="Times New Roman" w:cs="Times New Roman"/>
          <w:sz w:val="24"/>
          <w:szCs w:val="24"/>
        </w:rPr>
        <w:t>Работая преподавателем географии, я понимаю, что м</w:t>
      </w:r>
      <w:r w:rsidR="004940FE" w:rsidRPr="00D65501">
        <w:rPr>
          <w:rFonts w:ascii="Times New Roman" w:hAnsi="Times New Roman" w:cs="Times New Roman"/>
          <w:sz w:val="24"/>
          <w:szCs w:val="24"/>
        </w:rPr>
        <w:t>етодические возможности сове</w:t>
      </w:r>
      <w:r w:rsidR="003B763C">
        <w:rPr>
          <w:rFonts w:ascii="Times New Roman" w:hAnsi="Times New Roman" w:cs="Times New Roman"/>
          <w:sz w:val="24"/>
          <w:szCs w:val="24"/>
        </w:rPr>
        <w:t>ршенствования  этого предмета</w:t>
      </w:r>
      <w:r w:rsidR="004940FE" w:rsidRPr="00D65501">
        <w:rPr>
          <w:rFonts w:ascii="Times New Roman" w:hAnsi="Times New Roman" w:cs="Times New Roman"/>
          <w:sz w:val="24"/>
          <w:szCs w:val="24"/>
        </w:rPr>
        <w:t xml:space="preserve"> безграничны, насто</w:t>
      </w:r>
      <w:r w:rsidR="003B763C">
        <w:rPr>
          <w:rFonts w:ascii="Times New Roman" w:hAnsi="Times New Roman" w:cs="Times New Roman"/>
          <w:sz w:val="24"/>
          <w:szCs w:val="24"/>
        </w:rPr>
        <w:t>лько он сложен</w:t>
      </w:r>
      <w:r w:rsidR="004940FE" w:rsidRPr="00D65501">
        <w:rPr>
          <w:rFonts w:ascii="Times New Roman" w:hAnsi="Times New Roman" w:cs="Times New Roman"/>
          <w:sz w:val="24"/>
          <w:szCs w:val="24"/>
        </w:rPr>
        <w:t xml:space="preserve"> и настолько разнообразен. </w:t>
      </w:r>
      <w:r w:rsidR="00F31ACE" w:rsidRPr="00D65501">
        <w:rPr>
          <w:rFonts w:ascii="Times New Roman" w:hAnsi="Times New Roman" w:cs="Times New Roman"/>
          <w:sz w:val="24"/>
          <w:szCs w:val="24"/>
        </w:rPr>
        <w:t>Хочу поделиться своими наработками организации уроков</w:t>
      </w:r>
      <w:r w:rsidR="00047777" w:rsidRPr="00D65501">
        <w:rPr>
          <w:rFonts w:ascii="Times New Roman" w:hAnsi="Times New Roman" w:cs="Times New Roman"/>
          <w:sz w:val="24"/>
          <w:szCs w:val="24"/>
        </w:rPr>
        <w:t xml:space="preserve"> географии</w:t>
      </w:r>
      <w:r w:rsidR="00F31ACE" w:rsidRPr="00D65501">
        <w:rPr>
          <w:rFonts w:ascii="Times New Roman" w:hAnsi="Times New Roman" w:cs="Times New Roman"/>
          <w:sz w:val="24"/>
          <w:szCs w:val="24"/>
        </w:rPr>
        <w:t xml:space="preserve"> с использованием здоровьесберегающих технологий. </w:t>
      </w:r>
      <w:r w:rsidR="00632C16">
        <w:rPr>
          <w:rFonts w:ascii="Times New Roman" w:hAnsi="Times New Roman" w:cs="Times New Roman"/>
          <w:sz w:val="24"/>
          <w:szCs w:val="24"/>
        </w:rPr>
        <w:t>Используя  их</w:t>
      </w:r>
      <w:r w:rsidR="009B15C0">
        <w:rPr>
          <w:rFonts w:ascii="Times New Roman" w:hAnsi="Times New Roman" w:cs="Times New Roman"/>
          <w:sz w:val="24"/>
          <w:szCs w:val="24"/>
        </w:rPr>
        <w:t xml:space="preserve"> на своих занятиях</w:t>
      </w:r>
      <w:r w:rsidR="00D23EE8" w:rsidRPr="00D65501">
        <w:rPr>
          <w:rFonts w:ascii="Times New Roman" w:hAnsi="Times New Roman" w:cs="Times New Roman"/>
          <w:sz w:val="24"/>
          <w:szCs w:val="24"/>
        </w:rPr>
        <w:t>, я обеспечиваю  ребенку</w:t>
      </w:r>
      <w:r w:rsidR="004B1FB1" w:rsidRPr="00D65501">
        <w:rPr>
          <w:rFonts w:ascii="Times New Roman" w:hAnsi="Times New Roman" w:cs="Times New Roman"/>
          <w:sz w:val="24"/>
          <w:szCs w:val="24"/>
        </w:rPr>
        <w:t xml:space="preserve"> возможность сохранения здо</w:t>
      </w:r>
      <w:r w:rsidR="00D45B9A">
        <w:rPr>
          <w:rFonts w:ascii="Times New Roman" w:hAnsi="Times New Roman" w:cs="Times New Roman"/>
          <w:sz w:val="24"/>
          <w:szCs w:val="24"/>
        </w:rPr>
        <w:t>ровья за период обучения</w:t>
      </w:r>
      <w:r w:rsidR="00D23EE8" w:rsidRPr="00D65501">
        <w:rPr>
          <w:rFonts w:ascii="Times New Roman" w:hAnsi="Times New Roman" w:cs="Times New Roman"/>
          <w:sz w:val="24"/>
          <w:szCs w:val="24"/>
        </w:rPr>
        <w:t xml:space="preserve">, формирую </w:t>
      </w:r>
      <w:r w:rsidR="004B1FB1" w:rsidRPr="00D65501">
        <w:rPr>
          <w:rFonts w:ascii="Times New Roman" w:hAnsi="Times New Roman" w:cs="Times New Roman"/>
          <w:sz w:val="24"/>
          <w:szCs w:val="24"/>
        </w:rPr>
        <w:t xml:space="preserve"> у него необходимые знания, умения и навыки по здоровому образу жизни, </w:t>
      </w:r>
      <w:r w:rsidR="00D23EE8" w:rsidRPr="00D65501">
        <w:rPr>
          <w:rFonts w:ascii="Times New Roman" w:hAnsi="Times New Roman" w:cs="Times New Roman"/>
          <w:sz w:val="24"/>
          <w:szCs w:val="24"/>
        </w:rPr>
        <w:t xml:space="preserve">стараюсь </w:t>
      </w:r>
      <w:r w:rsidR="004B1FB1" w:rsidRPr="00D65501">
        <w:rPr>
          <w:rFonts w:ascii="Times New Roman" w:hAnsi="Times New Roman" w:cs="Times New Roman"/>
          <w:sz w:val="24"/>
          <w:szCs w:val="24"/>
        </w:rPr>
        <w:t>научить использовать полученные знания в повседневной жизни</w:t>
      </w:r>
      <w:r w:rsidR="00D23EE8" w:rsidRPr="00D65501">
        <w:rPr>
          <w:rFonts w:ascii="Times New Roman" w:hAnsi="Times New Roman" w:cs="Times New Roman"/>
          <w:sz w:val="24"/>
          <w:szCs w:val="24"/>
        </w:rPr>
        <w:t>.</w:t>
      </w:r>
      <w:r w:rsidR="00D45B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D20" w:rsidRPr="00934A45" w:rsidRDefault="00934A45" w:rsidP="00934A4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C3E13" w:rsidRPr="00934A45">
        <w:rPr>
          <w:rFonts w:ascii="Times New Roman" w:hAnsi="Times New Roman" w:cs="Times New Roman"/>
          <w:sz w:val="24"/>
          <w:szCs w:val="24"/>
        </w:rPr>
        <w:t>Конечно, каждый из нас старается, как можно более рационально организовать урок</w:t>
      </w:r>
      <w:r w:rsidR="00D45B9A" w:rsidRPr="00934A45">
        <w:rPr>
          <w:rFonts w:ascii="Times New Roman" w:hAnsi="Times New Roman" w:cs="Times New Roman"/>
          <w:sz w:val="24"/>
          <w:szCs w:val="24"/>
        </w:rPr>
        <w:t>.</w:t>
      </w:r>
    </w:p>
    <w:p w:rsidR="004B1FB1" w:rsidRDefault="005C3E13" w:rsidP="005C3E13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и </w:t>
      </w:r>
      <w:r w:rsidR="004A4D20" w:rsidRPr="00D65501">
        <w:rPr>
          <w:rFonts w:ascii="Times New Roman" w:hAnsi="Times New Roman" w:cs="Times New Roman"/>
          <w:sz w:val="24"/>
          <w:szCs w:val="24"/>
        </w:rPr>
        <w:t xml:space="preserve"> разно</w:t>
      </w:r>
      <w:r>
        <w:rPr>
          <w:rFonts w:ascii="Times New Roman" w:hAnsi="Times New Roman" w:cs="Times New Roman"/>
          <w:sz w:val="24"/>
          <w:szCs w:val="24"/>
        </w:rPr>
        <w:t>образные виды деятельности, частота их чередования</w:t>
      </w:r>
      <w:r w:rsidR="004A4D20" w:rsidRPr="00D65501">
        <w:rPr>
          <w:rFonts w:ascii="Times New Roman" w:hAnsi="Times New Roman" w:cs="Times New Roman"/>
          <w:sz w:val="24"/>
          <w:szCs w:val="24"/>
        </w:rPr>
        <w:t>, плотность урока не мен</w:t>
      </w:r>
      <w:r>
        <w:rPr>
          <w:rFonts w:ascii="Times New Roman" w:hAnsi="Times New Roman" w:cs="Times New Roman"/>
          <w:sz w:val="24"/>
          <w:szCs w:val="24"/>
        </w:rPr>
        <w:t>ее 60% и не более 75-80%, смена поз</w:t>
      </w:r>
      <w:r w:rsidR="004A4D20" w:rsidRPr="00D65501">
        <w:rPr>
          <w:rFonts w:ascii="Times New Roman" w:hAnsi="Times New Roman" w:cs="Times New Roman"/>
          <w:sz w:val="24"/>
          <w:szCs w:val="24"/>
        </w:rPr>
        <w:t>, физкультминутки, эмоц</w:t>
      </w:r>
      <w:r w:rsidR="0085564C">
        <w:rPr>
          <w:rFonts w:ascii="Times New Roman" w:hAnsi="Times New Roman" w:cs="Times New Roman"/>
          <w:sz w:val="24"/>
          <w:szCs w:val="24"/>
        </w:rPr>
        <w:t>иональные разрядки</w:t>
      </w:r>
      <w:r w:rsidR="004A4D20" w:rsidRPr="00D65501">
        <w:rPr>
          <w:rFonts w:ascii="Times New Roman" w:hAnsi="Times New Roman" w:cs="Times New Roman"/>
          <w:sz w:val="24"/>
          <w:szCs w:val="24"/>
        </w:rPr>
        <w:t>.</w:t>
      </w:r>
      <w:r w:rsidR="0085564C" w:rsidRPr="0085564C">
        <w:rPr>
          <w:rFonts w:ascii="Times New Roman" w:hAnsi="Times New Roman" w:cs="Times New Roman"/>
          <w:sz w:val="24"/>
          <w:szCs w:val="24"/>
        </w:rPr>
        <w:t xml:space="preserve"> </w:t>
      </w:r>
      <w:r w:rsidR="004A4D20" w:rsidRPr="00D65501">
        <w:rPr>
          <w:rFonts w:ascii="Times New Roman" w:hAnsi="Times New Roman" w:cs="Times New Roman"/>
          <w:sz w:val="24"/>
          <w:szCs w:val="24"/>
        </w:rPr>
        <w:t>Все это снимает проблемы переутомления, отсутствие интереса к изучаемой теме, дети активны до конца урока, им нравится узнавать все больше нового.</w:t>
      </w:r>
      <w:r w:rsidR="0085564C" w:rsidRPr="008556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E13" w:rsidRDefault="005C3E13" w:rsidP="005C3E13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5C3E13">
        <w:rPr>
          <w:rFonts w:ascii="Times New Roman" w:hAnsi="Times New Roman" w:cs="Times New Roman"/>
          <w:sz w:val="24"/>
          <w:szCs w:val="24"/>
        </w:rPr>
        <w:t>2. Коррекционные технологии. Снятие эмоционального напряжения.</w:t>
      </w:r>
    </w:p>
    <w:p w:rsidR="005C3E13" w:rsidRPr="00D65501" w:rsidRDefault="005C3E13" w:rsidP="005C3E13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уроке я использую  игровые технологии</w:t>
      </w:r>
      <w:r w:rsidRPr="00D65501">
        <w:rPr>
          <w:rFonts w:ascii="Times New Roman" w:hAnsi="Times New Roman" w:cs="Times New Roman"/>
          <w:sz w:val="24"/>
          <w:szCs w:val="24"/>
        </w:rPr>
        <w:t xml:space="preserve">. Этот прием позволяет решить одновременно несколько различных задач: позволяют снять эмоциональное напряжение, обеспечить психологическую разгрузку учащихся, побудить к активизации самостоятельной познавательной деятельности и т.п. </w:t>
      </w:r>
    </w:p>
    <w:p w:rsidR="005C3E13" w:rsidRDefault="005C3E13" w:rsidP="005C3E13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lastRenderedPageBreak/>
        <w:t xml:space="preserve">С одной стороны, таким </w:t>
      </w:r>
      <w:r w:rsidR="001169A2" w:rsidRPr="00D65501">
        <w:rPr>
          <w:rFonts w:ascii="Times New Roman" w:hAnsi="Times New Roman" w:cs="Times New Roman"/>
          <w:sz w:val="24"/>
          <w:szCs w:val="24"/>
        </w:rPr>
        <w:t>образом,</w:t>
      </w:r>
      <w:r w:rsidRPr="00D65501">
        <w:rPr>
          <w:rFonts w:ascii="Times New Roman" w:hAnsi="Times New Roman" w:cs="Times New Roman"/>
          <w:sz w:val="24"/>
          <w:szCs w:val="24"/>
        </w:rPr>
        <w:t xml:space="preserve"> решается задача предупреждения утомления учащихся, с другой стороны, появляется дополнительный стимул для раскрытия творческих возможностей каждого ребенка. Доброжелательная обстановка на уроке, спокойная беседа, внимание к каждому высказыванию, позитивная реакция учителя на желание ученика выразить свою точку зрения, тактичное исправление допущенных ошибок, поощрение к самостоятельной мыслительной де</w:t>
      </w:r>
      <w:r>
        <w:rPr>
          <w:rFonts w:ascii="Times New Roman" w:hAnsi="Times New Roman" w:cs="Times New Roman"/>
          <w:sz w:val="24"/>
          <w:szCs w:val="24"/>
        </w:rPr>
        <w:t xml:space="preserve">ятельности, уместный юмор </w:t>
      </w:r>
      <w:r w:rsidRPr="00D65501">
        <w:rPr>
          <w:rFonts w:ascii="Times New Roman" w:hAnsi="Times New Roman" w:cs="Times New Roman"/>
          <w:sz w:val="24"/>
          <w:szCs w:val="24"/>
        </w:rPr>
        <w:t xml:space="preserve"> – вот далеко не весь арсенал, которым может располага</w:t>
      </w:r>
      <w:r>
        <w:rPr>
          <w:rFonts w:ascii="Times New Roman" w:hAnsi="Times New Roman" w:cs="Times New Roman"/>
          <w:sz w:val="24"/>
          <w:szCs w:val="24"/>
        </w:rPr>
        <w:t>ть педагог</w:t>
      </w:r>
      <w:r w:rsidRPr="00D65501">
        <w:rPr>
          <w:rFonts w:ascii="Times New Roman" w:hAnsi="Times New Roman" w:cs="Times New Roman"/>
          <w:sz w:val="24"/>
          <w:szCs w:val="24"/>
        </w:rPr>
        <w:t>.</w:t>
      </w:r>
    </w:p>
    <w:p w:rsidR="005C3E13" w:rsidRPr="005C3E13" w:rsidRDefault="005C3E13" w:rsidP="005C3E13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5C3E13">
        <w:rPr>
          <w:rFonts w:ascii="Times New Roman" w:hAnsi="Times New Roman" w:cs="Times New Roman"/>
          <w:sz w:val="24"/>
          <w:szCs w:val="24"/>
        </w:rPr>
        <w:t xml:space="preserve">3. Музтерапия. </w:t>
      </w:r>
    </w:p>
    <w:p w:rsidR="005C3E13" w:rsidRPr="00D65501" w:rsidRDefault="005C3E13" w:rsidP="00934A4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Эта технология не новая сама по себе, но я заинтересовалась ею совсем недавно. Изначально, стала использовать музыкальные фрагменты для формирования географических представлений у учащихся. Различные формы музыкального в</w:t>
      </w:r>
      <w:r w:rsidR="001169A2">
        <w:rPr>
          <w:rFonts w:ascii="Times New Roman" w:hAnsi="Times New Roman" w:cs="Times New Roman"/>
          <w:sz w:val="24"/>
          <w:szCs w:val="24"/>
        </w:rPr>
        <w:t>оздействия всегда использовались  как мощное средство воздействия на  сознание</w:t>
      </w:r>
      <w:r w:rsidRPr="00D65501">
        <w:rPr>
          <w:rFonts w:ascii="Times New Roman" w:hAnsi="Times New Roman" w:cs="Times New Roman"/>
          <w:sz w:val="24"/>
          <w:szCs w:val="24"/>
        </w:rPr>
        <w:t>. Механизм влиян</w:t>
      </w:r>
      <w:r w:rsidR="001169A2">
        <w:rPr>
          <w:rFonts w:ascii="Times New Roman" w:hAnsi="Times New Roman" w:cs="Times New Roman"/>
          <w:sz w:val="24"/>
          <w:szCs w:val="24"/>
        </w:rPr>
        <w:t xml:space="preserve">ия музыки на организм </w:t>
      </w:r>
      <w:r w:rsidRPr="00D65501">
        <w:rPr>
          <w:rFonts w:ascii="Times New Roman" w:hAnsi="Times New Roman" w:cs="Times New Roman"/>
          <w:sz w:val="24"/>
          <w:szCs w:val="24"/>
        </w:rPr>
        <w:t xml:space="preserve"> сложен. Музыка может использоваться как оформление фона </w:t>
      </w:r>
      <w:r w:rsidR="003E2F02">
        <w:rPr>
          <w:rFonts w:ascii="Times New Roman" w:hAnsi="Times New Roman" w:cs="Times New Roman"/>
          <w:sz w:val="24"/>
          <w:szCs w:val="24"/>
        </w:rPr>
        <w:t>занятий и сопровождение этапов</w:t>
      </w:r>
      <w:r w:rsidRPr="00D65501">
        <w:rPr>
          <w:rFonts w:ascii="Times New Roman" w:hAnsi="Times New Roman" w:cs="Times New Roman"/>
          <w:sz w:val="24"/>
          <w:szCs w:val="24"/>
        </w:rPr>
        <w:t xml:space="preserve"> урока. </w:t>
      </w:r>
      <w:r w:rsidR="007F3034">
        <w:rPr>
          <w:rFonts w:ascii="Times New Roman" w:hAnsi="Times New Roman" w:cs="Times New Roman"/>
          <w:sz w:val="24"/>
          <w:szCs w:val="24"/>
        </w:rPr>
        <w:t xml:space="preserve">Использую различные композиции: тихая мелодичная, ритмичная, мажорная. Инструментальная классическая музыка изменяет настроения учащихся, снимает усталость, восстанавливает работоспособность. </w:t>
      </w:r>
      <w:r w:rsidRPr="00D65501">
        <w:rPr>
          <w:rFonts w:ascii="Times New Roman" w:hAnsi="Times New Roman" w:cs="Times New Roman"/>
          <w:sz w:val="24"/>
          <w:szCs w:val="24"/>
        </w:rPr>
        <w:t>Мною накоплен богатый музыкальный материал для различных этапов урока. Музыкальные фрагменты сочетаю с видеорядом. Обогащается восприятие учащихся, развивается их творческое воображение, без которого невозможно и научное мышление. Польза несомненная. К тому же, очень приятно, когда дети после таких уроков приобщают родителей к прослушиванию музыкальных произведений и дома. Удивленные родители ищут потом музыкальные произведения Э.Артемьева «Ода доброму вестнику»,</w:t>
      </w:r>
      <w:r w:rsidR="007F3034">
        <w:rPr>
          <w:rFonts w:ascii="Times New Roman" w:hAnsi="Times New Roman" w:cs="Times New Roman"/>
          <w:sz w:val="24"/>
          <w:szCs w:val="24"/>
        </w:rPr>
        <w:t xml:space="preserve"> Н. Римского-Корсакова  Шахерезада (тема моря),</w:t>
      </w:r>
      <w:r w:rsidRPr="00D65501">
        <w:rPr>
          <w:rFonts w:ascii="Times New Roman" w:hAnsi="Times New Roman" w:cs="Times New Roman"/>
          <w:sz w:val="24"/>
          <w:szCs w:val="24"/>
        </w:rPr>
        <w:t xml:space="preserve"> К. Дебюсси «Море. Три симфонических эскиза»  или О. Респиги «Пинии Рима»</w:t>
      </w:r>
    </w:p>
    <w:p w:rsidR="004940FE" w:rsidRPr="00D65501" w:rsidRDefault="007F3034" w:rsidP="00473924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45B9A">
        <w:rPr>
          <w:rFonts w:ascii="Times New Roman" w:hAnsi="Times New Roman" w:cs="Times New Roman"/>
          <w:sz w:val="24"/>
          <w:szCs w:val="24"/>
        </w:rPr>
        <w:t>. П</w:t>
      </w:r>
      <w:r w:rsidR="00473924">
        <w:rPr>
          <w:rFonts w:ascii="Times New Roman" w:hAnsi="Times New Roman" w:cs="Times New Roman"/>
          <w:sz w:val="24"/>
          <w:szCs w:val="24"/>
        </w:rPr>
        <w:t>р</w:t>
      </w:r>
      <w:r w:rsidR="00D45B9A">
        <w:rPr>
          <w:rFonts w:ascii="Times New Roman" w:hAnsi="Times New Roman" w:cs="Times New Roman"/>
          <w:sz w:val="24"/>
          <w:szCs w:val="24"/>
        </w:rPr>
        <w:t>оведение динамических пауз.</w:t>
      </w:r>
      <w:r w:rsidR="004B1FB1" w:rsidRPr="00D655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0FE" w:rsidRPr="00D65501" w:rsidRDefault="004940FE" w:rsidP="00473924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Многие педагоги считают физкультминутки пустой тратой времени. Говорят, что собрать внимание детей после их проведения</w:t>
      </w:r>
      <w:r w:rsidR="004C552C">
        <w:rPr>
          <w:rFonts w:ascii="Times New Roman" w:hAnsi="Times New Roman" w:cs="Times New Roman"/>
          <w:sz w:val="24"/>
          <w:szCs w:val="24"/>
        </w:rPr>
        <w:t xml:space="preserve"> очень трудно. Я  не согласна. </w:t>
      </w:r>
      <w:r w:rsidRPr="00D65501">
        <w:rPr>
          <w:rFonts w:ascii="Times New Roman" w:hAnsi="Times New Roman" w:cs="Times New Roman"/>
          <w:sz w:val="24"/>
          <w:szCs w:val="24"/>
        </w:rPr>
        <w:t xml:space="preserve">Я решила соединить проведение физкультминуток с изучаемым материалом или закреплением уже </w:t>
      </w:r>
      <w:proofErr w:type="gramStart"/>
      <w:r w:rsidRPr="00D65501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Pr="00D65501">
        <w:rPr>
          <w:rFonts w:ascii="Times New Roman" w:hAnsi="Times New Roman" w:cs="Times New Roman"/>
          <w:sz w:val="24"/>
          <w:szCs w:val="24"/>
        </w:rPr>
        <w:t xml:space="preserve">. </w:t>
      </w:r>
      <w:r w:rsidR="00B311F3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И логика урока сохраняется, и смена деятельности – тоже отдых. Некоторые физкультминутки я нашла в литературе и адаптировала под предмет, некоторые придумала сама.</w:t>
      </w:r>
      <w:r w:rsidR="00473924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Если вы еще не очень опытный педагог начинать практиковать физкультурные паузы надо в 5-6 классах. Дети этого возраста откликаются на все новое и необычное. Они еще не стесняются, и вы сами будете более свободны в своих действиях.</w:t>
      </w:r>
    </w:p>
    <w:p w:rsidR="004940FE" w:rsidRPr="00D65501" w:rsidRDefault="004940F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Я использую самые разные физкультминутки.</w:t>
      </w:r>
    </w:p>
    <w:p w:rsidR="004940FE" w:rsidRPr="00D65501" w:rsidRDefault="004940F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lastRenderedPageBreak/>
        <w:t xml:space="preserve">Оздоровительные (танцевальные, ритмические, гимнастика для глаз, подвижные игры). </w:t>
      </w:r>
    </w:p>
    <w:p w:rsidR="004940FE" w:rsidRPr="00D65501" w:rsidRDefault="004940F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 xml:space="preserve">Например, географическая почта, где дети разносят названия географических объектов по конвертам, находящихся на разных партах. Или простая передача маленького мячика </w:t>
      </w:r>
      <w:proofErr w:type="gramStart"/>
      <w:r w:rsidRPr="00D65501">
        <w:rPr>
          <w:rFonts w:ascii="Times New Roman" w:hAnsi="Times New Roman" w:cs="Times New Roman"/>
          <w:sz w:val="24"/>
          <w:szCs w:val="24"/>
        </w:rPr>
        <w:t>друг</w:t>
      </w:r>
      <w:proofErr w:type="gramEnd"/>
      <w:r w:rsidRPr="00D65501">
        <w:rPr>
          <w:rFonts w:ascii="Times New Roman" w:hAnsi="Times New Roman" w:cs="Times New Roman"/>
          <w:sz w:val="24"/>
          <w:szCs w:val="24"/>
        </w:rPr>
        <w:t xml:space="preserve"> другу произнося названия морей, пограничных государств, городов и т.д. В 6 классе при изучении темы “План и карта” полезно попросить учащихся встать и повернуться в ту или иную сторону горизонта или азимута. А если закрыть глаза и не просто делать различные движения глазами по кругу, а мысленно обводить ими границы Росс</w:t>
      </w:r>
      <w:r w:rsidR="006B769B">
        <w:rPr>
          <w:rFonts w:ascii="Times New Roman" w:hAnsi="Times New Roman" w:cs="Times New Roman"/>
          <w:sz w:val="24"/>
          <w:szCs w:val="24"/>
        </w:rPr>
        <w:t>ии или материка, обозначить направление течения реки или двигать по меридианам, параллелям. Здесь обязательно делать вместе с детьми, важен личный пример. А для глаз безусловная польза.</w:t>
      </w:r>
    </w:p>
    <w:p w:rsidR="004940FE" w:rsidRPr="00D65501" w:rsidRDefault="004940F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 xml:space="preserve">Физкультурно-спортивные физкультминутки. Например, «Ванька-встанька». Если нужно запомнить какой-либо цифровой материал, то можно попросить учеников: приседайте столько раз, сколько в России часовых поясов. Наклонитесь столько раз, </w:t>
      </w:r>
      <w:proofErr w:type="gramStart"/>
      <w:r w:rsidRPr="00D65501">
        <w:rPr>
          <w:rFonts w:ascii="Times New Roman" w:hAnsi="Times New Roman" w:cs="Times New Roman"/>
          <w:sz w:val="24"/>
          <w:szCs w:val="24"/>
        </w:rPr>
        <w:t>сколько морей омывают</w:t>
      </w:r>
      <w:proofErr w:type="gramEnd"/>
      <w:r w:rsidR="00D45B9A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 xml:space="preserve"> Россию или сколько природных частей на Урале. Подтянитесь столько раз, сколько соседних государств у России. Это с удово</w:t>
      </w:r>
      <w:r w:rsidR="00D95E16">
        <w:rPr>
          <w:rFonts w:ascii="Times New Roman" w:hAnsi="Times New Roman" w:cs="Times New Roman"/>
          <w:sz w:val="24"/>
          <w:szCs w:val="24"/>
        </w:rPr>
        <w:t>льствием выполнят и покажут</w:t>
      </w:r>
      <w:r w:rsidRPr="00D65501">
        <w:rPr>
          <w:rFonts w:ascii="Times New Roman" w:hAnsi="Times New Roman" w:cs="Times New Roman"/>
          <w:sz w:val="24"/>
          <w:szCs w:val="24"/>
        </w:rPr>
        <w:t xml:space="preserve"> пример даже самые хулиганистые мальчишки 5-6 классов.  А девочки похлопают в ладоши.</w:t>
      </w:r>
      <w:r w:rsidR="003E2F02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Дыхательно-речевые физкультминутки (дыхательная гимнастика, артикуляционные движения).</w:t>
      </w:r>
    </w:p>
    <w:p w:rsidR="004940FE" w:rsidRPr="00D65501" w:rsidRDefault="004940F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Креативные физкультминутки (пантомима, пальчиковая гимнастика, сюжетно-ролевые игры, необычные движения). Это должно работать в старших классах. Здесь не предложишь махать руками под стишок, изображая чайку, приседать, хлопать в ладоши. Здесь я должна проявить фантазию. Сейчас я работаю со старшими подростками в техникуме, где в группах преобладают либо мальчики, либо девочки. Это облегчает проведение физкультминуток. Так</w:t>
      </w:r>
      <w:r w:rsidR="006A4215">
        <w:rPr>
          <w:rFonts w:ascii="Times New Roman" w:hAnsi="Times New Roman" w:cs="Times New Roman"/>
          <w:sz w:val="24"/>
          <w:szCs w:val="24"/>
        </w:rPr>
        <w:t>,</w:t>
      </w:r>
      <w:r w:rsidRPr="00D65501">
        <w:rPr>
          <w:rFonts w:ascii="Times New Roman" w:hAnsi="Times New Roman" w:cs="Times New Roman"/>
          <w:sz w:val="24"/>
          <w:szCs w:val="24"/>
        </w:rPr>
        <w:t xml:space="preserve"> например, в группах девочек я провожу своеобразную пальчиковую гимнастику (йогу для пальцев)</w:t>
      </w:r>
      <w:r w:rsidR="00D45B9A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-</w:t>
      </w:r>
      <w:r w:rsidR="00D45B9A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 xml:space="preserve">мудру. А началось все с изучения культурных традиций Индии и Китая. </w:t>
      </w:r>
      <w:proofErr w:type="gramStart"/>
      <w:r w:rsidRPr="00D65501">
        <w:rPr>
          <w:rFonts w:ascii="Times New Roman" w:hAnsi="Times New Roman" w:cs="Times New Roman"/>
          <w:sz w:val="24"/>
          <w:szCs w:val="24"/>
        </w:rPr>
        <w:t>Мудра</w:t>
      </w:r>
      <w:proofErr w:type="gramEnd"/>
      <w:r w:rsidRPr="00D65501">
        <w:rPr>
          <w:rFonts w:ascii="Times New Roman" w:hAnsi="Times New Roman" w:cs="Times New Roman"/>
          <w:sz w:val="24"/>
          <w:szCs w:val="24"/>
        </w:rPr>
        <w:t xml:space="preserve"> — в индуизме и буддизме — символическое, ритуальное расположение кистей рук, ритуальный язык жестов. Это особое положение пальцев рук в соответствии с определенными правилами. В связи с уникальной энергообеспеченностью наших рук любое движение кистью вызывает изменение электромагнитного поля вокруг тела. Каждому пальцу руки соответствует энергетика определенного участка тела. Каждый урок у нас новое упражнение, делаем всего 2-3 минуты, причем обязательно проговариваем, как называется упражнение, какую пользу оно приносит. Чего только стоят названия «</w:t>
      </w:r>
      <w:proofErr w:type="gramStart"/>
      <w:r w:rsidRPr="00D65501">
        <w:rPr>
          <w:rFonts w:ascii="Times New Roman" w:hAnsi="Times New Roman" w:cs="Times New Roman"/>
          <w:sz w:val="24"/>
          <w:szCs w:val="24"/>
        </w:rPr>
        <w:t>Мудра</w:t>
      </w:r>
      <w:proofErr w:type="gramEnd"/>
      <w:r w:rsidRPr="00D65501">
        <w:rPr>
          <w:rFonts w:ascii="Times New Roman" w:hAnsi="Times New Roman" w:cs="Times New Roman"/>
          <w:sz w:val="24"/>
          <w:szCs w:val="24"/>
        </w:rPr>
        <w:t xml:space="preserve"> знания», «Мудра дракона», «Парящий лотос». Идеи для некоторых физкультминуток  приходят внезапно. Например, при  </w:t>
      </w:r>
      <w:r w:rsidRPr="00D65501">
        <w:rPr>
          <w:rFonts w:ascii="Times New Roman" w:hAnsi="Times New Roman" w:cs="Times New Roman"/>
          <w:sz w:val="24"/>
          <w:szCs w:val="24"/>
        </w:rPr>
        <w:lastRenderedPageBreak/>
        <w:t xml:space="preserve">комплексном изучении стран Африки, когда одна из студенток представляла доклад о культурных традициях африканцев, сопровождая его слайдами. Девчонки просто решили быстро заплести африканские косички друг другу. Теперь, студентки сами придумывают креативные физкульпаузы с пользой для здоровья. </w:t>
      </w:r>
    </w:p>
    <w:p w:rsidR="00D43828" w:rsidRDefault="004940FE" w:rsidP="00D43828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Главная идея: подобные разминки географичны, осмысленны, их легко вписать в практически любой урок</w:t>
      </w:r>
      <w:r w:rsidR="0085564C">
        <w:rPr>
          <w:rFonts w:ascii="Times New Roman" w:hAnsi="Times New Roman" w:cs="Times New Roman"/>
          <w:sz w:val="24"/>
          <w:szCs w:val="24"/>
        </w:rPr>
        <w:t xml:space="preserve"> географии.</w:t>
      </w:r>
      <w:r w:rsidRPr="00D65501">
        <w:rPr>
          <w:rFonts w:ascii="Times New Roman" w:hAnsi="Times New Roman" w:cs="Times New Roman"/>
          <w:sz w:val="24"/>
          <w:szCs w:val="24"/>
        </w:rPr>
        <w:t xml:space="preserve"> Занимает 1–2 минуты. Налаживает взаимодействие учителя и учеников. Соответствует требованию о смене деятельности. </w:t>
      </w:r>
    </w:p>
    <w:p w:rsidR="00F31ACE" w:rsidRPr="007F3034" w:rsidRDefault="007F3034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7F3034">
        <w:rPr>
          <w:rFonts w:ascii="Times New Roman" w:hAnsi="Times New Roman" w:cs="Times New Roman"/>
          <w:sz w:val="24"/>
          <w:szCs w:val="24"/>
        </w:rPr>
        <w:t>5</w:t>
      </w:r>
      <w:r w:rsidR="00D43828" w:rsidRPr="007F3034">
        <w:rPr>
          <w:rFonts w:ascii="Times New Roman" w:hAnsi="Times New Roman" w:cs="Times New Roman"/>
          <w:sz w:val="24"/>
          <w:szCs w:val="24"/>
        </w:rPr>
        <w:t xml:space="preserve">. </w:t>
      </w:r>
      <w:r w:rsidR="006C035D" w:rsidRPr="007F3034">
        <w:rPr>
          <w:rFonts w:ascii="Times New Roman" w:hAnsi="Times New Roman" w:cs="Times New Roman"/>
          <w:sz w:val="24"/>
          <w:szCs w:val="24"/>
        </w:rPr>
        <w:t>Здоровьесберегающий компонент в рамках предмета.</w:t>
      </w:r>
    </w:p>
    <w:p w:rsidR="00F31ACE" w:rsidRPr="00D65501" w:rsidRDefault="00F31ACE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 xml:space="preserve"> На сегодняшний день очень важно вводить вопросы здоровья в рамки учебных предметов. Это позволит не только углубить получаемые знания и осуществить межпредметные связи, но и показать ученику, как связан изучаемый материал с повседневной жизнью, приучить его постоянно заботиться о своем здоровье. </w:t>
      </w:r>
    </w:p>
    <w:p w:rsidR="00B64F49" w:rsidRPr="00D65501" w:rsidRDefault="00F31ACE" w:rsidP="0085564C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 xml:space="preserve"> На уроках географии практически любая изучаемая тема может быть использована для освещения тех или иных фактов, способствующих формированию правильного отношения учеников к своему здоровью. Сюда же можно отнести и профилактику детского травматизма, несчастных случаев, связанных с неправильным поведением ребенка в окружающей среде. </w:t>
      </w:r>
      <w:r w:rsidR="006C035D" w:rsidRPr="00D65501">
        <w:rPr>
          <w:rFonts w:ascii="Times New Roman" w:hAnsi="Times New Roman" w:cs="Times New Roman"/>
          <w:sz w:val="24"/>
          <w:szCs w:val="24"/>
        </w:rPr>
        <w:t>Например, г</w:t>
      </w:r>
      <w:r w:rsidRPr="00D65501">
        <w:rPr>
          <w:rFonts w:ascii="Times New Roman" w:hAnsi="Times New Roman" w:cs="Times New Roman"/>
          <w:sz w:val="24"/>
          <w:szCs w:val="24"/>
        </w:rPr>
        <w:t xml:space="preserve">оворя о климате, целесообразно коснуться вопроса о выявлении особенностей погоды на здоровье, для условий жизни и хозяйственной деятельности населения. При изучении звуковых явлений очень полезными оказываются факты, иллюстрирующие опасное влияние низких звуковых частот (к примеру, в рок-музыке, так популярной у подростков) на функционирование внутренних органов. </w:t>
      </w:r>
      <w:r w:rsidR="006C035D" w:rsidRPr="00D65501">
        <w:rPr>
          <w:rFonts w:ascii="Times New Roman" w:hAnsi="Times New Roman" w:cs="Times New Roman"/>
          <w:sz w:val="24"/>
          <w:szCs w:val="24"/>
        </w:rPr>
        <w:t>На уроках, посвященных темам населения, могут рассматриваться  з</w:t>
      </w:r>
      <w:r w:rsidR="00AD7499" w:rsidRPr="00D65501">
        <w:rPr>
          <w:rFonts w:ascii="Times New Roman" w:hAnsi="Times New Roman" w:cs="Times New Roman"/>
          <w:sz w:val="24"/>
          <w:szCs w:val="24"/>
        </w:rPr>
        <w:t xml:space="preserve">доровый образ жизни и факторы, влияющие на самосохранение здоровья. </w:t>
      </w:r>
      <w:r w:rsidR="00B64F49" w:rsidRPr="00D65501">
        <w:rPr>
          <w:rFonts w:ascii="Times New Roman" w:hAnsi="Times New Roman" w:cs="Times New Roman"/>
          <w:sz w:val="24"/>
          <w:szCs w:val="24"/>
        </w:rPr>
        <w:t>Темы миграции, демографической картины мира, России являются наиболее благодатными для включения вопросов поддержания здоровья человека. Вместе с детьми  используем эти вопросы в исследовательских проектах:</w:t>
      </w:r>
    </w:p>
    <w:p w:rsidR="00AD7499" w:rsidRPr="00D65501" w:rsidRDefault="00B64F49" w:rsidP="00D65501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-</w:t>
      </w:r>
      <w:r w:rsidR="00D43828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«</w:t>
      </w:r>
      <w:r w:rsidR="00AD7499" w:rsidRPr="00D65501">
        <w:rPr>
          <w:rFonts w:ascii="Times New Roman" w:hAnsi="Times New Roman" w:cs="Times New Roman"/>
          <w:sz w:val="24"/>
          <w:szCs w:val="24"/>
        </w:rPr>
        <w:t>Отдых людей, как элемент поддержания здоровья. Рекреационные ресурсы и территории, наиболее бла</w:t>
      </w:r>
      <w:r w:rsidRPr="00D65501">
        <w:rPr>
          <w:rFonts w:ascii="Times New Roman" w:hAnsi="Times New Roman" w:cs="Times New Roman"/>
          <w:sz w:val="24"/>
          <w:szCs w:val="24"/>
        </w:rPr>
        <w:t>гоприятные для отдыха и туризма»;</w:t>
      </w:r>
    </w:p>
    <w:p w:rsidR="00B64F49" w:rsidRPr="00D65501" w:rsidRDefault="00B64F49" w:rsidP="00D95E16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-</w:t>
      </w:r>
      <w:r w:rsidR="00D43828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>«</w:t>
      </w:r>
      <w:r w:rsidR="008B4ABE" w:rsidRPr="00D65501">
        <w:rPr>
          <w:rFonts w:ascii="Times New Roman" w:hAnsi="Times New Roman" w:cs="Times New Roman"/>
          <w:sz w:val="24"/>
          <w:szCs w:val="24"/>
        </w:rPr>
        <w:t>П</w:t>
      </w:r>
      <w:r w:rsidRPr="00D65501">
        <w:rPr>
          <w:rFonts w:ascii="Times New Roman" w:hAnsi="Times New Roman" w:cs="Times New Roman"/>
          <w:sz w:val="24"/>
          <w:szCs w:val="24"/>
        </w:rPr>
        <w:t>лотность населения</w:t>
      </w:r>
      <w:r w:rsidR="008B4ABE" w:rsidRPr="00D65501">
        <w:rPr>
          <w:rFonts w:ascii="Times New Roman" w:hAnsi="Times New Roman" w:cs="Times New Roman"/>
          <w:sz w:val="24"/>
          <w:szCs w:val="24"/>
        </w:rPr>
        <w:t>. Оказание</w:t>
      </w:r>
      <w:r w:rsidRPr="00D65501">
        <w:rPr>
          <w:rFonts w:ascii="Times New Roman" w:hAnsi="Times New Roman" w:cs="Times New Roman"/>
          <w:sz w:val="24"/>
          <w:szCs w:val="24"/>
        </w:rPr>
        <w:t xml:space="preserve"> </w:t>
      </w:r>
      <w:r w:rsidR="008B4ABE" w:rsidRPr="00D65501">
        <w:rPr>
          <w:rFonts w:ascii="Times New Roman" w:hAnsi="Times New Roman" w:cs="Times New Roman"/>
          <w:sz w:val="24"/>
          <w:szCs w:val="24"/>
        </w:rPr>
        <w:t xml:space="preserve"> влияния</w:t>
      </w:r>
      <w:r w:rsidRPr="00D65501">
        <w:rPr>
          <w:rFonts w:ascii="Times New Roman" w:hAnsi="Times New Roman" w:cs="Times New Roman"/>
          <w:sz w:val="24"/>
          <w:szCs w:val="24"/>
        </w:rPr>
        <w:t xml:space="preserve"> на окру</w:t>
      </w:r>
      <w:r w:rsidR="00D95E16">
        <w:rPr>
          <w:rFonts w:ascii="Times New Roman" w:hAnsi="Times New Roman" w:cs="Times New Roman"/>
          <w:sz w:val="24"/>
          <w:szCs w:val="24"/>
        </w:rPr>
        <w:t>жающую среду»;</w:t>
      </w:r>
    </w:p>
    <w:p w:rsidR="00AD7499" w:rsidRPr="00D65501" w:rsidRDefault="00B64F49" w:rsidP="002F49C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D65501">
        <w:rPr>
          <w:rFonts w:ascii="Times New Roman" w:hAnsi="Times New Roman" w:cs="Times New Roman"/>
          <w:sz w:val="24"/>
          <w:szCs w:val="24"/>
        </w:rPr>
        <w:t>-</w:t>
      </w:r>
      <w:r w:rsidR="00D43828">
        <w:rPr>
          <w:rFonts w:ascii="Times New Roman" w:hAnsi="Times New Roman" w:cs="Times New Roman"/>
          <w:sz w:val="24"/>
          <w:szCs w:val="24"/>
        </w:rPr>
        <w:t xml:space="preserve"> </w:t>
      </w:r>
      <w:r w:rsidRPr="00D65501">
        <w:rPr>
          <w:rFonts w:ascii="Times New Roman" w:hAnsi="Times New Roman" w:cs="Times New Roman"/>
          <w:sz w:val="24"/>
          <w:szCs w:val="24"/>
        </w:rPr>
        <w:t xml:space="preserve">« </w:t>
      </w:r>
      <w:r w:rsidR="00D43828">
        <w:rPr>
          <w:rFonts w:ascii="Times New Roman" w:hAnsi="Times New Roman" w:cs="Times New Roman"/>
          <w:sz w:val="24"/>
          <w:szCs w:val="24"/>
        </w:rPr>
        <w:t>Города России.</w:t>
      </w:r>
      <w:r w:rsidR="00D95E16">
        <w:rPr>
          <w:rFonts w:ascii="Times New Roman" w:hAnsi="Times New Roman" w:cs="Times New Roman"/>
          <w:sz w:val="24"/>
          <w:szCs w:val="24"/>
        </w:rPr>
        <w:t xml:space="preserve"> </w:t>
      </w:r>
      <w:r w:rsidR="00D43828">
        <w:rPr>
          <w:rFonts w:ascii="Times New Roman" w:hAnsi="Times New Roman" w:cs="Times New Roman"/>
          <w:sz w:val="24"/>
          <w:szCs w:val="24"/>
        </w:rPr>
        <w:t>Урбанизация, зло или благо</w:t>
      </w:r>
      <w:r w:rsidRPr="00D65501">
        <w:rPr>
          <w:rFonts w:ascii="Times New Roman" w:hAnsi="Times New Roman" w:cs="Times New Roman"/>
          <w:sz w:val="24"/>
          <w:szCs w:val="24"/>
        </w:rPr>
        <w:t>»</w:t>
      </w:r>
      <w:r w:rsidR="0002017B">
        <w:rPr>
          <w:rFonts w:ascii="Times New Roman" w:hAnsi="Times New Roman" w:cs="Times New Roman"/>
          <w:sz w:val="24"/>
          <w:szCs w:val="24"/>
        </w:rPr>
        <w:t>.</w:t>
      </w:r>
    </w:p>
    <w:p w:rsidR="00934A45" w:rsidRDefault="00934A45" w:rsidP="0002017B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здоровьесберегающие технологии на своих уроках, мы можем с самого детства научить детей ценить свое здоровье. Тем самым внос</w:t>
      </w:r>
      <w:r w:rsidR="003E2F02">
        <w:rPr>
          <w:rFonts w:ascii="Times New Roman" w:hAnsi="Times New Roman" w:cs="Times New Roman"/>
          <w:sz w:val="24"/>
          <w:szCs w:val="24"/>
        </w:rPr>
        <w:t xml:space="preserve">им свой личный вклад в становление </w:t>
      </w:r>
      <w:r>
        <w:rPr>
          <w:rFonts w:ascii="Times New Roman" w:hAnsi="Times New Roman" w:cs="Times New Roman"/>
          <w:sz w:val="24"/>
          <w:szCs w:val="24"/>
        </w:rPr>
        <w:t>более здорового, развитого личностно, ин</w:t>
      </w:r>
      <w:r w:rsidR="003E2F02">
        <w:rPr>
          <w:rFonts w:ascii="Times New Roman" w:hAnsi="Times New Roman" w:cs="Times New Roman"/>
          <w:sz w:val="24"/>
          <w:szCs w:val="24"/>
        </w:rPr>
        <w:t>теллектуально и духовно молодого</w:t>
      </w:r>
      <w:r>
        <w:rPr>
          <w:rFonts w:ascii="Times New Roman" w:hAnsi="Times New Roman" w:cs="Times New Roman"/>
          <w:sz w:val="24"/>
          <w:szCs w:val="24"/>
        </w:rPr>
        <w:t xml:space="preserve"> поколения.</w:t>
      </w:r>
    </w:p>
    <w:p w:rsidR="00934A45" w:rsidRDefault="00934A45" w:rsidP="001C31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A45" w:rsidRDefault="00934A45" w:rsidP="0002017B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B769B" w:rsidRDefault="006B769B" w:rsidP="001C3170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литературы.</w:t>
      </w:r>
    </w:p>
    <w:p w:rsidR="00934A45" w:rsidRPr="006B769B" w:rsidRDefault="00934A45" w:rsidP="001C317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769B">
        <w:rPr>
          <w:rFonts w:ascii="Times New Roman" w:hAnsi="Times New Roman" w:cs="Times New Roman"/>
          <w:sz w:val="24"/>
          <w:szCs w:val="24"/>
        </w:rPr>
        <w:t>Смирнов Н. К. Здоровьесберегающие образовательные технологии в современной школе.</w:t>
      </w:r>
      <w:r w:rsidR="001169A2">
        <w:rPr>
          <w:rFonts w:ascii="Times New Roman" w:hAnsi="Times New Roman" w:cs="Times New Roman"/>
          <w:sz w:val="24"/>
          <w:szCs w:val="24"/>
        </w:rPr>
        <w:t xml:space="preserve"> – М.: АПК и ПРО</w:t>
      </w:r>
    </w:p>
    <w:p w:rsidR="00934A45" w:rsidRDefault="001C3170" w:rsidP="001C3170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34A45" w:rsidRPr="00934A45">
        <w:rPr>
          <w:rFonts w:ascii="Times New Roman" w:hAnsi="Times New Roman" w:cs="Times New Roman"/>
          <w:sz w:val="24"/>
          <w:szCs w:val="24"/>
        </w:rPr>
        <w:t xml:space="preserve">Советова Е. В.. Эффективные образовательные технологии. </w:t>
      </w:r>
      <w:proofErr w:type="gramStart"/>
      <w:r w:rsidR="00934A45" w:rsidRPr="00934A45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="00934A45" w:rsidRPr="00934A45">
        <w:rPr>
          <w:rFonts w:ascii="Times New Roman" w:hAnsi="Times New Roman" w:cs="Times New Roman"/>
          <w:sz w:val="24"/>
          <w:szCs w:val="24"/>
        </w:rPr>
        <w:t>осто</w:t>
      </w:r>
      <w:r w:rsidR="006B769B">
        <w:rPr>
          <w:rFonts w:ascii="Times New Roman" w:hAnsi="Times New Roman" w:cs="Times New Roman"/>
          <w:sz w:val="24"/>
          <w:szCs w:val="24"/>
        </w:rPr>
        <w:t>в н/Дону: Феникс, 2007.</w:t>
      </w:r>
    </w:p>
    <w:p w:rsidR="006B769B" w:rsidRDefault="001C3170" w:rsidP="001C3170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B769B" w:rsidRPr="006B769B">
        <w:rPr>
          <w:rFonts w:ascii="Times New Roman" w:hAnsi="Times New Roman" w:cs="Times New Roman"/>
          <w:sz w:val="24"/>
          <w:szCs w:val="24"/>
        </w:rPr>
        <w:t xml:space="preserve">     Карасева Т.В. Современные аспекты реализации здоровьесберегающих технологий // «Началь</w:t>
      </w:r>
      <w:r w:rsidR="006B769B">
        <w:rPr>
          <w:rFonts w:ascii="Times New Roman" w:hAnsi="Times New Roman" w:cs="Times New Roman"/>
          <w:sz w:val="24"/>
          <w:szCs w:val="24"/>
        </w:rPr>
        <w:t xml:space="preserve">ная школа», 2005. - № 11. </w:t>
      </w:r>
    </w:p>
    <w:p w:rsidR="006B769B" w:rsidRDefault="001C3170" w:rsidP="001C3170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B769B" w:rsidRPr="006B769B">
        <w:rPr>
          <w:rFonts w:ascii="Times New Roman" w:hAnsi="Times New Roman" w:cs="Times New Roman"/>
          <w:sz w:val="24"/>
          <w:szCs w:val="24"/>
        </w:rPr>
        <w:t>Вайнер Э.Н. Формирование здоровьесберегающией среды в системе общего образования/</w:t>
      </w:r>
      <w:r w:rsidR="006B769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Валеология.-2004</w:t>
      </w:r>
    </w:p>
    <w:p w:rsidR="006B769B" w:rsidRPr="0085564C" w:rsidRDefault="001C3170" w:rsidP="001C3170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6B769B" w:rsidRPr="006B769B">
        <w:rPr>
          <w:rFonts w:ascii="Times New Roman" w:hAnsi="Times New Roman" w:cs="Times New Roman"/>
          <w:sz w:val="24"/>
          <w:szCs w:val="24"/>
        </w:rPr>
        <w:t>Школа здоровья: пособие для учителей и родителей: Специальное приложение к журналу «Лицейское и гимназическое образование».-2006.-№1.-(Серия «Педагогические советы»).</w:t>
      </w:r>
    </w:p>
    <w:sectPr w:rsidR="006B769B" w:rsidRPr="0085564C" w:rsidSect="00201DA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992217"/>
    <w:multiLevelType w:val="hybridMultilevel"/>
    <w:tmpl w:val="9446A7E6"/>
    <w:lvl w:ilvl="0" w:tplc="FCC0FA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6C902DD1"/>
    <w:multiLevelType w:val="hybridMultilevel"/>
    <w:tmpl w:val="5866BF3E"/>
    <w:lvl w:ilvl="0" w:tplc="5200529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D20"/>
    <w:rsid w:val="0000091D"/>
    <w:rsid w:val="00000C60"/>
    <w:rsid w:val="00003772"/>
    <w:rsid w:val="000038D0"/>
    <w:rsid w:val="000038D9"/>
    <w:rsid w:val="0000413E"/>
    <w:rsid w:val="00004A77"/>
    <w:rsid w:val="000058C6"/>
    <w:rsid w:val="00006A91"/>
    <w:rsid w:val="00007032"/>
    <w:rsid w:val="00007399"/>
    <w:rsid w:val="00010036"/>
    <w:rsid w:val="0001022D"/>
    <w:rsid w:val="00011D3E"/>
    <w:rsid w:val="00013838"/>
    <w:rsid w:val="000138C1"/>
    <w:rsid w:val="0001532A"/>
    <w:rsid w:val="0002017B"/>
    <w:rsid w:val="00023287"/>
    <w:rsid w:val="0002389B"/>
    <w:rsid w:val="00024511"/>
    <w:rsid w:val="0002507E"/>
    <w:rsid w:val="00027F76"/>
    <w:rsid w:val="00031D4F"/>
    <w:rsid w:val="00032152"/>
    <w:rsid w:val="000325B0"/>
    <w:rsid w:val="00035C62"/>
    <w:rsid w:val="00036B55"/>
    <w:rsid w:val="00040C45"/>
    <w:rsid w:val="0004123D"/>
    <w:rsid w:val="00041665"/>
    <w:rsid w:val="0004183F"/>
    <w:rsid w:val="00041ED1"/>
    <w:rsid w:val="00042612"/>
    <w:rsid w:val="00043885"/>
    <w:rsid w:val="000440A0"/>
    <w:rsid w:val="00044ED7"/>
    <w:rsid w:val="0004652E"/>
    <w:rsid w:val="00047777"/>
    <w:rsid w:val="0005015B"/>
    <w:rsid w:val="00052554"/>
    <w:rsid w:val="00052A23"/>
    <w:rsid w:val="00052A4C"/>
    <w:rsid w:val="0005467F"/>
    <w:rsid w:val="00055356"/>
    <w:rsid w:val="00055D2E"/>
    <w:rsid w:val="00055D6D"/>
    <w:rsid w:val="00056837"/>
    <w:rsid w:val="00057A38"/>
    <w:rsid w:val="00057EBC"/>
    <w:rsid w:val="0006009D"/>
    <w:rsid w:val="00061DA3"/>
    <w:rsid w:val="00064C41"/>
    <w:rsid w:val="00065C27"/>
    <w:rsid w:val="0006785F"/>
    <w:rsid w:val="00071CD1"/>
    <w:rsid w:val="00071F10"/>
    <w:rsid w:val="00073325"/>
    <w:rsid w:val="0007353B"/>
    <w:rsid w:val="00075B5A"/>
    <w:rsid w:val="000766AE"/>
    <w:rsid w:val="000770FF"/>
    <w:rsid w:val="00077A3A"/>
    <w:rsid w:val="00077E5D"/>
    <w:rsid w:val="000810F7"/>
    <w:rsid w:val="00081C2C"/>
    <w:rsid w:val="00081D1C"/>
    <w:rsid w:val="00082332"/>
    <w:rsid w:val="00082A07"/>
    <w:rsid w:val="00082B96"/>
    <w:rsid w:val="00083B84"/>
    <w:rsid w:val="00085220"/>
    <w:rsid w:val="00085B07"/>
    <w:rsid w:val="00085D66"/>
    <w:rsid w:val="00090ADA"/>
    <w:rsid w:val="0009207E"/>
    <w:rsid w:val="00092780"/>
    <w:rsid w:val="0009382D"/>
    <w:rsid w:val="00094374"/>
    <w:rsid w:val="00094C8C"/>
    <w:rsid w:val="000964A4"/>
    <w:rsid w:val="000A04A2"/>
    <w:rsid w:val="000A1800"/>
    <w:rsid w:val="000A2003"/>
    <w:rsid w:val="000A26B3"/>
    <w:rsid w:val="000A443B"/>
    <w:rsid w:val="000A7491"/>
    <w:rsid w:val="000A763F"/>
    <w:rsid w:val="000B229F"/>
    <w:rsid w:val="000B3237"/>
    <w:rsid w:val="000B37DA"/>
    <w:rsid w:val="000B3E29"/>
    <w:rsid w:val="000B4018"/>
    <w:rsid w:val="000B51B8"/>
    <w:rsid w:val="000B5616"/>
    <w:rsid w:val="000B703C"/>
    <w:rsid w:val="000B752F"/>
    <w:rsid w:val="000C187D"/>
    <w:rsid w:val="000C1AAC"/>
    <w:rsid w:val="000C1B36"/>
    <w:rsid w:val="000C2D78"/>
    <w:rsid w:val="000C419C"/>
    <w:rsid w:val="000C4430"/>
    <w:rsid w:val="000C475D"/>
    <w:rsid w:val="000C70F8"/>
    <w:rsid w:val="000C76E5"/>
    <w:rsid w:val="000D12B0"/>
    <w:rsid w:val="000D17B1"/>
    <w:rsid w:val="000D2651"/>
    <w:rsid w:val="000D3F16"/>
    <w:rsid w:val="000D7341"/>
    <w:rsid w:val="000E36F6"/>
    <w:rsid w:val="000E37BB"/>
    <w:rsid w:val="000E5155"/>
    <w:rsid w:val="000E59D5"/>
    <w:rsid w:val="000E7205"/>
    <w:rsid w:val="000E786E"/>
    <w:rsid w:val="000F0EDC"/>
    <w:rsid w:val="000F1E7F"/>
    <w:rsid w:val="000F42FA"/>
    <w:rsid w:val="00100775"/>
    <w:rsid w:val="00100BF8"/>
    <w:rsid w:val="001030F1"/>
    <w:rsid w:val="0010361A"/>
    <w:rsid w:val="001038E2"/>
    <w:rsid w:val="00105B57"/>
    <w:rsid w:val="00106459"/>
    <w:rsid w:val="00106860"/>
    <w:rsid w:val="00110E3F"/>
    <w:rsid w:val="001111E6"/>
    <w:rsid w:val="00112125"/>
    <w:rsid w:val="00115516"/>
    <w:rsid w:val="001169A2"/>
    <w:rsid w:val="00117CA7"/>
    <w:rsid w:val="001202BC"/>
    <w:rsid w:val="001207CF"/>
    <w:rsid w:val="00122988"/>
    <w:rsid w:val="00123C00"/>
    <w:rsid w:val="001244AD"/>
    <w:rsid w:val="00125608"/>
    <w:rsid w:val="00127687"/>
    <w:rsid w:val="001300E1"/>
    <w:rsid w:val="00130666"/>
    <w:rsid w:val="001309D7"/>
    <w:rsid w:val="0013167A"/>
    <w:rsid w:val="00131DB9"/>
    <w:rsid w:val="001328F3"/>
    <w:rsid w:val="00132C0E"/>
    <w:rsid w:val="001345DB"/>
    <w:rsid w:val="00135B90"/>
    <w:rsid w:val="00136E4D"/>
    <w:rsid w:val="0014022B"/>
    <w:rsid w:val="00140A89"/>
    <w:rsid w:val="00142147"/>
    <w:rsid w:val="0014382A"/>
    <w:rsid w:val="001445C6"/>
    <w:rsid w:val="00145A15"/>
    <w:rsid w:val="00146A39"/>
    <w:rsid w:val="00146BC3"/>
    <w:rsid w:val="0014784D"/>
    <w:rsid w:val="0014793C"/>
    <w:rsid w:val="00152DE8"/>
    <w:rsid w:val="00152EBE"/>
    <w:rsid w:val="001530CA"/>
    <w:rsid w:val="001531CC"/>
    <w:rsid w:val="00156A6E"/>
    <w:rsid w:val="00157385"/>
    <w:rsid w:val="001576B5"/>
    <w:rsid w:val="001578E1"/>
    <w:rsid w:val="00157A6D"/>
    <w:rsid w:val="0016064C"/>
    <w:rsid w:val="001606C5"/>
    <w:rsid w:val="001632C1"/>
    <w:rsid w:val="001634CC"/>
    <w:rsid w:val="00164148"/>
    <w:rsid w:val="00164885"/>
    <w:rsid w:val="001668F1"/>
    <w:rsid w:val="001700C5"/>
    <w:rsid w:val="00171FFA"/>
    <w:rsid w:val="00173849"/>
    <w:rsid w:val="001767CF"/>
    <w:rsid w:val="0017774F"/>
    <w:rsid w:val="0018021B"/>
    <w:rsid w:val="0018515F"/>
    <w:rsid w:val="00185CA0"/>
    <w:rsid w:val="00186CB5"/>
    <w:rsid w:val="00190A03"/>
    <w:rsid w:val="00194672"/>
    <w:rsid w:val="00196883"/>
    <w:rsid w:val="001A05BE"/>
    <w:rsid w:val="001A2D1F"/>
    <w:rsid w:val="001A4129"/>
    <w:rsid w:val="001A4FC5"/>
    <w:rsid w:val="001A553C"/>
    <w:rsid w:val="001A62BF"/>
    <w:rsid w:val="001A655E"/>
    <w:rsid w:val="001A7475"/>
    <w:rsid w:val="001A7AC2"/>
    <w:rsid w:val="001B0EA2"/>
    <w:rsid w:val="001B2611"/>
    <w:rsid w:val="001B2695"/>
    <w:rsid w:val="001B5921"/>
    <w:rsid w:val="001B6C8A"/>
    <w:rsid w:val="001B7D9B"/>
    <w:rsid w:val="001C07CF"/>
    <w:rsid w:val="001C12CA"/>
    <w:rsid w:val="001C3170"/>
    <w:rsid w:val="001C4D06"/>
    <w:rsid w:val="001C5F69"/>
    <w:rsid w:val="001C7458"/>
    <w:rsid w:val="001D08F6"/>
    <w:rsid w:val="001D0F84"/>
    <w:rsid w:val="001D1E42"/>
    <w:rsid w:val="001D58E8"/>
    <w:rsid w:val="001D5A19"/>
    <w:rsid w:val="001E19E1"/>
    <w:rsid w:val="001E3988"/>
    <w:rsid w:val="001E4BD4"/>
    <w:rsid w:val="001E4C5E"/>
    <w:rsid w:val="001E5306"/>
    <w:rsid w:val="001E53D4"/>
    <w:rsid w:val="001E5A64"/>
    <w:rsid w:val="001E748D"/>
    <w:rsid w:val="001F03F3"/>
    <w:rsid w:val="001F2276"/>
    <w:rsid w:val="001F3E18"/>
    <w:rsid w:val="001F4202"/>
    <w:rsid w:val="001F6979"/>
    <w:rsid w:val="00200874"/>
    <w:rsid w:val="00201A3D"/>
    <w:rsid w:val="00201DAF"/>
    <w:rsid w:val="00201F5E"/>
    <w:rsid w:val="002022EE"/>
    <w:rsid w:val="00202453"/>
    <w:rsid w:val="002037F9"/>
    <w:rsid w:val="002042D2"/>
    <w:rsid w:val="00206B4C"/>
    <w:rsid w:val="00206E62"/>
    <w:rsid w:val="00210C38"/>
    <w:rsid w:val="0021286D"/>
    <w:rsid w:val="00212B99"/>
    <w:rsid w:val="00213E35"/>
    <w:rsid w:val="00217DDC"/>
    <w:rsid w:val="00217FD8"/>
    <w:rsid w:val="00220466"/>
    <w:rsid w:val="002207A2"/>
    <w:rsid w:val="0022165E"/>
    <w:rsid w:val="0022235E"/>
    <w:rsid w:val="00222B03"/>
    <w:rsid w:val="002241E3"/>
    <w:rsid w:val="00224D45"/>
    <w:rsid w:val="00226FA1"/>
    <w:rsid w:val="00227E74"/>
    <w:rsid w:val="00227F52"/>
    <w:rsid w:val="00231B5A"/>
    <w:rsid w:val="0023381C"/>
    <w:rsid w:val="00234B47"/>
    <w:rsid w:val="00234B9A"/>
    <w:rsid w:val="00234FD5"/>
    <w:rsid w:val="00236985"/>
    <w:rsid w:val="0024034B"/>
    <w:rsid w:val="0024145C"/>
    <w:rsid w:val="00241A2E"/>
    <w:rsid w:val="002438D6"/>
    <w:rsid w:val="002445D5"/>
    <w:rsid w:val="00244ED7"/>
    <w:rsid w:val="00246C14"/>
    <w:rsid w:val="0025085D"/>
    <w:rsid w:val="00250B25"/>
    <w:rsid w:val="00250C44"/>
    <w:rsid w:val="002522EB"/>
    <w:rsid w:val="00252A00"/>
    <w:rsid w:val="00253D0C"/>
    <w:rsid w:val="00254731"/>
    <w:rsid w:val="00254EC7"/>
    <w:rsid w:val="0025515F"/>
    <w:rsid w:val="00256230"/>
    <w:rsid w:val="00256B62"/>
    <w:rsid w:val="00257978"/>
    <w:rsid w:val="00260B73"/>
    <w:rsid w:val="00261C64"/>
    <w:rsid w:val="00261CE3"/>
    <w:rsid w:val="0026348A"/>
    <w:rsid w:val="00263EA4"/>
    <w:rsid w:val="00264F6D"/>
    <w:rsid w:val="002676AB"/>
    <w:rsid w:val="002705C4"/>
    <w:rsid w:val="00270800"/>
    <w:rsid w:val="00270DA4"/>
    <w:rsid w:val="00271250"/>
    <w:rsid w:val="002718E5"/>
    <w:rsid w:val="00272176"/>
    <w:rsid w:val="002723A8"/>
    <w:rsid w:val="00273329"/>
    <w:rsid w:val="002746F6"/>
    <w:rsid w:val="002806E3"/>
    <w:rsid w:val="00280C6D"/>
    <w:rsid w:val="0028171D"/>
    <w:rsid w:val="002822B5"/>
    <w:rsid w:val="00285A8E"/>
    <w:rsid w:val="00286D43"/>
    <w:rsid w:val="002915B1"/>
    <w:rsid w:val="00291BEB"/>
    <w:rsid w:val="00291CF2"/>
    <w:rsid w:val="00292044"/>
    <w:rsid w:val="002921EB"/>
    <w:rsid w:val="0029226B"/>
    <w:rsid w:val="002923D7"/>
    <w:rsid w:val="0029458C"/>
    <w:rsid w:val="00297071"/>
    <w:rsid w:val="002976F6"/>
    <w:rsid w:val="002A0521"/>
    <w:rsid w:val="002A0FD2"/>
    <w:rsid w:val="002A2745"/>
    <w:rsid w:val="002A293B"/>
    <w:rsid w:val="002A4ABE"/>
    <w:rsid w:val="002A75E7"/>
    <w:rsid w:val="002B1C2F"/>
    <w:rsid w:val="002B2879"/>
    <w:rsid w:val="002B3BD3"/>
    <w:rsid w:val="002B3CB0"/>
    <w:rsid w:val="002B3E32"/>
    <w:rsid w:val="002B53A5"/>
    <w:rsid w:val="002B5C7B"/>
    <w:rsid w:val="002B6A17"/>
    <w:rsid w:val="002C0EF3"/>
    <w:rsid w:val="002C1208"/>
    <w:rsid w:val="002C2367"/>
    <w:rsid w:val="002C2453"/>
    <w:rsid w:val="002C27A7"/>
    <w:rsid w:val="002C3D83"/>
    <w:rsid w:val="002C6738"/>
    <w:rsid w:val="002D0608"/>
    <w:rsid w:val="002D12B6"/>
    <w:rsid w:val="002D2313"/>
    <w:rsid w:val="002D3A69"/>
    <w:rsid w:val="002D3EDF"/>
    <w:rsid w:val="002D4CED"/>
    <w:rsid w:val="002D5708"/>
    <w:rsid w:val="002D7359"/>
    <w:rsid w:val="002D7E9D"/>
    <w:rsid w:val="002D7F67"/>
    <w:rsid w:val="002E3373"/>
    <w:rsid w:val="002E3AE1"/>
    <w:rsid w:val="002E630F"/>
    <w:rsid w:val="002E650A"/>
    <w:rsid w:val="002E6905"/>
    <w:rsid w:val="002F14D7"/>
    <w:rsid w:val="002F168D"/>
    <w:rsid w:val="002F2563"/>
    <w:rsid w:val="002F25E7"/>
    <w:rsid w:val="002F3EED"/>
    <w:rsid w:val="002F49C5"/>
    <w:rsid w:val="002F6613"/>
    <w:rsid w:val="002F68CA"/>
    <w:rsid w:val="002F71F0"/>
    <w:rsid w:val="00301762"/>
    <w:rsid w:val="00302F38"/>
    <w:rsid w:val="003077B8"/>
    <w:rsid w:val="00312A2B"/>
    <w:rsid w:val="00312AD8"/>
    <w:rsid w:val="00314527"/>
    <w:rsid w:val="003169A7"/>
    <w:rsid w:val="00316DC4"/>
    <w:rsid w:val="00320615"/>
    <w:rsid w:val="0032232B"/>
    <w:rsid w:val="00322464"/>
    <w:rsid w:val="00322EFC"/>
    <w:rsid w:val="00323B25"/>
    <w:rsid w:val="00330088"/>
    <w:rsid w:val="003328CB"/>
    <w:rsid w:val="00332AC4"/>
    <w:rsid w:val="0033450E"/>
    <w:rsid w:val="00334E2C"/>
    <w:rsid w:val="003350B4"/>
    <w:rsid w:val="0033574C"/>
    <w:rsid w:val="00335D11"/>
    <w:rsid w:val="00336480"/>
    <w:rsid w:val="003379CF"/>
    <w:rsid w:val="0034176F"/>
    <w:rsid w:val="00343564"/>
    <w:rsid w:val="003447D2"/>
    <w:rsid w:val="00344D10"/>
    <w:rsid w:val="00344F47"/>
    <w:rsid w:val="00345262"/>
    <w:rsid w:val="00345A5A"/>
    <w:rsid w:val="00345A8A"/>
    <w:rsid w:val="00346C5C"/>
    <w:rsid w:val="0034708E"/>
    <w:rsid w:val="0035135B"/>
    <w:rsid w:val="003515AC"/>
    <w:rsid w:val="0035300F"/>
    <w:rsid w:val="0035305E"/>
    <w:rsid w:val="003548F4"/>
    <w:rsid w:val="00354D47"/>
    <w:rsid w:val="00355C09"/>
    <w:rsid w:val="003575E4"/>
    <w:rsid w:val="00360A6C"/>
    <w:rsid w:val="00361CAD"/>
    <w:rsid w:val="0036367B"/>
    <w:rsid w:val="00364106"/>
    <w:rsid w:val="003646F9"/>
    <w:rsid w:val="003648E4"/>
    <w:rsid w:val="00366555"/>
    <w:rsid w:val="00366D59"/>
    <w:rsid w:val="0036757B"/>
    <w:rsid w:val="00370266"/>
    <w:rsid w:val="0037162C"/>
    <w:rsid w:val="00371994"/>
    <w:rsid w:val="00375816"/>
    <w:rsid w:val="00377935"/>
    <w:rsid w:val="00377995"/>
    <w:rsid w:val="003809D4"/>
    <w:rsid w:val="00381465"/>
    <w:rsid w:val="003838EF"/>
    <w:rsid w:val="00383F6A"/>
    <w:rsid w:val="003845B1"/>
    <w:rsid w:val="003851C3"/>
    <w:rsid w:val="00386DE0"/>
    <w:rsid w:val="0039415C"/>
    <w:rsid w:val="003962A4"/>
    <w:rsid w:val="00397564"/>
    <w:rsid w:val="003A3A9B"/>
    <w:rsid w:val="003A4F32"/>
    <w:rsid w:val="003A5729"/>
    <w:rsid w:val="003A6F53"/>
    <w:rsid w:val="003B01F2"/>
    <w:rsid w:val="003B1B85"/>
    <w:rsid w:val="003B2010"/>
    <w:rsid w:val="003B4A47"/>
    <w:rsid w:val="003B6B12"/>
    <w:rsid w:val="003B6D90"/>
    <w:rsid w:val="003B74EA"/>
    <w:rsid w:val="003B763C"/>
    <w:rsid w:val="003C018C"/>
    <w:rsid w:val="003C26C9"/>
    <w:rsid w:val="003C384E"/>
    <w:rsid w:val="003C4273"/>
    <w:rsid w:val="003C526B"/>
    <w:rsid w:val="003C607C"/>
    <w:rsid w:val="003C6B6E"/>
    <w:rsid w:val="003C7232"/>
    <w:rsid w:val="003C7340"/>
    <w:rsid w:val="003C75B0"/>
    <w:rsid w:val="003C76A5"/>
    <w:rsid w:val="003D095F"/>
    <w:rsid w:val="003D1B03"/>
    <w:rsid w:val="003D3408"/>
    <w:rsid w:val="003D4086"/>
    <w:rsid w:val="003D5F24"/>
    <w:rsid w:val="003D6A9B"/>
    <w:rsid w:val="003D75A8"/>
    <w:rsid w:val="003E04E3"/>
    <w:rsid w:val="003E1FDE"/>
    <w:rsid w:val="003E22F0"/>
    <w:rsid w:val="003E2E42"/>
    <w:rsid w:val="003E2F02"/>
    <w:rsid w:val="003E3239"/>
    <w:rsid w:val="003E400F"/>
    <w:rsid w:val="003E4CED"/>
    <w:rsid w:val="003E4CFD"/>
    <w:rsid w:val="003E5989"/>
    <w:rsid w:val="003E6170"/>
    <w:rsid w:val="003E668C"/>
    <w:rsid w:val="003E68EA"/>
    <w:rsid w:val="003E6F94"/>
    <w:rsid w:val="003E73AB"/>
    <w:rsid w:val="003E7B4B"/>
    <w:rsid w:val="003F22C4"/>
    <w:rsid w:val="003F22E3"/>
    <w:rsid w:val="003F2DD6"/>
    <w:rsid w:val="003F348D"/>
    <w:rsid w:val="003F48AD"/>
    <w:rsid w:val="003F593A"/>
    <w:rsid w:val="003F5CC8"/>
    <w:rsid w:val="003F5DF3"/>
    <w:rsid w:val="003F6819"/>
    <w:rsid w:val="003F74CF"/>
    <w:rsid w:val="004001F6"/>
    <w:rsid w:val="004017A1"/>
    <w:rsid w:val="004025C9"/>
    <w:rsid w:val="00404761"/>
    <w:rsid w:val="00405EF8"/>
    <w:rsid w:val="0040758F"/>
    <w:rsid w:val="0041035D"/>
    <w:rsid w:val="00410C65"/>
    <w:rsid w:val="004131B2"/>
    <w:rsid w:val="00413822"/>
    <w:rsid w:val="00414436"/>
    <w:rsid w:val="00416CD4"/>
    <w:rsid w:val="00417375"/>
    <w:rsid w:val="00422205"/>
    <w:rsid w:val="0042290C"/>
    <w:rsid w:val="00422AE9"/>
    <w:rsid w:val="00423762"/>
    <w:rsid w:val="00426263"/>
    <w:rsid w:val="00426AC0"/>
    <w:rsid w:val="00426CBD"/>
    <w:rsid w:val="00426D48"/>
    <w:rsid w:val="0042707E"/>
    <w:rsid w:val="00430B2F"/>
    <w:rsid w:val="00430BD5"/>
    <w:rsid w:val="00432852"/>
    <w:rsid w:val="004333D9"/>
    <w:rsid w:val="004343D1"/>
    <w:rsid w:val="00434771"/>
    <w:rsid w:val="00436510"/>
    <w:rsid w:val="004372F6"/>
    <w:rsid w:val="00443215"/>
    <w:rsid w:val="00443685"/>
    <w:rsid w:val="0044536E"/>
    <w:rsid w:val="00445CBE"/>
    <w:rsid w:val="00445E44"/>
    <w:rsid w:val="0044715F"/>
    <w:rsid w:val="00447B15"/>
    <w:rsid w:val="00447D07"/>
    <w:rsid w:val="00450A17"/>
    <w:rsid w:val="00451EC9"/>
    <w:rsid w:val="004550F0"/>
    <w:rsid w:val="00455A91"/>
    <w:rsid w:val="004564F2"/>
    <w:rsid w:val="004566F6"/>
    <w:rsid w:val="00456BE8"/>
    <w:rsid w:val="00456C15"/>
    <w:rsid w:val="0045720B"/>
    <w:rsid w:val="00457688"/>
    <w:rsid w:val="004613F3"/>
    <w:rsid w:val="00461508"/>
    <w:rsid w:val="00461A3F"/>
    <w:rsid w:val="004623E8"/>
    <w:rsid w:val="00463992"/>
    <w:rsid w:val="00463999"/>
    <w:rsid w:val="0046409B"/>
    <w:rsid w:val="00464447"/>
    <w:rsid w:val="00464A44"/>
    <w:rsid w:val="00464B0A"/>
    <w:rsid w:val="00470F05"/>
    <w:rsid w:val="0047299A"/>
    <w:rsid w:val="00472B50"/>
    <w:rsid w:val="004732F3"/>
    <w:rsid w:val="00473924"/>
    <w:rsid w:val="00473EB7"/>
    <w:rsid w:val="00474514"/>
    <w:rsid w:val="00474FA9"/>
    <w:rsid w:val="00475A55"/>
    <w:rsid w:val="0047690E"/>
    <w:rsid w:val="0047774C"/>
    <w:rsid w:val="00477A9B"/>
    <w:rsid w:val="00480AFD"/>
    <w:rsid w:val="00481E1F"/>
    <w:rsid w:val="00484B37"/>
    <w:rsid w:val="004859AC"/>
    <w:rsid w:val="00485ED5"/>
    <w:rsid w:val="0048671A"/>
    <w:rsid w:val="00490DEC"/>
    <w:rsid w:val="00491155"/>
    <w:rsid w:val="00492169"/>
    <w:rsid w:val="0049407D"/>
    <w:rsid w:val="004940FE"/>
    <w:rsid w:val="00496844"/>
    <w:rsid w:val="004A0A66"/>
    <w:rsid w:val="004A1850"/>
    <w:rsid w:val="004A1C34"/>
    <w:rsid w:val="004A2439"/>
    <w:rsid w:val="004A26A7"/>
    <w:rsid w:val="004A3FB0"/>
    <w:rsid w:val="004A4D20"/>
    <w:rsid w:val="004A6071"/>
    <w:rsid w:val="004A6BD1"/>
    <w:rsid w:val="004A7904"/>
    <w:rsid w:val="004A7EE8"/>
    <w:rsid w:val="004B04CE"/>
    <w:rsid w:val="004B1737"/>
    <w:rsid w:val="004B1FB1"/>
    <w:rsid w:val="004B2F3B"/>
    <w:rsid w:val="004B32BA"/>
    <w:rsid w:val="004B3C90"/>
    <w:rsid w:val="004B489C"/>
    <w:rsid w:val="004B4DF4"/>
    <w:rsid w:val="004B5A8A"/>
    <w:rsid w:val="004B78FC"/>
    <w:rsid w:val="004B7A10"/>
    <w:rsid w:val="004C0AC5"/>
    <w:rsid w:val="004C49A4"/>
    <w:rsid w:val="004C552C"/>
    <w:rsid w:val="004C558B"/>
    <w:rsid w:val="004C5770"/>
    <w:rsid w:val="004C6AF4"/>
    <w:rsid w:val="004C7083"/>
    <w:rsid w:val="004C72D0"/>
    <w:rsid w:val="004D159E"/>
    <w:rsid w:val="004D2CDD"/>
    <w:rsid w:val="004D4CF5"/>
    <w:rsid w:val="004D6ABC"/>
    <w:rsid w:val="004D7110"/>
    <w:rsid w:val="004D7F06"/>
    <w:rsid w:val="004E04DB"/>
    <w:rsid w:val="004E0D4B"/>
    <w:rsid w:val="004E3818"/>
    <w:rsid w:val="004E3878"/>
    <w:rsid w:val="004E6110"/>
    <w:rsid w:val="004E6267"/>
    <w:rsid w:val="004E741A"/>
    <w:rsid w:val="004F0FB3"/>
    <w:rsid w:val="004F1312"/>
    <w:rsid w:val="004F434D"/>
    <w:rsid w:val="004F4C18"/>
    <w:rsid w:val="004F4C55"/>
    <w:rsid w:val="004F53DC"/>
    <w:rsid w:val="004F57C5"/>
    <w:rsid w:val="004F5D64"/>
    <w:rsid w:val="005000FC"/>
    <w:rsid w:val="00502D1F"/>
    <w:rsid w:val="0050401F"/>
    <w:rsid w:val="0050582E"/>
    <w:rsid w:val="00506640"/>
    <w:rsid w:val="00507652"/>
    <w:rsid w:val="00510041"/>
    <w:rsid w:val="00510E10"/>
    <w:rsid w:val="0051458E"/>
    <w:rsid w:val="00514B36"/>
    <w:rsid w:val="00514D17"/>
    <w:rsid w:val="00515E88"/>
    <w:rsid w:val="00521253"/>
    <w:rsid w:val="00525816"/>
    <w:rsid w:val="0053016D"/>
    <w:rsid w:val="00534B38"/>
    <w:rsid w:val="00535CB8"/>
    <w:rsid w:val="005363E0"/>
    <w:rsid w:val="005365D5"/>
    <w:rsid w:val="00540773"/>
    <w:rsid w:val="00541631"/>
    <w:rsid w:val="00541897"/>
    <w:rsid w:val="0054297B"/>
    <w:rsid w:val="00542A8F"/>
    <w:rsid w:val="00542F8B"/>
    <w:rsid w:val="00543126"/>
    <w:rsid w:val="00544116"/>
    <w:rsid w:val="0054496E"/>
    <w:rsid w:val="005463DC"/>
    <w:rsid w:val="00546FF2"/>
    <w:rsid w:val="00547FD1"/>
    <w:rsid w:val="00550056"/>
    <w:rsid w:val="0055006D"/>
    <w:rsid w:val="0055030E"/>
    <w:rsid w:val="005518B1"/>
    <w:rsid w:val="00553310"/>
    <w:rsid w:val="00553651"/>
    <w:rsid w:val="0055472F"/>
    <w:rsid w:val="005547A2"/>
    <w:rsid w:val="00554A61"/>
    <w:rsid w:val="00555D3F"/>
    <w:rsid w:val="0055649F"/>
    <w:rsid w:val="005573EC"/>
    <w:rsid w:val="00557E7F"/>
    <w:rsid w:val="0056008A"/>
    <w:rsid w:val="00560A02"/>
    <w:rsid w:val="005625EA"/>
    <w:rsid w:val="005634A1"/>
    <w:rsid w:val="005703C1"/>
    <w:rsid w:val="00573ECD"/>
    <w:rsid w:val="00575814"/>
    <w:rsid w:val="00580BD3"/>
    <w:rsid w:val="00580FE8"/>
    <w:rsid w:val="00581550"/>
    <w:rsid w:val="00581763"/>
    <w:rsid w:val="00581C88"/>
    <w:rsid w:val="0058286A"/>
    <w:rsid w:val="0058465D"/>
    <w:rsid w:val="00584C1A"/>
    <w:rsid w:val="00585EF9"/>
    <w:rsid w:val="005872F6"/>
    <w:rsid w:val="00591094"/>
    <w:rsid w:val="00591B39"/>
    <w:rsid w:val="0059422D"/>
    <w:rsid w:val="0059522E"/>
    <w:rsid w:val="00595CD9"/>
    <w:rsid w:val="0059659B"/>
    <w:rsid w:val="005A01E6"/>
    <w:rsid w:val="005A1F18"/>
    <w:rsid w:val="005A31F5"/>
    <w:rsid w:val="005A3AD8"/>
    <w:rsid w:val="005A7664"/>
    <w:rsid w:val="005B07A1"/>
    <w:rsid w:val="005B07DD"/>
    <w:rsid w:val="005B2885"/>
    <w:rsid w:val="005B3CB7"/>
    <w:rsid w:val="005B5FB2"/>
    <w:rsid w:val="005B669C"/>
    <w:rsid w:val="005B736B"/>
    <w:rsid w:val="005C1892"/>
    <w:rsid w:val="005C1F86"/>
    <w:rsid w:val="005C2343"/>
    <w:rsid w:val="005C2883"/>
    <w:rsid w:val="005C2D4E"/>
    <w:rsid w:val="005C3318"/>
    <w:rsid w:val="005C3E13"/>
    <w:rsid w:val="005C6D52"/>
    <w:rsid w:val="005C7EE5"/>
    <w:rsid w:val="005D0DB4"/>
    <w:rsid w:val="005D1B5F"/>
    <w:rsid w:val="005D1D7E"/>
    <w:rsid w:val="005D2821"/>
    <w:rsid w:val="005D37EB"/>
    <w:rsid w:val="005D4130"/>
    <w:rsid w:val="005D63B7"/>
    <w:rsid w:val="005E0ED5"/>
    <w:rsid w:val="005E1E0C"/>
    <w:rsid w:val="005E2326"/>
    <w:rsid w:val="005E42A1"/>
    <w:rsid w:val="005E787C"/>
    <w:rsid w:val="005F0DE1"/>
    <w:rsid w:val="005F5253"/>
    <w:rsid w:val="005F5AFC"/>
    <w:rsid w:val="005F642E"/>
    <w:rsid w:val="005F6AD6"/>
    <w:rsid w:val="0060034E"/>
    <w:rsid w:val="006029F9"/>
    <w:rsid w:val="00603616"/>
    <w:rsid w:val="00603894"/>
    <w:rsid w:val="0060413C"/>
    <w:rsid w:val="00604B26"/>
    <w:rsid w:val="006050A3"/>
    <w:rsid w:val="00606DC5"/>
    <w:rsid w:val="00607422"/>
    <w:rsid w:val="0060793A"/>
    <w:rsid w:val="00607C20"/>
    <w:rsid w:val="006105EC"/>
    <w:rsid w:val="006124C9"/>
    <w:rsid w:val="00614B59"/>
    <w:rsid w:val="0061588C"/>
    <w:rsid w:val="00616DE4"/>
    <w:rsid w:val="00620201"/>
    <w:rsid w:val="006211F6"/>
    <w:rsid w:val="006222D1"/>
    <w:rsid w:val="006223A2"/>
    <w:rsid w:val="00622E12"/>
    <w:rsid w:val="006252DF"/>
    <w:rsid w:val="00625D9B"/>
    <w:rsid w:val="00626C0A"/>
    <w:rsid w:val="00630302"/>
    <w:rsid w:val="00630791"/>
    <w:rsid w:val="00630BA9"/>
    <w:rsid w:val="00632449"/>
    <w:rsid w:val="00632C16"/>
    <w:rsid w:val="00632D5B"/>
    <w:rsid w:val="0063319D"/>
    <w:rsid w:val="006335CA"/>
    <w:rsid w:val="00634436"/>
    <w:rsid w:val="00636893"/>
    <w:rsid w:val="006368B0"/>
    <w:rsid w:val="0063726D"/>
    <w:rsid w:val="00637628"/>
    <w:rsid w:val="00637CD4"/>
    <w:rsid w:val="00640763"/>
    <w:rsid w:val="00644550"/>
    <w:rsid w:val="00644AAE"/>
    <w:rsid w:val="00646769"/>
    <w:rsid w:val="00646AD1"/>
    <w:rsid w:val="0065076B"/>
    <w:rsid w:val="006514B4"/>
    <w:rsid w:val="00652ADC"/>
    <w:rsid w:val="006559A3"/>
    <w:rsid w:val="006563F4"/>
    <w:rsid w:val="00660A93"/>
    <w:rsid w:val="00662B57"/>
    <w:rsid w:val="00663B42"/>
    <w:rsid w:val="00663F06"/>
    <w:rsid w:val="00664FCC"/>
    <w:rsid w:val="00665202"/>
    <w:rsid w:val="00665C44"/>
    <w:rsid w:val="006662D3"/>
    <w:rsid w:val="00667618"/>
    <w:rsid w:val="00673EC0"/>
    <w:rsid w:val="00674498"/>
    <w:rsid w:val="0067593F"/>
    <w:rsid w:val="00675D3D"/>
    <w:rsid w:val="00676A68"/>
    <w:rsid w:val="00676AD5"/>
    <w:rsid w:val="00676F8C"/>
    <w:rsid w:val="00681B53"/>
    <w:rsid w:val="006835D6"/>
    <w:rsid w:val="00684735"/>
    <w:rsid w:val="006857F8"/>
    <w:rsid w:val="00685A03"/>
    <w:rsid w:val="00685B50"/>
    <w:rsid w:val="00685F9C"/>
    <w:rsid w:val="00686017"/>
    <w:rsid w:val="00687960"/>
    <w:rsid w:val="00690FE2"/>
    <w:rsid w:val="006911E6"/>
    <w:rsid w:val="006918B8"/>
    <w:rsid w:val="00691C62"/>
    <w:rsid w:val="00692C16"/>
    <w:rsid w:val="0069574E"/>
    <w:rsid w:val="00695BB2"/>
    <w:rsid w:val="0069765F"/>
    <w:rsid w:val="006A0F75"/>
    <w:rsid w:val="006A190F"/>
    <w:rsid w:val="006A3839"/>
    <w:rsid w:val="006A4215"/>
    <w:rsid w:val="006B007F"/>
    <w:rsid w:val="006B04CF"/>
    <w:rsid w:val="006B1345"/>
    <w:rsid w:val="006B6580"/>
    <w:rsid w:val="006B769B"/>
    <w:rsid w:val="006C035D"/>
    <w:rsid w:val="006C2C8E"/>
    <w:rsid w:val="006C39B0"/>
    <w:rsid w:val="006C3DDA"/>
    <w:rsid w:val="006C4737"/>
    <w:rsid w:val="006C53BF"/>
    <w:rsid w:val="006C69E3"/>
    <w:rsid w:val="006C7E45"/>
    <w:rsid w:val="006D0669"/>
    <w:rsid w:val="006D068A"/>
    <w:rsid w:val="006D0821"/>
    <w:rsid w:val="006D3F71"/>
    <w:rsid w:val="006D4EC1"/>
    <w:rsid w:val="006D64BC"/>
    <w:rsid w:val="006D7BDF"/>
    <w:rsid w:val="006E2153"/>
    <w:rsid w:val="006E3773"/>
    <w:rsid w:val="006E3C50"/>
    <w:rsid w:val="006E3D4A"/>
    <w:rsid w:val="006E4F8E"/>
    <w:rsid w:val="006E5262"/>
    <w:rsid w:val="006E5B47"/>
    <w:rsid w:val="006E5D5D"/>
    <w:rsid w:val="006E6E07"/>
    <w:rsid w:val="006F06A6"/>
    <w:rsid w:val="006F224F"/>
    <w:rsid w:val="006F5A66"/>
    <w:rsid w:val="006F603D"/>
    <w:rsid w:val="006F64F8"/>
    <w:rsid w:val="00700D65"/>
    <w:rsid w:val="007023C2"/>
    <w:rsid w:val="0070275B"/>
    <w:rsid w:val="00703350"/>
    <w:rsid w:val="00703D83"/>
    <w:rsid w:val="00704097"/>
    <w:rsid w:val="00704851"/>
    <w:rsid w:val="00705775"/>
    <w:rsid w:val="00705C95"/>
    <w:rsid w:val="007071CD"/>
    <w:rsid w:val="0070724F"/>
    <w:rsid w:val="007112F4"/>
    <w:rsid w:val="007134A4"/>
    <w:rsid w:val="0071402B"/>
    <w:rsid w:val="00714BDC"/>
    <w:rsid w:val="007155D3"/>
    <w:rsid w:val="00715E20"/>
    <w:rsid w:val="00716F14"/>
    <w:rsid w:val="007205B9"/>
    <w:rsid w:val="007255BF"/>
    <w:rsid w:val="00725D6B"/>
    <w:rsid w:val="007260C2"/>
    <w:rsid w:val="00726EAF"/>
    <w:rsid w:val="00727C4C"/>
    <w:rsid w:val="007323F9"/>
    <w:rsid w:val="007348F7"/>
    <w:rsid w:val="00736A5F"/>
    <w:rsid w:val="00741233"/>
    <w:rsid w:val="00741CCD"/>
    <w:rsid w:val="00742135"/>
    <w:rsid w:val="00742803"/>
    <w:rsid w:val="00744166"/>
    <w:rsid w:val="007451EE"/>
    <w:rsid w:val="0074565E"/>
    <w:rsid w:val="00745AE3"/>
    <w:rsid w:val="00746EA1"/>
    <w:rsid w:val="00747199"/>
    <w:rsid w:val="00747345"/>
    <w:rsid w:val="00750724"/>
    <w:rsid w:val="007518D4"/>
    <w:rsid w:val="0075363B"/>
    <w:rsid w:val="0075367B"/>
    <w:rsid w:val="0075750A"/>
    <w:rsid w:val="00760659"/>
    <w:rsid w:val="0076098B"/>
    <w:rsid w:val="00760E23"/>
    <w:rsid w:val="007619FD"/>
    <w:rsid w:val="00763EF2"/>
    <w:rsid w:val="00763FC6"/>
    <w:rsid w:val="00764ECE"/>
    <w:rsid w:val="00766308"/>
    <w:rsid w:val="0076643E"/>
    <w:rsid w:val="00770992"/>
    <w:rsid w:val="00770A83"/>
    <w:rsid w:val="0077237F"/>
    <w:rsid w:val="007725E4"/>
    <w:rsid w:val="00773301"/>
    <w:rsid w:val="00774683"/>
    <w:rsid w:val="00775A53"/>
    <w:rsid w:val="0077793F"/>
    <w:rsid w:val="007808E1"/>
    <w:rsid w:val="00780E7F"/>
    <w:rsid w:val="00782E84"/>
    <w:rsid w:val="007831D7"/>
    <w:rsid w:val="00784FEE"/>
    <w:rsid w:val="00785568"/>
    <w:rsid w:val="0078561B"/>
    <w:rsid w:val="007861FC"/>
    <w:rsid w:val="007862D5"/>
    <w:rsid w:val="00786C81"/>
    <w:rsid w:val="00787619"/>
    <w:rsid w:val="00787FED"/>
    <w:rsid w:val="00790389"/>
    <w:rsid w:val="00790CDF"/>
    <w:rsid w:val="00792A9C"/>
    <w:rsid w:val="00793A7F"/>
    <w:rsid w:val="007956D1"/>
    <w:rsid w:val="0079648E"/>
    <w:rsid w:val="007970C0"/>
    <w:rsid w:val="00797C52"/>
    <w:rsid w:val="007A136A"/>
    <w:rsid w:val="007A37B3"/>
    <w:rsid w:val="007A3A39"/>
    <w:rsid w:val="007A3B49"/>
    <w:rsid w:val="007A469F"/>
    <w:rsid w:val="007A4D37"/>
    <w:rsid w:val="007A6742"/>
    <w:rsid w:val="007A6C84"/>
    <w:rsid w:val="007B1C62"/>
    <w:rsid w:val="007B3E07"/>
    <w:rsid w:val="007B45E3"/>
    <w:rsid w:val="007B7D53"/>
    <w:rsid w:val="007C0608"/>
    <w:rsid w:val="007C06BB"/>
    <w:rsid w:val="007C0FAA"/>
    <w:rsid w:val="007C2A2D"/>
    <w:rsid w:val="007C4FA4"/>
    <w:rsid w:val="007C5FDA"/>
    <w:rsid w:val="007C7923"/>
    <w:rsid w:val="007C7DA3"/>
    <w:rsid w:val="007D0DFE"/>
    <w:rsid w:val="007D1D28"/>
    <w:rsid w:val="007D23AF"/>
    <w:rsid w:val="007D5065"/>
    <w:rsid w:val="007D508A"/>
    <w:rsid w:val="007D52FD"/>
    <w:rsid w:val="007D5D48"/>
    <w:rsid w:val="007D62B0"/>
    <w:rsid w:val="007D6E83"/>
    <w:rsid w:val="007D7DF4"/>
    <w:rsid w:val="007E0A34"/>
    <w:rsid w:val="007E108E"/>
    <w:rsid w:val="007E1E88"/>
    <w:rsid w:val="007E243E"/>
    <w:rsid w:val="007E27CB"/>
    <w:rsid w:val="007E3CDD"/>
    <w:rsid w:val="007E7A3C"/>
    <w:rsid w:val="007F07F4"/>
    <w:rsid w:val="007F1DF5"/>
    <w:rsid w:val="007F1E46"/>
    <w:rsid w:val="007F3034"/>
    <w:rsid w:val="007F3860"/>
    <w:rsid w:val="007F4763"/>
    <w:rsid w:val="007F4D3E"/>
    <w:rsid w:val="007F54FA"/>
    <w:rsid w:val="007F5931"/>
    <w:rsid w:val="007F70AE"/>
    <w:rsid w:val="00800AE9"/>
    <w:rsid w:val="00801F17"/>
    <w:rsid w:val="008039A3"/>
    <w:rsid w:val="008053DD"/>
    <w:rsid w:val="00806420"/>
    <w:rsid w:val="00806FC8"/>
    <w:rsid w:val="0080746E"/>
    <w:rsid w:val="00807C90"/>
    <w:rsid w:val="0081121C"/>
    <w:rsid w:val="0081620E"/>
    <w:rsid w:val="008173E1"/>
    <w:rsid w:val="008177AF"/>
    <w:rsid w:val="0082075F"/>
    <w:rsid w:val="008212EC"/>
    <w:rsid w:val="00821F03"/>
    <w:rsid w:val="0082442A"/>
    <w:rsid w:val="0082476C"/>
    <w:rsid w:val="008252B8"/>
    <w:rsid w:val="00827AB0"/>
    <w:rsid w:val="008322C0"/>
    <w:rsid w:val="00832AB7"/>
    <w:rsid w:val="00834291"/>
    <w:rsid w:val="00837744"/>
    <w:rsid w:val="00840FF4"/>
    <w:rsid w:val="00841457"/>
    <w:rsid w:val="008414A0"/>
    <w:rsid w:val="00850C30"/>
    <w:rsid w:val="0085142F"/>
    <w:rsid w:val="00851887"/>
    <w:rsid w:val="0085428F"/>
    <w:rsid w:val="0085564C"/>
    <w:rsid w:val="00855E2B"/>
    <w:rsid w:val="00856741"/>
    <w:rsid w:val="008567DF"/>
    <w:rsid w:val="00863318"/>
    <w:rsid w:val="008642CD"/>
    <w:rsid w:val="00864852"/>
    <w:rsid w:val="00864F49"/>
    <w:rsid w:val="00866B01"/>
    <w:rsid w:val="008675D6"/>
    <w:rsid w:val="00871B26"/>
    <w:rsid w:val="00873DBE"/>
    <w:rsid w:val="008744A1"/>
    <w:rsid w:val="008754DD"/>
    <w:rsid w:val="00876FDE"/>
    <w:rsid w:val="00877492"/>
    <w:rsid w:val="00877832"/>
    <w:rsid w:val="0088082E"/>
    <w:rsid w:val="00881D3A"/>
    <w:rsid w:val="00883D12"/>
    <w:rsid w:val="00884432"/>
    <w:rsid w:val="00886083"/>
    <w:rsid w:val="00886DBB"/>
    <w:rsid w:val="00886F69"/>
    <w:rsid w:val="00887FF4"/>
    <w:rsid w:val="008900AE"/>
    <w:rsid w:val="0089338A"/>
    <w:rsid w:val="00896614"/>
    <w:rsid w:val="00896808"/>
    <w:rsid w:val="00896A46"/>
    <w:rsid w:val="008A1C33"/>
    <w:rsid w:val="008A4078"/>
    <w:rsid w:val="008A57B7"/>
    <w:rsid w:val="008A590D"/>
    <w:rsid w:val="008A5B39"/>
    <w:rsid w:val="008A6A0A"/>
    <w:rsid w:val="008B0D00"/>
    <w:rsid w:val="008B15BA"/>
    <w:rsid w:val="008B221B"/>
    <w:rsid w:val="008B319B"/>
    <w:rsid w:val="008B39B9"/>
    <w:rsid w:val="008B3FDD"/>
    <w:rsid w:val="008B4ABE"/>
    <w:rsid w:val="008B59B8"/>
    <w:rsid w:val="008B79CB"/>
    <w:rsid w:val="008C138B"/>
    <w:rsid w:val="008C1CB7"/>
    <w:rsid w:val="008C2AA3"/>
    <w:rsid w:val="008C2AC7"/>
    <w:rsid w:val="008C3266"/>
    <w:rsid w:val="008C3678"/>
    <w:rsid w:val="008C6212"/>
    <w:rsid w:val="008C66AA"/>
    <w:rsid w:val="008C6BE8"/>
    <w:rsid w:val="008D2CAD"/>
    <w:rsid w:val="008D4BD1"/>
    <w:rsid w:val="008E0887"/>
    <w:rsid w:val="008E0DD7"/>
    <w:rsid w:val="008E544E"/>
    <w:rsid w:val="008E5452"/>
    <w:rsid w:val="008E6981"/>
    <w:rsid w:val="008E7596"/>
    <w:rsid w:val="008F2EC4"/>
    <w:rsid w:val="008F4C7E"/>
    <w:rsid w:val="008F52BE"/>
    <w:rsid w:val="008F61F5"/>
    <w:rsid w:val="008F6959"/>
    <w:rsid w:val="008F6F59"/>
    <w:rsid w:val="008F7E1B"/>
    <w:rsid w:val="009038A4"/>
    <w:rsid w:val="00903A65"/>
    <w:rsid w:val="00903D32"/>
    <w:rsid w:val="00904154"/>
    <w:rsid w:val="0090458A"/>
    <w:rsid w:val="0090585E"/>
    <w:rsid w:val="00905DE6"/>
    <w:rsid w:val="009063C2"/>
    <w:rsid w:val="0090680C"/>
    <w:rsid w:val="00906AA6"/>
    <w:rsid w:val="00907459"/>
    <w:rsid w:val="00907953"/>
    <w:rsid w:val="00912CAC"/>
    <w:rsid w:val="0091333F"/>
    <w:rsid w:val="0091592A"/>
    <w:rsid w:val="009231AA"/>
    <w:rsid w:val="0092361A"/>
    <w:rsid w:val="00926022"/>
    <w:rsid w:val="00926449"/>
    <w:rsid w:val="00927E71"/>
    <w:rsid w:val="00933E23"/>
    <w:rsid w:val="00934A45"/>
    <w:rsid w:val="009350F4"/>
    <w:rsid w:val="00937DFF"/>
    <w:rsid w:val="0094077C"/>
    <w:rsid w:val="00940EB9"/>
    <w:rsid w:val="00943864"/>
    <w:rsid w:val="00944E0B"/>
    <w:rsid w:val="00946FE8"/>
    <w:rsid w:val="0094734C"/>
    <w:rsid w:val="00950B44"/>
    <w:rsid w:val="009524EC"/>
    <w:rsid w:val="00954440"/>
    <w:rsid w:val="00956B4D"/>
    <w:rsid w:val="00957157"/>
    <w:rsid w:val="00961012"/>
    <w:rsid w:val="00961BDE"/>
    <w:rsid w:val="00962330"/>
    <w:rsid w:val="009652A7"/>
    <w:rsid w:val="009652C4"/>
    <w:rsid w:val="00965577"/>
    <w:rsid w:val="00966E24"/>
    <w:rsid w:val="00967EC0"/>
    <w:rsid w:val="00970460"/>
    <w:rsid w:val="00971F94"/>
    <w:rsid w:val="00972429"/>
    <w:rsid w:val="00972ECF"/>
    <w:rsid w:val="009735C9"/>
    <w:rsid w:val="00974320"/>
    <w:rsid w:val="00974EAF"/>
    <w:rsid w:val="0097509E"/>
    <w:rsid w:val="009750CA"/>
    <w:rsid w:val="00975821"/>
    <w:rsid w:val="00975916"/>
    <w:rsid w:val="00975922"/>
    <w:rsid w:val="00975B94"/>
    <w:rsid w:val="00975FE0"/>
    <w:rsid w:val="00976629"/>
    <w:rsid w:val="0098139E"/>
    <w:rsid w:val="0098222E"/>
    <w:rsid w:val="00986496"/>
    <w:rsid w:val="00986546"/>
    <w:rsid w:val="0098706C"/>
    <w:rsid w:val="0099354A"/>
    <w:rsid w:val="0099379E"/>
    <w:rsid w:val="009957B4"/>
    <w:rsid w:val="00997BD9"/>
    <w:rsid w:val="009A0032"/>
    <w:rsid w:val="009A0143"/>
    <w:rsid w:val="009A1433"/>
    <w:rsid w:val="009A30E7"/>
    <w:rsid w:val="009A4C4D"/>
    <w:rsid w:val="009A4DA9"/>
    <w:rsid w:val="009A61D7"/>
    <w:rsid w:val="009A7487"/>
    <w:rsid w:val="009A79E4"/>
    <w:rsid w:val="009B03A1"/>
    <w:rsid w:val="009B0B06"/>
    <w:rsid w:val="009B15C0"/>
    <w:rsid w:val="009B1646"/>
    <w:rsid w:val="009B23CC"/>
    <w:rsid w:val="009B25A0"/>
    <w:rsid w:val="009B29FE"/>
    <w:rsid w:val="009B4060"/>
    <w:rsid w:val="009B447A"/>
    <w:rsid w:val="009B6282"/>
    <w:rsid w:val="009C03E3"/>
    <w:rsid w:val="009C4199"/>
    <w:rsid w:val="009C48AD"/>
    <w:rsid w:val="009C56E7"/>
    <w:rsid w:val="009C57A6"/>
    <w:rsid w:val="009C6C9F"/>
    <w:rsid w:val="009C6ECF"/>
    <w:rsid w:val="009C7BF6"/>
    <w:rsid w:val="009D094D"/>
    <w:rsid w:val="009D1501"/>
    <w:rsid w:val="009D1A3B"/>
    <w:rsid w:val="009D31A4"/>
    <w:rsid w:val="009D34E4"/>
    <w:rsid w:val="009D448A"/>
    <w:rsid w:val="009D5390"/>
    <w:rsid w:val="009D59D5"/>
    <w:rsid w:val="009D6E80"/>
    <w:rsid w:val="009D75C2"/>
    <w:rsid w:val="009D7B33"/>
    <w:rsid w:val="009E07BC"/>
    <w:rsid w:val="009E11A1"/>
    <w:rsid w:val="009E13CC"/>
    <w:rsid w:val="009E1515"/>
    <w:rsid w:val="009E1A43"/>
    <w:rsid w:val="009E2345"/>
    <w:rsid w:val="009E330F"/>
    <w:rsid w:val="009E4D33"/>
    <w:rsid w:val="009E4E7B"/>
    <w:rsid w:val="009E6624"/>
    <w:rsid w:val="009E6AF9"/>
    <w:rsid w:val="009E7D8F"/>
    <w:rsid w:val="009F0B01"/>
    <w:rsid w:val="009F2D1E"/>
    <w:rsid w:val="009F325B"/>
    <w:rsid w:val="009F41AA"/>
    <w:rsid w:val="009F53DA"/>
    <w:rsid w:val="009F5F26"/>
    <w:rsid w:val="009F6EBF"/>
    <w:rsid w:val="00A00748"/>
    <w:rsid w:val="00A05480"/>
    <w:rsid w:val="00A0720E"/>
    <w:rsid w:val="00A07E52"/>
    <w:rsid w:val="00A07FBA"/>
    <w:rsid w:val="00A1029B"/>
    <w:rsid w:val="00A107E6"/>
    <w:rsid w:val="00A11FD9"/>
    <w:rsid w:val="00A12F26"/>
    <w:rsid w:val="00A14AFD"/>
    <w:rsid w:val="00A1720B"/>
    <w:rsid w:val="00A223A3"/>
    <w:rsid w:val="00A23EF0"/>
    <w:rsid w:val="00A243FC"/>
    <w:rsid w:val="00A247AE"/>
    <w:rsid w:val="00A24ED7"/>
    <w:rsid w:val="00A256F3"/>
    <w:rsid w:val="00A25F75"/>
    <w:rsid w:val="00A2752B"/>
    <w:rsid w:val="00A3012B"/>
    <w:rsid w:val="00A32080"/>
    <w:rsid w:val="00A32120"/>
    <w:rsid w:val="00A322CB"/>
    <w:rsid w:val="00A367CE"/>
    <w:rsid w:val="00A3691B"/>
    <w:rsid w:val="00A407F0"/>
    <w:rsid w:val="00A427F0"/>
    <w:rsid w:val="00A43E41"/>
    <w:rsid w:val="00A4521C"/>
    <w:rsid w:val="00A47307"/>
    <w:rsid w:val="00A5318C"/>
    <w:rsid w:val="00A5505C"/>
    <w:rsid w:val="00A56752"/>
    <w:rsid w:val="00A578E0"/>
    <w:rsid w:val="00A6011A"/>
    <w:rsid w:val="00A6018D"/>
    <w:rsid w:val="00A60A57"/>
    <w:rsid w:val="00A61119"/>
    <w:rsid w:val="00A61A01"/>
    <w:rsid w:val="00A633C5"/>
    <w:rsid w:val="00A63C69"/>
    <w:rsid w:val="00A65076"/>
    <w:rsid w:val="00A71324"/>
    <w:rsid w:val="00A72325"/>
    <w:rsid w:val="00A73BC7"/>
    <w:rsid w:val="00A7468F"/>
    <w:rsid w:val="00A74BA9"/>
    <w:rsid w:val="00A7649B"/>
    <w:rsid w:val="00A77592"/>
    <w:rsid w:val="00A800DF"/>
    <w:rsid w:val="00A80A10"/>
    <w:rsid w:val="00A81E99"/>
    <w:rsid w:val="00A81F3D"/>
    <w:rsid w:val="00A83D50"/>
    <w:rsid w:val="00A85E35"/>
    <w:rsid w:val="00A8644F"/>
    <w:rsid w:val="00A86D59"/>
    <w:rsid w:val="00A909B0"/>
    <w:rsid w:val="00A915BF"/>
    <w:rsid w:val="00A9484F"/>
    <w:rsid w:val="00A956A1"/>
    <w:rsid w:val="00A97529"/>
    <w:rsid w:val="00A9756F"/>
    <w:rsid w:val="00A97641"/>
    <w:rsid w:val="00A97AD1"/>
    <w:rsid w:val="00AA0E9C"/>
    <w:rsid w:val="00AA293C"/>
    <w:rsid w:val="00AA35CC"/>
    <w:rsid w:val="00AA4E2D"/>
    <w:rsid w:val="00AA61BB"/>
    <w:rsid w:val="00AA676C"/>
    <w:rsid w:val="00AA6834"/>
    <w:rsid w:val="00AB0AB2"/>
    <w:rsid w:val="00AB133D"/>
    <w:rsid w:val="00AB224E"/>
    <w:rsid w:val="00AB2AE2"/>
    <w:rsid w:val="00AB574D"/>
    <w:rsid w:val="00AB76AD"/>
    <w:rsid w:val="00AC4637"/>
    <w:rsid w:val="00AC6E92"/>
    <w:rsid w:val="00AD0B8F"/>
    <w:rsid w:val="00AD17F4"/>
    <w:rsid w:val="00AD1CD2"/>
    <w:rsid w:val="00AD1FD1"/>
    <w:rsid w:val="00AD3C28"/>
    <w:rsid w:val="00AD4AD1"/>
    <w:rsid w:val="00AD4F52"/>
    <w:rsid w:val="00AD4F78"/>
    <w:rsid w:val="00AD5327"/>
    <w:rsid w:val="00AD59F2"/>
    <w:rsid w:val="00AD5CC0"/>
    <w:rsid w:val="00AD7487"/>
    <w:rsid w:val="00AD7499"/>
    <w:rsid w:val="00AD7578"/>
    <w:rsid w:val="00AE0EF9"/>
    <w:rsid w:val="00AE2CE7"/>
    <w:rsid w:val="00AE2F5D"/>
    <w:rsid w:val="00AE3774"/>
    <w:rsid w:val="00AE3878"/>
    <w:rsid w:val="00AE59CB"/>
    <w:rsid w:val="00AE5ED8"/>
    <w:rsid w:val="00AE7D7D"/>
    <w:rsid w:val="00AF0165"/>
    <w:rsid w:val="00AF081E"/>
    <w:rsid w:val="00AF17A3"/>
    <w:rsid w:val="00AF1BB0"/>
    <w:rsid w:val="00AF2EC5"/>
    <w:rsid w:val="00AF370B"/>
    <w:rsid w:val="00AF540E"/>
    <w:rsid w:val="00B010E9"/>
    <w:rsid w:val="00B0176D"/>
    <w:rsid w:val="00B019EA"/>
    <w:rsid w:val="00B02169"/>
    <w:rsid w:val="00B035C7"/>
    <w:rsid w:val="00B0368C"/>
    <w:rsid w:val="00B04621"/>
    <w:rsid w:val="00B04866"/>
    <w:rsid w:val="00B06CF5"/>
    <w:rsid w:val="00B10974"/>
    <w:rsid w:val="00B1163F"/>
    <w:rsid w:val="00B13969"/>
    <w:rsid w:val="00B1621D"/>
    <w:rsid w:val="00B173AD"/>
    <w:rsid w:val="00B17846"/>
    <w:rsid w:val="00B20D16"/>
    <w:rsid w:val="00B21FD4"/>
    <w:rsid w:val="00B22412"/>
    <w:rsid w:val="00B2286F"/>
    <w:rsid w:val="00B23127"/>
    <w:rsid w:val="00B23DBB"/>
    <w:rsid w:val="00B24B8C"/>
    <w:rsid w:val="00B2722E"/>
    <w:rsid w:val="00B300B8"/>
    <w:rsid w:val="00B30CB1"/>
    <w:rsid w:val="00B311F3"/>
    <w:rsid w:val="00B31C18"/>
    <w:rsid w:val="00B3454E"/>
    <w:rsid w:val="00B378B7"/>
    <w:rsid w:val="00B41950"/>
    <w:rsid w:val="00B42A7D"/>
    <w:rsid w:val="00B44E42"/>
    <w:rsid w:val="00B45138"/>
    <w:rsid w:val="00B45E09"/>
    <w:rsid w:val="00B46C30"/>
    <w:rsid w:val="00B47019"/>
    <w:rsid w:val="00B477B1"/>
    <w:rsid w:val="00B50853"/>
    <w:rsid w:val="00B5186C"/>
    <w:rsid w:val="00B554EC"/>
    <w:rsid w:val="00B56B1F"/>
    <w:rsid w:val="00B57B24"/>
    <w:rsid w:val="00B61641"/>
    <w:rsid w:val="00B61AAE"/>
    <w:rsid w:val="00B6213B"/>
    <w:rsid w:val="00B624E9"/>
    <w:rsid w:val="00B644D7"/>
    <w:rsid w:val="00B64942"/>
    <w:rsid w:val="00B64F49"/>
    <w:rsid w:val="00B6572F"/>
    <w:rsid w:val="00B66D90"/>
    <w:rsid w:val="00B66E58"/>
    <w:rsid w:val="00B67093"/>
    <w:rsid w:val="00B74BB4"/>
    <w:rsid w:val="00B77603"/>
    <w:rsid w:val="00B80E90"/>
    <w:rsid w:val="00B8125A"/>
    <w:rsid w:val="00B81AFC"/>
    <w:rsid w:val="00B849BE"/>
    <w:rsid w:val="00B857AD"/>
    <w:rsid w:val="00B86761"/>
    <w:rsid w:val="00B86C32"/>
    <w:rsid w:val="00B90A81"/>
    <w:rsid w:val="00B91899"/>
    <w:rsid w:val="00B91A31"/>
    <w:rsid w:val="00B92248"/>
    <w:rsid w:val="00B92806"/>
    <w:rsid w:val="00B931CC"/>
    <w:rsid w:val="00B93483"/>
    <w:rsid w:val="00B9390D"/>
    <w:rsid w:val="00B95231"/>
    <w:rsid w:val="00B95AEE"/>
    <w:rsid w:val="00B969D0"/>
    <w:rsid w:val="00B96D03"/>
    <w:rsid w:val="00B97AF0"/>
    <w:rsid w:val="00BA01E8"/>
    <w:rsid w:val="00BA0E01"/>
    <w:rsid w:val="00BA382F"/>
    <w:rsid w:val="00BA472B"/>
    <w:rsid w:val="00BB02BD"/>
    <w:rsid w:val="00BB08BD"/>
    <w:rsid w:val="00BB29E6"/>
    <w:rsid w:val="00BB317B"/>
    <w:rsid w:val="00BB4946"/>
    <w:rsid w:val="00BB5DF0"/>
    <w:rsid w:val="00BB5EE3"/>
    <w:rsid w:val="00BB5FB6"/>
    <w:rsid w:val="00BB6F6E"/>
    <w:rsid w:val="00BB732F"/>
    <w:rsid w:val="00BC2141"/>
    <w:rsid w:val="00BC23C2"/>
    <w:rsid w:val="00BC510E"/>
    <w:rsid w:val="00BC5873"/>
    <w:rsid w:val="00BC596D"/>
    <w:rsid w:val="00BC7122"/>
    <w:rsid w:val="00BC7F88"/>
    <w:rsid w:val="00BD0325"/>
    <w:rsid w:val="00BD1788"/>
    <w:rsid w:val="00BD2775"/>
    <w:rsid w:val="00BD3D37"/>
    <w:rsid w:val="00BD71D2"/>
    <w:rsid w:val="00BE2839"/>
    <w:rsid w:val="00BE29E2"/>
    <w:rsid w:val="00BE5C14"/>
    <w:rsid w:val="00BE7309"/>
    <w:rsid w:val="00BF3F11"/>
    <w:rsid w:val="00BF4694"/>
    <w:rsid w:val="00BF49FA"/>
    <w:rsid w:val="00BF4A78"/>
    <w:rsid w:val="00BF4FF6"/>
    <w:rsid w:val="00BF6E80"/>
    <w:rsid w:val="00C0041D"/>
    <w:rsid w:val="00C01155"/>
    <w:rsid w:val="00C051A0"/>
    <w:rsid w:val="00C06CDF"/>
    <w:rsid w:val="00C079BB"/>
    <w:rsid w:val="00C07FC2"/>
    <w:rsid w:val="00C11417"/>
    <w:rsid w:val="00C12A92"/>
    <w:rsid w:val="00C12D64"/>
    <w:rsid w:val="00C138D1"/>
    <w:rsid w:val="00C14CA0"/>
    <w:rsid w:val="00C152E1"/>
    <w:rsid w:val="00C15564"/>
    <w:rsid w:val="00C15568"/>
    <w:rsid w:val="00C2081A"/>
    <w:rsid w:val="00C21448"/>
    <w:rsid w:val="00C2330D"/>
    <w:rsid w:val="00C238BD"/>
    <w:rsid w:val="00C241AD"/>
    <w:rsid w:val="00C25107"/>
    <w:rsid w:val="00C26592"/>
    <w:rsid w:val="00C27671"/>
    <w:rsid w:val="00C30C40"/>
    <w:rsid w:val="00C33AE4"/>
    <w:rsid w:val="00C34BE6"/>
    <w:rsid w:val="00C37B96"/>
    <w:rsid w:val="00C4017F"/>
    <w:rsid w:val="00C410AA"/>
    <w:rsid w:val="00C41418"/>
    <w:rsid w:val="00C43550"/>
    <w:rsid w:val="00C44631"/>
    <w:rsid w:val="00C44CCE"/>
    <w:rsid w:val="00C459DD"/>
    <w:rsid w:val="00C45D29"/>
    <w:rsid w:val="00C46425"/>
    <w:rsid w:val="00C52465"/>
    <w:rsid w:val="00C532EC"/>
    <w:rsid w:val="00C53984"/>
    <w:rsid w:val="00C54D2A"/>
    <w:rsid w:val="00C55478"/>
    <w:rsid w:val="00C57846"/>
    <w:rsid w:val="00C57A74"/>
    <w:rsid w:val="00C620DE"/>
    <w:rsid w:val="00C641EF"/>
    <w:rsid w:val="00C6519E"/>
    <w:rsid w:val="00C6632F"/>
    <w:rsid w:val="00C66560"/>
    <w:rsid w:val="00C67752"/>
    <w:rsid w:val="00C720C2"/>
    <w:rsid w:val="00C73335"/>
    <w:rsid w:val="00C7482B"/>
    <w:rsid w:val="00C75226"/>
    <w:rsid w:val="00C826FD"/>
    <w:rsid w:val="00C8380A"/>
    <w:rsid w:val="00C84E28"/>
    <w:rsid w:val="00C86AEC"/>
    <w:rsid w:val="00C878CE"/>
    <w:rsid w:val="00C87CEA"/>
    <w:rsid w:val="00C87F0F"/>
    <w:rsid w:val="00C900E7"/>
    <w:rsid w:val="00C9087F"/>
    <w:rsid w:val="00C92AFB"/>
    <w:rsid w:val="00C93AF3"/>
    <w:rsid w:val="00C93B12"/>
    <w:rsid w:val="00C96284"/>
    <w:rsid w:val="00C9785F"/>
    <w:rsid w:val="00CA15C4"/>
    <w:rsid w:val="00CA2CD0"/>
    <w:rsid w:val="00CA2F1B"/>
    <w:rsid w:val="00CA3629"/>
    <w:rsid w:val="00CA38F4"/>
    <w:rsid w:val="00CA4FA9"/>
    <w:rsid w:val="00CA5B2B"/>
    <w:rsid w:val="00CA6461"/>
    <w:rsid w:val="00CA6465"/>
    <w:rsid w:val="00CA6C38"/>
    <w:rsid w:val="00CA76CC"/>
    <w:rsid w:val="00CB005F"/>
    <w:rsid w:val="00CB5B66"/>
    <w:rsid w:val="00CB73A5"/>
    <w:rsid w:val="00CB769F"/>
    <w:rsid w:val="00CC079E"/>
    <w:rsid w:val="00CC1F58"/>
    <w:rsid w:val="00CC2907"/>
    <w:rsid w:val="00CC31B9"/>
    <w:rsid w:val="00CC43B9"/>
    <w:rsid w:val="00CC47AB"/>
    <w:rsid w:val="00CC62E0"/>
    <w:rsid w:val="00CC6965"/>
    <w:rsid w:val="00CD0987"/>
    <w:rsid w:val="00CD239D"/>
    <w:rsid w:val="00CD3E7F"/>
    <w:rsid w:val="00CD6172"/>
    <w:rsid w:val="00CD7F5B"/>
    <w:rsid w:val="00CE08D8"/>
    <w:rsid w:val="00CE1530"/>
    <w:rsid w:val="00CE1783"/>
    <w:rsid w:val="00CE2742"/>
    <w:rsid w:val="00CE2AF8"/>
    <w:rsid w:val="00CE36C4"/>
    <w:rsid w:val="00CE5714"/>
    <w:rsid w:val="00CE6B79"/>
    <w:rsid w:val="00CF0839"/>
    <w:rsid w:val="00CF0B48"/>
    <w:rsid w:val="00CF38A2"/>
    <w:rsid w:val="00CF439A"/>
    <w:rsid w:val="00CF46ED"/>
    <w:rsid w:val="00CF641C"/>
    <w:rsid w:val="00CF6CEC"/>
    <w:rsid w:val="00CF6E60"/>
    <w:rsid w:val="00CF6F2B"/>
    <w:rsid w:val="00D0006C"/>
    <w:rsid w:val="00D00D91"/>
    <w:rsid w:val="00D02382"/>
    <w:rsid w:val="00D02C76"/>
    <w:rsid w:val="00D03278"/>
    <w:rsid w:val="00D05117"/>
    <w:rsid w:val="00D0612D"/>
    <w:rsid w:val="00D06322"/>
    <w:rsid w:val="00D07E71"/>
    <w:rsid w:val="00D11C46"/>
    <w:rsid w:val="00D12418"/>
    <w:rsid w:val="00D12963"/>
    <w:rsid w:val="00D13EA6"/>
    <w:rsid w:val="00D14777"/>
    <w:rsid w:val="00D15FA6"/>
    <w:rsid w:val="00D17498"/>
    <w:rsid w:val="00D179B5"/>
    <w:rsid w:val="00D206DB"/>
    <w:rsid w:val="00D21D5A"/>
    <w:rsid w:val="00D23EE8"/>
    <w:rsid w:val="00D243E4"/>
    <w:rsid w:val="00D24AA3"/>
    <w:rsid w:val="00D274FF"/>
    <w:rsid w:val="00D27CD7"/>
    <w:rsid w:val="00D3007C"/>
    <w:rsid w:val="00D30305"/>
    <w:rsid w:val="00D3067D"/>
    <w:rsid w:val="00D312E8"/>
    <w:rsid w:val="00D31E3A"/>
    <w:rsid w:val="00D32333"/>
    <w:rsid w:val="00D36389"/>
    <w:rsid w:val="00D369DD"/>
    <w:rsid w:val="00D37889"/>
    <w:rsid w:val="00D4184C"/>
    <w:rsid w:val="00D41EF2"/>
    <w:rsid w:val="00D43828"/>
    <w:rsid w:val="00D43CE6"/>
    <w:rsid w:val="00D448D2"/>
    <w:rsid w:val="00D45B9A"/>
    <w:rsid w:val="00D47688"/>
    <w:rsid w:val="00D50703"/>
    <w:rsid w:val="00D50BBB"/>
    <w:rsid w:val="00D50CC1"/>
    <w:rsid w:val="00D516C6"/>
    <w:rsid w:val="00D516F3"/>
    <w:rsid w:val="00D52212"/>
    <w:rsid w:val="00D53260"/>
    <w:rsid w:val="00D54FBC"/>
    <w:rsid w:val="00D56D95"/>
    <w:rsid w:val="00D60CE3"/>
    <w:rsid w:val="00D617F8"/>
    <w:rsid w:val="00D64A3D"/>
    <w:rsid w:val="00D651EC"/>
    <w:rsid w:val="00D65501"/>
    <w:rsid w:val="00D65D43"/>
    <w:rsid w:val="00D676F1"/>
    <w:rsid w:val="00D67A79"/>
    <w:rsid w:val="00D701C5"/>
    <w:rsid w:val="00D71C37"/>
    <w:rsid w:val="00D72D9C"/>
    <w:rsid w:val="00D73ECC"/>
    <w:rsid w:val="00D7574E"/>
    <w:rsid w:val="00D76AD1"/>
    <w:rsid w:val="00D77A5F"/>
    <w:rsid w:val="00D83324"/>
    <w:rsid w:val="00D83FF5"/>
    <w:rsid w:val="00D8510B"/>
    <w:rsid w:val="00D85BD9"/>
    <w:rsid w:val="00D87BB4"/>
    <w:rsid w:val="00D87DBA"/>
    <w:rsid w:val="00D909DE"/>
    <w:rsid w:val="00D918A3"/>
    <w:rsid w:val="00D91F0D"/>
    <w:rsid w:val="00D936F8"/>
    <w:rsid w:val="00D93AD3"/>
    <w:rsid w:val="00D94892"/>
    <w:rsid w:val="00D94EA9"/>
    <w:rsid w:val="00D95E16"/>
    <w:rsid w:val="00D974C4"/>
    <w:rsid w:val="00D97D0C"/>
    <w:rsid w:val="00DA0DBC"/>
    <w:rsid w:val="00DA104C"/>
    <w:rsid w:val="00DA10ED"/>
    <w:rsid w:val="00DA122B"/>
    <w:rsid w:val="00DA2FC5"/>
    <w:rsid w:val="00DA451C"/>
    <w:rsid w:val="00DA5A80"/>
    <w:rsid w:val="00DA63A6"/>
    <w:rsid w:val="00DA7358"/>
    <w:rsid w:val="00DA75FF"/>
    <w:rsid w:val="00DB2EB3"/>
    <w:rsid w:val="00DB3548"/>
    <w:rsid w:val="00DB3D54"/>
    <w:rsid w:val="00DB6CAF"/>
    <w:rsid w:val="00DB78BB"/>
    <w:rsid w:val="00DB7E06"/>
    <w:rsid w:val="00DC001D"/>
    <w:rsid w:val="00DC19C2"/>
    <w:rsid w:val="00DC1B47"/>
    <w:rsid w:val="00DC1C10"/>
    <w:rsid w:val="00DC1E86"/>
    <w:rsid w:val="00DC21A6"/>
    <w:rsid w:val="00DC3488"/>
    <w:rsid w:val="00DC3EC7"/>
    <w:rsid w:val="00DC4156"/>
    <w:rsid w:val="00DC4758"/>
    <w:rsid w:val="00DC5454"/>
    <w:rsid w:val="00DC5EE8"/>
    <w:rsid w:val="00DC5FA6"/>
    <w:rsid w:val="00DC6281"/>
    <w:rsid w:val="00DC6FD2"/>
    <w:rsid w:val="00DD0403"/>
    <w:rsid w:val="00DD0A79"/>
    <w:rsid w:val="00DD6B2B"/>
    <w:rsid w:val="00DD76EE"/>
    <w:rsid w:val="00DD7742"/>
    <w:rsid w:val="00DD7B45"/>
    <w:rsid w:val="00DE0E54"/>
    <w:rsid w:val="00DE2363"/>
    <w:rsid w:val="00DE2E66"/>
    <w:rsid w:val="00DE3DB8"/>
    <w:rsid w:val="00DE43BF"/>
    <w:rsid w:val="00DE47DD"/>
    <w:rsid w:val="00DE4A37"/>
    <w:rsid w:val="00DE530B"/>
    <w:rsid w:val="00DE5695"/>
    <w:rsid w:val="00DE59C3"/>
    <w:rsid w:val="00DE651C"/>
    <w:rsid w:val="00DF0178"/>
    <w:rsid w:val="00DF0A0D"/>
    <w:rsid w:val="00DF372B"/>
    <w:rsid w:val="00DF3B0C"/>
    <w:rsid w:val="00DF5265"/>
    <w:rsid w:val="00DF6E2E"/>
    <w:rsid w:val="00DF7D7F"/>
    <w:rsid w:val="00DF7F9D"/>
    <w:rsid w:val="00E01101"/>
    <w:rsid w:val="00E01701"/>
    <w:rsid w:val="00E019DE"/>
    <w:rsid w:val="00E01CB9"/>
    <w:rsid w:val="00E037CB"/>
    <w:rsid w:val="00E03D35"/>
    <w:rsid w:val="00E11F8B"/>
    <w:rsid w:val="00E1432E"/>
    <w:rsid w:val="00E14E83"/>
    <w:rsid w:val="00E15958"/>
    <w:rsid w:val="00E17D1C"/>
    <w:rsid w:val="00E209AB"/>
    <w:rsid w:val="00E21732"/>
    <w:rsid w:val="00E22F4D"/>
    <w:rsid w:val="00E235E5"/>
    <w:rsid w:val="00E2688F"/>
    <w:rsid w:val="00E309CB"/>
    <w:rsid w:val="00E331AC"/>
    <w:rsid w:val="00E3320D"/>
    <w:rsid w:val="00E33E86"/>
    <w:rsid w:val="00E3459F"/>
    <w:rsid w:val="00E34B53"/>
    <w:rsid w:val="00E369C8"/>
    <w:rsid w:val="00E4009F"/>
    <w:rsid w:val="00E414A2"/>
    <w:rsid w:val="00E432A9"/>
    <w:rsid w:val="00E44C07"/>
    <w:rsid w:val="00E45CED"/>
    <w:rsid w:val="00E477D6"/>
    <w:rsid w:val="00E53152"/>
    <w:rsid w:val="00E53488"/>
    <w:rsid w:val="00E534EF"/>
    <w:rsid w:val="00E55A8A"/>
    <w:rsid w:val="00E577E9"/>
    <w:rsid w:val="00E60352"/>
    <w:rsid w:val="00E60A2B"/>
    <w:rsid w:val="00E6334F"/>
    <w:rsid w:val="00E635F8"/>
    <w:rsid w:val="00E63E47"/>
    <w:rsid w:val="00E648F1"/>
    <w:rsid w:val="00E64912"/>
    <w:rsid w:val="00E64BBF"/>
    <w:rsid w:val="00E64CE4"/>
    <w:rsid w:val="00E65335"/>
    <w:rsid w:val="00E66136"/>
    <w:rsid w:val="00E704C0"/>
    <w:rsid w:val="00E708B7"/>
    <w:rsid w:val="00E726CC"/>
    <w:rsid w:val="00E77350"/>
    <w:rsid w:val="00E804AB"/>
    <w:rsid w:val="00E82886"/>
    <w:rsid w:val="00E8402B"/>
    <w:rsid w:val="00E850EF"/>
    <w:rsid w:val="00E86625"/>
    <w:rsid w:val="00E872F4"/>
    <w:rsid w:val="00E8761A"/>
    <w:rsid w:val="00E92E60"/>
    <w:rsid w:val="00EA2411"/>
    <w:rsid w:val="00EA39AB"/>
    <w:rsid w:val="00EA4D50"/>
    <w:rsid w:val="00EA501D"/>
    <w:rsid w:val="00EB1711"/>
    <w:rsid w:val="00EB23DA"/>
    <w:rsid w:val="00EB35EF"/>
    <w:rsid w:val="00EB3B2A"/>
    <w:rsid w:val="00EB3C4F"/>
    <w:rsid w:val="00EB5F3F"/>
    <w:rsid w:val="00EB6172"/>
    <w:rsid w:val="00EB7ECA"/>
    <w:rsid w:val="00EC228C"/>
    <w:rsid w:val="00EC292F"/>
    <w:rsid w:val="00EC4276"/>
    <w:rsid w:val="00EC42AB"/>
    <w:rsid w:val="00EC4AED"/>
    <w:rsid w:val="00EC6446"/>
    <w:rsid w:val="00EC67CF"/>
    <w:rsid w:val="00EC6C94"/>
    <w:rsid w:val="00EC7611"/>
    <w:rsid w:val="00EC7E94"/>
    <w:rsid w:val="00ED1E18"/>
    <w:rsid w:val="00ED20F2"/>
    <w:rsid w:val="00ED2C13"/>
    <w:rsid w:val="00ED2F0B"/>
    <w:rsid w:val="00ED3BB3"/>
    <w:rsid w:val="00ED63E5"/>
    <w:rsid w:val="00EE019B"/>
    <w:rsid w:val="00EE01D6"/>
    <w:rsid w:val="00EE0728"/>
    <w:rsid w:val="00EE1427"/>
    <w:rsid w:val="00EE26CC"/>
    <w:rsid w:val="00EE3004"/>
    <w:rsid w:val="00EE3FB1"/>
    <w:rsid w:val="00EE4433"/>
    <w:rsid w:val="00EE6077"/>
    <w:rsid w:val="00EE630F"/>
    <w:rsid w:val="00EF0392"/>
    <w:rsid w:val="00EF0509"/>
    <w:rsid w:val="00EF118A"/>
    <w:rsid w:val="00EF11B9"/>
    <w:rsid w:val="00EF3922"/>
    <w:rsid w:val="00EF4BEB"/>
    <w:rsid w:val="00EF4DFD"/>
    <w:rsid w:val="00EF5856"/>
    <w:rsid w:val="00F0121B"/>
    <w:rsid w:val="00F0223E"/>
    <w:rsid w:val="00F02B7C"/>
    <w:rsid w:val="00F03036"/>
    <w:rsid w:val="00F030DA"/>
    <w:rsid w:val="00F032DE"/>
    <w:rsid w:val="00F04269"/>
    <w:rsid w:val="00F05E60"/>
    <w:rsid w:val="00F0622C"/>
    <w:rsid w:val="00F06471"/>
    <w:rsid w:val="00F07B3B"/>
    <w:rsid w:val="00F109C4"/>
    <w:rsid w:val="00F11C1B"/>
    <w:rsid w:val="00F12312"/>
    <w:rsid w:val="00F134F0"/>
    <w:rsid w:val="00F13EB0"/>
    <w:rsid w:val="00F16570"/>
    <w:rsid w:val="00F16783"/>
    <w:rsid w:val="00F17CF9"/>
    <w:rsid w:val="00F20288"/>
    <w:rsid w:val="00F216EB"/>
    <w:rsid w:val="00F2226B"/>
    <w:rsid w:val="00F22C91"/>
    <w:rsid w:val="00F22CEF"/>
    <w:rsid w:val="00F263E0"/>
    <w:rsid w:val="00F26F4E"/>
    <w:rsid w:val="00F312CC"/>
    <w:rsid w:val="00F31ACE"/>
    <w:rsid w:val="00F32F6F"/>
    <w:rsid w:val="00F34C0F"/>
    <w:rsid w:val="00F356C5"/>
    <w:rsid w:val="00F40A01"/>
    <w:rsid w:val="00F41294"/>
    <w:rsid w:val="00F41A05"/>
    <w:rsid w:val="00F42AE3"/>
    <w:rsid w:val="00F42D56"/>
    <w:rsid w:val="00F43FA4"/>
    <w:rsid w:val="00F4447A"/>
    <w:rsid w:val="00F46291"/>
    <w:rsid w:val="00F470E7"/>
    <w:rsid w:val="00F51686"/>
    <w:rsid w:val="00F5252B"/>
    <w:rsid w:val="00F53AAC"/>
    <w:rsid w:val="00F55BAA"/>
    <w:rsid w:val="00F56D7E"/>
    <w:rsid w:val="00F56E27"/>
    <w:rsid w:val="00F56FD9"/>
    <w:rsid w:val="00F5716D"/>
    <w:rsid w:val="00F60330"/>
    <w:rsid w:val="00F60545"/>
    <w:rsid w:val="00F608D5"/>
    <w:rsid w:val="00F614DA"/>
    <w:rsid w:val="00F61ED9"/>
    <w:rsid w:val="00F63875"/>
    <w:rsid w:val="00F63892"/>
    <w:rsid w:val="00F63C64"/>
    <w:rsid w:val="00F64D2E"/>
    <w:rsid w:val="00F65B45"/>
    <w:rsid w:val="00F67065"/>
    <w:rsid w:val="00F71639"/>
    <w:rsid w:val="00F71E43"/>
    <w:rsid w:val="00F72524"/>
    <w:rsid w:val="00F727EA"/>
    <w:rsid w:val="00F7638F"/>
    <w:rsid w:val="00F76561"/>
    <w:rsid w:val="00F76908"/>
    <w:rsid w:val="00F76CD3"/>
    <w:rsid w:val="00F77BED"/>
    <w:rsid w:val="00F804D6"/>
    <w:rsid w:val="00F80A14"/>
    <w:rsid w:val="00F8322D"/>
    <w:rsid w:val="00F84048"/>
    <w:rsid w:val="00F8461A"/>
    <w:rsid w:val="00F86DC8"/>
    <w:rsid w:val="00F908D9"/>
    <w:rsid w:val="00F92AA8"/>
    <w:rsid w:val="00F93313"/>
    <w:rsid w:val="00F951D4"/>
    <w:rsid w:val="00F96096"/>
    <w:rsid w:val="00F96B36"/>
    <w:rsid w:val="00F96D1D"/>
    <w:rsid w:val="00F97B00"/>
    <w:rsid w:val="00FA02D4"/>
    <w:rsid w:val="00FA15AA"/>
    <w:rsid w:val="00FA1743"/>
    <w:rsid w:val="00FA1918"/>
    <w:rsid w:val="00FA2AA4"/>
    <w:rsid w:val="00FA32DF"/>
    <w:rsid w:val="00FA3A26"/>
    <w:rsid w:val="00FA4013"/>
    <w:rsid w:val="00FA4B11"/>
    <w:rsid w:val="00FA4BD2"/>
    <w:rsid w:val="00FA597B"/>
    <w:rsid w:val="00FA5D90"/>
    <w:rsid w:val="00FA6D7F"/>
    <w:rsid w:val="00FA6EF9"/>
    <w:rsid w:val="00FA708E"/>
    <w:rsid w:val="00FA7149"/>
    <w:rsid w:val="00FA751A"/>
    <w:rsid w:val="00FA79C5"/>
    <w:rsid w:val="00FB08A5"/>
    <w:rsid w:val="00FB1677"/>
    <w:rsid w:val="00FB1816"/>
    <w:rsid w:val="00FB1F24"/>
    <w:rsid w:val="00FB3C4E"/>
    <w:rsid w:val="00FB3F22"/>
    <w:rsid w:val="00FB4525"/>
    <w:rsid w:val="00FB57A8"/>
    <w:rsid w:val="00FB6503"/>
    <w:rsid w:val="00FB6FE7"/>
    <w:rsid w:val="00FC00F3"/>
    <w:rsid w:val="00FC160B"/>
    <w:rsid w:val="00FC16D6"/>
    <w:rsid w:val="00FC1B5C"/>
    <w:rsid w:val="00FC6094"/>
    <w:rsid w:val="00FC711C"/>
    <w:rsid w:val="00FD0C2C"/>
    <w:rsid w:val="00FD2452"/>
    <w:rsid w:val="00FD3139"/>
    <w:rsid w:val="00FD39A9"/>
    <w:rsid w:val="00FD4F51"/>
    <w:rsid w:val="00FD502D"/>
    <w:rsid w:val="00FD5265"/>
    <w:rsid w:val="00FE1277"/>
    <w:rsid w:val="00FE348D"/>
    <w:rsid w:val="00FE3E5B"/>
    <w:rsid w:val="00FE5264"/>
    <w:rsid w:val="00FE5C01"/>
    <w:rsid w:val="00FE69E0"/>
    <w:rsid w:val="00FE7D05"/>
    <w:rsid w:val="00FF01A4"/>
    <w:rsid w:val="00FF1B73"/>
    <w:rsid w:val="00FF20ED"/>
    <w:rsid w:val="00FF239E"/>
    <w:rsid w:val="00FF3BB9"/>
    <w:rsid w:val="00FF4343"/>
    <w:rsid w:val="00FF7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E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dcterms:created xsi:type="dcterms:W3CDTF">2013-11-25T20:18:00Z</dcterms:created>
  <dcterms:modified xsi:type="dcterms:W3CDTF">2018-10-10T16:14:00Z</dcterms:modified>
</cp:coreProperties>
</file>