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DD17BE" w14:textId="1CBE0B86" w:rsidR="00C01B65" w:rsidRDefault="00081748">
      <w:r>
        <w:rPr>
          <w:noProof/>
        </w:rPr>
        <w:drawing>
          <wp:anchor distT="0" distB="0" distL="114300" distR="114300" simplePos="0" relativeHeight="251659264" behindDoc="0" locked="0" layoutInCell="1" allowOverlap="1" wp14:anchorId="635E793B" wp14:editId="51F6965B">
            <wp:simplePos x="0" y="0"/>
            <wp:positionH relativeFrom="margin">
              <wp:posOffset>-887105</wp:posOffset>
            </wp:positionH>
            <wp:positionV relativeFrom="margin">
              <wp:posOffset>-450376</wp:posOffset>
            </wp:positionV>
            <wp:extent cx="3189406" cy="2390775"/>
            <wp:effectExtent l="0" t="0" r="0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9406" cy="23907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71C604D3" wp14:editId="4B457ACC">
            <wp:extent cx="3368296" cy="4492864"/>
            <wp:effectExtent l="0" t="0" r="3810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3983" cy="45004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7D4A3B1" wp14:editId="3ECCF90B">
            <wp:extent cx="3532069" cy="471131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5159" cy="471543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33210337" wp14:editId="4FC91D95">
            <wp:simplePos x="0" y="0"/>
            <wp:positionH relativeFrom="margin">
              <wp:align>left</wp:align>
            </wp:positionH>
            <wp:positionV relativeFrom="margin">
              <wp:posOffset>5104263</wp:posOffset>
            </wp:positionV>
            <wp:extent cx="5395595" cy="4053205"/>
            <wp:effectExtent l="0" t="0" r="0" b="444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9250" cy="4055938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338A3C3B" wp14:editId="120BFACD">
            <wp:extent cx="5934075" cy="44577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577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3F6BDB6" wp14:editId="727F33AF">
            <wp:extent cx="5934075" cy="445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577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sectPr w:rsidR="00C01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EA3"/>
    <w:rsid w:val="00081748"/>
    <w:rsid w:val="00C01B65"/>
    <w:rsid w:val="00E4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767392-DDA1-4DDF-8BD8-D3883F15B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007</cp:lastModifiedBy>
  <cp:revision>3</cp:revision>
  <dcterms:created xsi:type="dcterms:W3CDTF">2021-03-23T03:29:00Z</dcterms:created>
  <dcterms:modified xsi:type="dcterms:W3CDTF">2021-03-23T03:32:00Z</dcterms:modified>
</cp:coreProperties>
</file>