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798" w:rsidRPr="00AB6798" w:rsidRDefault="00AB6798" w:rsidP="00880D1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6798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</w:t>
      </w:r>
    </w:p>
    <w:p w:rsidR="00AB6798" w:rsidRPr="00AB6798" w:rsidRDefault="00AB6798" w:rsidP="00880D1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679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B6798">
        <w:rPr>
          <w:rFonts w:ascii="Times New Roman" w:hAnsi="Times New Roman" w:cs="Times New Roman"/>
          <w:sz w:val="28"/>
          <w:szCs w:val="28"/>
        </w:rPr>
        <w:t>Яйский</w:t>
      </w:r>
      <w:proofErr w:type="spellEnd"/>
      <w:r w:rsidRPr="00AB6798">
        <w:rPr>
          <w:rFonts w:ascii="Times New Roman" w:hAnsi="Times New Roman" w:cs="Times New Roman"/>
          <w:sz w:val="28"/>
          <w:szCs w:val="28"/>
        </w:rPr>
        <w:t xml:space="preserve"> детский сад «Чайка»</w:t>
      </w: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63297E" w:rsidRDefault="00AB6798" w:rsidP="00880D1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297E">
        <w:rPr>
          <w:rFonts w:ascii="Times New Roman" w:hAnsi="Times New Roman" w:cs="Times New Roman"/>
          <w:b/>
          <w:sz w:val="32"/>
          <w:szCs w:val="32"/>
        </w:rPr>
        <w:t>Ранняя проф</w:t>
      </w:r>
      <w:r w:rsidR="00CD352F">
        <w:rPr>
          <w:rFonts w:ascii="Times New Roman" w:hAnsi="Times New Roman" w:cs="Times New Roman"/>
          <w:b/>
          <w:sz w:val="32"/>
          <w:szCs w:val="32"/>
        </w:rPr>
        <w:t xml:space="preserve">ессиональная </w:t>
      </w:r>
      <w:r w:rsidRPr="0063297E">
        <w:rPr>
          <w:rFonts w:ascii="Times New Roman" w:hAnsi="Times New Roman" w:cs="Times New Roman"/>
          <w:b/>
          <w:sz w:val="32"/>
          <w:szCs w:val="32"/>
        </w:rPr>
        <w:t>ориентация</w:t>
      </w:r>
    </w:p>
    <w:p w:rsidR="00AB6798" w:rsidRPr="0063297E" w:rsidRDefault="00AB6798" w:rsidP="00880D1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297E">
        <w:rPr>
          <w:rFonts w:ascii="Times New Roman" w:hAnsi="Times New Roman" w:cs="Times New Roman"/>
          <w:b/>
          <w:sz w:val="32"/>
          <w:szCs w:val="32"/>
        </w:rPr>
        <w:t>в дошкольной образовательной организации</w:t>
      </w:r>
    </w:p>
    <w:p w:rsidR="00AB6798" w:rsidRPr="00AB6798" w:rsidRDefault="00AB6798" w:rsidP="00880D1C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798" w:rsidRPr="00AB6798" w:rsidRDefault="00AB6798" w:rsidP="00880D1C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B6798">
        <w:rPr>
          <w:rFonts w:ascii="Times New Roman" w:eastAsia="Times New Roman" w:hAnsi="Times New Roman" w:cs="Times New Roman"/>
          <w:sz w:val="28"/>
          <w:szCs w:val="28"/>
        </w:rPr>
        <w:t>роект</w:t>
      </w:r>
      <w:r w:rsidRPr="00AB67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инновационной деятельности</w:t>
      </w:r>
    </w:p>
    <w:p w:rsidR="00AB6798" w:rsidRPr="00AB6798" w:rsidRDefault="00AB6798" w:rsidP="00880D1C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B6798" w:rsidRPr="00AB6798" w:rsidRDefault="00AB6798" w:rsidP="00880D1C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B6798" w:rsidRPr="00AB6798" w:rsidRDefault="00AB6798" w:rsidP="00880D1C">
      <w:pPr>
        <w:pStyle w:val="a3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B6798">
        <w:rPr>
          <w:rFonts w:ascii="Times New Roman" w:eastAsia="Times New Roman" w:hAnsi="Times New Roman" w:cs="Times New Roman"/>
          <w:sz w:val="28"/>
          <w:szCs w:val="28"/>
        </w:rPr>
        <w:t>Разработчик</w:t>
      </w:r>
    </w:p>
    <w:p w:rsidR="00AB6798" w:rsidRPr="00AB6798" w:rsidRDefault="00AB6798" w:rsidP="00880D1C">
      <w:pPr>
        <w:pStyle w:val="a3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B67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98">
        <w:rPr>
          <w:rFonts w:ascii="Times New Roman" w:eastAsia="Times New Roman" w:hAnsi="Times New Roman" w:cs="Times New Roman"/>
          <w:sz w:val="28"/>
          <w:szCs w:val="28"/>
        </w:rPr>
        <w:t>Козик</w:t>
      </w:r>
      <w:proofErr w:type="spellEnd"/>
      <w:r w:rsidRPr="00AB6798">
        <w:rPr>
          <w:rFonts w:ascii="Times New Roman" w:eastAsia="Times New Roman" w:hAnsi="Times New Roman" w:cs="Times New Roman"/>
          <w:sz w:val="28"/>
          <w:szCs w:val="28"/>
        </w:rPr>
        <w:t xml:space="preserve"> Марина Владимировна, </w:t>
      </w:r>
    </w:p>
    <w:p w:rsidR="00AB6798" w:rsidRPr="00AB6798" w:rsidRDefault="00AB6798" w:rsidP="00880D1C">
      <w:pPr>
        <w:pStyle w:val="a3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B6798">
        <w:rPr>
          <w:rFonts w:ascii="Times New Roman" w:eastAsia="Times New Roman" w:hAnsi="Times New Roman" w:cs="Times New Roman"/>
          <w:sz w:val="28"/>
          <w:szCs w:val="28"/>
        </w:rPr>
        <w:t>старший воспитатель</w:t>
      </w:r>
    </w:p>
    <w:p w:rsidR="00AB6798" w:rsidRPr="00AB6798" w:rsidRDefault="00AB6798" w:rsidP="00AB67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880D1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B6798">
        <w:rPr>
          <w:rFonts w:ascii="Times New Roman" w:hAnsi="Times New Roman" w:cs="Times New Roman"/>
          <w:sz w:val="28"/>
          <w:szCs w:val="28"/>
        </w:rPr>
        <w:t>Яйский</w:t>
      </w:r>
      <w:proofErr w:type="spellEnd"/>
      <w:r w:rsidRPr="00AB6798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AB679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B679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B6798">
        <w:rPr>
          <w:rFonts w:ascii="Times New Roman" w:hAnsi="Times New Roman" w:cs="Times New Roman"/>
          <w:sz w:val="28"/>
          <w:szCs w:val="28"/>
        </w:rPr>
        <w:t>Яя</w:t>
      </w:r>
      <w:proofErr w:type="spellEnd"/>
    </w:p>
    <w:p w:rsidR="00AB6798" w:rsidRPr="00AB6798" w:rsidRDefault="00AB6798" w:rsidP="00880D1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6798">
        <w:rPr>
          <w:rFonts w:ascii="Times New Roman" w:hAnsi="Times New Roman" w:cs="Times New Roman"/>
          <w:sz w:val="28"/>
          <w:szCs w:val="28"/>
        </w:rPr>
        <w:t>2019</w:t>
      </w:r>
    </w:p>
    <w:p w:rsidR="00AB6798" w:rsidRPr="00AB6798" w:rsidRDefault="00AB6798" w:rsidP="00880D1C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9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Разработчик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proofErr w:type="spellStart"/>
      <w:r w:rsidRPr="00AB6798">
        <w:rPr>
          <w:rFonts w:ascii="Times New Roman" w:eastAsia="Times New Roman" w:hAnsi="Times New Roman" w:cs="Times New Roman"/>
          <w:sz w:val="28"/>
          <w:szCs w:val="28"/>
        </w:rPr>
        <w:t>Козик</w:t>
      </w:r>
      <w:proofErr w:type="spellEnd"/>
      <w:r w:rsidRPr="00AB6798">
        <w:rPr>
          <w:rFonts w:ascii="Times New Roman" w:eastAsia="Times New Roman" w:hAnsi="Times New Roman" w:cs="Times New Roman"/>
          <w:sz w:val="28"/>
          <w:szCs w:val="28"/>
        </w:rPr>
        <w:t xml:space="preserve"> Марина Владимировна, старший воспитатель</w:t>
      </w:r>
      <w:r w:rsidRPr="00AB6798">
        <w:rPr>
          <w:rFonts w:ascii="Times New Roman" w:hAnsi="Times New Roman" w:cs="Times New Roman"/>
          <w:sz w:val="28"/>
          <w:szCs w:val="28"/>
        </w:rPr>
        <w:t xml:space="preserve"> муниципального казенного дошкольного образовательного учреждения «</w:t>
      </w:r>
      <w:proofErr w:type="spellStart"/>
      <w:r w:rsidRPr="00AB6798">
        <w:rPr>
          <w:rFonts w:ascii="Times New Roman" w:hAnsi="Times New Roman" w:cs="Times New Roman"/>
          <w:sz w:val="28"/>
          <w:szCs w:val="28"/>
        </w:rPr>
        <w:t>Яйский</w:t>
      </w:r>
      <w:proofErr w:type="spellEnd"/>
      <w:r w:rsidRPr="00AB6798">
        <w:rPr>
          <w:rFonts w:ascii="Times New Roman" w:hAnsi="Times New Roman" w:cs="Times New Roman"/>
          <w:sz w:val="28"/>
          <w:szCs w:val="28"/>
        </w:rPr>
        <w:t xml:space="preserve"> детский сад «Чайка» </w:t>
      </w:r>
      <w:proofErr w:type="spellStart"/>
      <w:r w:rsidRPr="00AB6798">
        <w:rPr>
          <w:rFonts w:ascii="Times New Roman" w:hAnsi="Times New Roman" w:cs="Times New Roman"/>
          <w:sz w:val="28"/>
          <w:szCs w:val="28"/>
        </w:rPr>
        <w:t>Яйского</w:t>
      </w:r>
      <w:proofErr w:type="spellEnd"/>
      <w:r w:rsidRPr="00AB6798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proofErr w:type="spellStart"/>
      <w:r w:rsidRPr="00AB679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B679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B6798">
        <w:rPr>
          <w:rFonts w:ascii="Times New Roman" w:hAnsi="Times New Roman" w:cs="Times New Roman"/>
          <w:sz w:val="28"/>
          <w:szCs w:val="28"/>
        </w:rPr>
        <w:t>Яя</w:t>
      </w:r>
      <w:proofErr w:type="spellEnd"/>
      <w:r w:rsidRPr="00AB6798">
        <w:rPr>
          <w:rFonts w:ascii="Times New Roman" w:hAnsi="Times New Roman" w:cs="Times New Roman"/>
          <w:sz w:val="28"/>
          <w:szCs w:val="28"/>
        </w:rPr>
        <w:t>.</w:t>
      </w:r>
    </w:p>
    <w:p w:rsidR="00AB6798" w:rsidRPr="00AB6798" w:rsidRDefault="00AB6798" w:rsidP="00880D1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880D1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880D1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798">
        <w:rPr>
          <w:rFonts w:ascii="Times New Roman" w:hAnsi="Times New Roman" w:cs="Times New Roman"/>
          <w:sz w:val="28"/>
          <w:szCs w:val="28"/>
        </w:rPr>
        <w:t>Ранняя проф</w:t>
      </w:r>
      <w:r w:rsidR="00CD352F">
        <w:rPr>
          <w:rFonts w:ascii="Times New Roman" w:hAnsi="Times New Roman" w:cs="Times New Roman"/>
          <w:sz w:val="28"/>
          <w:szCs w:val="28"/>
        </w:rPr>
        <w:t xml:space="preserve">ессиональная </w:t>
      </w:r>
      <w:r w:rsidRPr="00AB6798">
        <w:rPr>
          <w:rFonts w:ascii="Times New Roman" w:hAnsi="Times New Roman" w:cs="Times New Roman"/>
          <w:sz w:val="28"/>
          <w:szCs w:val="28"/>
        </w:rPr>
        <w:t xml:space="preserve">ориентация в дошкольной образовательной организации [Текст]: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B6798">
        <w:rPr>
          <w:rFonts w:ascii="Times New Roman" w:hAnsi="Times New Roman" w:cs="Times New Roman"/>
          <w:sz w:val="28"/>
          <w:szCs w:val="28"/>
        </w:rPr>
        <w:t xml:space="preserve">роект </w:t>
      </w:r>
      <w:r>
        <w:rPr>
          <w:rFonts w:ascii="Times New Roman" w:hAnsi="Times New Roman" w:cs="Times New Roman"/>
          <w:sz w:val="28"/>
          <w:szCs w:val="28"/>
        </w:rPr>
        <w:t>инновационной деятельности</w:t>
      </w:r>
      <w:r w:rsidRPr="00AB6798">
        <w:rPr>
          <w:rFonts w:ascii="Times New Roman" w:hAnsi="Times New Roman" w:cs="Times New Roman"/>
          <w:sz w:val="28"/>
          <w:szCs w:val="28"/>
        </w:rPr>
        <w:t xml:space="preserve"> / разработчик </w:t>
      </w:r>
      <w:proofErr w:type="spellStart"/>
      <w:r w:rsidRPr="00AB6798">
        <w:rPr>
          <w:rFonts w:ascii="Times New Roman" w:hAnsi="Times New Roman" w:cs="Times New Roman"/>
          <w:sz w:val="28"/>
          <w:szCs w:val="28"/>
        </w:rPr>
        <w:t>М.В.Козик</w:t>
      </w:r>
      <w:proofErr w:type="spellEnd"/>
      <w:r w:rsidRPr="00AB6798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AB679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B679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B6798">
        <w:rPr>
          <w:rFonts w:ascii="Times New Roman" w:hAnsi="Times New Roman" w:cs="Times New Roman"/>
          <w:sz w:val="28"/>
          <w:szCs w:val="28"/>
        </w:rPr>
        <w:t>Яя</w:t>
      </w:r>
      <w:proofErr w:type="spellEnd"/>
      <w:r w:rsidRPr="00AB6798">
        <w:rPr>
          <w:rFonts w:ascii="Times New Roman" w:hAnsi="Times New Roman" w:cs="Times New Roman"/>
          <w:sz w:val="28"/>
          <w:szCs w:val="28"/>
        </w:rPr>
        <w:t>. МКДОУ «</w:t>
      </w:r>
      <w:proofErr w:type="spellStart"/>
      <w:r w:rsidRPr="00AB6798">
        <w:rPr>
          <w:rFonts w:ascii="Times New Roman" w:hAnsi="Times New Roman" w:cs="Times New Roman"/>
          <w:sz w:val="28"/>
          <w:szCs w:val="28"/>
        </w:rPr>
        <w:t>Яйски</w:t>
      </w:r>
      <w:r w:rsidR="009744F4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9744F4">
        <w:rPr>
          <w:rFonts w:ascii="Times New Roman" w:hAnsi="Times New Roman" w:cs="Times New Roman"/>
          <w:sz w:val="28"/>
          <w:szCs w:val="28"/>
        </w:rPr>
        <w:t xml:space="preserve"> детский сад «Чайка». 2019 – 26</w:t>
      </w:r>
      <w:r w:rsidRPr="00AB6798">
        <w:rPr>
          <w:rFonts w:ascii="Times New Roman" w:hAnsi="Times New Roman" w:cs="Times New Roman"/>
          <w:sz w:val="28"/>
          <w:szCs w:val="28"/>
        </w:rPr>
        <w:t>с.</w:t>
      </w:r>
    </w:p>
    <w:p w:rsidR="00AB6798" w:rsidRDefault="00AB6798" w:rsidP="00880D1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D3" w:rsidRPr="00AB6798" w:rsidRDefault="004379D3" w:rsidP="00880D1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798" w:rsidRPr="00AB6798" w:rsidRDefault="00AB6798" w:rsidP="00880D1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798">
        <w:rPr>
          <w:rFonts w:ascii="Times New Roman" w:hAnsi="Times New Roman" w:cs="Times New Roman"/>
          <w:sz w:val="28"/>
          <w:szCs w:val="28"/>
        </w:rPr>
        <w:t xml:space="preserve">Формирование личности профессионала, способной к самоопределению и саморазвитию, является одной из важнейших задач современного образования. Поэтому процесс раннего профессионального ориентирования необходимо начинать уже в дошкольном возрасте, когда ребёнок знакомится с огромным миром профессий, у него закладываются основы развития личностных качеств. </w:t>
      </w:r>
    </w:p>
    <w:p w:rsidR="00AB6798" w:rsidRPr="00AB6798" w:rsidRDefault="00AB6798" w:rsidP="00880D1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798">
        <w:rPr>
          <w:rFonts w:ascii="Times New Roman" w:hAnsi="Times New Roman" w:cs="Times New Roman"/>
          <w:sz w:val="28"/>
          <w:szCs w:val="28"/>
        </w:rPr>
        <w:t>Инновационный проект по теме «Ранняя проф</w:t>
      </w:r>
      <w:r w:rsidR="00CD352F">
        <w:rPr>
          <w:rFonts w:ascii="Times New Roman" w:hAnsi="Times New Roman" w:cs="Times New Roman"/>
          <w:sz w:val="28"/>
          <w:szCs w:val="28"/>
        </w:rPr>
        <w:t xml:space="preserve">ессиональная </w:t>
      </w:r>
      <w:r w:rsidRPr="00AB6798">
        <w:rPr>
          <w:rFonts w:ascii="Times New Roman" w:hAnsi="Times New Roman" w:cs="Times New Roman"/>
          <w:sz w:val="28"/>
          <w:szCs w:val="28"/>
        </w:rPr>
        <w:t xml:space="preserve">ориентация в дошкольной образовательной организации» </w:t>
      </w:r>
      <w:r w:rsidR="004379D3">
        <w:rPr>
          <w:rFonts w:ascii="Times New Roman" w:hAnsi="Times New Roman" w:cs="Times New Roman"/>
          <w:sz w:val="28"/>
          <w:szCs w:val="28"/>
        </w:rPr>
        <w:t>разработан</w:t>
      </w:r>
      <w:r w:rsidR="004379D3" w:rsidRPr="00AB6798">
        <w:rPr>
          <w:rFonts w:ascii="Times New Roman" w:hAnsi="Times New Roman" w:cs="Times New Roman"/>
          <w:sz w:val="28"/>
          <w:szCs w:val="28"/>
        </w:rPr>
        <w:t xml:space="preserve"> </w:t>
      </w:r>
      <w:r w:rsidRPr="00AB6798">
        <w:rPr>
          <w:rFonts w:ascii="Times New Roman" w:hAnsi="Times New Roman" w:cs="Times New Roman"/>
          <w:sz w:val="28"/>
          <w:szCs w:val="28"/>
        </w:rPr>
        <w:t>с целью создания организационно-педагогических условий для ранней профориентации детей дошкольного возраста.</w:t>
      </w:r>
    </w:p>
    <w:p w:rsidR="00AB6798" w:rsidRPr="00AB6798" w:rsidRDefault="00AB6798" w:rsidP="00880D1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798">
        <w:rPr>
          <w:rFonts w:ascii="Times New Roman" w:hAnsi="Times New Roman" w:cs="Times New Roman"/>
          <w:sz w:val="28"/>
          <w:szCs w:val="28"/>
        </w:rPr>
        <w:t>В проекте намечен комплекс педагогических условий для формирования у детей дошкольного возраста представлений о мире профессий: развивающая игровая среда и образовательная деятельность профессиональной направленности, развитие профессиональной компетентности педагогов, социальное партнёрство и сотрудничество с семьёй с учётом современных образовательных технологий.</w:t>
      </w:r>
    </w:p>
    <w:p w:rsidR="004379D3" w:rsidRDefault="00AB6798" w:rsidP="00880D1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798">
        <w:rPr>
          <w:rFonts w:ascii="Times New Roman" w:hAnsi="Times New Roman" w:cs="Times New Roman"/>
          <w:sz w:val="28"/>
          <w:szCs w:val="28"/>
        </w:rPr>
        <w:t>Данный проект будет востребован педагогами дошкольных образовательных организаций.</w:t>
      </w:r>
    </w:p>
    <w:p w:rsidR="00AB6798" w:rsidRPr="00AB6798" w:rsidRDefault="00AB6798" w:rsidP="00AB679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4650" w:type="dxa"/>
        <w:jc w:val="right"/>
        <w:tblInd w:w="3348" w:type="dxa"/>
        <w:tblLayout w:type="fixed"/>
        <w:tblLook w:val="01E0"/>
      </w:tblPr>
      <w:tblGrid>
        <w:gridCol w:w="1261"/>
        <w:gridCol w:w="3389"/>
      </w:tblGrid>
      <w:tr w:rsidR="00AB6798" w:rsidRPr="00AB6798" w:rsidTr="00AB6798">
        <w:trPr>
          <w:trHeight w:val="958"/>
          <w:jc w:val="right"/>
        </w:trPr>
        <w:tc>
          <w:tcPr>
            <w:tcW w:w="1260" w:type="dxa"/>
            <w:hideMark/>
          </w:tcPr>
          <w:p w:rsidR="00AB6798" w:rsidRPr="00AB6798" w:rsidRDefault="00AB6798" w:rsidP="00AB6798">
            <w:pPr>
              <w:pStyle w:val="a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AB6798"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657225" cy="6762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  <w:hideMark/>
          </w:tcPr>
          <w:p w:rsidR="00AB6798" w:rsidRPr="00AB6798" w:rsidRDefault="00AB6798" w:rsidP="00AB679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6798">
              <w:rPr>
                <w:rFonts w:ascii="Times New Roman" w:hAnsi="Times New Roman" w:cs="Times New Roman"/>
                <w:sz w:val="28"/>
                <w:szCs w:val="28"/>
              </w:rPr>
              <w:t>МКДОУ «</w:t>
            </w:r>
            <w:proofErr w:type="spellStart"/>
            <w:r w:rsidRPr="00AB6798">
              <w:rPr>
                <w:rFonts w:ascii="Times New Roman" w:hAnsi="Times New Roman" w:cs="Times New Roman"/>
                <w:sz w:val="28"/>
                <w:szCs w:val="28"/>
              </w:rPr>
              <w:t>Яйский</w:t>
            </w:r>
            <w:proofErr w:type="spellEnd"/>
            <w:r w:rsidRPr="00AB6798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«Чайка», 2019</w:t>
            </w:r>
          </w:p>
        </w:tc>
      </w:tr>
    </w:tbl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E80164" w:rsidRDefault="00E80164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4FD9" w:rsidRDefault="005C4FD9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99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  <w:gridCol w:w="496"/>
      </w:tblGrid>
      <w:tr w:rsidR="005C4FD9" w:rsidTr="005C4FD9">
        <w:tc>
          <w:tcPr>
            <w:tcW w:w="9464" w:type="dxa"/>
          </w:tcPr>
          <w:p w:rsidR="005C4FD9" w:rsidRPr="00FD5ABE" w:rsidRDefault="005C4FD9" w:rsidP="003F0E3B">
            <w:pPr>
              <w:pStyle w:val="a3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5ABE">
              <w:rPr>
                <w:rFonts w:ascii="Times New Roman" w:hAnsi="Times New Roman" w:cs="Times New Roman"/>
                <w:sz w:val="28"/>
                <w:szCs w:val="28"/>
              </w:rPr>
              <w:t>Паспорт</w:t>
            </w:r>
            <w:r w:rsidRPr="00FD5A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инновационного проекта</w:t>
            </w:r>
            <w:proofErr w:type="gramStart"/>
            <w:r w:rsidRPr="00FD5A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FD5ABE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…………………………………………..…</w:t>
            </w:r>
          </w:p>
        </w:tc>
        <w:tc>
          <w:tcPr>
            <w:tcW w:w="496" w:type="dxa"/>
          </w:tcPr>
          <w:p w:rsidR="005C4FD9" w:rsidRDefault="005C4FD9" w:rsidP="003F0E3B">
            <w:pPr>
              <w:pStyle w:val="a3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C4FD9" w:rsidTr="005C4FD9">
        <w:tc>
          <w:tcPr>
            <w:tcW w:w="9464" w:type="dxa"/>
          </w:tcPr>
          <w:p w:rsidR="005C4FD9" w:rsidRPr="00FD5ABE" w:rsidRDefault="00CF591E" w:rsidP="003F0E3B">
            <w:pPr>
              <w:pStyle w:val="a3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5A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Пояснительная записка </w:t>
            </w:r>
            <w:r w:rsidR="005C4FD9" w:rsidRPr="00FD5ABE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</w:t>
            </w:r>
            <w:r w:rsidRPr="00FD5ABE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………………………………………….</w:t>
            </w:r>
          </w:p>
        </w:tc>
        <w:tc>
          <w:tcPr>
            <w:tcW w:w="496" w:type="dxa"/>
          </w:tcPr>
          <w:p w:rsidR="005C4FD9" w:rsidRDefault="00CF591E" w:rsidP="003F0E3B">
            <w:pPr>
              <w:pStyle w:val="a3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C4FD9" w:rsidTr="005C4FD9">
        <w:tc>
          <w:tcPr>
            <w:tcW w:w="9464" w:type="dxa"/>
          </w:tcPr>
          <w:p w:rsidR="00CF591E" w:rsidRPr="00FD5ABE" w:rsidRDefault="00CF591E" w:rsidP="003F0E3B">
            <w:pPr>
              <w:pStyle w:val="a3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5A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Этапы реализации </w:t>
            </w:r>
            <w:r w:rsidRPr="00FD5ABE">
              <w:rPr>
                <w:rFonts w:ascii="Times New Roman" w:eastAsia="Times New Roman" w:hAnsi="Times New Roman" w:cs="Times New Roman"/>
                <w:sz w:val="28"/>
                <w:szCs w:val="28"/>
              </w:rPr>
              <w:t>инновационного</w:t>
            </w:r>
            <w:r w:rsidRPr="00FD5A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проекта……………………………………</w:t>
            </w:r>
          </w:p>
          <w:p w:rsidR="005C4FD9" w:rsidRPr="00FD5ABE" w:rsidRDefault="005C4FD9" w:rsidP="003F0E3B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D5ABE">
              <w:rPr>
                <w:rFonts w:ascii="Times New Roman" w:eastAsia="Times New Roman" w:hAnsi="Times New Roman" w:cs="Times New Roman"/>
                <w:sz w:val="28"/>
                <w:szCs w:val="28"/>
              </w:rPr>
              <w:t>Календарный план реализации инновационного проекта ……………………..</w:t>
            </w:r>
          </w:p>
        </w:tc>
        <w:tc>
          <w:tcPr>
            <w:tcW w:w="496" w:type="dxa"/>
          </w:tcPr>
          <w:p w:rsidR="005C4FD9" w:rsidRDefault="00E80164" w:rsidP="003F0E3B">
            <w:pPr>
              <w:pStyle w:val="a3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  <w:p w:rsidR="00CF591E" w:rsidRDefault="00E80164" w:rsidP="003F0E3B">
            <w:pPr>
              <w:pStyle w:val="a3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5C4FD9" w:rsidTr="005C4FD9">
        <w:tc>
          <w:tcPr>
            <w:tcW w:w="9464" w:type="dxa"/>
          </w:tcPr>
          <w:p w:rsidR="005C4FD9" w:rsidRPr="00FD5ABE" w:rsidRDefault="005C4FD9" w:rsidP="003F0E3B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D5ABE">
              <w:rPr>
                <w:rFonts w:ascii="Times New Roman" w:eastAsia="Times New Roman" w:hAnsi="Times New Roman" w:cs="Times New Roman"/>
                <w:sz w:val="28"/>
                <w:szCs w:val="28"/>
              </w:rPr>
              <w:t>Прогнозируемые результаты инновационной деятельности …………………..</w:t>
            </w:r>
          </w:p>
        </w:tc>
        <w:tc>
          <w:tcPr>
            <w:tcW w:w="496" w:type="dxa"/>
          </w:tcPr>
          <w:p w:rsidR="005C4FD9" w:rsidRDefault="005C4FD9" w:rsidP="003F0E3B">
            <w:pPr>
              <w:pStyle w:val="a3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E8016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C4FD9" w:rsidTr="005C4FD9">
        <w:tc>
          <w:tcPr>
            <w:tcW w:w="9464" w:type="dxa"/>
          </w:tcPr>
          <w:p w:rsidR="00CF591E" w:rsidRPr="00FD5ABE" w:rsidRDefault="00FD5ABE" w:rsidP="003F0E3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D5ABE">
              <w:rPr>
                <w:rFonts w:ascii="Times New Roman" w:hAnsi="Times New Roman" w:cs="Times New Roman"/>
                <w:sz w:val="28"/>
                <w:szCs w:val="28"/>
              </w:rPr>
              <w:t>Ожидаемый</w:t>
            </w:r>
            <w:r w:rsidRPr="00FD5ABE">
              <w:rPr>
                <w:rFonts w:ascii="Times New Roman" w:hAnsi="Times New Roman" w:cs="Times New Roman"/>
                <w:sz w:val="28"/>
                <w:szCs w:val="24"/>
              </w:rPr>
              <w:t xml:space="preserve"> результат</w:t>
            </w:r>
            <w:r w:rsidR="00CF591E" w:rsidRPr="00FD5ABE">
              <w:rPr>
                <w:rFonts w:ascii="Times New Roman" w:hAnsi="Times New Roman" w:cs="Times New Roman"/>
                <w:sz w:val="28"/>
                <w:szCs w:val="24"/>
              </w:rPr>
              <w:t>…………………………………………………</w:t>
            </w:r>
            <w:r w:rsidRPr="00FD5ABE">
              <w:rPr>
                <w:rFonts w:ascii="Times New Roman" w:hAnsi="Times New Roman" w:cs="Times New Roman"/>
                <w:sz w:val="28"/>
                <w:szCs w:val="24"/>
              </w:rPr>
              <w:t>…</w:t>
            </w:r>
            <w:r w:rsidR="00CF591E" w:rsidRPr="00FD5ABE">
              <w:rPr>
                <w:rFonts w:ascii="Times New Roman" w:hAnsi="Times New Roman" w:cs="Times New Roman"/>
                <w:sz w:val="28"/>
                <w:szCs w:val="24"/>
              </w:rPr>
              <w:t>…….…</w:t>
            </w:r>
          </w:p>
          <w:p w:rsidR="005C4FD9" w:rsidRPr="00FD5ABE" w:rsidRDefault="00FD5ABE" w:rsidP="003F0E3B">
            <w:pPr>
              <w:pStyle w:val="a3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5A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Продукт деятельности региональной инновационной площадки…………… </w:t>
            </w:r>
          </w:p>
        </w:tc>
        <w:tc>
          <w:tcPr>
            <w:tcW w:w="496" w:type="dxa"/>
          </w:tcPr>
          <w:p w:rsidR="005C4FD9" w:rsidRDefault="005C4FD9" w:rsidP="003F0E3B">
            <w:pPr>
              <w:pStyle w:val="a3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E80164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  <w:p w:rsidR="00FD5ABE" w:rsidRDefault="00E80164" w:rsidP="003F0E3B">
            <w:pPr>
              <w:pStyle w:val="a3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5C4FD9" w:rsidTr="005C4FD9">
        <w:tc>
          <w:tcPr>
            <w:tcW w:w="9464" w:type="dxa"/>
          </w:tcPr>
          <w:p w:rsidR="005C4FD9" w:rsidRPr="0086347A" w:rsidRDefault="005C4FD9" w:rsidP="003F0E3B">
            <w:pPr>
              <w:pStyle w:val="a3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347A">
              <w:rPr>
                <w:rFonts w:ascii="Times New Roman" w:eastAsia="Times New Roman" w:hAnsi="Times New Roman" w:cs="Times New Roman"/>
                <w:sz w:val="28"/>
                <w:szCs w:val="28"/>
              </w:rPr>
              <w:t>Прогноз воз</w:t>
            </w:r>
            <w:r w:rsidR="00E80164">
              <w:rPr>
                <w:rFonts w:ascii="Times New Roman" w:eastAsia="Times New Roman" w:hAnsi="Times New Roman" w:cs="Times New Roman"/>
                <w:sz w:val="28"/>
                <w:szCs w:val="28"/>
              </w:rPr>
              <w:t>можных затруднений</w:t>
            </w:r>
            <w:r w:rsidRPr="0086347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r w:rsidR="0086347A" w:rsidRPr="0086347A">
              <w:rPr>
                <w:rFonts w:ascii="Times New Roman" w:hAnsi="Times New Roman" w:cs="Times New Roman"/>
                <w:sz w:val="28"/>
                <w:szCs w:val="24"/>
              </w:rPr>
              <w:t>пути их преодоления</w:t>
            </w:r>
            <w:r w:rsidRPr="0086347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…</w:t>
            </w:r>
            <w:r w:rsidR="00E80164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………………..</w:t>
            </w:r>
          </w:p>
        </w:tc>
        <w:tc>
          <w:tcPr>
            <w:tcW w:w="496" w:type="dxa"/>
          </w:tcPr>
          <w:p w:rsidR="005C4FD9" w:rsidRDefault="005C4FD9" w:rsidP="003F0E3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E80164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C4FD9" w:rsidTr="005C4FD9">
        <w:tc>
          <w:tcPr>
            <w:tcW w:w="9464" w:type="dxa"/>
          </w:tcPr>
          <w:p w:rsidR="005C4FD9" w:rsidRPr="0086347A" w:rsidRDefault="005C4FD9" w:rsidP="003F0E3B">
            <w:pPr>
              <w:pStyle w:val="a3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47A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 участников инновационного проекта …………………………………</w:t>
            </w:r>
          </w:p>
        </w:tc>
        <w:tc>
          <w:tcPr>
            <w:tcW w:w="496" w:type="dxa"/>
          </w:tcPr>
          <w:p w:rsidR="005C4FD9" w:rsidRDefault="005C4FD9" w:rsidP="003F0E3B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E80164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C4FD9" w:rsidTr="005C4FD9">
        <w:tc>
          <w:tcPr>
            <w:tcW w:w="9464" w:type="dxa"/>
          </w:tcPr>
          <w:p w:rsidR="005C4FD9" w:rsidRPr="0086347A" w:rsidRDefault="005C4FD9" w:rsidP="003F0E3B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347A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Предварительные расчёты по обеспечению инновационного проекта ……….</w:t>
            </w:r>
          </w:p>
        </w:tc>
        <w:tc>
          <w:tcPr>
            <w:tcW w:w="496" w:type="dxa"/>
          </w:tcPr>
          <w:p w:rsidR="005C4FD9" w:rsidRDefault="005C4FD9" w:rsidP="003F0E3B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E8016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C4FD9" w:rsidTr="005C4FD9">
        <w:tc>
          <w:tcPr>
            <w:tcW w:w="9464" w:type="dxa"/>
          </w:tcPr>
          <w:p w:rsidR="00E80164" w:rsidRDefault="005C4FD9" w:rsidP="003F0E3B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6347A">
              <w:rPr>
                <w:rFonts w:ascii="Times New Roman" w:eastAsia="Times New Roman" w:hAnsi="Times New Roman" w:cs="Times New Roman"/>
                <w:sz w:val="28"/>
                <w:szCs w:val="28"/>
              </w:rPr>
              <w:t>Смета расходов на реализацию инновационного проекта …………………..…</w:t>
            </w:r>
            <w:r w:rsidR="00FD5ABE" w:rsidRPr="008634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E80164" w:rsidRDefault="00E80164" w:rsidP="00E80164">
            <w:pPr>
              <w:pStyle w:val="a3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Заключение ………………………………………………………………………..</w:t>
            </w:r>
          </w:p>
          <w:p w:rsidR="00FD5ABE" w:rsidRPr="0086347A" w:rsidRDefault="00FD5ABE" w:rsidP="00E80164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347A">
              <w:rPr>
                <w:rFonts w:ascii="Times New Roman" w:hAnsi="Times New Roman" w:cs="Times New Roman"/>
                <w:bCs/>
                <w:sz w:val="28"/>
                <w:szCs w:val="28"/>
              </w:rPr>
              <w:t>Список литературы…………………………………………………………...….</w:t>
            </w:r>
          </w:p>
          <w:p w:rsidR="00FD5ABE" w:rsidRPr="0086347A" w:rsidRDefault="00FD5ABE" w:rsidP="003F0E3B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C4FD9" w:rsidRPr="0086347A" w:rsidRDefault="005C4FD9" w:rsidP="003F0E3B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" w:type="dxa"/>
          </w:tcPr>
          <w:p w:rsidR="005C4FD9" w:rsidRDefault="00E80164" w:rsidP="003F0E3B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E80164" w:rsidRDefault="00E80164" w:rsidP="003F0E3B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86347A" w:rsidRDefault="00E80164" w:rsidP="003F0E3B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</w:tbl>
    <w:p w:rsidR="00B34124" w:rsidRPr="00B34124" w:rsidRDefault="00B34124" w:rsidP="00B34124">
      <w:pPr>
        <w:pStyle w:val="a3"/>
        <w:jc w:val="both"/>
        <w:rPr>
          <w:rFonts w:ascii="Times New Roman" w:eastAsia="Times New Roman" w:hAnsi="Times New Roman" w:cs="Times New Roman"/>
          <w:sz w:val="6"/>
          <w:szCs w:val="6"/>
        </w:rPr>
      </w:pPr>
    </w:p>
    <w:p w:rsidR="00CF591E" w:rsidRPr="00CF591E" w:rsidRDefault="00CF591E" w:rsidP="00CF591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4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900" w:rsidRDefault="007B5900" w:rsidP="000638E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4FD9" w:rsidRDefault="005C4FD9" w:rsidP="00B341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D6420" w:rsidRPr="007B5900" w:rsidRDefault="005D6420" w:rsidP="00E7101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5900">
        <w:rPr>
          <w:rFonts w:ascii="Times New Roman" w:hAnsi="Times New Roman" w:cs="Times New Roman"/>
          <w:b/>
          <w:sz w:val="28"/>
          <w:szCs w:val="28"/>
        </w:rPr>
        <w:lastRenderedPageBreak/>
        <w:t>Паспорт</w:t>
      </w:r>
      <w:r w:rsidRPr="007B5900">
        <w:rPr>
          <w:rFonts w:ascii="Times New Roman" w:eastAsia="Times New Roman" w:hAnsi="Times New Roman" w:cs="Times New Roman"/>
          <w:b/>
          <w:sz w:val="28"/>
          <w:szCs w:val="28"/>
        </w:rPr>
        <w:t xml:space="preserve"> инновационного проекта</w:t>
      </w:r>
    </w:p>
    <w:p w:rsidR="00E71015" w:rsidRDefault="00E71015" w:rsidP="00E71015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2410"/>
        <w:gridCol w:w="7513"/>
      </w:tblGrid>
      <w:tr w:rsidR="005D6420" w:rsidRPr="000810EB" w:rsidTr="008A443D">
        <w:tc>
          <w:tcPr>
            <w:tcW w:w="2410" w:type="dxa"/>
          </w:tcPr>
          <w:p w:rsidR="005D6420" w:rsidRPr="0035136F" w:rsidRDefault="005D6420" w:rsidP="004379D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136F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проекта</w:t>
            </w:r>
          </w:p>
        </w:tc>
        <w:tc>
          <w:tcPr>
            <w:tcW w:w="7513" w:type="dxa"/>
          </w:tcPr>
          <w:p w:rsidR="00D24DEF" w:rsidRPr="0035136F" w:rsidRDefault="0035136F" w:rsidP="0035136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136F">
              <w:rPr>
                <w:rFonts w:ascii="Times New Roman" w:eastAsia="Times New Roman" w:hAnsi="Times New Roman" w:cs="Times New Roman"/>
                <w:sz w:val="28"/>
                <w:szCs w:val="28"/>
              </w:rPr>
              <w:t>Ранняя проф</w:t>
            </w:r>
            <w:r w:rsidR="00CD35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ессиональная </w:t>
            </w:r>
            <w:r w:rsidRPr="0035136F">
              <w:rPr>
                <w:rFonts w:ascii="Times New Roman" w:eastAsia="Times New Roman" w:hAnsi="Times New Roman" w:cs="Times New Roman"/>
                <w:sz w:val="28"/>
                <w:szCs w:val="28"/>
              </w:rPr>
              <w:t>ориентация в дошкольной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5136F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образовательной организации</w:t>
            </w:r>
          </w:p>
        </w:tc>
      </w:tr>
      <w:tr w:rsidR="005D6420" w:rsidRPr="000810EB" w:rsidTr="008A443D">
        <w:tc>
          <w:tcPr>
            <w:tcW w:w="2410" w:type="dxa"/>
          </w:tcPr>
          <w:p w:rsidR="008A443D" w:rsidRDefault="005D6420" w:rsidP="000810E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  <w:p w:rsidR="005D6420" w:rsidRPr="000810EB" w:rsidRDefault="005D6420" w:rsidP="004379D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7513" w:type="dxa"/>
          </w:tcPr>
          <w:p w:rsidR="005D6420" w:rsidRPr="000810EB" w:rsidRDefault="000810EB" w:rsidP="000810EB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Иванова Ольга Борисовна, заведующий </w:t>
            </w: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МКДОУ «</w:t>
            </w:r>
            <w:proofErr w:type="spellStart"/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Яйский</w:t>
            </w:r>
            <w:proofErr w:type="spellEnd"/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«Чайка»</w:t>
            </w:r>
          </w:p>
        </w:tc>
      </w:tr>
      <w:tr w:rsidR="005D6420" w:rsidRPr="000810EB" w:rsidTr="008A443D">
        <w:tc>
          <w:tcPr>
            <w:tcW w:w="2410" w:type="dxa"/>
          </w:tcPr>
          <w:p w:rsidR="005D6420" w:rsidRPr="000810EB" w:rsidRDefault="006155AF" w:rsidP="004379D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Разработчик</w:t>
            </w:r>
            <w:r w:rsidR="005D6420"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7513" w:type="dxa"/>
          </w:tcPr>
          <w:p w:rsidR="005D6420" w:rsidRDefault="000810EB" w:rsidP="000810EB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Козик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Марина Владимировна, старший воспитатель</w:t>
            </w:r>
          </w:p>
          <w:p w:rsidR="000810EB" w:rsidRPr="000810EB" w:rsidRDefault="000810EB" w:rsidP="000810EB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D6420" w:rsidRPr="000810EB" w:rsidTr="008A443D">
        <w:tc>
          <w:tcPr>
            <w:tcW w:w="2410" w:type="dxa"/>
          </w:tcPr>
          <w:p w:rsidR="005D6420" w:rsidRPr="000810EB" w:rsidRDefault="005D6420" w:rsidP="004379D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Исполнители проекта</w:t>
            </w:r>
          </w:p>
        </w:tc>
        <w:tc>
          <w:tcPr>
            <w:tcW w:w="7513" w:type="dxa"/>
          </w:tcPr>
          <w:p w:rsidR="005D6420" w:rsidRPr="000810EB" w:rsidRDefault="000810EB" w:rsidP="000810EB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Педагогический коллектив </w:t>
            </w: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МКДОУ «</w:t>
            </w:r>
            <w:proofErr w:type="spellStart"/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Яйский</w:t>
            </w:r>
            <w:proofErr w:type="spellEnd"/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«Чайка»</w:t>
            </w:r>
          </w:p>
        </w:tc>
      </w:tr>
      <w:tr w:rsidR="005D6420" w:rsidRPr="000810EB" w:rsidTr="008A443D">
        <w:tc>
          <w:tcPr>
            <w:tcW w:w="2410" w:type="dxa"/>
          </w:tcPr>
          <w:p w:rsidR="005D6420" w:rsidRPr="000810EB" w:rsidRDefault="005D6420" w:rsidP="004379D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База реализации проекта</w:t>
            </w:r>
          </w:p>
        </w:tc>
        <w:tc>
          <w:tcPr>
            <w:tcW w:w="7513" w:type="dxa"/>
          </w:tcPr>
          <w:p w:rsidR="005D6420" w:rsidRPr="000810EB" w:rsidRDefault="005D6420" w:rsidP="000810EB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МКДОУ «</w:t>
            </w:r>
            <w:proofErr w:type="spellStart"/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Яйский</w:t>
            </w:r>
            <w:proofErr w:type="spellEnd"/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«Чайка</w:t>
            </w:r>
            <w:r w:rsidR="000810EB"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D6420" w:rsidRPr="000810EB" w:rsidTr="008A443D">
        <w:tc>
          <w:tcPr>
            <w:tcW w:w="2410" w:type="dxa"/>
          </w:tcPr>
          <w:p w:rsidR="005D6420" w:rsidRPr="000810EB" w:rsidRDefault="005D6420" w:rsidP="004379D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Цели и задачи проекта</w:t>
            </w:r>
          </w:p>
        </w:tc>
        <w:tc>
          <w:tcPr>
            <w:tcW w:w="7513" w:type="dxa"/>
          </w:tcPr>
          <w:p w:rsidR="0029736C" w:rsidRDefault="000810EB" w:rsidP="00ED4A6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68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Цель: </w:t>
            </w:r>
            <w:r w:rsidR="00ED4A6F" w:rsidRPr="00C268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организационно-педагогических условий для </w:t>
            </w:r>
            <w:r w:rsidR="003513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ранней профориентации </w:t>
            </w:r>
            <w:r w:rsidR="001B4816" w:rsidRPr="0045487A">
              <w:rPr>
                <w:rFonts w:ascii="Times New Roman" w:hAnsi="Times New Roman" w:cs="Times New Roman"/>
                <w:sz w:val="28"/>
                <w:szCs w:val="28"/>
              </w:rPr>
              <w:t>детей дошкольного возраста</w:t>
            </w:r>
            <w:r w:rsidR="003513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09AF" w:rsidRPr="000663E0" w:rsidRDefault="00ED4A6F" w:rsidP="000663E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688E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4509AF" w:rsidRPr="000663E0" w:rsidRDefault="000663E0" w:rsidP="000663E0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proofErr w:type="gramStart"/>
            <w:r w:rsidRPr="000663E0">
              <w:rPr>
                <w:color w:val="auto"/>
                <w:sz w:val="28"/>
                <w:szCs w:val="28"/>
              </w:rPr>
              <w:t xml:space="preserve">- расширять и систематизировать представления дошкольников о профессиях Кузбасса, посёлка; о видах производственного труда (шитьё, производство продуктов питания, строительство), </w:t>
            </w:r>
            <w:r w:rsidR="00866D18">
              <w:rPr>
                <w:color w:val="auto"/>
                <w:sz w:val="28"/>
                <w:szCs w:val="28"/>
              </w:rPr>
              <w:t>социальной сферы</w:t>
            </w:r>
            <w:r w:rsidRPr="000663E0">
              <w:rPr>
                <w:color w:val="auto"/>
                <w:sz w:val="28"/>
                <w:szCs w:val="28"/>
              </w:rPr>
              <w:t xml:space="preserve"> (мед</w:t>
            </w:r>
            <w:r w:rsidR="00866D18">
              <w:rPr>
                <w:color w:val="auto"/>
                <w:sz w:val="28"/>
                <w:szCs w:val="28"/>
              </w:rPr>
              <w:t>ицина, торговля, образование)</w:t>
            </w:r>
            <w:r>
              <w:rPr>
                <w:color w:val="auto"/>
                <w:sz w:val="28"/>
                <w:szCs w:val="28"/>
              </w:rPr>
              <w:t>;</w:t>
            </w:r>
            <w:proofErr w:type="gramEnd"/>
          </w:p>
          <w:p w:rsidR="008C146D" w:rsidRPr="003A4337" w:rsidRDefault="001B4816" w:rsidP="008C14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15AF7" w:rsidRPr="00605340">
              <w:rPr>
                <w:rFonts w:ascii="Times New Roman" w:hAnsi="Times New Roman" w:cs="Times New Roman"/>
                <w:sz w:val="28"/>
                <w:szCs w:val="28"/>
              </w:rPr>
              <w:t xml:space="preserve"> создать развивающую предметно-пространственную среду, способствующую</w:t>
            </w:r>
            <w:r w:rsidR="003A43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4337" w:rsidRPr="00605340">
              <w:rPr>
                <w:rFonts w:ascii="Times New Roman" w:hAnsi="Times New Roman" w:cs="Times New Roman"/>
                <w:sz w:val="28"/>
                <w:szCs w:val="28"/>
              </w:rPr>
              <w:t>формированию</w:t>
            </w:r>
            <w:r w:rsidR="003A4337" w:rsidRPr="00454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146D" w:rsidRPr="0045487A">
              <w:rPr>
                <w:rFonts w:ascii="Times New Roman" w:hAnsi="Times New Roman" w:cs="Times New Roman"/>
                <w:sz w:val="28"/>
                <w:szCs w:val="28"/>
              </w:rPr>
              <w:t>интереса к профес</w:t>
            </w:r>
            <w:r w:rsidR="008C146D">
              <w:rPr>
                <w:rFonts w:ascii="Times New Roman" w:hAnsi="Times New Roman" w:cs="Times New Roman"/>
                <w:sz w:val="28"/>
                <w:szCs w:val="28"/>
              </w:rPr>
              <w:t>сионально-трудовой деятельности;</w:t>
            </w:r>
          </w:p>
          <w:p w:rsidR="008C146D" w:rsidRDefault="00315AF7" w:rsidP="00315AF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5340">
              <w:rPr>
                <w:rFonts w:ascii="Times New Roman" w:hAnsi="Times New Roman" w:cs="Times New Roman"/>
                <w:sz w:val="28"/>
                <w:szCs w:val="28"/>
              </w:rPr>
              <w:t>- разработать программно-методический комплект</w:t>
            </w:r>
            <w:r w:rsidR="008C146D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Pr="006053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146D" w:rsidRPr="00605340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формированию </w:t>
            </w:r>
            <w:r w:rsidR="001B4816" w:rsidRPr="008C146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A43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детей дошкольного возраста</w:t>
            </w:r>
            <w:r w:rsidR="009A75CC" w:rsidRPr="008C146D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представлений о мир</w:t>
            </w:r>
            <w:r w:rsidR="009A75CC" w:rsidRPr="0045487A">
              <w:rPr>
                <w:rFonts w:ascii="Times New Roman" w:hAnsi="Times New Roman" w:cs="Times New Roman"/>
                <w:sz w:val="28"/>
                <w:szCs w:val="28"/>
              </w:rPr>
              <w:t>е профессий</w:t>
            </w:r>
            <w:r w:rsidR="003A4337" w:rsidRPr="0060534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15AF7" w:rsidRPr="00605340" w:rsidRDefault="00315AF7" w:rsidP="00315AF7">
            <w:pPr>
              <w:pStyle w:val="a6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605340">
              <w:rPr>
                <w:sz w:val="28"/>
                <w:szCs w:val="28"/>
              </w:rPr>
              <w:t>- обеспечить социальное взаимодействие с учреждениями района по вопросам ранней профориентации;</w:t>
            </w:r>
          </w:p>
          <w:p w:rsidR="000663E0" w:rsidRPr="006E08FA" w:rsidRDefault="00315AF7" w:rsidP="00315AF7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0534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E692C">
              <w:rPr>
                <w:rFonts w:ascii="Times New Roman" w:hAnsi="Times New Roman" w:cs="Times New Roman"/>
                <w:sz w:val="28"/>
                <w:szCs w:val="28"/>
              </w:rPr>
              <w:t>способствовать</w:t>
            </w:r>
            <w:r w:rsidR="000663E0" w:rsidRPr="001A370C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EE692C">
              <w:rPr>
                <w:rFonts w:ascii="Times New Roman" w:hAnsi="Times New Roman" w:cs="Times New Roman"/>
                <w:sz w:val="28"/>
                <w:szCs w:val="28"/>
              </w:rPr>
              <w:t>рофессиональному</w:t>
            </w:r>
            <w:r w:rsidR="000663E0" w:rsidRPr="001A37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692C">
              <w:rPr>
                <w:rFonts w:ascii="Times New Roman" w:hAnsi="Times New Roman" w:cs="Times New Roman"/>
                <w:sz w:val="28"/>
                <w:szCs w:val="28"/>
              </w:rPr>
              <w:t>развитию</w:t>
            </w:r>
            <w:r w:rsidRPr="001A370C"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педагогов </w:t>
            </w:r>
            <w:r w:rsidR="00735AB7">
              <w:rPr>
                <w:rFonts w:ascii="Times New Roman" w:hAnsi="Times New Roman" w:cs="Times New Roman"/>
                <w:sz w:val="28"/>
                <w:szCs w:val="28"/>
              </w:rPr>
              <w:t>(в целях и</w:t>
            </w:r>
            <w:r w:rsidR="000663E0" w:rsidRPr="001A370C">
              <w:rPr>
                <w:rFonts w:ascii="Times New Roman" w:hAnsi="Times New Roman" w:cs="Times New Roman"/>
                <w:sz w:val="28"/>
                <w:szCs w:val="28"/>
              </w:rPr>
              <w:t xml:space="preserve"> задачах, </w:t>
            </w:r>
            <w:r w:rsidR="00735AB7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0663E0" w:rsidRPr="001A370C">
              <w:rPr>
                <w:rFonts w:ascii="Times New Roman" w:hAnsi="Times New Roman" w:cs="Times New Roman"/>
                <w:sz w:val="28"/>
                <w:szCs w:val="28"/>
              </w:rPr>
              <w:t>содержании и формах</w:t>
            </w:r>
            <w:r w:rsidR="00735AB7">
              <w:rPr>
                <w:rFonts w:ascii="Times New Roman" w:hAnsi="Times New Roman" w:cs="Times New Roman"/>
                <w:sz w:val="28"/>
                <w:szCs w:val="28"/>
              </w:rPr>
              <w:t>) в</w:t>
            </w:r>
            <w:r w:rsidR="000663E0" w:rsidRPr="001A370C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</w:t>
            </w:r>
            <w:proofErr w:type="spellStart"/>
            <w:r w:rsidR="000663E0" w:rsidRPr="001A370C">
              <w:rPr>
                <w:rFonts w:ascii="Times New Roman" w:hAnsi="Times New Roman" w:cs="Times New Roman"/>
                <w:sz w:val="28"/>
                <w:szCs w:val="28"/>
              </w:rPr>
              <w:t>профориетационной</w:t>
            </w:r>
            <w:proofErr w:type="spellEnd"/>
            <w:r w:rsidR="000663E0" w:rsidRPr="001A370C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  <w:r w:rsidR="001A370C" w:rsidRPr="006E08FA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A4337" w:rsidRPr="008A443D" w:rsidRDefault="003A4337" w:rsidP="00866D1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4F3">
              <w:rPr>
                <w:rFonts w:ascii="Times New Roman" w:hAnsi="Times New Roman" w:cs="Times New Roman"/>
                <w:sz w:val="28"/>
                <w:szCs w:val="28"/>
              </w:rPr>
              <w:t xml:space="preserve">- обобщить </w:t>
            </w:r>
            <w:r w:rsidR="002C30D4" w:rsidRPr="002374F3">
              <w:rPr>
                <w:rFonts w:ascii="Times New Roman" w:hAnsi="Times New Roman" w:cs="Times New Roman"/>
                <w:sz w:val="28"/>
                <w:szCs w:val="28"/>
              </w:rPr>
              <w:t xml:space="preserve">опыт работы </w:t>
            </w:r>
            <w:r w:rsidR="00866D18">
              <w:rPr>
                <w:rFonts w:ascii="Times New Roman" w:hAnsi="Times New Roman" w:cs="Times New Roman"/>
                <w:sz w:val="28"/>
                <w:szCs w:val="28"/>
              </w:rPr>
              <w:t xml:space="preserve">педагогов </w:t>
            </w:r>
            <w:r w:rsidR="002C30D4" w:rsidRPr="002374F3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866D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ранней профориентации </w:t>
            </w:r>
            <w:r w:rsidR="00866D18" w:rsidRPr="0045487A">
              <w:rPr>
                <w:rFonts w:ascii="Times New Roman" w:hAnsi="Times New Roman" w:cs="Times New Roman"/>
                <w:sz w:val="28"/>
                <w:szCs w:val="28"/>
              </w:rPr>
              <w:t>детей дошкольного возраста</w:t>
            </w:r>
            <w:r w:rsidR="00866D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D6420" w:rsidRPr="000810EB" w:rsidTr="008A443D">
        <w:tc>
          <w:tcPr>
            <w:tcW w:w="2410" w:type="dxa"/>
          </w:tcPr>
          <w:p w:rsidR="008A443D" w:rsidRDefault="005D6420" w:rsidP="000810E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Этапы реализации </w:t>
            </w:r>
          </w:p>
          <w:p w:rsidR="005D6420" w:rsidRPr="000810EB" w:rsidRDefault="005D6420" w:rsidP="000810E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7513" w:type="dxa"/>
          </w:tcPr>
          <w:p w:rsidR="00315AF7" w:rsidRPr="000537A8" w:rsidRDefault="00315AF7" w:rsidP="00315AF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Этапы (шаги) реализации проекта:</w:t>
            </w:r>
          </w:p>
          <w:p w:rsidR="009B57C9" w:rsidRPr="000537A8" w:rsidRDefault="00315AF7" w:rsidP="00315AF7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37A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0537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этап – п</w:t>
            </w:r>
            <w:r w:rsidRPr="000537A8">
              <w:rPr>
                <w:rFonts w:ascii="Times New Roman" w:hAnsi="Times New Roman" w:cs="Times New Roman"/>
                <w:b/>
                <w:sz w:val="28"/>
                <w:szCs w:val="28"/>
              </w:rPr>
              <w:t>одготовительный</w:t>
            </w:r>
          </w:p>
          <w:p w:rsidR="00315AF7" w:rsidRPr="000537A8" w:rsidRDefault="00315AF7" w:rsidP="00315AF7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</w:t>
            </w:r>
            <w:r w:rsidR="009B57C9"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сентябрь </w:t>
            </w:r>
            <w:r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2019</w:t>
            </w:r>
            <w:r w:rsidR="00E710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</w:t>
            </w:r>
            <w:r w:rsidR="000001F0"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="009B57C9"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август </w:t>
            </w:r>
            <w:r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2020г.)</w:t>
            </w:r>
          </w:p>
          <w:p w:rsidR="0073217D" w:rsidRPr="000537A8" w:rsidRDefault="00315AF7" w:rsidP="005D7C9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- создание</w:t>
            </w: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творческой</w:t>
            </w:r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группы</w:t>
            </w:r>
            <w:r w:rsidR="00612A5D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реализации проекта</w:t>
            </w:r>
            <w:r w:rsidR="005B0380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</w:t>
            </w:r>
            <w:r w:rsidR="00A143F0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ранней </w:t>
            </w:r>
            <w:r w:rsidR="005B0380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профориентаци</w:t>
            </w:r>
            <w:r w:rsidR="00A143F0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5B0380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дошкольников</w:t>
            </w:r>
            <w:r w:rsidR="0073217D" w:rsidRPr="000537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700C6" w:rsidRPr="000537A8" w:rsidRDefault="00340B7E" w:rsidP="00315AF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разработка </w:t>
            </w:r>
            <w:r w:rsidR="008A443D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дополнительной </w:t>
            </w:r>
            <w:proofErr w:type="spellStart"/>
            <w:r w:rsidR="008A443D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общеразвивающей</w:t>
            </w:r>
            <w:proofErr w:type="spellEnd"/>
            <w:r w:rsidR="008A443D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="008A443D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 мире профессий»</w:t>
            </w:r>
            <w:r w:rsidR="00A41C77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</w:t>
            </w:r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детей дошкольного возраста</w:t>
            </w: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D7C9B" w:rsidRPr="000537A8" w:rsidRDefault="00315AF7" w:rsidP="00315AF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12A5D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A41C77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одбор диагностического материала. Анкетирование педагогов. </w:t>
            </w:r>
            <w:r w:rsidR="0073217D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ыявление проблем,</w:t>
            </w: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изучение</w:t>
            </w:r>
            <w:r w:rsidR="005D7C9B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затруднений педагогов</w:t>
            </w:r>
            <w:r w:rsidR="00814866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данном вопросе</w:t>
            </w:r>
            <w:r w:rsidR="001250D4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. Методическое сопровождение</w:t>
            </w:r>
            <w:r w:rsidR="002B2526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педагогов</w:t>
            </w:r>
            <w:r w:rsidR="005D7C9B" w:rsidRPr="000537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12A5D" w:rsidRPr="000537A8" w:rsidRDefault="0022726F" w:rsidP="0022726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612A5D" w:rsidRPr="000537A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41C77"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одбор диагностического материала. Педагогическая диагностика. </w:t>
            </w:r>
            <w:r w:rsidR="0073217D" w:rsidRPr="000537A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B57C9" w:rsidRPr="000537A8">
              <w:rPr>
                <w:rFonts w:ascii="Times New Roman" w:hAnsi="Times New Roman" w:cs="Times New Roman"/>
                <w:sz w:val="28"/>
                <w:szCs w:val="28"/>
              </w:rPr>
              <w:t>пределение</w:t>
            </w:r>
            <w:r w:rsidR="00A41C77"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критериев</w:t>
            </w:r>
            <w:r w:rsidR="00340B7E"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и показателей оценки</w:t>
            </w:r>
          </w:p>
          <w:p w:rsidR="00880665" w:rsidRPr="000537A8" w:rsidRDefault="00880665" w:rsidP="00612A5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уровня </w:t>
            </w:r>
            <w:proofErr w:type="spellStart"/>
            <w:r w:rsidRPr="000537A8"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представлений о мире профессий у дошкольников;</w:t>
            </w:r>
          </w:p>
          <w:p w:rsidR="0073217D" w:rsidRPr="000537A8" w:rsidRDefault="00340B7E" w:rsidP="00612A5D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>- создание развивающей предметно-пространственной среды, способствующей формированию у дошкольников интереса к профессионально-трудовой деятельности;</w:t>
            </w:r>
          </w:p>
          <w:p w:rsidR="00315AF7" w:rsidRPr="000537A8" w:rsidRDefault="00315AF7" w:rsidP="00315AF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>- заключение договоров о взаимодействии с социаль</w:t>
            </w:r>
            <w:r w:rsidR="00612A5D" w:rsidRPr="000537A8">
              <w:rPr>
                <w:rFonts w:ascii="Times New Roman" w:hAnsi="Times New Roman" w:cs="Times New Roman"/>
                <w:sz w:val="28"/>
                <w:szCs w:val="28"/>
              </w:rPr>
              <w:t>ными партнёрами;</w:t>
            </w:r>
          </w:p>
          <w:p w:rsidR="00A514FD" w:rsidRPr="00BB0013" w:rsidRDefault="00A514FD" w:rsidP="008F5C98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</w:t>
            </w:r>
            <w:r w:rsidRPr="00A514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аспространение педагогического </w:t>
            </w:r>
            <w:r w:rsidRPr="00A514FD">
              <w:rPr>
                <w:rFonts w:ascii="Times New Roman" w:hAnsi="Times New Roman" w:cs="Times New Roman"/>
                <w:sz w:val="28"/>
                <w:szCs w:val="28"/>
              </w:rPr>
              <w:t xml:space="preserve">опыта по организации </w:t>
            </w:r>
            <w:proofErr w:type="spellStart"/>
            <w:r w:rsidRPr="00A514FD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A514FD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в ДОО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514F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0D6392" w:rsidRPr="000537A8" w:rsidRDefault="00315AF7" w:rsidP="00315AF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Практический этап </w:t>
            </w:r>
          </w:p>
          <w:p w:rsidR="00315AF7" w:rsidRPr="000537A8" w:rsidRDefault="00315AF7" w:rsidP="00315AF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</w:t>
            </w:r>
            <w:r w:rsidR="009B57C9"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сентябрь 2020</w:t>
            </w:r>
            <w:r w:rsidR="00E710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</w:t>
            </w:r>
            <w:r w:rsidR="009B57C9"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– май 2022</w:t>
            </w:r>
            <w:r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г.)</w:t>
            </w:r>
          </w:p>
          <w:p w:rsidR="00E963D1" w:rsidRPr="000537A8" w:rsidRDefault="00315AF7" w:rsidP="004B1A0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8F5C98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апробация дополнительной </w:t>
            </w:r>
            <w:proofErr w:type="spellStart"/>
            <w:r w:rsidR="008F5C98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общеразвивающей</w:t>
            </w:r>
            <w:proofErr w:type="spellEnd"/>
            <w:r w:rsidR="008F5C98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программы «В мире профессий»</w:t>
            </w:r>
            <w:r w:rsidR="008F5C98" w:rsidRPr="000537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B2526" w:rsidRPr="000537A8" w:rsidRDefault="002B2526" w:rsidP="0022726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>- организация внутриучрежденческого профессионального развития педагогов</w:t>
            </w:r>
            <w:r w:rsidR="00964902"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в данном аспекте</w:t>
            </w: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963D1" w:rsidRPr="000537A8" w:rsidRDefault="0073217D" w:rsidP="0022726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55727" w:rsidRPr="000537A8">
              <w:rPr>
                <w:rFonts w:ascii="Times New Roman" w:hAnsi="Times New Roman" w:cs="Times New Roman"/>
                <w:sz w:val="28"/>
                <w:szCs w:val="28"/>
              </w:rPr>
              <w:t>сотрудничество с семьями воспитанников</w:t>
            </w:r>
            <w:r w:rsidR="004F4814"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и социумом</w:t>
            </w:r>
            <w:r w:rsidR="008F5C98" w:rsidRPr="000537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F0E5D" w:rsidRPr="000537A8" w:rsidRDefault="003F0E5D" w:rsidP="003F0E5D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формирование банка методических материалов для педагогов </w:t>
            </w:r>
            <w:proofErr w:type="spellStart"/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Яйского</w:t>
            </w:r>
            <w:proofErr w:type="spellEnd"/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района, Кемеровской области по</w:t>
            </w: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ранней профориентации</w:t>
            </w:r>
            <w:r w:rsidR="004D12F9"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детей дошкольного возраста</w:t>
            </w: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963D1" w:rsidRPr="000537A8" w:rsidRDefault="00E700C6" w:rsidP="0022726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537A8"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транслирование </w:t>
            </w: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опыта </w:t>
            </w:r>
            <w:r w:rsidR="007A7687"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педагогов </w:t>
            </w:r>
            <w:r w:rsidR="005762D5" w:rsidRPr="000537A8">
              <w:rPr>
                <w:rFonts w:ascii="Times New Roman" w:hAnsi="Times New Roman" w:cs="Times New Roman"/>
                <w:sz w:val="28"/>
                <w:szCs w:val="28"/>
              </w:rPr>
              <w:t>в аспекте</w:t>
            </w:r>
            <w:r w:rsidR="007A7687"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ранней профориентации</w:t>
            </w:r>
            <w:r w:rsidR="00E963D1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дошколь</w:t>
            </w:r>
            <w:r w:rsidR="007A7687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ников</w:t>
            </w:r>
            <w:r w:rsidR="007A7687" w:rsidRPr="000537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D6392" w:rsidRPr="000537A8" w:rsidRDefault="00315AF7" w:rsidP="00315AF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="009B57C9"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Обобщающий</w:t>
            </w:r>
            <w:r w:rsidR="000001F0"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  <w:p w:rsidR="00315AF7" w:rsidRPr="000537A8" w:rsidRDefault="00315AF7" w:rsidP="00315AF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</w:t>
            </w:r>
            <w:r w:rsidR="009B57C9"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июнь 202</w:t>
            </w:r>
            <w:r w:rsidR="00E963D1"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E710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</w:t>
            </w:r>
            <w:r w:rsidR="00E963D1"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– сентябрь </w:t>
            </w:r>
            <w:r w:rsidRPr="00053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2022г.)</w:t>
            </w:r>
          </w:p>
          <w:p w:rsidR="005762D5" w:rsidRPr="000537A8" w:rsidRDefault="005762D5" w:rsidP="005762D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- анализ </w:t>
            </w:r>
            <w:r w:rsidR="004D059B"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реализации </w:t>
            </w:r>
            <w:r w:rsidR="00E86355" w:rsidRPr="000537A8">
              <w:rPr>
                <w:rFonts w:ascii="Times New Roman" w:hAnsi="Times New Roman" w:cs="Times New Roman"/>
                <w:sz w:val="28"/>
                <w:szCs w:val="28"/>
              </w:rPr>
              <w:t>инновационной деятельности;</w:t>
            </w:r>
          </w:p>
          <w:p w:rsidR="00E71015" w:rsidRPr="00E71015" w:rsidRDefault="004F4814" w:rsidP="00E7101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3F0E5D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разработка методических рекомендаций</w:t>
            </w:r>
            <w:r w:rsidR="003F0E5D"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1015" w:rsidRPr="004E60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формированию представлений о мире профессий у </w:t>
            </w:r>
            <w:r w:rsidR="00E71015" w:rsidRPr="004E60C2">
              <w:rPr>
                <w:rFonts w:ascii="Times New Roman" w:hAnsi="Times New Roman" w:cs="Times New Roman"/>
                <w:sz w:val="28"/>
                <w:szCs w:val="28"/>
              </w:rPr>
              <w:t>дошкольников;</w:t>
            </w:r>
          </w:p>
          <w:p w:rsidR="0022726F" w:rsidRPr="000537A8" w:rsidRDefault="009A3250" w:rsidP="004E60C2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4F4814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обобщение и распространение педагогического </w:t>
            </w:r>
            <w:r w:rsidR="004F4814" w:rsidRPr="000537A8">
              <w:rPr>
                <w:rFonts w:ascii="Times New Roman" w:hAnsi="Times New Roman" w:cs="Times New Roman"/>
                <w:sz w:val="28"/>
                <w:szCs w:val="28"/>
              </w:rPr>
              <w:t>опыта по</w:t>
            </w:r>
            <w:r w:rsidRPr="000537A8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</w:t>
            </w:r>
            <w:r w:rsidR="005E5751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E5751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="005E5751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деятельности</w:t>
            </w:r>
            <w:r w:rsidR="004F4814" w:rsidRPr="000537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E60C2" w:rsidRPr="000537A8">
              <w:rPr>
                <w:rFonts w:ascii="Times New Roman" w:hAnsi="Times New Roman" w:cs="Times New Roman"/>
                <w:sz w:val="28"/>
                <w:szCs w:val="28"/>
              </w:rPr>
              <w:t>в ДОО.</w:t>
            </w:r>
          </w:p>
        </w:tc>
      </w:tr>
      <w:tr w:rsidR="005D6420" w:rsidRPr="000810EB" w:rsidTr="008A443D">
        <w:tc>
          <w:tcPr>
            <w:tcW w:w="2410" w:type="dxa"/>
          </w:tcPr>
          <w:p w:rsidR="005D6420" w:rsidRPr="000810EB" w:rsidRDefault="005D6420" w:rsidP="004379D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Сроки реализации </w:t>
            </w:r>
            <w:r w:rsidR="0049294A"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проекта</w:t>
            </w: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</w:tcPr>
          <w:p w:rsidR="005D6420" w:rsidRPr="000810EB" w:rsidRDefault="009B57C9" w:rsidP="000810EB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 2019</w:t>
            </w:r>
            <w:r w:rsidR="00E71015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сентябрь </w:t>
            </w:r>
            <w:r w:rsidR="00E71015">
              <w:rPr>
                <w:rFonts w:ascii="Times New Roman" w:eastAsia="Times New Roman" w:hAnsi="Times New Roman" w:cs="Times New Roman"/>
                <w:sz w:val="28"/>
                <w:szCs w:val="28"/>
              </w:rPr>
              <w:t>2022</w:t>
            </w:r>
            <w:r w:rsidR="0022726F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5D6420" w:rsidRPr="000810EB" w:rsidTr="008A443D">
        <w:tc>
          <w:tcPr>
            <w:tcW w:w="2410" w:type="dxa"/>
          </w:tcPr>
          <w:p w:rsidR="00E71015" w:rsidRPr="000810EB" w:rsidRDefault="005D6420" w:rsidP="000810E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t>Область изменения</w:t>
            </w:r>
          </w:p>
        </w:tc>
        <w:tc>
          <w:tcPr>
            <w:tcW w:w="7513" w:type="dxa"/>
          </w:tcPr>
          <w:p w:rsidR="000F6D4E" w:rsidRDefault="004F4814" w:rsidP="005833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Комплексная </w:t>
            </w:r>
          </w:p>
          <w:p w:rsidR="0073217D" w:rsidRPr="00583381" w:rsidRDefault="0073217D" w:rsidP="005833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7192" w:rsidRPr="000810EB" w:rsidTr="008A443D">
        <w:tc>
          <w:tcPr>
            <w:tcW w:w="2410" w:type="dxa"/>
          </w:tcPr>
          <w:p w:rsidR="00FE7192" w:rsidRPr="000810EB" w:rsidRDefault="00FE7192" w:rsidP="000810E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7513" w:type="dxa"/>
          </w:tcPr>
          <w:p w:rsidR="00795C13" w:rsidRPr="00A84D6A" w:rsidRDefault="00FF7338" w:rsidP="00795C13">
            <w:pPr>
              <w:jc w:val="both"/>
              <w:rPr>
                <w:sz w:val="28"/>
                <w:szCs w:val="28"/>
              </w:rPr>
            </w:pPr>
            <w:r w:rsidRPr="00A84D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F4814" w:rsidRPr="00A84D6A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r w:rsidR="00B3680C" w:rsidRPr="00A84D6A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Pr="00A84D6A"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  <w:r w:rsidR="004F4814" w:rsidRPr="00A84D6A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воспитанников будет </w:t>
            </w:r>
            <w:r w:rsidRPr="00A84D6A">
              <w:rPr>
                <w:rFonts w:ascii="Times New Roman" w:hAnsi="Times New Roman" w:cs="Times New Roman"/>
                <w:sz w:val="28"/>
                <w:szCs w:val="28"/>
              </w:rPr>
              <w:t>сформирован</w:t>
            </w:r>
            <w:r w:rsidR="004F4814" w:rsidRPr="00A84D6A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Pr="00A84D6A">
              <w:rPr>
                <w:rFonts w:ascii="Times New Roman" w:hAnsi="Times New Roman" w:cs="Times New Roman"/>
                <w:sz w:val="28"/>
                <w:szCs w:val="28"/>
              </w:rPr>
              <w:t>представле</w:t>
            </w:r>
            <w:r w:rsidR="004F4814" w:rsidRPr="00A84D6A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A84D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F4689" w:rsidRPr="00A84D6A" w:rsidRDefault="00795C13" w:rsidP="00B3680C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A84D6A">
              <w:rPr>
                <w:color w:val="auto"/>
                <w:sz w:val="28"/>
                <w:szCs w:val="28"/>
              </w:rPr>
              <w:t>о профессиях Кузбасса, посёлка, о видах производственного труда и социальной сферы;</w:t>
            </w:r>
          </w:p>
          <w:p w:rsidR="003A4CCE" w:rsidRPr="00A84D6A" w:rsidRDefault="004F4814" w:rsidP="003A4C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D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A84D6A">
              <w:rPr>
                <w:rFonts w:ascii="Times New Roman" w:hAnsi="Times New Roman" w:cs="Times New Roman"/>
                <w:sz w:val="28"/>
                <w:szCs w:val="28"/>
              </w:rPr>
              <w:t>созданы</w:t>
            </w:r>
            <w:proofErr w:type="gramEnd"/>
            <w:r w:rsidRPr="00A84D6A">
              <w:rPr>
                <w:rFonts w:ascii="Times New Roman" w:hAnsi="Times New Roman" w:cs="Times New Roman"/>
                <w:sz w:val="28"/>
                <w:szCs w:val="28"/>
              </w:rPr>
              <w:t xml:space="preserve"> 20 мобильных мастерских;</w:t>
            </w:r>
          </w:p>
          <w:p w:rsidR="007C1493" w:rsidRPr="00A84D6A" w:rsidRDefault="00FF7338" w:rsidP="003A4CC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4D6A">
              <w:rPr>
                <w:rFonts w:ascii="Times New Roman" w:hAnsi="Times New Roman" w:cs="Times New Roman"/>
                <w:sz w:val="28"/>
                <w:szCs w:val="28"/>
              </w:rPr>
              <w:t>- 89%</w:t>
            </w:r>
            <w:r w:rsidRPr="00A84D6A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семей</w:t>
            </w:r>
            <w:r w:rsidR="003A4CCE" w:rsidRPr="00A84D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83DA2"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>вовлечены</w:t>
            </w:r>
            <w:proofErr w:type="gramEnd"/>
            <w:r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C1493" w:rsidRPr="00A84D6A">
              <w:rPr>
                <w:rFonts w:ascii="Times New Roman" w:hAnsi="Times New Roman" w:cs="Times New Roman"/>
                <w:sz w:val="28"/>
                <w:szCs w:val="28"/>
              </w:rPr>
              <w:t>в образовательную деятельность</w:t>
            </w:r>
            <w:r w:rsidR="00FE09AD" w:rsidRPr="00A84D6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3DA2" w:rsidRPr="00A84D6A" w:rsidRDefault="003A4CCE" w:rsidP="003A4CC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A84D6A">
              <w:rPr>
                <w:rFonts w:ascii="Times New Roman" w:hAnsi="Times New Roman" w:cs="Times New Roman"/>
                <w:sz w:val="28"/>
                <w:szCs w:val="28"/>
              </w:rPr>
              <w:t>- 99% родителей</w:t>
            </w:r>
            <w:r w:rsidRPr="00A84D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3680C" w:rsidRPr="00A84D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(законных представителей) </w:t>
            </w:r>
            <w:r w:rsidR="00983DA2" w:rsidRPr="00A84D6A"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удовлетворены </w:t>
            </w:r>
            <w:r w:rsidR="00983DA2" w:rsidRPr="00A84D6A">
              <w:rPr>
                <w:rFonts w:ascii="Times New Roman" w:eastAsia="Calibri" w:hAnsi="Times New Roman" w:cs="Times New Roman"/>
                <w:sz w:val="28"/>
                <w:szCs w:val="28"/>
              </w:rPr>
              <w:t>качеством образовательной деятельности;</w:t>
            </w:r>
            <w:proofErr w:type="gramEnd"/>
          </w:p>
          <w:p w:rsidR="00B3680C" w:rsidRPr="00A84D6A" w:rsidRDefault="00983DA2" w:rsidP="00FF73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- 100% педагогов </w:t>
            </w:r>
            <w:proofErr w:type="gramStart"/>
            <w:r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>вовлечены</w:t>
            </w:r>
            <w:proofErr w:type="gramEnd"/>
            <w:r w:rsidR="00FF7338"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иннова</w:t>
            </w:r>
            <w:r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>ционную деятельность</w:t>
            </w:r>
            <w:r w:rsidR="00FF7338"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="00B3680C" w:rsidRPr="00A84D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F7338" w:rsidRPr="00A84D6A" w:rsidRDefault="00805541" w:rsidP="00FF73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D6A">
              <w:rPr>
                <w:rFonts w:ascii="Times New Roman" w:hAnsi="Times New Roman" w:cs="Times New Roman"/>
                <w:sz w:val="28"/>
                <w:szCs w:val="28"/>
              </w:rPr>
              <w:t>- 6</w:t>
            </w:r>
            <w:r w:rsidR="00FB1932" w:rsidRPr="00A84D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3680C" w:rsidRPr="00A84D6A">
              <w:rPr>
                <w:rFonts w:ascii="Times New Roman" w:hAnsi="Times New Roman" w:cs="Times New Roman"/>
                <w:sz w:val="28"/>
                <w:szCs w:val="28"/>
              </w:rPr>
              <w:t xml:space="preserve">% педагогов обобщили опыт по ранней профориентации </w:t>
            </w:r>
            <w:r w:rsidR="00B3680C" w:rsidRPr="00A84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детей дошкольного возраста;</w:t>
            </w:r>
          </w:p>
          <w:p w:rsidR="00B3680C" w:rsidRPr="00A84D6A" w:rsidRDefault="00FF7338" w:rsidP="00B3680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proofErr w:type="gramStart"/>
            <w:r w:rsidR="00983DA2"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>заключены</w:t>
            </w:r>
            <w:proofErr w:type="gramEnd"/>
            <w:r w:rsidR="00983DA2"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CB328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83DA2"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>соглашений о социальном</w:t>
            </w:r>
            <w:r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партнё</w:t>
            </w:r>
            <w:r w:rsidR="00983DA2"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>рстве с учреждениями ЯМР</w:t>
            </w:r>
            <w:r w:rsidR="003A4CCE" w:rsidRPr="00A84D6A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5D6420" w:rsidRPr="000810EB" w:rsidTr="008A443D">
        <w:tc>
          <w:tcPr>
            <w:tcW w:w="2410" w:type="dxa"/>
          </w:tcPr>
          <w:p w:rsidR="005D6420" w:rsidRPr="000810EB" w:rsidRDefault="005D6420" w:rsidP="004379D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10E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Продукт деятельности </w:t>
            </w:r>
          </w:p>
        </w:tc>
        <w:tc>
          <w:tcPr>
            <w:tcW w:w="7513" w:type="dxa"/>
          </w:tcPr>
          <w:p w:rsidR="00B3680C" w:rsidRPr="00E21C24" w:rsidRDefault="00B3680C" w:rsidP="000810EB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1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Дополнительная </w:t>
            </w:r>
            <w:proofErr w:type="spellStart"/>
            <w:r w:rsidRPr="00E21C24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общеразвивающая</w:t>
            </w:r>
            <w:proofErr w:type="spellEnd"/>
            <w:r w:rsidRPr="00E21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программа «В мире профессий»</w:t>
            </w:r>
            <w:r w:rsidR="00695FE0" w:rsidRPr="00E21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95FE0" w:rsidRPr="00E21C24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695FE0" w:rsidRPr="00E21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детей от 3 до 7 лет.</w:t>
            </w:r>
          </w:p>
          <w:p w:rsidR="00E418F1" w:rsidRPr="00E21C24" w:rsidRDefault="00E418F1" w:rsidP="000810EB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1C24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="0022726F" w:rsidRPr="00E21C24">
              <w:rPr>
                <w:rFonts w:ascii="Times New Roman" w:eastAsia="Times New Roman" w:hAnsi="Times New Roman" w:cs="Times New Roman"/>
                <w:sz w:val="28"/>
                <w:szCs w:val="28"/>
              </w:rPr>
              <w:t>етодические рекомендации</w:t>
            </w:r>
            <w:r w:rsidR="00695FE0" w:rsidRPr="00E21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95FE0" w:rsidRPr="00E21C24">
              <w:rPr>
                <w:rFonts w:ascii="Times New Roman" w:hAnsi="Times New Roman" w:cs="Times New Roman"/>
                <w:sz w:val="28"/>
                <w:szCs w:val="28"/>
              </w:rPr>
              <w:t xml:space="preserve">по организации </w:t>
            </w:r>
            <w:proofErr w:type="spellStart"/>
            <w:r w:rsidR="00695FE0" w:rsidRPr="00E21C24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="00695FE0" w:rsidRPr="00E21C24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в ДОО.</w:t>
            </w:r>
          </w:p>
          <w:p w:rsidR="00695FE0" w:rsidRPr="00E21C24" w:rsidRDefault="00E418F1" w:rsidP="00795C13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1C24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Методические материалы</w:t>
            </w:r>
            <w:r w:rsidR="00695FE0" w:rsidRPr="00E21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</w:t>
            </w:r>
            <w:r w:rsidR="00695FE0" w:rsidRPr="00E21C24">
              <w:rPr>
                <w:rFonts w:ascii="Times New Roman" w:hAnsi="Times New Roman" w:cs="Times New Roman"/>
                <w:sz w:val="28"/>
                <w:szCs w:val="28"/>
              </w:rPr>
              <w:t xml:space="preserve"> ранней профориентации </w:t>
            </w:r>
            <w:r w:rsidR="00E21C24" w:rsidRPr="00A35651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r w:rsidR="00E21C24" w:rsidRPr="007A7687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дошкольного возраста</w:t>
            </w:r>
            <w:r w:rsidR="00695FE0" w:rsidRPr="00E21C2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373A8" w:rsidRPr="00E21C24" w:rsidRDefault="00695FE0" w:rsidP="00E418F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21C24">
              <w:rPr>
                <w:rFonts w:ascii="Times New Roman" w:hAnsi="Times New Roman"/>
                <w:sz w:val="28"/>
                <w:szCs w:val="28"/>
              </w:rPr>
              <w:t>Р</w:t>
            </w:r>
            <w:r w:rsidR="00795C13" w:rsidRPr="00E21C24">
              <w:rPr>
                <w:rFonts w:ascii="Times New Roman" w:hAnsi="Times New Roman" w:cs="Times New Roman"/>
                <w:sz w:val="28"/>
                <w:szCs w:val="28"/>
              </w:rPr>
              <w:t>азвивающая предметно-пространственная среда, способствующая формированию у дошкольников интереса к профессионально-трудовой деятельности.</w:t>
            </w:r>
            <w:r w:rsidR="00795C13" w:rsidRPr="00E21C2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7B5900" w:rsidRDefault="007B5900" w:rsidP="00137F3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581C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Default="00CD352F" w:rsidP="00FD5A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347A" w:rsidRDefault="0086347A" w:rsidP="00FD5A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52F" w:rsidRPr="005E614B" w:rsidRDefault="00CD352F" w:rsidP="0058663C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284EAD" w:rsidRPr="00DE068A" w:rsidRDefault="00284EAD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14B">
        <w:rPr>
          <w:rFonts w:ascii="Times New Roman" w:hAnsi="Times New Roman" w:cs="Times New Roman"/>
          <w:sz w:val="28"/>
          <w:szCs w:val="28"/>
        </w:rPr>
        <w:t>На современном этапе в системе образования происходит процесс модернизации с учётом актуальных тенденций государственной</w:t>
      </w:r>
      <w:r w:rsidRPr="00DE068A">
        <w:rPr>
          <w:rFonts w:ascii="Times New Roman" w:hAnsi="Times New Roman" w:cs="Times New Roman"/>
          <w:sz w:val="28"/>
          <w:szCs w:val="28"/>
        </w:rPr>
        <w:t xml:space="preserve"> политики. </w:t>
      </w:r>
    </w:p>
    <w:p w:rsidR="002C6C3E" w:rsidRPr="00E21C24" w:rsidRDefault="00284EAD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8A">
        <w:rPr>
          <w:rFonts w:ascii="Times New Roman" w:hAnsi="Times New Roman" w:cs="Times New Roman"/>
          <w:sz w:val="28"/>
          <w:szCs w:val="28"/>
        </w:rPr>
        <w:t xml:space="preserve">Инновационные процессы в системе образования требуют новой организации системы в целом. Согласно Закону РФ «Об образовании в Российской федерации» от 29.12.2012 №273-ФЗ в статье 64 говорится, что процесс дошкольного образования «направлен на формирование общей культуры, развитие физических, интеллектуальных, эстетических и личностных качеств, формирование предпосылок учебной деятельности, сохранение и укрепление здоровья детей дошкольного возраста». Особое значение придаётся дошкольному воспитанию и </w:t>
      </w:r>
      <w:r w:rsidRPr="00E21C24">
        <w:rPr>
          <w:rFonts w:ascii="Times New Roman" w:hAnsi="Times New Roman" w:cs="Times New Roman"/>
          <w:sz w:val="28"/>
          <w:szCs w:val="28"/>
        </w:rPr>
        <w:t xml:space="preserve">образованию. </w:t>
      </w:r>
    </w:p>
    <w:p w:rsidR="00E21C24" w:rsidRPr="00E21C24" w:rsidRDefault="00E21C24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C24">
        <w:rPr>
          <w:rFonts w:ascii="Times New Roman" w:hAnsi="Times New Roman" w:cs="Times New Roman"/>
          <w:sz w:val="28"/>
          <w:szCs w:val="28"/>
        </w:rPr>
        <w:t xml:space="preserve">Формирование личности профессионала, способной к самоопределению и саморазвитию, является одной из важнейших задач современного образования. Поэтому, процесс раннего профессионального ориентирования необходимо начинать уже в дошкольном возрасте, когда ребёнок знакомится с огромным миром профессий, у него закладываются основы развития личностных качеств. </w:t>
      </w:r>
    </w:p>
    <w:p w:rsidR="00DE068A" w:rsidRPr="005E614B" w:rsidRDefault="00E21C24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C24">
        <w:rPr>
          <w:rFonts w:ascii="Times New Roman" w:hAnsi="Times New Roman" w:cs="Times New Roman"/>
          <w:sz w:val="28"/>
          <w:szCs w:val="28"/>
        </w:rPr>
        <w:t>В связи с этим перед</w:t>
      </w:r>
      <w:r>
        <w:rPr>
          <w:rFonts w:ascii="Times New Roman" w:hAnsi="Times New Roman" w:cs="Times New Roman"/>
          <w:sz w:val="28"/>
          <w:szCs w:val="28"/>
        </w:rPr>
        <w:t xml:space="preserve"> ДОО</w:t>
      </w:r>
      <w:r w:rsidRPr="00DE068A">
        <w:rPr>
          <w:rFonts w:ascii="Times New Roman" w:hAnsi="Times New Roman" w:cs="Times New Roman"/>
          <w:sz w:val="28"/>
          <w:szCs w:val="28"/>
        </w:rPr>
        <w:t xml:space="preserve"> поставлена задача использования современных, эффективных и инновационных средств развития ребёнка. </w:t>
      </w:r>
      <w:r w:rsidR="00284EAD" w:rsidRPr="00DE068A">
        <w:rPr>
          <w:rFonts w:ascii="Times New Roman" w:hAnsi="Times New Roman" w:cs="Times New Roman"/>
          <w:sz w:val="28"/>
          <w:szCs w:val="28"/>
        </w:rPr>
        <w:t>Раннее начало подготовки ребёнка к выбору будущей профессии заключается не в навязывании ребёнку того, кем он дол</w:t>
      </w:r>
      <w:r w:rsidR="00DE068A" w:rsidRPr="00DE068A">
        <w:rPr>
          <w:rFonts w:ascii="Times New Roman" w:hAnsi="Times New Roman" w:cs="Times New Roman"/>
          <w:sz w:val="28"/>
          <w:szCs w:val="28"/>
        </w:rPr>
        <w:t>жен стать, по мнению родителей, а в том, чтобы познакомить ребё</w:t>
      </w:r>
      <w:r w:rsidR="00284EAD" w:rsidRPr="00DE068A">
        <w:rPr>
          <w:rFonts w:ascii="Times New Roman" w:hAnsi="Times New Roman" w:cs="Times New Roman"/>
          <w:sz w:val="28"/>
          <w:szCs w:val="28"/>
        </w:rPr>
        <w:t xml:space="preserve">нка с различными видами труда, чтобы облегчить ему </w:t>
      </w:r>
      <w:r w:rsidR="00284EAD" w:rsidRPr="005E614B">
        <w:rPr>
          <w:rFonts w:ascii="Times New Roman" w:hAnsi="Times New Roman" w:cs="Times New Roman"/>
          <w:sz w:val="28"/>
          <w:szCs w:val="28"/>
        </w:rPr>
        <w:t xml:space="preserve">самостоятельный выбор в дальнейшем. </w:t>
      </w:r>
    </w:p>
    <w:p w:rsidR="00DE068A" w:rsidRPr="005E614B" w:rsidRDefault="00DE068A" w:rsidP="003F0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14B">
        <w:rPr>
          <w:rFonts w:ascii="Times New Roman" w:hAnsi="Times New Roman" w:cs="Times New Roman"/>
          <w:sz w:val="28"/>
          <w:szCs w:val="28"/>
        </w:rPr>
        <w:t xml:space="preserve">Детский сад является первой важной ступенью знакомства дошкольников с профессиями, что не только расширяет общую осведомленность об окружающем мире и кругозор детей, но и формирует у </w:t>
      </w:r>
      <w:r w:rsidR="003C6714" w:rsidRPr="005E614B">
        <w:rPr>
          <w:rFonts w:ascii="Times New Roman" w:hAnsi="Times New Roman" w:cs="Times New Roman"/>
          <w:sz w:val="28"/>
          <w:szCs w:val="28"/>
        </w:rPr>
        <w:t>них определё</w:t>
      </w:r>
      <w:r w:rsidRPr="005E614B">
        <w:rPr>
          <w:rFonts w:ascii="Times New Roman" w:hAnsi="Times New Roman" w:cs="Times New Roman"/>
          <w:sz w:val="28"/>
          <w:szCs w:val="28"/>
        </w:rPr>
        <w:t>нный элементарный опыт, способствует ранней профессиональной ориентации.</w:t>
      </w:r>
    </w:p>
    <w:p w:rsidR="00C02A62" w:rsidRPr="005E614B" w:rsidRDefault="00B4741C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14B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="002078C0" w:rsidRPr="005E614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B677D" w:rsidRPr="005E614B">
        <w:rPr>
          <w:rFonts w:ascii="Times New Roman" w:hAnsi="Times New Roman" w:cs="Times New Roman"/>
          <w:sz w:val="28"/>
          <w:szCs w:val="28"/>
        </w:rPr>
        <w:t xml:space="preserve"> чтобы ребё</w:t>
      </w:r>
      <w:r w:rsidRPr="005E614B">
        <w:rPr>
          <w:rFonts w:ascii="Times New Roman" w:hAnsi="Times New Roman" w:cs="Times New Roman"/>
          <w:sz w:val="28"/>
          <w:szCs w:val="28"/>
        </w:rPr>
        <w:t>нок осознанно сделал выбор во взрослой жизни, его надо познакомить с максимальным количеством профессий,  начиная с профессий родителей и людей хорошо знакомых, чей труд он  наблюдает изо дня в день, заканчивая необычными профессиями современного мира.</w:t>
      </w:r>
    </w:p>
    <w:p w:rsidR="003C6714" w:rsidRDefault="00284EAD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14B">
        <w:rPr>
          <w:rFonts w:ascii="Times New Roman" w:hAnsi="Times New Roman" w:cs="Times New Roman"/>
          <w:sz w:val="28"/>
          <w:szCs w:val="28"/>
        </w:rPr>
        <w:lastRenderedPageBreak/>
        <w:t xml:space="preserve">Создавшаяся ситуация заставила нас по – новому взглянуть на организацию </w:t>
      </w:r>
      <w:proofErr w:type="spellStart"/>
      <w:r w:rsidRPr="005E614B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5E614B">
        <w:rPr>
          <w:rFonts w:ascii="Times New Roman" w:hAnsi="Times New Roman" w:cs="Times New Roman"/>
          <w:sz w:val="28"/>
          <w:szCs w:val="28"/>
        </w:rPr>
        <w:t xml:space="preserve"> работы, начинать которую необходимо сейчас. Чем разнообразнее</w:t>
      </w:r>
      <w:r w:rsidRPr="00C02A62">
        <w:rPr>
          <w:rFonts w:ascii="Times New Roman" w:hAnsi="Times New Roman" w:cs="Times New Roman"/>
          <w:sz w:val="28"/>
          <w:szCs w:val="28"/>
        </w:rPr>
        <w:t xml:space="preserve"> представления дошкольника о мире профессий, тем этот мир ярче и привлекательнее для него. </w:t>
      </w:r>
    </w:p>
    <w:p w:rsidR="003C6714" w:rsidRDefault="00284EAD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62">
        <w:rPr>
          <w:rFonts w:ascii="Times New Roman" w:hAnsi="Times New Roman" w:cs="Times New Roman"/>
          <w:sz w:val="28"/>
          <w:szCs w:val="28"/>
        </w:rPr>
        <w:t xml:space="preserve">Основой ранней профориентации является формирование у дошкольников эмоционального отношения к </w:t>
      </w:r>
      <w:r w:rsidR="00A95D52">
        <w:rPr>
          <w:rFonts w:ascii="Times New Roman" w:hAnsi="Times New Roman" w:cs="Times New Roman"/>
          <w:sz w:val="28"/>
          <w:szCs w:val="28"/>
        </w:rPr>
        <w:t>т</w:t>
      </w:r>
      <w:r w:rsidRPr="00C02A62">
        <w:rPr>
          <w:rFonts w:ascii="Times New Roman" w:hAnsi="Times New Roman" w:cs="Times New Roman"/>
          <w:sz w:val="28"/>
          <w:szCs w:val="28"/>
        </w:rPr>
        <w:t>ру</w:t>
      </w:r>
      <w:r w:rsidR="00A95D52">
        <w:rPr>
          <w:rFonts w:ascii="Times New Roman" w:hAnsi="Times New Roman" w:cs="Times New Roman"/>
          <w:sz w:val="28"/>
          <w:szCs w:val="28"/>
        </w:rPr>
        <w:t>ду</w:t>
      </w:r>
      <w:r w:rsidR="00326978">
        <w:rPr>
          <w:rFonts w:ascii="Times New Roman" w:hAnsi="Times New Roman" w:cs="Times New Roman"/>
          <w:sz w:val="28"/>
          <w:szCs w:val="28"/>
        </w:rPr>
        <w:t>, к</w:t>
      </w:r>
      <w:r w:rsidR="00326978" w:rsidRPr="00326978">
        <w:rPr>
          <w:rFonts w:ascii="Times New Roman" w:hAnsi="Times New Roman" w:cs="Times New Roman"/>
          <w:sz w:val="28"/>
          <w:szCs w:val="28"/>
        </w:rPr>
        <w:t xml:space="preserve"> </w:t>
      </w:r>
      <w:r w:rsidR="00326978" w:rsidRPr="00C02A62">
        <w:rPr>
          <w:rFonts w:ascii="Times New Roman" w:hAnsi="Times New Roman" w:cs="Times New Roman"/>
          <w:sz w:val="28"/>
          <w:szCs w:val="28"/>
        </w:rPr>
        <w:t>профессио</w:t>
      </w:r>
      <w:r w:rsidR="00326978">
        <w:rPr>
          <w:rFonts w:ascii="Times New Roman" w:hAnsi="Times New Roman" w:cs="Times New Roman"/>
          <w:sz w:val="28"/>
          <w:szCs w:val="28"/>
        </w:rPr>
        <w:t>нальной деятельности</w:t>
      </w:r>
      <w:r w:rsidRPr="00C02A62">
        <w:rPr>
          <w:rFonts w:ascii="Times New Roman" w:hAnsi="Times New Roman" w:cs="Times New Roman"/>
          <w:sz w:val="28"/>
          <w:szCs w:val="28"/>
        </w:rPr>
        <w:t xml:space="preserve">, предоставление ему возможности использовать свои силы в доступных видах деятельности. Формирование представлений дошкольников о мире труда и профессий – это необходимый процесс, актуальный в современном мире. </w:t>
      </w:r>
    </w:p>
    <w:p w:rsidR="00284EAD" w:rsidRPr="00C02A62" w:rsidRDefault="00284EAD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62">
        <w:rPr>
          <w:rFonts w:ascii="Times New Roman" w:hAnsi="Times New Roman" w:cs="Times New Roman"/>
          <w:sz w:val="28"/>
          <w:szCs w:val="28"/>
        </w:rPr>
        <w:t>Поэтому назрела необходимость целенаправленной работы с детьми по формированию знаний о труде взрослых, о профессиях родителей.</w:t>
      </w:r>
    </w:p>
    <w:p w:rsidR="001E3311" w:rsidRPr="000D6392" w:rsidRDefault="001E3311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311">
        <w:rPr>
          <w:rFonts w:ascii="Times New Roman" w:hAnsi="Times New Roman" w:cs="Times New Roman"/>
          <w:sz w:val="28"/>
          <w:szCs w:val="28"/>
        </w:rPr>
        <w:t>Инновационный проект</w:t>
      </w:r>
      <w:r w:rsidRPr="001E33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392" w:rsidRPr="00B00CFC">
        <w:rPr>
          <w:rFonts w:ascii="Times New Roman" w:hAnsi="Times New Roman" w:cs="Times New Roman"/>
          <w:sz w:val="28"/>
          <w:szCs w:val="28"/>
        </w:rPr>
        <w:t>по формированию у</w:t>
      </w:r>
      <w:r w:rsidR="000D6392" w:rsidRPr="00B00CFC"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</w:t>
      </w:r>
      <w:r w:rsidR="000D63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392" w:rsidRPr="00B00CFC">
        <w:rPr>
          <w:rFonts w:ascii="Times New Roman" w:hAnsi="Times New Roman" w:cs="Times New Roman"/>
          <w:sz w:val="28"/>
          <w:szCs w:val="28"/>
        </w:rPr>
        <w:t xml:space="preserve">представлений о мире профессий </w:t>
      </w:r>
      <w:r w:rsidRPr="001E3311">
        <w:rPr>
          <w:rFonts w:ascii="Times New Roman" w:eastAsia="Times New Roman" w:hAnsi="Times New Roman" w:cs="Times New Roman"/>
          <w:sz w:val="28"/>
          <w:szCs w:val="28"/>
        </w:rPr>
        <w:t>разработан на основе следующих документов:</w:t>
      </w:r>
    </w:p>
    <w:p w:rsidR="00284EAD" w:rsidRPr="009B677D" w:rsidRDefault="00C02A6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311">
        <w:rPr>
          <w:rFonts w:ascii="Times New Roman" w:hAnsi="Times New Roman" w:cs="Times New Roman"/>
          <w:sz w:val="28"/>
          <w:szCs w:val="28"/>
        </w:rPr>
        <w:t>-</w:t>
      </w:r>
      <w:r w:rsidRPr="009B677D">
        <w:rPr>
          <w:rFonts w:ascii="Times New Roman" w:hAnsi="Times New Roman" w:cs="Times New Roman"/>
          <w:sz w:val="28"/>
          <w:szCs w:val="28"/>
        </w:rPr>
        <w:t xml:space="preserve"> </w:t>
      </w:r>
      <w:r w:rsidR="00284EAD" w:rsidRPr="009B677D"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 w:rsidR="006F6F4A" w:rsidRPr="009B677D">
        <w:rPr>
          <w:rFonts w:ascii="Times New Roman" w:hAnsi="Times New Roman" w:cs="Times New Roman"/>
          <w:sz w:val="28"/>
          <w:szCs w:val="28"/>
        </w:rPr>
        <w:t xml:space="preserve">РФ </w:t>
      </w:r>
      <w:r w:rsidR="00284EAD" w:rsidRPr="009B677D">
        <w:rPr>
          <w:rFonts w:ascii="Times New Roman" w:hAnsi="Times New Roman" w:cs="Times New Roman"/>
          <w:sz w:val="28"/>
          <w:szCs w:val="28"/>
        </w:rPr>
        <w:t xml:space="preserve">от 29.12.2012 № 273-ФЗ «Об образовании в </w:t>
      </w:r>
      <w:r w:rsidR="006F6F4A" w:rsidRPr="009B677D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284EAD" w:rsidRPr="009B677D">
        <w:rPr>
          <w:rFonts w:ascii="Times New Roman" w:hAnsi="Times New Roman" w:cs="Times New Roman"/>
          <w:sz w:val="28"/>
          <w:szCs w:val="28"/>
        </w:rPr>
        <w:t>»;</w:t>
      </w:r>
    </w:p>
    <w:p w:rsidR="003C6714" w:rsidRPr="009B677D" w:rsidRDefault="00C02A6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77D">
        <w:rPr>
          <w:rFonts w:ascii="Times New Roman" w:hAnsi="Times New Roman" w:cs="Times New Roman"/>
          <w:sz w:val="28"/>
          <w:szCs w:val="28"/>
        </w:rPr>
        <w:t xml:space="preserve">- </w:t>
      </w:r>
      <w:r w:rsidR="00284EAD" w:rsidRPr="009B677D">
        <w:rPr>
          <w:rFonts w:ascii="Times New Roman" w:hAnsi="Times New Roman" w:cs="Times New Roman"/>
          <w:sz w:val="28"/>
          <w:szCs w:val="28"/>
        </w:rPr>
        <w:t xml:space="preserve">Санитарно-эпидемиологические правила и нормативы </w:t>
      </w:r>
      <w:proofErr w:type="spellStart"/>
      <w:r w:rsidR="00284EAD" w:rsidRPr="009B677D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284EAD" w:rsidRPr="009B677D">
        <w:rPr>
          <w:rFonts w:ascii="Times New Roman" w:hAnsi="Times New Roman" w:cs="Times New Roman"/>
          <w:sz w:val="28"/>
          <w:szCs w:val="28"/>
        </w:rPr>
        <w:t xml:space="preserve"> 2.4.1.3049-13;</w:t>
      </w:r>
    </w:p>
    <w:p w:rsidR="00284EAD" w:rsidRDefault="00C02A6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77D">
        <w:rPr>
          <w:rFonts w:ascii="Times New Roman" w:hAnsi="Times New Roman" w:cs="Times New Roman"/>
          <w:sz w:val="28"/>
          <w:szCs w:val="28"/>
        </w:rPr>
        <w:t xml:space="preserve">- </w:t>
      </w:r>
      <w:r w:rsidR="00284EAD" w:rsidRPr="009B677D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</w:t>
      </w:r>
      <w:r w:rsidR="003C6714" w:rsidRPr="009B677D">
        <w:rPr>
          <w:rFonts w:ascii="Times New Roman" w:hAnsi="Times New Roman" w:cs="Times New Roman"/>
          <w:sz w:val="28"/>
          <w:szCs w:val="28"/>
        </w:rPr>
        <w:t>тандарт дошкольного образования, утверждённый п</w:t>
      </w:r>
      <w:r w:rsidR="00284EAD" w:rsidRPr="009B677D">
        <w:rPr>
          <w:rFonts w:ascii="Times New Roman" w:hAnsi="Times New Roman" w:cs="Times New Roman"/>
          <w:sz w:val="28"/>
          <w:szCs w:val="28"/>
        </w:rPr>
        <w:t>риказ</w:t>
      </w:r>
      <w:r w:rsidR="003C6714" w:rsidRPr="009B677D">
        <w:rPr>
          <w:rFonts w:ascii="Times New Roman" w:hAnsi="Times New Roman" w:cs="Times New Roman"/>
          <w:sz w:val="28"/>
          <w:szCs w:val="28"/>
        </w:rPr>
        <w:t>ом</w:t>
      </w:r>
      <w:r w:rsidR="00284EAD" w:rsidRPr="009B677D">
        <w:rPr>
          <w:rFonts w:ascii="Times New Roman" w:hAnsi="Times New Roman" w:cs="Times New Roman"/>
          <w:sz w:val="28"/>
          <w:szCs w:val="28"/>
        </w:rPr>
        <w:t xml:space="preserve"> Министерства образования и </w:t>
      </w:r>
      <w:r w:rsidR="003C6714" w:rsidRPr="009B677D">
        <w:rPr>
          <w:rFonts w:ascii="Times New Roman" w:hAnsi="Times New Roman" w:cs="Times New Roman"/>
          <w:sz w:val="28"/>
          <w:szCs w:val="28"/>
        </w:rPr>
        <w:t>науки РФ от 17 октября 2013 г. №</w:t>
      </w:r>
      <w:r w:rsidR="00284EAD" w:rsidRPr="009B677D">
        <w:rPr>
          <w:rFonts w:ascii="Times New Roman" w:hAnsi="Times New Roman" w:cs="Times New Roman"/>
          <w:sz w:val="28"/>
          <w:szCs w:val="28"/>
        </w:rPr>
        <w:t xml:space="preserve"> 1155;</w:t>
      </w:r>
    </w:p>
    <w:p w:rsidR="001E3311" w:rsidRDefault="001E3311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6392">
        <w:rPr>
          <w:rFonts w:ascii="Times New Roman" w:hAnsi="Times New Roman" w:cs="Times New Roman"/>
          <w:sz w:val="28"/>
          <w:szCs w:val="28"/>
        </w:rPr>
        <w:t>О</w:t>
      </w:r>
      <w:r w:rsidR="00967A2A">
        <w:rPr>
          <w:rFonts w:ascii="Times New Roman" w:hAnsi="Times New Roman" w:cs="Times New Roman"/>
          <w:sz w:val="28"/>
          <w:szCs w:val="28"/>
        </w:rPr>
        <w:t xml:space="preserve">сновная образовательная программа </w:t>
      </w:r>
      <w:r>
        <w:rPr>
          <w:rFonts w:ascii="Times New Roman" w:hAnsi="Times New Roman" w:cs="Times New Roman"/>
          <w:sz w:val="28"/>
          <w:szCs w:val="28"/>
        </w:rPr>
        <w:t>МКДО</w:t>
      </w:r>
      <w:r w:rsidR="00967A2A">
        <w:rPr>
          <w:rFonts w:ascii="Times New Roman" w:hAnsi="Times New Roman" w:cs="Times New Roman"/>
          <w:sz w:val="28"/>
          <w:szCs w:val="28"/>
        </w:rPr>
        <w:t>У «</w:t>
      </w:r>
      <w:proofErr w:type="spellStart"/>
      <w:r w:rsidR="00967A2A">
        <w:rPr>
          <w:rFonts w:ascii="Times New Roman" w:hAnsi="Times New Roman" w:cs="Times New Roman"/>
          <w:sz w:val="28"/>
          <w:szCs w:val="28"/>
        </w:rPr>
        <w:t>Яйский</w:t>
      </w:r>
      <w:proofErr w:type="spellEnd"/>
      <w:r w:rsidR="00967A2A">
        <w:rPr>
          <w:rFonts w:ascii="Times New Roman" w:hAnsi="Times New Roman" w:cs="Times New Roman"/>
          <w:sz w:val="28"/>
          <w:szCs w:val="28"/>
        </w:rPr>
        <w:t xml:space="preserve"> детский сад «Чайка»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47F2" w:rsidRPr="00A95D52" w:rsidRDefault="005547F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77D"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</w:t>
      </w:r>
      <w:r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ость инновационного проекта </w:t>
      </w:r>
      <w:r w:rsidR="009A75CC" w:rsidRPr="00B00CFC">
        <w:rPr>
          <w:rFonts w:ascii="Times New Roman" w:hAnsi="Times New Roman" w:cs="Times New Roman"/>
          <w:sz w:val="28"/>
          <w:szCs w:val="28"/>
        </w:rPr>
        <w:t xml:space="preserve">по </w:t>
      </w:r>
      <w:r w:rsidR="00A95D52">
        <w:rPr>
          <w:rFonts w:ascii="Times New Roman" w:hAnsi="Times New Roman" w:cs="Times New Roman"/>
          <w:sz w:val="28"/>
          <w:szCs w:val="28"/>
        </w:rPr>
        <w:t xml:space="preserve">ранней профориентации </w:t>
      </w:r>
      <w:r w:rsidR="009A75CC" w:rsidRPr="00B00CFC">
        <w:rPr>
          <w:rFonts w:ascii="Times New Roman" w:eastAsia="Times New Roman" w:hAnsi="Times New Roman" w:cs="Times New Roman"/>
          <w:sz w:val="28"/>
          <w:szCs w:val="28"/>
        </w:rPr>
        <w:t>детей дошкольного возраста</w:t>
      </w:r>
      <w:r w:rsidR="009A7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75CC"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</w:t>
      </w:r>
      <w:r w:rsidR="00A95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ована реализацией </w:t>
      </w:r>
      <w:r w:rsidR="009A75CC"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ФГОС дошкольного образования.</w:t>
      </w:r>
      <w:r w:rsidR="009A7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Один из аспектов образовательной области «Социально-коммуникативное развитие» направлен на </w:t>
      </w:r>
      <w:r w:rsidR="00A95D52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</w:t>
      </w:r>
      <w:r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положительного отношения к труду.</w:t>
      </w:r>
    </w:p>
    <w:p w:rsidR="005547F2" w:rsidRPr="005547F2" w:rsidRDefault="005547F2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9E4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Федеральным </w:t>
      </w:r>
      <w:r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государственным образовательным стандартом дошкольного образования </w:t>
      </w:r>
      <w:r w:rsidR="00A95D5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определены ц</w:t>
      </w:r>
      <w:r w:rsidRPr="005547F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елевые ориентиры </w:t>
      </w:r>
      <w:r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t>на этапе завершения дошкольного образования</w:t>
      </w:r>
      <w:r w:rsidR="00A95D52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5547F2" w:rsidRPr="005547F2" w:rsidRDefault="005547F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 ребёнок овладевает основными культурными способами деятельности, проявляет инициативу и самостоятельность в разных видах деятельности: игре, общении, познавательно-исследовательской деятельности, конструировании и др.;</w:t>
      </w:r>
    </w:p>
    <w:p w:rsidR="005547F2" w:rsidRPr="005547F2" w:rsidRDefault="005547F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t>-  способен выбирать себе род занятий, участников по совместной деятельности;</w:t>
      </w:r>
    </w:p>
    <w:p w:rsidR="005547F2" w:rsidRPr="005547F2" w:rsidRDefault="005547F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t>- ребёнок обладает установкой положительного отношения к миру, к разным видам труда, другим людям и самому себе, обладает чувством собственного достоинства;</w:t>
      </w:r>
    </w:p>
    <w:p w:rsidR="005547F2" w:rsidRPr="005547F2" w:rsidRDefault="005547F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t>- активно взаимодействует со сверстниками и взрослыми, участвует в совместных играх;</w:t>
      </w:r>
    </w:p>
    <w:p w:rsidR="005547F2" w:rsidRPr="005E614B" w:rsidRDefault="005547F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47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способен договариваться, учитывать интересы и чувства других, </w:t>
      </w:r>
      <w:r w:rsidRPr="005E614B">
        <w:rPr>
          <w:rFonts w:ascii="Times New Roman" w:hAnsi="Times New Roman" w:cs="Times New Roman"/>
          <w:sz w:val="28"/>
          <w:szCs w:val="28"/>
          <w:shd w:val="clear" w:color="auto" w:fill="FFFFFF"/>
        </w:rPr>
        <w:t>сопереживать неудачам и радоваться успехам других, адекватно проявляет свои чувства, в том числе чувство веры в себя, старается разрешать конфликты.</w:t>
      </w:r>
      <w:proofErr w:type="gramEnd"/>
    </w:p>
    <w:p w:rsidR="009B677D" w:rsidRPr="005E614B" w:rsidRDefault="009B677D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14B">
        <w:rPr>
          <w:rFonts w:ascii="Times New Roman" w:hAnsi="Times New Roman" w:cs="Times New Roman"/>
          <w:sz w:val="28"/>
          <w:szCs w:val="28"/>
        </w:rPr>
        <w:t xml:space="preserve">Вместе с тем, анализ проводимых в современных условиях мероприятий в области </w:t>
      </w:r>
      <w:r w:rsidR="00A95D52">
        <w:rPr>
          <w:rFonts w:ascii="Times New Roman" w:hAnsi="Times New Roman" w:cs="Times New Roman"/>
          <w:sz w:val="28"/>
          <w:szCs w:val="28"/>
        </w:rPr>
        <w:t xml:space="preserve">ранней профориентации </w:t>
      </w:r>
      <w:r w:rsidRPr="005E614B">
        <w:rPr>
          <w:rFonts w:ascii="Times New Roman" w:hAnsi="Times New Roman" w:cs="Times New Roman"/>
          <w:sz w:val="28"/>
          <w:szCs w:val="28"/>
        </w:rPr>
        <w:t>дошкольников выявл</w:t>
      </w:r>
      <w:r w:rsidR="00E121FB">
        <w:rPr>
          <w:rFonts w:ascii="Times New Roman" w:hAnsi="Times New Roman" w:cs="Times New Roman"/>
          <w:sz w:val="28"/>
          <w:szCs w:val="28"/>
        </w:rPr>
        <w:t>яет следующие проблемы</w:t>
      </w:r>
      <w:r w:rsidRPr="005E614B">
        <w:rPr>
          <w:rFonts w:ascii="Times New Roman" w:hAnsi="Times New Roman" w:cs="Times New Roman"/>
          <w:sz w:val="28"/>
          <w:szCs w:val="28"/>
        </w:rPr>
        <w:t>:</w:t>
      </w:r>
    </w:p>
    <w:p w:rsidR="00486FE2" w:rsidRPr="005E614B" w:rsidRDefault="00486FE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14B">
        <w:rPr>
          <w:rFonts w:ascii="Times New Roman" w:hAnsi="Times New Roman" w:cs="Times New Roman"/>
          <w:sz w:val="28"/>
          <w:szCs w:val="28"/>
        </w:rPr>
        <w:t>- недостаточная информированность детей о разнообразии профессий;</w:t>
      </w:r>
    </w:p>
    <w:p w:rsidR="00486FE2" w:rsidRPr="005E614B" w:rsidRDefault="00486FE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14B">
        <w:rPr>
          <w:rFonts w:ascii="Times New Roman" w:hAnsi="Times New Roman" w:cs="Times New Roman"/>
          <w:sz w:val="28"/>
          <w:szCs w:val="28"/>
        </w:rPr>
        <w:t xml:space="preserve">- недостаточный уровень </w:t>
      </w:r>
      <w:r w:rsidR="00A95D52">
        <w:rPr>
          <w:rFonts w:ascii="Times New Roman" w:hAnsi="Times New Roman" w:cs="Times New Roman"/>
          <w:sz w:val="28"/>
          <w:szCs w:val="28"/>
        </w:rPr>
        <w:t xml:space="preserve">готовности </w:t>
      </w:r>
      <w:r w:rsidRPr="005E614B">
        <w:rPr>
          <w:rFonts w:ascii="Times New Roman" w:hAnsi="Times New Roman" w:cs="Times New Roman"/>
          <w:sz w:val="28"/>
          <w:szCs w:val="28"/>
        </w:rPr>
        <w:t>педагогов</w:t>
      </w:r>
      <w:r w:rsidR="00673641" w:rsidRPr="005E614B">
        <w:rPr>
          <w:rFonts w:ascii="Times New Roman" w:hAnsi="Times New Roman" w:cs="Times New Roman"/>
          <w:sz w:val="28"/>
          <w:szCs w:val="28"/>
        </w:rPr>
        <w:t xml:space="preserve"> </w:t>
      </w:r>
      <w:r w:rsidR="00A95D52">
        <w:rPr>
          <w:rFonts w:ascii="Times New Roman" w:hAnsi="Times New Roman" w:cs="Times New Roman"/>
          <w:sz w:val="28"/>
          <w:szCs w:val="28"/>
        </w:rPr>
        <w:t xml:space="preserve"> к осуществлению </w:t>
      </w:r>
      <w:r w:rsidR="00673641" w:rsidRPr="005E614B">
        <w:rPr>
          <w:rFonts w:ascii="Times New Roman" w:hAnsi="Times New Roman" w:cs="Times New Roman"/>
          <w:sz w:val="28"/>
          <w:szCs w:val="28"/>
        </w:rPr>
        <w:t>ранней профессиональной ориентации дошкольников;</w:t>
      </w:r>
    </w:p>
    <w:p w:rsidR="003A18C4" w:rsidRPr="005E614B" w:rsidRDefault="003A18C4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14B">
        <w:rPr>
          <w:rFonts w:ascii="Times New Roman" w:hAnsi="Times New Roman" w:cs="Times New Roman"/>
          <w:sz w:val="28"/>
          <w:szCs w:val="28"/>
        </w:rPr>
        <w:t>- преобладание «фрагментарного подхода»: ра</w:t>
      </w:r>
      <w:r w:rsidR="00A95D52">
        <w:rPr>
          <w:rFonts w:ascii="Times New Roman" w:hAnsi="Times New Roman" w:cs="Times New Roman"/>
          <w:sz w:val="28"/>
          <w:szCs w:val="28"/>
        </w:rPr>
        <w:t xml:space="preserve">зрозненные </w:t>
      </w:r>
      <w:r w:rsidR="002078C0" w:rsidRPr="005E614B">
        <w:rPr>
          <w:rFonts w:ascii="Times New Roman" w:hAnsi="Times New Roman" w:cs="Times New Roman"/>
          <w:sz w:val="28"/>
          <w:szCs w:val="28"/>
        </w:rPr>
        <w:t>мероприятия;</w:t>
      </w:r>
    </w:p>
    <w:p w:rsidR="009B677D" w:rsidRPr="005E614B" w:rsidRDefault="009B677D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14B">
        <w:rPr>
          <w:rFonts w:ascii="Times New Roman" w:hAnsi="Times New Roman" w:cs="Times New Roman"/>
          <w:sz w:val="28"/>
          <w:szCs w:val="28"/>
        </w:rPr>
        <w:t>- пассивность и низкая</w:t>
      </w:r>
      <w:r w:rsidR="00673641" w:rsidRPr="005E614B">
        <w:rPr>
          <w:rFonts w:ascii="Times New Roman" w:hAnsi="Times New Roman" w:cs="Times New Roman"/>
          <w:sz w:val="28"/>
          <w:szCs w:val="28"/>
        </w:rPr>
        <w:t xml:space="preserve"> вовлечё</w:t>
      </w:r>
      <w:r w:rsidRPr="005E614B">
        <w:rPr>
          <w:rFonts w:ascii="Times New Roman" w:hAnsi="Times New Roman" w:cs="Times New Roman"/>
          <w:sz w:val="28"/>
          <w:szCs w:val="28"/>
        </w:rPr>
        <w:t>нность родителей</w:t>
      </w:r>
      <w:r w:rsidR="002078C0" w:rsidRPr="005E614B">
        <w:rPr>
          <w:rFonts w:ascii="Times New Roman" w:hAnsi="Times New Roman" w:cs="Times New Roman"/>
          <w:sz w:val="28"/>
          <w:szCs w:val="28"/>
        </w:rPr>
        <w:t>;</w:t>
      </w:r>
    </w:p>
    <w:p w:rsidR="001E3311" w:rsidRPr="005E614B" w:rsidRDefault="009B677D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14B">
        <w:rPr>
          <w:rFonts w:ascii="Times New Roman" w:hAnsi="Times New Roman" w:cs="Times New Roman"/>
          <w:sz w:val="28"/>
          <w:szCs w:val="28"/>
        </w:rPr>
        <w:t>- не</w:t>
      </w:r>
      <w:r w:rsidR="00673641" w:rsidRPr="005E614B">
        <w:rPr>
          <w:rFonts w:ascii="Times New Roman" w:hAnsi="Times New Roman" w:cs="Times New Roman"/>
          <w:sz w:val="28"/>
          <w:szCs w:val="28"/>
        </w:rPr>
        <w:t>использование в полном объё</w:t>
      </w:r>
      <w:r w:rsidRPr="005E614B">
        <w:rPr>
          <w:rFonts w:ascii="Times New Roman" w:hAnsi="Times New Roman" w:cs="Times New Roman"/>
          <w:sz w:val="28"/>
          <w:szCs w:val="28"/>
        </w:rPr>
        <w:t>ме ресурсов социального партнёрства.</w:t>
      </w:r>
    </w:p>
    <w:p w:rsidR="00673641" w:rsidRDefault="001E3311" w:rsidP="003F0E3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614B">
        <w:rPr>
          <w:rFonts w:ascii="Times New Roman" w:hAnsi="Times New Roman" w:cs="Times New Roman"/>
          <w:sz w:val="28"/>
          <w:szCs w:val="28"/>
        </w:rPr>
        <w:t>Исходя</w:t>
      </w:r>
      <w:r w:rsidR="00E121FB">
        <w:rPr>
          <w:rFonts w:ascii="Times New Roman" w:hAnsi="Times New Roman" w:cs="Times New Roman"/>
          <w:sz w:val="28"/>
          <w:szCs w:val="28"/>
        </w:rPr>
        <w:t xml:space="preserve"> из этого,</w:t>
      </w:r>
      <w:r w:rsidR="008651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намечен комплекс педагогических условий</w:t>
      </w:r>
      <w:r w:rsidR="00EC5916">
        <w:rPr>
          <w:rFonts w:ascii="Times New Roman" w:hAnsi="Times New Roman" w:cs="Times New Roman"/>
          <w:sz w:val="28"/>
          <w:szCs w:val="28"/>
        </w:rPr>
        <w:t xml:space="preserve"> для формирования</w:t>
      </w:r>
      <w:r w:rsidR="00EC5916" w:rsidRPr="00EC5916">
        <w:rPr>
          <w:rFonts w:ascii="Times New Roman" w:hAnsi="Times New Roman" w:cs="Times New Roman"/>
          <w:sz w:val="28"/>
          <w:szCs w:val="28"/>
        </w:rPr>
        <w:t xml:space="preserve"> у</w:t>
      </w:r>
      <w:r w:rsidR="00EC5916" w:rsidRPr="00EC5916"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</w:t>
      </w:r>
      <w:r w:rsidR="00EC5916" w:rsidRPr="00EC5916">
        <w:rPr>
          <w:rFonts w:ascii="Times New Roman" w:hAnsi="Times New Roman" w:cs="Times New Roman"/>
          <w:sz w:val="28"/>
          <w:szCs w:val="28"/>
        </w:rPr>
        <w:t xml:space="preserve"> представлений о мире профессий</w:t>
      </w:r>
      <w:r w:rsidR="0086510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5103" w:rsidRPr="00865103" w:rsidRDefault="00865103" w:rsidP="003F0E3B">
      <w:pPr>
        <w:pStyle w:val="ac"/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5103">
        <w:rPr>
          <w:rFonts w:ascii="Times New Roman" w:hAnsi="Times New Roman" w:cs="Times New Roman"/>
          <w:sz w:val="28"/>
          <w:szCs w:val="28"/>
        </w:rPr>
        <w:t>Развивающая игровая среда профессиональной направленности</w:t>
      </w:r>
      <w:r w:rsidR="002E4402">
        <w:rPr>
          <w:rFonts w:ascii="Times New Roman" w:hAnsi="Times New Roman" w:cs="Times New Roman"/>
          <w:sz w:val="28"/>
          <w:szCs w:val="28"/>
        </w:rPr>
        <w:t>.</w:t>
      </w:r>
    </w:p>
    <w:p w:rsidR="00865103" w:rsidRPr="00865103" w:rsidRDefault="00865103" w:rsidP="003F0E3B">
      <w:pPr>
        <w:pStyle w:val="ac"/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865103">
        <w:rPr>
          <w:rFonts w:ascii="Times New Roman" w:hAnsi="Times New Roman" w:cs="Times New Roman"/>
          <w:sz w:val="28"/>
          <w:szCs w:val="28"/>
        </w:rPr>
        <w:t>Образовательная деятельность профессиональной направленности</w:t>
      </w:r>
      <w:r w:rsidR="002E4402">
        <w:rPr>
          <w:rFonts w:ascii="Times New Roman" w:hAnsi="Times New Roman" w:cs="Times New Roman"/>
          <w:sz w:val="28"/>
          <w:szCs w:val="28"/>
        </w:rPr>
        <w:t>.</w:t>
      </w:r>
    </w:p>
    <w:p w:rsidR="002E4402" w:rsidRPr="00865103" w:rsidRDefault="002E4402" w:rsidP="003F0E3B">
      <w:pPr>
        <w:pStyle w:val="ac"/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865103">
        <w:rPr>
          <w:rFonts w:ascii="Times New Roman" w:hAnsi="Times New Roman" w:cs="Times New Roman"/>
          <w:sz w:val="28"/>
          <w:szCs w:val="28"/>
        </w:rPr>
        <w:t>Социальное партнёрство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5103" w:rsidRPr="00865103" w:rsidRDefault="00865103" w:rsidP="003F0E3B">
      <w:pPr>
        <w:pStyle w:val="ac"/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5103">
        <w:rPr>
          <w:rFonts w:ascii="Times New Roman" w:hAnsi="Times New Roman" w:cs="Times New Roman"/>
          <w:sz w:val="28"/>
          <w:szCs w:val="28"/>
        </w:rPr>
        <w:t>Профессиональная компетентность педагогов</w:t>
      </w:r>
      <w:r w:rsidR="002E4402">
        <w:rPr>
          <w:rFonts w:ascii="Times New Roman" w:hAnsi="Times New Roman" w:cs="Times New Roman"/>
          <w:sz w:val="28"/>
          <w:szCs w:val="28"/>
        </w:rPr>
        <w:t>.</w:t>
      </w:r>
    </w:p>
    <w:p w:rsidR="00E80164" w:rsidRPr="00E80164" w:rsidRDefault="00865103" w:rsidP="003F0E3B">
      <w:pPr>
        <w:pStyle w:val="ac"/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76FE">
        <w:rPr>
          <w:rFonts w:ascii="Times New Roman" w:eastAsia="Times New Roman" w:hAnsi="Times New Roman" w:cs="Times New Roman"/>
          <w:sz w:val="28"/>
          <w:szCs w:val="28"/>
        </w:rPr>
        <w:t>Сотрудничество с семьёй</w:t>
      </w:r>
      <w:r w:rsidR="002E4402" w:rsidRPr="00EB76FE">
        <w:rPr>
          <w:rFonts w:ascii="Times New Roman" w:eastAsia="Times New Roman" w:hAnsi="Times New Roman" w:cs="Times New Roman"/>
          <w:sz w:val="28"/>
          <w:szCs w:val="28"/>
        </w:rPr>
        <w:t>.</w:t>
      </w:r>
      <w:r w:rsidR="00E80164" w:rsidRPr="00E801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4EFD" w:rsidRPr="00E80164" w:rsidRDefault="00E80164" w:rsidP="00E80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164">
        <w:rPr>
          <w:rFonts w:ascii="Times New Roman" w:hAnsi="Times New Roman" w:cs="Times New Roman"/>
          <w:sz w:val="28"/>
          <w:szCs w:val="28"/>
        </w:rPr>
        <w:t>Формирование представлений у дошкольников о мире труда и профессий –</w:t>
      </w:r>
      <w:r w:rsidR="00854686" w:rsidRPr="00854686">
        <w:rPr>
          <w:rFonts w:ascii="Times New Roman" w:hAnsi="Times New Roman" w:cs="Times New Roman"/>
          <w:sz w:val="28"/>
          <w:szCs w:val="28"/>
        </w:rPr>
        <w:t xml:space="preserve"> </w:t>
      </w:r>
      <w:r w:rsidR="00854686" w:rsidRPr="00EB76FE">
        <w:rPr>
          <w:rFonts w:ascii="Times New Roman" w:hAnsi="Times New Roman" w:cs="Times New Roman"/>
          <w:sz w:val="28"/>
          <w:szCs w:val="28"/>
        </w:rPr>
        <w:t xml:space="preserve">это </w:t>
      </w:r>
      <w:r w:rsidR="00854686" w:rsidRPr="00097ECA">
        <w:rPr>
          <w:rFonts w:ascii="Times New Roman" w:hAnsi="Times New Roman" w:cs="Times New Roman"/>
          <w:sz w:val="28"/>
          <w:szCs w:val="28"/>
        </w:rPr>
        <w:t>актуальный проце</w:t>
      </w:r>
      <w:r w:rsidR="00854686">
        <w:rPr>
          <w:rFonts w:ascii="Times New Roman" w:hAnsi="Times New Roman" w:cs="Times New Roman"/>
          <w:sz w:val="28"/>
          <w:szCs w:val="28"/>
        </w:rPr>
        <w:t xml:space="preserve">сс в современном мире, который необходимо строить </w:t>
      </w:r>
      <w:proofErr w:type="gramStart"/>
      <w:r w:rsidR="00854686" w:rsidRPr="00097ECA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EB76FE" w:rsidRPr="00097ECA" w:rsidRDefault="00EB76FE" w:rsidP="00E8016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ECA">
        <w:rPr>
          <w:rFonts w:ascii="Times New Roman" w:hAnsi="Times New Roman" w:cs="Times New Roman"/>
          <w:sz w:val="28"/>
          <w:szCs w:val="28"/>
        </w:rPr>
        <w:lastRenderedPageBreak/>
        <w:t>учётом современных образовательных технологий:</w:t>
      </w:r>
    </w:p>
    <w:p w:rsidR="00EB76FE" w:rsidRPr="00097ECA" w:rsidRDefault="00EB76FE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7ECA">
        <w:rPr>
          <w:rFonts w:ascii="Times New Roman" w:hAnsi="Times New Roman" w:cs="Times New Roman"/>
          <w:i/>
          <w:sz w:val="28"/>
          <w:szCs w:val="28"/>
        </w:rPr>
        <w:t>Технология проектной деятельности</w:t>
      </w:r>
      <w:r w:rsidRPr="00097ECA">
        <w:rPr>
          <w:rFonts w:ascii="Times New Roman" w:hAnsi="Times New Roman" w:cs="Times New Roman"/>
          <w:sz w:val="28"/>
          <w:szCs w:val="28"/>
        </w:rPr>
        <w:t xml:space="preserve"> (Л.С. Киселева, Т.А. Данилина, Т.С. </w:t>
      </w:r>
      <w:proofErr w:type="spellStart"/>
      <w:r w:rsidRPr="00097ECA">
        <w:rPr>
          <w:rFonts w:ascii="Times New Roman" w:hAnsi="Times New Roman" w:cs="Times New Roman"/>
          <w:sz w:val="28"/>
          <w:szCs w:val="28"/>
        </w:rPr>
        <w:t>Лагода</w:t>
      </w:r>
      <w:proofErr w:type="spellEnd"/>
      <w:r w:rsidRPr="00097ECA">
        <w:rPr>
          <w:rFonts w:ascii="Times New Roman" w:hAnsi="Times New Roman" w:cs="Times New Roman"/>
          <w:sz w:val="28"/>
          <w:szCs w:val="28"/>
        </w:rPr>
        <w:t>, М.Б. Зуйкова). Проектная деятельность – это деятельность с определённой целью, по определённому плану для решения поисковых, исследовательских, практических задач по любому направлению содержания образования.</w:t>
      </w:r>
    </w:p>
    <w:p w:rsidR="00EB76FE" w:rsidRPr="00097ECA" w:rsidRDefault="00A95D5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</w:t>
      </w:r>
      <w:r w:rsidR="00EB76FE" w:rsidRPr="00097ECA">
        <w:rPr>
          <w:rFonts w:ascii="Times New Roman" w:hAnsi="Times New Roman" w:cs="Times New Roman"/>
          <w:i/>
          <w:sz w:val="28"/>
          <w:szCs w:val="28"/>
        </w:rPr>
        <w:t>ехнология</w:t>
      </w:r>
      <w:r w:rsidR="00EB76FE" w:rsidRPr="00097ECA">
        <w:rPr>
          <w:rFonts w:ascii="Times New Roman" w:hAnsi="Times New Roman" w:cs="Times New Roman"/>
          <w:sz w:val="28"/>
          <w:szCs w:val="28"/>
        </w:rPr>
        <w:t xml:space="preserve"> организации сюжетно-ролевых игр (Д.Б. </w:t>
      </w:r>
      <w:proofErr w:type="spellStart"/>
      <w:r w:rsidR="00EB76FE" w:rsidRPr="00097ECA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="00EB76FE" w:rsidRPr="00097ECA">
        <w:rPr>
          <w:rFonts w:ascii="Times New Roman" w:hAnsi="Times New Roman" w:cs="Times New Roman"/>
          <w:sz w:val="28"/>
          <w:szCs w:val="28"/>
        </w:rPr>
        <w:t xml:space="preserve">, А.В. Запорожец, Р.И. Жуковская, А.П. Усова, Н.Я. </w:t>
      </w:r>
      <w:proofErr w:type="spellStart"/>
      <w:r w:rsidR="00EB76FE" w:rsidRPr="00097ECA">
        <w:rPr>
          <w:rFonts w:ascii="Times New Roman" w:hAnsi="Times New Roman" w:cs="Times New Roman"/>
          <w:sz w:val="28"/>
          <w:szCs w:val="28"/>
        </w:rPr>
        <w:t>Михайленко</w:t>
      </w:r>
      <w:proofErr w:type="spellEnd"/>
      <w:r w:rsidR="00EB76FE" w:rsidRPr="00097ECA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="00EB76FE" w:rsidRPr="00097ECA">
        <w:rPr>
          <w:rFonts w:ascii="Times New Roman" w:hAnsi="Times New Roman" w:cs="Times New Roman"/>
          <w:sz w:val="28"/>
          <w:szCs w:val="28"/>
        </w:rPr>
        <w:t>Игра – это самая свободная, естественная форма погружения в реальную (или воображаемую) действительность с целью её изучения, проявления собственного «Я», творчества, активности, самостоятельности, самореализации.</w:t>
      </w:r>
      <w:proofErr w:type="gramEnd"/>
    </w:p>
    <w:p w:rsidR="00EB76FE" w:rsidRPr="00097ECA" w:rsidRDefault="00EB76FE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7ECA">
        <w:rPr>
          <w:rFonts w:ascii="Times New Roman" w:hAnsi="Times New Roman" w:cs="Times New Roman"/>
          <w:i/>
          <w:sz w:val="28"/>
          <w:szCs w:val="28"/>
        </w:rPr>
        <w:t>Технология интегрированного</w:t>
      </w:r>
      <w:r w:rsidRPr="00097ECA">
        <w:rPr>
          <w:rFonts w:ascii="Times New Roman" w:hAnsi="Times New Roman" w:cs="Times New Roman"/>
          <w:sz w:val="28"/>
          <w:szCs w:val="28"/>
        </w:rPr>
        <w:t xml:space="preserve"> обучения (Л.А. </w:t>
      </w:r>
      <w:proofErr w:type="spellStart"/>
      <w:r w:rsidRPr="00097ECA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097ECA">
        <w:rPr>
          <w:rFonts w:ascii="Times New Roman" w:hAnsi="Times New Roman" w:cs="Times New Roman"/>
          <w:sz w:val="28"/>
          <w:szCs w:val="28"/>
        </w:rPr>
        <w:t xml:space="preserve">, Е.Е. Кравцова, О.А. </w:t>
      </w:r>
      <w:proofErr w:type="spellStart"/>
      <w:r w:rsidRPr="00097ECA">
        <w:rPr>
          <w:rFonts w:ascii="Times New Roman" w:hAnsi="Times New Roman" w:cs="Times New Roman"/>
          <w:sz w:val="28"/>
          <w:szCs w:val="28"/>
        </w:rPr>
        <w:t>Скоролупова</w:t>
      </w:r>
      <w:proofErr w:type="spellEnd"/>
      <w:r w:rsidRPr="00097ECA">
        <w:rPr>
          <w:rFonts w:ascii="Times New Roman" w:hAnsi="Times New Roman" w:cs="Times New Roman"/>
          <w:sz w:val="28"/>
          <w:szCs w:val="28"/>
        </w:rPr>
        <w:t xml:space="preserve">). Интеграция – это состояние (или процесс, ведущий к такому состоянию) связанности, взаимопроникновения и взаимодействия отдельных образовательных областей содержания дошкольного образования, обеспечивающее целостность. </w:t>
      </w:r>
    </w:p>
    <w:p w:rsidR="00C57706" w:rsidRDefault="00C57706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706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i/>
          <w:sz w:val="28"/>
          <w:szCs w:val="28"/>
        </w:rPr>
        <w:t xml:space="preserve"> информационно-коммуникационных</w:t>
      </w:r>
      <w:r w:rsidR="00EB76FE" w:rsidRPr="00097ECA">
        <w:rPr>
          <w:rFonts w:ascii="Times New Roman" w:hAnsi="Times New Roman" w:cs="Times New Roman"/>
          <w:i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i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дошкольном учреждении</w:t>
      </w:r>
      <w:r w:rsidR="00EB76FE" w:rsidRPr="00097ECA">
        <w:rPr>
          <w:rFonts w:ascii="Times New Roman" w:hAnsi="Times New Roman" w:cs="Times New Roman"/>
          <w:sz w:val="28"/>
          <w:szCs w:val="28"/>
        </w:rPr>
        <w:t>:</w:t>
      </w:r>
    </w:p>
    <w:p w:rsidR="00EB76FE" w:rsidRPr="00097ECA" w:rsidRDefault="00C57706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виртуальные экскурсии;</w:t>
      </w:r>
    </w:p>
    <w:p w:rsidR="00C57706" w:rsidRDefault="00C57706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презентации;</w:t>
      </w:r>
    </w:p>
    <w:p w:rsidR="000D6392" w:rsidRDefault="00C57706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видеофрагменты</w:t>
      </w:r>
      <w:r w:rsidR="00EB76FE" w:rsidRPr="00097ECA">
        <w:rPr>
          <w:rFonts w:ascii="Times New Roman" w:hAnsi="Times New Roman" w:cs="Times New Roman"/>
          <w:sz w:val="28"/>
          <w:szCs w:val="28"/>
        </w:rPr>
        <w:t>.</w:t>
      </w:r>
    </w:p>
    <w:p w:rsidR="00940D5E" w:rsidRPr="000D6392" w:rsidRDefault="00940D5E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D5E">
        <w:rPr>
          <w:rFonts w:ascii="Times New Roman" w:hAnsi="Times New Roman" w:cs="Times New Roman"/>
          <w:sz w:val="28"/>
          <w:szCs w:val="28"/>
        </w:rPr>
        <w:t xml:space="preserve">В инновационном проекте представлен системный подход по </w:t>
      </w:r>
      <w:r w:rsidR="000D6392" w:rsidRPr="00B00CFC">
        <w:rPr>
          <w:rFonts w:ascii="Times New Roman" w:hAnsi="Times New Roman" w:cs="Times New Roman"/>
          <w:sz w:val="28"/>
          <w:szCs w:val="28"/>
        </w:rPr>
        <w:t>формированию представлений о мире профессий у</w:t>
      </w:r>
      <w:r w:rsidR="000D6392" w:rsidRPr="00B00CFC"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</w:t>
      </w:r>
      <w:r w:rsidR="000D6392">
        <w:rPr>
          <w:rFonts w:ascii="Times New Roman" w:hAnsi="Times New Roman" w:cs="Times New Roman"/>
          <w:sz w:val="28"/>
          <w:szCs w:val="28"/>
        </w:rPr>
        <w:t>.</w:t>
      </w:r>
    </w:p>
    <w:p w:rsidR="00097ECA" w:rsidRPr="00940D5E" w:rsidRDefault="00097ECA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D5E">
        <w:rPr>
          <w:rFonts w:ascii="Times New Roman" w:hAnsi="Times New Roman" w:cs="Times New Roman"/>
          <w:sz w:val="28"/>
          <w:szCs w:val="28"/>
        </w:rPr>
        <w:t>Изучение особенностей разл</w:t>
      </w:r>
      <w:r w:rsidR="00940D5E" w:rsidRPr="00940D5E">
        <w:rPr>
          <w:rFonts w:ascii="Times New Roman" w:hAnsi="Times New Roman" w:cs="Times New Roman"/>
          <w:sz w:val="28"/>
          <w:szCs w:val="28"/>
        </w:rPr>
        <w:t>ичных профессий будет через приё</w:t>
      </w:r>
      <w:r w:rsidRPr="00940D5E">
        <w:rPr>
          <w:rFonts w:ascii="Times New Roman" w:hAnsi="Times New Roman" w:cs="Times New Roman"/>
          <w:sz w:val="28"/>
          <w:szCs w:val="28"/>
        </w:rPr>
        <w:t xml:space="preserve">м «погружение в профессию», посещение рабочих мест, рассматривания наглядной информации профессиональной деятельности, </w:t>
      </w:r>
      <w:r w:rsidR="00940D5E" w:rsidRPr="00940D5E">
        <w:rPr>
          <w:rFonts w:ascii="Times New Roman" w:hAnsi="Times New Roman" w:cs="Times New Roman"/>
          <w:sz w:val="28"/>
          <w:szCs w:val="28"/>
        </w:rPr>
        <w:t xml:space="preserve">виртуальные экскурсии, </w:t>
      </w:r>
      <w:r w:rsidRPr="00940D5E">
        <w:rPr>
          <w:rFonts w:ascii="Times New Roman" w:hAnsi="Times New Roman" w:cs="Times New Roman"/>
          <w:sz w:val="28"/>
          <w:szCs w:val="28"/>
        </w:rPr>
        <w:t xml:space="preserve">встречи с профессионалами. </w:t>
      </w:r>
      <w:r w:rsidR="00940D5E" w:rsidRPr="00940D5E">
        <w:rPr>
          <w:rFonts w:ascii="Times New Roman" w:hAnsi="Times New Roman" w:cs="Times New Roman"/>
          <w:sz w:val="28"/>
          <w:szCs w:val="28"/>
        </w:rPr>
        <w:t>В</w:t>
      </w:r>
      <w:r w:rsidRPr="00940D5E">
        <w:rPr>
          <w:rFonts w:ascii="Times New Roman" w:hAnsi="Times New Roman" w:cs="Times New Roman"/>
          <w:sz w:val="28"/>
          <w:szCs w:val="28"/>
        </w:rPr>
        <w:t xml:space="preserve"> основу этой системы </w:t>
      </w:r>
      <w:r w:rsidR="00940D5E" w:rsidRPr="00940D5E">
        <w:rPr>
          <w:rFonts w:ascii="Times New Roman" w:hAnsi="Times New Roman" w:cs="Times New Roman"/>
          <w:sz w:val="28"/>
          <w:szCs w:val="28"/>
        </w:rPr>
        <w:t>положена</w:t>
      </w:r>
      <w:r w:rsidRPr="00940D5E">
        <w:rPr>
          <w:rFonts w:ascii="Times New Roman" w:hAnsi="Times New Roman" w:cs="Times New Roman"/>
          <w:sz w:val="28"/>
          <w:szCs w:val="28"/>
        </w:rPr>
        <w:t xml:space="preserve"> игр</w:t>
      </w:r>
      <w:r w:rsidR="00940D5E" w:rsidRPr="00940D5E">
        <w:rPr>
          <w:rFonts w:ascii="Times New Roman" w:hAnsi="Times New Roman" w:cs="Times New Roman"/>
          <w:sz w:val="28"/>
          <w:szCs w:val="28"/>
        </w:rPr>
        <w:t>овая деятельность как ведущая</w:t>
      </w:r>
      <w:r w:rsidRPr="00940D5E">
        <w:rPr>
          <w:rFonts w:ascii="Times New Roman" w:hAnsi="Times New Roman" w:cs="Times New Roman"/>
          <w:sz w:val="28"/>
          <w:szCs w:val="28"/>
        </w:rPr>
        <w:t xml:space="preserve"> на </w:t>
      </w:r>
      <w:r w:rsidR="00940D5E" w:rsidRPr="00940D5E">
        <w:rPr>
          <w:rFonts w:ascii="Times New Roman" w:hAnsi="Times New Roman" w:cs="Times New Roman"/>
          <w:sz w:val="28"/>
          <w:szCs w:val="28"/>
        </w:rPr>
        <w:t>данном возрастном этапе, и созданы определё</w:t>
      </w:r>
      <w:r w:rsidRPr="00940D5E">
        <w:rPr>
          <w:rFonts w:ascii="Times New Roman" w:hAnsi="Times New Roman" w:cs="Times New Roman"/>
          <w:sz w:val="28"/>
          <w:szCs w:val="28"/>
        </w:rPr>
        <w:t xml:space="preserve">нные условия для развития игровой деятельности. </w:t>
      </w:r>
    </w:p>
    <w:p w:rsidR="00E138B6" w:rsidRPr="00E622F2" w:rsidRDefault="00097ECA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D5E">
        <w:rPr>
          <w:rFonts w:ascii="Times New Roman" w:hAnsi="Times New Roman" w:cs="Times New Roman"/>
          <w:sz w:val="28"/>
          <w:szCs w:val="28"/>
        </w:rPr>
        <w:lastRenderedPageBreak/>
        <w:t>Для реализации поставленных зад</w:t>
      </w:r>
      <w:r w:rsidR="00940D5E" w:rsidRPr="00940D5E">
        <w:rPr>
          <w:rFonts w:ascii="Times New Roman" w:hAnsi="Times New Roman" w:cs="Times New Roman"/>
          <w:sz w:val="28"/>
          <w:szCs w:val="28"/>
        </w:rPr>
        <w:t xml:space="preserve">ач, </w:t>
      </w:r>
      <w:r w:rsidR="00654272">
        <w:rPr>
          <w:rFonts w:ascii="Times New Roman" w:hAnsi="Times New Roman" w:cs="Times New Roman"/>
          <w:sz w:val="28"/>
          <w:szCs w:val="28"/>
        </w:rPr>
        <w:t xml:space="preserve">будут </w:t>
      </w:r>
      <w:r w:rsidR="00940D5E" w:rsidRPr="00940D5E">
        <w:rPr>
          <w:rFonts w:ascii="Times New Roman" w:hAnsi="Times New Roman" w:cs="Times New Roman"/>
          <w:sz w:val="28"/>
          <w:szCs w:val="28"/>
        </w:rPr>
        <w:t>привлечены социальные партнё</w:t>
      </w:r>
      <w:r w:rsidRPr="00940D5E">
        <w:rPr>
          <w:rFonts w:ascii="Times New Roman" w:hAnsi="Times New Roman" w:cs="Times New Roman"/>
          <w:sz w:val="28"/>
          <w:szCs w:val="28"/>
        </w:rPr>
        <w:t xml:space="preserve">ры и с ними </w:t>
      </w:r>
      <w:r w:rsidRPr="00E622F2">
        <w:rPr>
          <w:rFonts w:ascii="Times New Roman" w:hAnsi="Times New Roman" w:cs="Times New Roman"/>
          <w:sz w:val="28"/>
          <w:szCs w:val="28"/>
        </w:rPr>
        <w:t>заключены договора сотрудничества</w:t>
      </w:r>
      <w:r w:rsidR="00E138B6" w:rsidRPr="00E622F2">
        <w:rPr>
          <w:rFonts w:ascii="Times New Roman" w:hAnsi="Times New Roman" w:cs="Times New Roman"/>
          <w:sz w:val="28"/>
          <w:szCs w:val="28"/>
        </w:rPr>
        <w:t>, разработан план посещения организаций</w:t>
      </w:r>
      <w:r w:rsidRPr="00E622F2">
        <w:rPr>
          <w:rFonts w:ascii="Times New Roman" w:hAnsi="Times New Roman" w:cs="Times New Roman"/>
          <w:sz w:val="28"/>
          <w:szCs w:val="28"/>
        </w:rPr>
        <w:t xml:space="preserve">. </w:t>
      </w:r>
      <w:r w:rsidR="00E138B6" w:rsidRPr="00E622F2">
        <w:rPr>
          <w:rFonts w:ascii="Times New Roman" w:hAnsi="Times New Roman" w:cs="Times New Roman"/>
          <w:sz w:val="28"/>
          <w:szCs w:val="28"/>
        </w:rPr>
        <w:t>В процессе экскурсии дети не только формируют систему знаний, но и приобретают социально-эмоциональное средство приобщения к миру взрослых, приобретение детьми опыта</w:t>
      </w:r>
      <w:r w:rsidR="00DD54B8">
        <w:rPr>
          <w:rFonts w:ascii="Times New Roman" w:hAnsi="Times New Roman" w:cs="Times New Roman"/>
          <w:sz w:val="28"/>
          <w:szCs w:val="28"/>
        </w:rPr>
        <w:t xml:space="preserve"> общения с людьми. Дети получат</w:t>
      </w:r>
      <w:r w:rsidR="00E138B6" w:rsidRPr="00E622F2">
        <w:rPr>
          <w:rFonts w:ascii="Times New Roman" w:hAnsi="Times New Roman" w:cs="Times New Roman"/>
          <w:sz w:val="28"/>
          <w:szCs w:val="28"/>
        </w:rPr>
        <w:t xml:space="preserve"> возможность расширить и уточнить знания о профессиях и обогатить свой словарный запас.</w:t>
      </w:r>
    </w:p>
    <w:p w:rsidR="00C57706" w:rsidRDefault="00097ECA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D5E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940D5E" w:rsidRPr="00940D5E">
        <w:rPr>
          <w:rFonts w:ascii="Times New Roman" w:hAnsi="Times New Roman" w:cs="Times New Roman"/>
          <w:sz w:val="28"/>
          <w:szCs w:val="28"/>
        </w:rPr>
        <w:t>мобильной РППС удовлетв</w:t>
      </w:r>
      <w:r w:rsidR="00DD54B8">
        <w:rPr>
          <w:rFonts w:ascii="Times New Roman" w:hAnsi="Times New Roman" w:cs="Times New Roman"/>
          <w:sz w:val="28"/>
          <w:szCs w:val="28"/>
        </w:rPr>
        <w:t>оряющей</w:t>
      </w:r>
      <w:r w:rsidRPr="00940D5E">
        <w:rPr>
          <w:rFonts w:ascii="Times New Roman" w:hAnsi="Times New Roman" w:cs="Times New Roman"/>
          <w:sz w:val="28"/>
          <w:szCs w:val="28"/>
        </w:rPr>
        <w:t xml:space="preserve"> образовательные потребности </w:t>
      </w:r>
      <w:r w:rsidR="00C57706">
        <w:rPr>
          <w:rFonts w:ascii="Times New Roman" w:hAnsi="Times New Roman" w:cs="Times New Roman"/>
          <w:sz w:val="28"/>
          <w:szCs w:val="28"/>
        </w:rPr>
        <w:t>и интересы ребёнка профессиональной направленности.</w:t>
      </w:r>
    </w:p>
    <w:p w:rsidR="00654272" w:rsidRDefault="00097ECA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8B6">
        <w:rPr>
          <w:rFonts w:ascii="Times New Roman" w:hAnsi="Times New Roman" w:cs="Times New Roman"/>
          <w:sz w:val="28"/>
          <w:szCs w:val="28"/>
        </w:rPr>
        <w:t xml:space="preserve">Согласно возрастным особенностям детей в </w:t>
      </w:r>
      <w:r w:rsidR="00E138B6" w:rsidRPr="00E138B6">
        <w:rPr>
          <w:rFonts w:ascii="Times New Roman" w:hAnsi="Times New Roman" w:cs="Times New Roman"/>
          <w:sz w:val="28"/>
          <w:szCs w:val="28"/>
        </w:rPr>
        <w:t xml:space="preserve">группах </w:t>
      </w:r>
      <w:r w:rsidR="00DD54B8"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E138B6">
        <w:rPr>
          <w:rFonts w:ascii="Times New Roman" w:hAnsi="Times New Roman" w:cs="Times New Roman"/>
          <w:sz w:val="28"/>
          <w:szCs w:val="28"/>
        </w:rPr>
        <w:t>обозначены мастерские, где ребёнок может упражнять себя в умении наблюдать, запоминать, сравнивать, действовать добиваться поставленной цели в</w:t>
      </w:r>
      <w:r w:rsidR="00E138B6" w:rsidRPr="00E138B6">
        <w:rPr>
          <w:rFonts w:ascii="Times New Roman" w:hAnsi="Times New Roman" w:cs="Times New Roman"/>
          <w:sz w:val="28"/>
          <w:szCs w:val="28"/>
        </w:rPr>
        <w:t xml:space="preserve"> своей самостоятельности и само</w:t>
      </w:r>
      <w:r w:rsidRPr="00E138B6">
        <w:rPr>
          <w:rFonts w:ascii="Times New Roman" w:hAnsi="Times New Roman" w:cs="Times New Roman"/>
          <w:sz w:val="28"/>
          <w:szCs w:val="28"/>
        </w:rPr>
        <w:t>деятельности. Мастерска</w:t>
      </w:r>
      <w:r w:rsidR="00E138B6" w:rsidRPr="00E138B6">
        <w:rPr>
          <w:rFonts w:ascii="Times New Roman" w:hAnsi="Times New Roman" w:cs="Times New Roman"/>
          <w:sz w:val="28"/>
          <w:szCs w:val="28"/>
        </w:rPr>
        <w:t>я представляет собой специальное</w:t>
      </w:r>
      <w:r w:rsidRPr="00E138B6">
        <w:rPr>
          <w:rFonts w:ascii="Times New Roman" w:hAnsi="Times New Roman" w:cs="Times New Roman"/>
          <w:sz w:val="28"/>
          <w:szCs w:val="28"/>
        </w:rPr>
        <w:t xml:space="preserve"> </w:t>
      </w:r>
      <w:r w:rsidR="00E138B6" w:rsidRPr="00E138B6">
        <w:rPr>
          <w:rFonts w:ascii="Times New Roman" w:hAnsi="Times New Roman" w:cs="Times New Roman"/>
          <w:sz w:val="28"/>
          <w:szCs w:val="28"/>
        </w:rPr>
        <w:t xml:space="preserve">образовательное пространство </w:t>
      </w:r>
      <w:r w:rsidRPr="00E138B6">
        <w:rPr>
          <w:rFonts w:ascii="Times New Roman" w:hAnsi="Times New Roman" w:cs="Times New Roman"/>
          <w:sz w:val="28"/>
          <w:szCs w:val="28"/>
        </w:rPr>
        <w:t>с учётом специфики каждой профессии и создаёт условия для игрового сюжета.</w:t>
      </w:r>
    </w:p>
    <w:p w:rsidR="00097ECA" w:rsidRPr="00E138B6" w:rsidRDefault="00097ECA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8B6">
        <w:rPr>
          <w:rFonts w:ascii="Times New Roman" w:hAnsi="Times New Roman" w:cs="Times New Roman"/>
          <w:i/>
          <w:sz w:val="28"/>
          <w:szCs w:val="28"/>
        </w:rPr>
        <w:t>Мастерская «Строители»</w:t>
      </w:r>
      <w:r w:rsidRPr="00E138B6">
        <w:rPr>
          <w:rFonts w:ascii="Times New Roman" w:hAnsi="Times New Roman" w:cs="Times New Roman"/>
          <w:sz w:val="28"/>
          <w:szCs w:val="28"/>
        </w:rPr>
        <w:t xml:space="preserve"> </w:t>
      </w:r>
      <w:r w:rsidR="00E138B6" w:rsidRPr="00E138B6">
        <w:rPr>
          <w:rFonts w:ascii="Times New Roman" w:hAnsi="Times New Roman" w:cs="Times New Roman"/>
          <w:sz w:val="28"/>
          <w:szCs w:val="28"/>
        </w:rPr>
        <w:t xml:space="preserve">– </w:t>
      </w:r>
      <w:r w:rsidRPr="00E138B6">
        <w:rPr>
          <w:rFonts w:ascii="Times New Roman" w:hAnsi="Times New Roman" w:cs="Times New Roman"/>
          <w:sz w:val="28"/>
          <w:szCs w:val="28"/>
        </w:rPr>
        <w:t xml:space="preserve">представлена строительными конструкторами, нетрадиционными материалами, небольшими игрушками для обыгрывания. </w:t>
      </w:r>
      <w:proofErr w:type="gramStart"/>
      <w:r w:rsidRPr="00E138B6">
        <w:rPr>
          <w:rFonts w:ascii="Times New Roman" w:hAnsi="Times New Roman" w:cs="Times New Roman"/>
          <w:sz w:val="28"/>
          <w:szCs w:val="28"/>
        </w:rPr>
        <w:t>Включает в себя все строительные профессии: архитектор, бульдозерист, крановщик, каменщик, плотник, штукатур-маляр, кровельщик и т.д.</w:t>
      </w:r>
      <w:proofErr w:type="gramEnd"/>
    </w:p>
    <w:p w:rsidR="00097ECA" w:rsidRPr="00E138B6" w:rsidRDefault="00097ECA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8B6">
        <w:rPr>
          <w:rFonts w:ascii="Times New Roman" w:hAnsi="Times New Roman" w:cs="Times New Roman"/>
          <w:i/>
          <w:sz w:val="28"/>
          <w:szCs w:val="28"/>
        </w:rPr>
        <w:t>Мастерская «Мир на дорогах»</w:t>
      </w:r>
      <w:r w:rsidRPr="00E138B6">
        <w:rPr>
          <w:rFonts w:ascii="Times New Roman" w:hAnsi="Times New Roman" w:cs="Times New Roman"/>
          <w:sz w:val="28"/>
          <w:szCs w:val="28"/>
        </w:rPr>
        <w:t xml:space="preserve"> </w:t>
      </w:r>
      <w:r w:rsidR="00E138B6" w:rsidRPr="00E138B6">
        <w:rPr>
          <w:rFonts w:ascii="Times New Roman" w:hAnsi="Times New Roman" w:cs="Times New Roman"/>
          <w:sz w:val="28"/>
          <w:szCs w:val="28"/>
        </w:rPr>
        <w:t xml:space="preserve">– </w:t>
      </w:r>
      <w:r w:rsidRPr="00E138B6">
        <w:rPr>
          <w:rFonts w:ascii="Times New Roman" w:hAnsi="Times New Roman" w:cs="Times New Roman"/>
          <w:sz w:val="28"/>
          <w:szCs w:val="28"/>
        </w:rPr>
        <w:t xml:space="preserve">представлена игровыми </w:t>
      </w:r>
      <w:r w:rsidR="00E138B6" w:rsidRPr="00E138B6">
        <w:rPr>
          <w:rFonts w:ascii="Times New Roman" w:hAnsi="Times New Roman" w:cs="Times New Roman"/>
          <w:sz w:val="28"/>
          <w:szCs w:val="28"/>
        </w:rPr>
        <w:t xml:space="preserve">макетами, </w:t>
      </w:r>
      <w:r w:rsidRPr="00E138B6">
        <w:rPr>
          <w:rFonts w:ascii="Times New Roman" w:hAnsi="Times New Roman" w:cs="Times New Roman"/>
          <w:sz w:val="28"/>
          <w:szCs w:val="28"/>
        </w:rPr>
        <w:t>площадкой со знаками дорожного движения, разметкой дороги. Включает в себя водителей все</w:t>
      </w:r>
      <w:r w:rsidR="00E138B6" w:rsidRPr="00E138B6">
        <w:rPr>
          <w:rFonts w:ascii="Times New Roman" w:hAnsi="Times New Roman" w:cs="Times New Roman"/>
          <w:sz w:val="28"/>
          <w:szCs w:val="28"/>
        </w:rPr>
        <w:t>х</w:t>
      </w:r>
      <w:r w:rsidR="00967A2A">
        <w:rPr>
          <w:rFonts w:ascii="Times New Roman" w:hAnsi="Times New Roman" w:cs="Times New Roman"/>
          <w:sz w:val="28"/>
          <w:szCs w:val="28"/>
        </w:rPr>
        <w:t xml:space="preserve"> видов транспорта, службу ГИБДД</w:t>
      </w:r>
      <w:r w:rsidRPr="00E138B6">
        <w:rPr>
          <w:rFonts w:ascii="Times New Roman" w:hAnsi="Times New Roman" w:cs="Times New Roman"/>
          <w:sz w:val="28"/>
          <w:szCs w:val="28"/>
        </w:rPr>
        <w:t>, профессии ремонтных дорожных работ, автомехаников и т.д.</w:t>
      </w:r>
    </w:p>
    <w:p w:rsidR="00097ECA" w:rsidRPr="00E138B6" w:rsidRDefault="00097ECA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8B6">
        <w:rPr>
          <w:rFonts w:ascii="Times New Roman" w:hAnsi="Times New Roman" w:cs="Times New Roman"/>
          <w:i/>
          <w:sz w:val="28"/>
          <w:szCs w:val="28"/>
        </w:rPr>
        <w:t>Мастерская «Спасательная служба»</w:t>
      </w:r>
      <w:r w:rsidRPr="00E138B6">
        <w:rPr>
          <w:rFonts w:ascii="Times New Roman" w:hAnsi="Times New Roman" w:cs="Times New Roman"/>
          <w:sz w:val="28"/>
          <w:szCs w:val="28"/>
        </w:rPr>
        <w:t xml:space="preserve"> представлена центром </w:t>
      </w:r>
      <w:r w:rsidR="00C510EF">
        <w:rPr>
          <w:rFonts w:ascii="Times New Roman" w:hAnsi="Times New Roman" w:cs="Times New Roman"/>
          <w:sz w:val="28"/>
          <w:szCs w:val="28"/>
        </w:rPr>
        <w:t>службы МЧС</w:t>
      </w:r>
      <w:r w:rsidRPr="00E138B6">
        <w:rPr>
          <w:rFonts w:ascii="Times New Roman" w:hAnsi="Times New Roman" w:cs="Times New Roman"/>
          <w:sz w:val="28"/>
          <w:szCs w:val="28"/>
        </w:rPr>
        <w:t xml:space="preserve"> </w:t>
      </w:r>
      <w:r w:rsidR="00C510EF">
        <w:rPr>
          <w:rFonts w:ascii="Times New Roman" w:hAnsi="Times New Roman" w:cs="Times New Roman"/>
          <w:sz w:val="28"/>
          <w:szCs w:val="28"/>
        </w:rPr>
        <w:t>(пожарники</w:t>
      </w:r>
      <w:r w:rsidR="00C510EF" w:rsidRPr="00E138B6">
        <w:rPr>
          <w:rFonts w:ascii="Times New Roman" w:hAnsi="Times New Roman" w:cs="Times New Roman"/>
          <w:sz w:val="28"/>
          <w:szCs w:val="28"/>
        </w:rPr>
        <w:t xml:space="preserve">, </w:t>
      </w:r>
      <w:r w:rsidR="00C510EF">
        <w:rPr>
          <w:rFonts w:ascii="Times New Roman" w:hAnsi="Times New Roman" w:cs="Times New Roman"/>
          <w:sz w:val="28"/>
          <w:szCs w:val="28"/>
        </w:rPr>
        <w:t>медицинские работники и т.д.).</w:t>
      </w:r>
    </w:p>
    <w:p w:rsidR="00097ECA" w:rsidRPr="00E138B6" w:rsidRDefault="00097ECA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8B6">
        <w:rPr>
          <w:rFonts w:ascii="Times New Roman" w:hAnsi="Times New Roman" w:cs="Times New Roman"/>
          <w:i/>
          <w:sz w:val="28"/>
          <w:szCs w:val="28"/>
        </w:rPr>
        <w:t>Мастерская «Фермерское хозяйство»</w:t>
      </w:r>
      <w:r w:rsidR="00E138B6" w:rsidRPr="00E138B6">
        <w:rPr>
          <w:rFonts w:ascii="Times New Roman" w:hAnsi="Times New Roman" w:cs="Times New Roman"/>
          <w:i/>
          <w:sz w:val="28"/>
          <w:szCs w:val="28"/>
        </w:rPr>
        <w:t>.</w:t>
      </w:r>
      <w:r w:rsidRPr="00E138B6">
        <w:rPr>
          <w:rFonts w:ascii="Times New Roman" w:hAnsi="Times New Roman" w:cs="Times New Roman"/>
          <w:sz w:val="28"/>
          <w:szCs w:val="28"/>
        </w:rPr>
        <w:t xml:space="preserve"> Важным составляющим компонентом является трудовая деятельность детей в огородах на окне детского сада. </w:t>
      </w:r>
      <w:proofErr w:type="gramStart"/>
      <w:r w:rsidRPr="00E138B6">
        <w:rPr>
          <w:rFonts w:ascii="Times New Roman" w:hAnsi="Times New Roman" w:cs="Times New Roman"/>
          <w:sz w:val="28"/>
          <w:szCs w:val="28"/>
        </w:rPr>
        <w:t>Включает в себя профессии: агроном, садовод, фермер, зоотехник,  птицевод, овощевод и т.д.</w:t>
      </w:r>
      <w:proofErr w:type="gramEnd"/>
    </w:p>
    <w:p w:rsidR="00097ECA" w:rsidRPr="00E138B6" w:rsidRDefault="00097ECA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8B6">
        <w:rPr>
          <w:rFonts w:ascii="Times New Roman" w:hAnsi="Times New Roman" w:cs="Times New Roman"/>
          <w:sz w:val="28"/>
          <w:szCs w:val="28"/>
        </w:rPr>
        <w:lastRenderedPageBreak/>
        <w:t xml:space="preserve">За каждую мастерскую ответственен воспитатель, который </w:t>
      </w:r>
      <w:r w:rsidR="00C57706">
        <w:rPr>
          <w:rFonts w:ascii="Times New Roman" w:hAnsi="Times New Roman" w:cs="Times New Roman"/>
          <w:sz w:val="28"/>
          <w:szCs w:val="28"/>
        </w:rPr>
        <w:t xml:space="preserve">пополняет образовательное пространство </w:t>
      </w:r>
      <w:r w:rsidRPr="00E138B6">
        <w:rPr>
          <w:rFonts w:ascii="Times New Roman" w:hAnsi="Times New Roman" w:cs="Times New Roman"/>
          <w:sz w:val="28"/>
          <w:szCs w:val="28"/>
        </w:rPr>
        <w:t>и</w:t>
      </w:r>
      <w:r w:rsidR="00C57706">
        <w:rPr>
          <w:rFonts w:ascii="Times New Roman" w:hAnsi="Times New Roman" w:cs="Times New Roman"/>
          <w:sz w:val="28"/>
          <w:szCs w:val="28"/>
        </w:rPr>
        <w:t xml:space="preserve">гровым оборудованием, </w:t>
      </w:r>
      <w:r w:rsidRPr="00E138B6">
        <w:rPr>
          <w:rFonts w:ascii="Times New Roman" w:hAnsi="Times New Roman" w:cs="Times New Roman"/>
          <w:sz w:val="28"/>
          <w:szCs w:val="28"/>
        </w:rPr>
        <w:t xml:space="preserve">дидактическими </w:t>
      </w:r>
      <w:r w:rsidR="00C57706">
        <w:rPr>
          <w:rFonts w:ascii="Times New Roman" w:hAnsi="Times New Roman" w:cs="Times New Roman"/>
          <w:sz w:val="28"/>
          <w:szCs w:val="28"/>
        </w:rPr>
        <w:t xml:space="preserve">материалами и пособиями, детской литературой </w:t>
      </w:r>
      <w:r w:rsidRPr="00E138B6">
        <w:rPr>
          <w:rFonts w:ascii="Times New Roman" w:hAnsi="Times New Roman" w:cs="Times New Roman"/>
          <w:sz w:val="28"/>
          <w:szCs w:val="28"/>
        </w:rPr>
        <w:t>и т.д.</w:t>
      </w:r>
    </w:p>
    <w:p w:rsidR="00E3500B" w:rsidRDefault="00E622F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F42">
        <w:rPr>
          <w:rFonts w:ascii="Times New Roman" w:hAnsi="Times New Roman" w:cs="Times New Roman"/>
          <w:sz w:val="28"/>
          <w:szCs w:val="28"/>
        </w:rPr>
        <w:t>Новизна инновационного проекта закл</w:t>
      </w:r>
      <w:r w:rsidR="00FE7F42">
        <w:rPr>
          <w:rFonts w:ascii="Times New Roman" w:hAnsi="Times New Roman" w:cs="Times New Roman"/>
          <w:sz w:val="28"/>
          <w:szCs w:val="28"/>
        </w:rPr>
        <w:t>ючается</w:t>
      </w:r>
      <w:r w:rsidR="00E3500B">
        <w:rPr>
          <w:rFonts w:ascii="Times New Roman" w:hAnsi="Times New Roman" w:cs="Times New Roman"/>
          <w:sz w:val="28"/>
          <w:szCs w:val="28"/>
        </w:rPr>
        <w:t>:</w:t>
      </w:r>
    </w:p>
    <w:p w:rsidR="00E622F2" w:rsidRPr="00EC5916" w:rsidRDefault="00E622F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916">
        <w:rPr>
          <w:rFonts w:ascii="Times New Roman" w:hAnsi="Times New Roman" w:cs="Times New Roman"/>
          <w:sz w:val="28"/>
          <w:szCs w:val="28"/>
        </w:rPr>
        <w:t>-</w:t>
      </w:r>
      <w:r w:rsidR="00E3500B">
        <w:rPr>
          <w:rFonts w:ascii="Times New Roman" w:hAnsi="Times New Roman" w:cs="Times New Roman"/>
          <w:sz w:val="28"/>
          <w:szCs w:val="28"/>
        </w:rPr>
        <w:t xml:space="preserve"> в</w:t>
      </w:r>
      <w:r w:rsidRPr="00EC5916">
        <w:rPr>
          <w:rFonts w:ascii="Times New Roman" w:hAnsi="Times New Roman" w:cs="Times New Roman"/>
          <w:sz w:val="28"/>
          <w:szCs w:val="28"/>
        </w:rPr>
        <w:t xml:space="preserve"> </w:t>
      </w:r>
      <w:r w:rsidR="00E3500B">
        <w:rPr>
          <w:rFonts w:ascii="Times New Roman" w:hAnsi="Times New Roman" w:cs="Times New Roman"/>
          <w:sz w:val="28"/>
          <w:szCs w:val="28"/>
        </w:rPr>
        <w:t>формировании</w:t>
      </w:r>
      <w:r w:rsidRPr="00EC5916">
        <w:rPr>
          <w:rFonts w:ascii="Times New Roman" w:hAnsi="Times New Roman" w:cs="Times New Roman"/>
          <w:sz w:val="28"/>
          <w:szCs w:val="28"/>
        </w:rPr>
        <w:t xml:space="preserve"> развивающей предметно-пространственной среды путём создания</w:t>
      </w:r>
      <w:r w:rsidR="00E3500B">
        <w:rPr>
          <w:rFonts w:ascii="Times New Roman" w:hAnsi="Times New Roman" w:cs="Times New Roman"/>
          <w:sz w:val="28"/>
          <w:szCs w:val="28"/>
        </w:rPr>
        <w:t xml:space="preserve"> мобильных мастерских;</w:t>
      </w:r>
    </w:p>
    <w:p w:rsidR="0093674F" w:rsidRDefault="00E622F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916">
        <w:rPr>
          <w:rFonts w:ascii="Times New Roman" w:hAnsi="Times New Roman" w:cs="Times New Roman"/>
          <w:sz w:val="28"/>
          <w:szCs w:val="28"/>
        </w:rPr>
        <w:t xml:space="preserve">- </w:t>
      </w:r>
      <w:r w:rsidR="0093674F">
        <w:rPr>
          <w:rFonts w:ascii="Times New Roman" w:hAnsi="Times New Roman" w:cs="Times New Roman"/>
          <w:sz w:val="28"/>
          <w:szCs w:val="28"/>
        </w:rPr>
        <w:t>в развитии социального партнё</w:t>
      </w:r>
      <w:r w:rsidR="00E3500B">
        <w:rPr>
          <w:rFonts w:ascii="Times New Roman" w:hAnsi="Times New Roman" w:cs="Times New Roman"/>
          <w:sz w:val="28"/>
          <w:szCs w:val="28"/>
        </w:rPr>
        <w:t>рства</w:t>
      </w:r>
      <w:r w:rsidR="0093674F">
        <w:rPr>
          <w:rFonts w:ascii="Times New Roman" w:hAnsi="Times New Roman" w:cs="Times New Roman"/>
          <w:sz w:val="28"/>
          <w:szCs w:val="28"/>
        </w:rPr>
        <w:t>;</w:t>
      </w:r>
      <w:r w:rsidRPr="00EC59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500B" w:rsidRPr="00EC5916" w:rsidRDefault="00E3500B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вовлечении родителей в образовательную деятельность</w:t>
      </w:r>
      <w:r w:rsidR="0093674F">
        <w:rPr>
          <w:rFonts w:ascii="Times New Roman" w:hAnsi="Times New Roman" w:cs="Times New Roman"/>
          <w:sz w:val="28"/>
          <w:szCs w:val="28"/>
        </w:rPr>
        <w:t xml:space="preserve"> путём создания совместных образовательных проектов.</w:t>
      </w:r>
    </w:p>
    <w:p w:rsidR="0093674F" w:rsidRDefault="00EC4EFD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9D3">
        <w:rPr>
          <w:rFonts w:ascii="Times New Roman" w:hAnsi="Times New Roman" w:cs="Times New Roman"/>
          <w:sz w:val="28"/>
          <w:szCs w:val="28"/>
        </w:rPr>
        <w:t>Цель</w:t>
      </w:r>
      <w:r w:rsidRPr="004379D3">
        <w:rPr>
          <w:rFonts w:ascii="Times New Roman" w:eastAsia="Times New Roman" w:hAnsi="Times New Roman" w:cs="Times New Roman"/>
          <w:sz w:val="28"/>
          <w:szCs w:val="28"/>
        </w:rPr>
        <w:t xml:space="preserve"> проекта</w:t>
      </w:r>
      <w:r w:rsidRPr="004379D3">
        <w:rPr>
          <w:rFonts w:ascii="Times New Roman" w:hAnsi="Times New Roman" w:cs="Times New Roman"/>
          <w:sz w:val="28"/>
          <w:szCs w:val="28"/>
        </w:rPr>
        <w:t>:</w:t>
      </w:r>
      <w:r w:rsidRPr="00EC5916">
        <w:rPr>
          <w:rFonts w:ascii="Times New Roman" w:hAnsi="Times New Roman" w:cs="Times New Roman"/>
          <w:sz w:val="28"/>
          <w:szCs w:val="28"/>
        </w:rPr>
        <w:t xml:space="preserve"> </w:t>
      </w:r>
      <w:r w:rsidR="0093674F" w:rsidRPr="00C2688E">
        <w:rPr>
          <w:rFonts w:ascii="Times New Roman" w:eastAsia="Times New Roman" w:hAnsi="Times New Roman" w:cs="Times New Roman"/>
          <w:sz w:val="28"/>
          <w:szCs w:val="28"/>
        </w:rPr>
        <w:t xml:space="preserve">создание организационно-педагогических условий для </w:t>
      </w:r>
      <w:r w:rsidR="0093674F">
        <w:rPr>
          <w:rFonts w:ascii="Times New Roman" w:eastAsia="Times New Roman" w:hAnsi="Times New Roman" w:cs="Times New Roman"/>
          <w:sz w:val="28"/>
          <w:szCs w:val="28"/>
        </w:rPr>
        <w:t xml:space="preserve">ранней профориентации </w:t>
      </w:r>
      <w:r w:rsidR="0093674F" w:rsidRPr="0045487A">
        <w:rPr>
          <w:rFonts w:ascii="Times New Roman" w:hAnsi="Times New Roman" w:cs="Times New Roman"/>
          <w:sz w:val="28"/>
          <w:szCs w:val="28"/>
        </w:rPr>
        <w:t>детей дошкольного возраста</w:t>
      </w:r>
      <w:r w:rsidR="0093674F">
        <w:rPr>
          <w:rFonts w:ascii="Times New Roman" w:hAnsi="Times New Roman" w:cs="Times New Roman"/>
          <w:sz w:val="28"/>
          <w:szCs w:val="28"/>
        </w:rPr>
        <w:t>.</w:t>
      </w:r>
    </w:p>
    <w:p w:rsidR="0093674F" w:rsidRPr="004379D3" w:rsidRDefault="0093674F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9D3">
        <w:rPr>
          <w:rFonts w:ascii="Times New Roman" w:eastAsia="Times New Roman" w:hAnsi="Times New Roman" w:cs="Times New Roman"/>
          <w:sz w:val="28"/>
          <w:szCs w:val="28"/>
        </w:rPr>
        <w:t>Задачи проекта</w:t>
      </w:r>
      <w:r w:rsidRPr="004379D3">
        <w:rPr>
          <w:rFonts w:ascii="Times New Roman" w:hAnsi="Times New Roman" w:cs="Times New Roman"/>
          <w:sz w:val="28"/>
          <w:szCs w:val="28"/>
        </w:rPr>
        <w:t>:</w:t>
      </w:r>
    </w:p>
    <w:p w:rsidR="0093674F" w:rsidRPr="000663E0" w:rsidRDefault="0093674F" w:rsidP="003F0E3B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 w:rsidRPr="000663E0">
        <w:rPr>
          <w:color w:val="auto"/>
          <w:sz w:val="28"/>
          <w:szCs w:val="28"/>
        </w:rPr>
        <w:t xml:space="preserve">- расширять и систематизировать представления дошкольников о профессиях Кузбасса, посёлка; о видах производственного труда (шитьё, производство продуктов питания, строительство), </w:t>
      </w:r>
      <w:r>
        <w:rPr>
          <w:color w:val="auto"/>
          <w:sz w:val="28"/>
          <w:szCs w:val="28"/>
        </w:rPr>
        <w:t>социальной сферы</w:t>
      </w:r>
      <w:r w:rsidRPr="000663E0">
        <w:rPr>
          <w:color w:val="auto"/>
          <w:sz w:val="28"/>
          <w:szCs w:val="28"/>
        </w:rPr>
        <w:t xml:space="preserve"> (мед</w:t>
      </w:r>
      <w:r>
        <w:rPr>
          <w:color w:val="auto"/>
          <w:sz w:val="28"/>
          <w:szCs w:val="28"/>
        </w:rPr>
        <w:t>ицина, торговля, образование);</w:t>
      </w:r>
      <w:proofErr w:type="gramEnd"/>
    </w:p>
    <w:p w:rsidR="0093674F" w:rsidRPr="003A4337" w:rsidRDefault="0093674F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05340">
        <w:rPr>
          <w:rFonts w:ascii="Times New Roman" w:hAnsi="Times New Roman" w:cs="Times New Roman"/>
          <w:sz w:val="28"/>
          <w:szCs w:val="28"/>
        </w:rPr>
        <w:t xml:space="preserve"> создать развивающую предметно-пространственную среду, способствующую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340">
        <w:rPr>
          <w:rFonts w:ascii="Times New Roman" w:hAnsi="Times New Roman" w:cs="Times New Roman"/>
          <w:sz w:val="28"/>
          <w:szCs w:val="28"/>
        </w:rPr>
        <w:t>формированию</w:t>
      </w:r>
      <w:r w:rsidRPr="0045487A">
        <w:rPr>
          <w:rFonts w:ascii="Times New Roman" w:hAnsi="Times New Roman" w:cs="Times New Roman"/>
          <w:sz w:val="28"/>
          <w:szCs w:val="28"/>
        </w:rPr>
        <w:t xml:space="preserve"> интереса к профес</w:t>
      </w:r>
      <w:r>
        <w:rPr>
          <w:rFonts w:ascii="Times New Roman" w:hAnsi="Times New Roman" w:cs="Times New Roman"/>
          <w:sz w:val="28"/>
          <w:szCs w:val="28"/>
        </w:rPr>
        <w:t>сионально-трудовой деятельности;</w:t>
      </w:r>
    </w:p>
    <w:p w:rsidR="0093674F" w:rsidRDefault="0093674F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40">
        <w:rPr>
          <w:rFonts w:ascii="Times New Roman" w:hAnsi="Times New Roman" w:cs="Times New Roman"/>
          <w:sz w:val="28"/>
          <w:szCs w:val="28"/>
        </w:rPr>
        <w:t>- разработать программно-методический комплект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Pr="00605340">
        <w:rPr>
          <w:rFonts w:ascii="Times New Roman" w:hAnsi="Times New Roman" w:cs="Times New Roman"/>
          <w:sz w:val="28"/>
          <w:szCs w:val="28"/>
        </w:rPr>
        <w:t xml:space="preserve"> формированию </w:t>
      </w:r>
      <w:r w:rsidRPr="008C146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</w:t>
      </w:r>
      <w:r w:rsidRPr="008C146D">
        <w:rPr>
          <w:rFonts w:ascii="Times New Roman" w:hAnsi="Times New Roman" w:cs="Times New Roman"/>
          <w:sz w:val="28"/>
          <w:szCs w:val="28"/>
        </w:rPr>
        <w:t xml:space="preserve"> представлений о мир</w:t>
      </w:r>
      <w:r w:rsidRPr="0045487A">
        <w:rPr>
          <w:rFonts w:ascii="Times New Roman" w:hAnsi="Times New Roman" w:cs="Times New Roman"/>
          <w:sz w:val="28"/>
          <w:szCs w:val="28"/>
        </w:rPr>
        <w:t>е профессий</w:t>
      </w:r>
      <w:r w:rsidRPr="00605340">
        <w:rPr>
          <w:rFonts w:ascii="Times New Roman" w:hAnsi="Times New Roman" w:cs="Times New Roman"/>
          <w:sz w:val="28"/>
          <w:szCs w:val="28"/>
        </w:rPr>
        <w:t>;</w:t>
      </w:r>
      <w:r w:rsidRPr="008C14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674F" w:rsidRPr="00735AB7" w:rsidRDefault="0093674F" w:rsidP="003F0E3B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605340">
        <w:rPr>
          <w:sz w:val="28"/>
          <w:szCs w:val="28"/>
        </w:rPr>
        <w:t xml:space="preserve">- обеспечить социальное взаимодействие с учреждениями района по вопросам ранней </w:t>
      </w:r>
      <w:r w:rsidRPr="00735AB7">
        <w:rPr>
          <w:sz w:val="28"/>
          <w:szCs w:val="28"/>
        </w:rPr>
        <w:t>профориентации;</w:t>
      </w:r>
    </w:p>
    <w:p w:rsidR="00735AB7" w:rsidRPr="00735AB7" w:rsidRDefault="00735AB7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AB7">
        <w:rPr>
          <w:rFonts w:ascii="Times New Roman" w:hAnsi="Times New Roman" w:cs="Times New Roman"/>
          <w:sz w:val="28"/>
          <w:szCs w:val="28"/>
        </w:rPr>
        <w:t xml:space="preserve">- способствовать профессиональному развитию педагогов (в целях и задачах, в содержании и формах) в организации </w:t>
      </w:r>
      <w:proofErr w:type="spellStart"/>
      <w:r w:rsidRPr="00735AB7">
        <w:rPr>
          <w:rFonts w:ascii="Times New Roman" w:hAnsi="Times New Roman" w:cs="Times New Roman"/>
          <w:sz w:val="28"/>
          <w:szCs w:val="28"/>
        </w:rPr>
        <w:t>профориетационной</w:t>
      </w:r>
      <w:proofErr w:type="spellEnd"/>
      <w:r w:rsidRPr="00735AB7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735AB7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735A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AB7" w:rsidRDefault="00735AB7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5AB7">
        <w:rPr>
          <w:rFonts w:ascii="Times New Roman" w:hAnsi="Times New Roman" w:cs="Times New Roman"/>
          <w:sz w:val="28"/>
          <w:szCs w:val="28"/>
        </w:rPr>
        <w:t>- обобщить опыт работы педагогов по</w:t>
      </w:r>
      <w:r w:rsidRPr="00735AB7">
        <w:rPr>
          <w:rFonts w:ascii="Times New Roman" w:eastAsia="Times New Roman" w:hAnsi="Times New Roman" w:cs="Times New Roman"/>
          <w:sz w:val="28"/>
          <w:szCs w:val="28"/>
        </w:rPr>
        <w:t xml:space="preserve"> ранней профориентации </w:t>
      </w:r>
      <w:r w:rsidRPr="00735AB7">
        <w:rPr>
          <w:rFonts w:ascii="Times New Roman" w:hAnsi="Times New Roman" w:cs="Times New Roman"/>
          <w:sz w:val="28"/>
          <w:szCs w:val="28"/>
        </w:rPr>
        <w:t>детей дошкольного возраста.</w:t>
      </w:r>
    </w:p>
    <w:p w:rsidR="00854686" w:rsidRDefault="00854686" w:rsidP="003F0E3B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686" w:rsidRDefault="00854686" w:rsidP="003F0E3B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6267" w:rsidRPr="003F0E3B" w:rsidRDefault="00906267" w:rsidP="003F0E3B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626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Этапы реализации инновационного проекта:</w:t>
      </w:r>
    </w:p>
    <w:p w:rsidR="00906267" w:rsidRPr="004E60C2" w:rsidRDefault="00906267" w:rsidP="003F0E3B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4E60C2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110949">
        <w:rPr>
          <w:rFonts w:ascii="Times New Roman" w:hAnsi="Times New Roman" w:cs="Times New Roman"/>
          <w:b/>
          <w:bCs/>
          <w:sz w:val="28"/>
          <w:szCs w:val="28"/>
        </w:rPr>
        <w:t>. П</w:t>
      </w:r>
      <w:r w:rsidRPr="004E60C2">
        <w:rPr>
          <w:rFonts w:ascii="Times New Roman" w:hAnsi="Times New Roman" w:cs="Times New Roman"/>
          <w:b/>
          <w:sz w:val="28"/>
          <w:szCs w:val="28"/>
        </w:rPr>
        <w:t xml:space="preserve">одготовительный </w:t>
      </w:r>
      <w:r w:rsidR="00110949" w:rsidRPr="004E60C2">
        <w:rPr>
          <w:rFonts w:ascii="Times New Roman" w:hAnsi="Times New Roman" w:cs="Times New Roman"/>
          <w:b/>
          <w:bCs/>
          <w:sz w:val="28"/>
          <w:szCs w:val="28"/>
        </w:rPr>
        <w:t xml:space="preserve">этап </w:t>
      </w:r>
      <w:r w:rsidRPr="004E60C2">
        <w:rPr>
          <w:rFonts w:ascii="Times New Roman" w:eastAsia="Times New Roman" w:hAnsi="Times New Roman" w:cs="Times New Roman"/>
          <w:b/>
          <w:sz w:val="28"/>
          <w:szCs w:val="28"/>
        </w:rPr>
        <w:t>(сентябрь 2019</w:t>
      </w:r>
      <w:r w:rsidR="00110949">
        <w:rPr>
          <w:rFonts w:ascii="Times New Roman" w:eastAsia="Times New Roman" w:hAnsi="Times New Roman" w:cs="Times New Roman"/>
          <w:b/>
          <w:sz w:val="28"/>
          <w:szCs w:val="28"/>
        </w:rPr>
        <w:t>г.</w:t>
      </w:r>
      <w:proofErr w:type="gramEnd"/>
      <w:r w:rsidR="00110949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r w:rsidRPr="004E60C2">
        <w:rPr>
          <w:rFonts w:ascii="Times New Roman" w:eastAsia="Times New Roman" w:hAnsi="Times New Roman" w:cs="Times New Roman"/>
          <w:b/>
          <w:sz w:val="28"/>
          <w:szCs w:val="28"/>
        </w:rPr>
        <w:t>август 2020г.)</w:t>
      </w:r>
    </w:p>
    <w:p w:rsidR="004E60C2" w:rsidRPr="004E60C2" w:rsidRDefault="004E60C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sz w:val="28"/>
          <w:szCs w:val="28"/>
        </w:rPr>
        <w:t>- создание</w:t>
      </w:r>
      <w:r w:rsidRPr="004E60C2">
        <w:rPr>
          <w:rFonts w:ascii="Times New Roman" w:hAnsi="Times New Roman" w:cs="Times New Roman"/>
          <w:sz w:val="28"/>
          <w:szCs w:val="28"/>
        </w:rPr>
        <w:t xml:space="preserve"> творческой</w:t>
      </w: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 группы для реализации проекта по ранней профориентации дошкольников</w:t>
      </w:r>
      <w:r w:rsidRPr="004E60C2">
        <w:rPr>
          <w:rFonts w:ascii="Times New Roman" w:hAnsi="Times New Roman" w:cs="Times New Roman"/>
          <w:sz w:val="28"/>
          <w:szCs w:val="28"/>
        </w:rPr>
        <w:t>;</w:t>
      </w:r>
    </w:p>
    <w:p w:rsidR="004E60C2" w:rsidRPr="004E60C2" w:rsidRDefault="004E60C2" w:rsidP="003F0E3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- разработка дополнительной </w:t>
      </w:r>
      <w:proofErr w:type="spellStart"/>
      <w:r w:rsidRPr="004E60C2">
        <w:rPr>
          <w:rFonts w:ascii="Times New Roman" w:eastAsia="Times New Roman" w:hAnsi="Times New Roman" w:cs="Times New Roman"/>
          <w:sz w:val="28"/>
          <w:szCs w:val="28"/>
        </w:rPr>
        <w:t>общеразвивающей</w:t>
      </w:r>
      <w:proofErr w:type="spellEnd"/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 программы «В мире профессий» для детей дошкольного возраста</w:t>
      </w:r>
      <w:r w:rsidRPr="004E60C2">
        <w:rPr>
          <w:rFonts w:ascii="Times New Roman" w:hAnsi="Times New Roman" w:cs="Times New Roman"/>
          <w:sz w:val="28"/>
          <w:szCs w:val="28"/>
        </w:rPr>
        <w:t>;</w:t>
      </w:r>
    </w:p>
    <w:p w:rsidR="004E60C2" w:rsidRPr="004E60C2" w:rsidRDefault="004E60C2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hAnsi="Times New Roman" w:cs="Times New Roman"/>
          <w:sz w:val="28"/>
          <w:szCs w:val="28"/>
        </w:rPr>
        <w:t xml:space="preserve">- </w:t>
      </w:r>
      <w:r w:rsidRPr="004E60C2">
        <w:rPr>
          <w:rFonts w:ascii="Times New Roman" w:eastAsia="Times New Roman" w:hAnsi="Times New Roman" w:cs="Times New Roman"/>
          <w:sz w:val="28"/>
          <w:szCs w:val="28"/>
        </w:rPr>
        <w:t>подбор диагностического материала. Анкетирование педагогов. Выявление проблем,</w:t>
      </w:r>
      <w:r w:rsidRPr="004E60C2">
        <w:rPr>
          <w:rFonts w:ascii="Times New Roman" w:hAnsi="Times New Roman" w:cs="Times New Roman"/>
          <w:sz w:val="28"/>
          <w:szCs w:val="28"/>
        </w:rPr>
        <w:t xml:space="preserve"> изучение</w:t>
      </w: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 затруднений педагогов в данном вопросе. Методическое сопровождение педагогов</w:t>
      </w:r>
      <w:r w:rsidRPr="004E60C2">
        <w:rPr>
          <w:rFonts w:ascii="Times New Roman" w:hAnsi="Times New Roman" w:cs="Times New Roman"/>
          <w:sz w:val="28"/>
          <w:szCs w:val="28"/>
        </w:rPr>
        <w:t>;</w:t>
      </w:r>
    </w:p>
    <w:p w:rsidR="004E60C2" w:rsidRPr="004E60C2" w:rsidRDefault="004E60C2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hAnsi="Times New Roman" w:cs="Times New Roman"/>
          <w:sz w:val="28"/>
          <w:szCs w:val="28"/>
        </w:rPr>
        <w:t xml:space="preserve">- подбор диагностического материала. Педагогическая диагностика. Определение критериев и показателей оценки уровня </w:t>
      </w:r>
      <w:proofErr w:type="spellStart"/>
      <w:r w:rsidRPr="004E60C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4E60C2">
        <w:rPr>
          <w:rFonts w:ascii="Times New Roman" w:hAnsi="Times New Roman" w:cs="Times New Roman"/>
          <w:sz w:val="28"/>
          <w:szCs w:val="28"/>
        </w:rPr>
        <w:t xml:space="preserve"> представлений о мире профессий у дошкольников;</w:t>
      </w:r>
    </w:p>
    <w:p w:rsidR="004E60C2" w:rsidRPr="004E60C2" w:rsidRDefault="004E60C2" w:rsidP="003F0E3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0C2">
        <w:rPr>
          <w:rFonts w:ascii="Times New Roman" w:hAnsi="Times New Roman" w:cs="Times New Roman"/>
          <w:sz w:val="28"/>
          <w:szCs w:val="28"/>
        </w:rPr>
        <w:t>- создание развивающей предметно-пространственной среды, способствующей формированию у дошкольников интереса к профессионально-трудовой деятельности;</w:t>
      </w:r>
    </w:p>
    <w:p w:rsidR="004E60C2" w:rsidRPr="004E60C2" w:rsidRDefault="004E60C2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hAnsi="Times New Roman" w:cs="Times New Roman"/>
          <w:sz w:val="28"/>
          <w:szCs w:val="28"/>
        </w:rPr>
        <w:t>- заключение договоров о взаимодействии с социальными партнёрами;</w:t>
      </w:r>
    </w:p>
    <w:p w:rsidR="004E60C2" w:rsidRPr="004E60C2" w:rsidRDefault="004E60C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- распространение педагогического </w:t>
      </w:r>
      <w:r w:rsidRPr="004E60C2">
        <w:rPr>
          <w:rFonts w:ascii="Times New Roman" w:hAnsi="Times New Roman" w:cs="Times New Roman"/>
          <w:sz w:val="28"/>
          <w:szCs w:val="28"/>
        </w:rPr>
        <w:t xml:space="preserve">опыта по организации </w:t>
      </w:r>
      <w:proofErr w:type="spellStart"/>
      <w:r w:rsidRPr="004E60C2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E60C2">
        <w:rPr>
          <w:rFonts w:ascii="Times New Roman" w:hAnsi="Times New Roman" w:cs="Times New Roman"/>
          <w:sz w:val="28"/>
          <w:szCs w:val="28"/>
        </w:rPr>
        <w:t xml:space="preserve"> деятельности в ДОО.</w:t>
      </w:r>
    </w:p>
    <w:p w:rsidR="00906267" w:rsidRPr="004E60C2" w:rsidRDefault="00E700C6" w:rsidP="003F0E3B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4E60C2">
        <w:rPr>
          <w:rFonts w:ascii="Times New Roman" w:eastAsia="Times New Roman" w:hAnsi="Times New Roman" w:cs="Times New Roman"/>
          <w:b/>
          <w:sz w:val="28"/>
          <w:szCs w:val="28"/>
        </w:rPr>
        <w:t>. Практический этап (сентябрь 2020</w:t>
      </w:r>
      <w:r w:rsidR="00110949">
        <w:rPr>
          <w:rFonts w:ascii="Times New Roman" w:eastAsia="Times New Roman" w:hAnsi="Times New Roman" w:cs="Times New Roman"/>
          <w:b/>
          <w:sz w:val="28"/>
          <w:szCs w:val="28"/>
        </w:rPr>
        <w:t>г.</w:t>
      </w:r>
      <w:r w:rsidRPr="004E60C2">
        <w:rPr>
          <w:rFonts w:ascii="Times New Roman" w:eastAsia="Times New Roman" w:hAnsi="Times New Roman" w:cs="Times New Roman"/>
          <w:b/>
          <w:sz w:val="28"/>
          <w:szCs w:val="28"/>
        </w:rPr>
        <w:t xml:space="preserve"> – май 2022г.)</w:t>
      </w:r>
    </w:p>
    <w:p w:rsidR="004E60C2" w:rsidRPr="004E60C2" w:rsidRDefault="004E60C2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- апробация дополнительной </w:t>
      </w:r>
      <w:proofErr w:type="spellStart"/>
      <w:r w:rsidRPr="004E60C2">
        <w:rPr>
          <w:rFonts w:ascii="Times New Roman" w:eastAsia="Times New Roman" w:hAnsi="Times New Roman" w:cs="Times New Roman"/>
          <w:sz w:val="28"/>
          <w:szCs w:val="28"/>
        </w:rPr>
        <w:t>общеразвивающей</w:t>
      </w:r>
      <w:proofErr w:type="spellEnd"/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 программы «В мире профессий»</w:t>
      </w:r>
      <w:r w:rsidRPr="004E60C2">
        <w:rPr>
          <w:rFonts w:ascii="Times New Roman" w:hAnsi="Times New Roman" w:cs="Times New Roman"/>
          <w:sz w:val="28"/>
          <w:szCs w:val="28"/>
        </w:rPr>
        <w:t>;</w:t>
      </w:r>
    </w:p>
    <w:p w:rsidR="004E60C2" w:rsidRPr="004E60C2" w:rsidRDefault="004E60C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hAnsi="Times New Roman" w:cs="Times New Roman"/>
          <w:sz w:val="28"/>
          <w:szCs w:val="28"/>
        </w:rPr>
        <w:t>- организация внутриучрежденческого профессионального развития педагогов в данном аспекте;</w:t>
      </w:r>
    </w:p>
    <w:p w:rsidR="004E60C2" w:rsidRPr="004E60C2" w:rsidRDefault="004E60C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hAnsi="Times New Roman" w:cs="Times New Roman"/>
          <w:sz w:val="28"/>
          <w:szCs w:val="28"/>
        </w:rPr>
        <w:t>- сотрудничество с семьями воспитанников и социумом;</w:t>
      </w:r>
    </w:p>
    <w:p w:rsidR="004E60C2" w:rsidRPr="004E60C2" w:rsidRDefault="004E60C2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банка методических материалов для педагогов </w:t>
      </w:r>
      <w:proofErr w:type="spellStart"/>
      <w:r w:rsidRPr="004E60C2">
        <w:rPr>
          <w:rFonts w:ascii="Times New Roman" w:eastAsia="Times New Roman" w:hAnsi="Times New Roman" w:cs="Times New Roman"/>
          <w:sz w:val="28"/>
          <w:szCs w:val="28"/>
        </w:rPr>
        <w:t>Яйского</w:t>
      </w:r>
      <w:proofErr w:type="spellEnd"/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 района, Кемеровской области по</w:t>
      </w:r>
      <w:r w:rsidRPr="004E60C2">
        <w:rPr>
          <w:rFonts w:ascii="Times New Roman" w:hAnsi="Times New Roman" w:cs="Times New Roman"/>
          <w:sz w:val="28"/>
          <w:szCs w:val="28"/>
        </w:rPr>
        <w:t xml:space="preserve"> ранней профориентации в ДОО;</w:t>
      </w:r>
    </w:p>
    <w:p w:rsidR="004E60C2" w:rsidRPr="004E60C2" w:rsidRDefault="004E60C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hAnsi="Times New Roman" w:cs="Times New Roman"/>
          <w:sz w:val="28"/>
          <w:szCs w:val="28"/>
        </w:rPr>
        <w:t xml:space="preserve">- </w:t>
      </w:r>
      <w:r w:rsidR="00E71015">
        <w:rPr>
          <w:rFonts w:ascii="Times New Roman" w:hAnsi="Times New Roman" w:cs="Times New Roman"/>
          <w:sz w:val="28"/>
          <w:szCs w:val="28"/>
        </w:rPr>
        <w:t xml:space="preserve">транслирование </w:t>
      </w:r>
      <w:r w:rsidRPr="004E60C2">
        <w:rPr>
          <w:rFonts w:ascii="Times New Roman" w:hAnsi="Times New Roman" w:cs="Times New Roman"/>
          <w:sz w:val="28"/>
          <w:szCs w:val="28"/>
        </w:rPr>
        <w:t>опыта педагогов в аспекте ранней профориентации</w:t>
      </w: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 дошкольников</w:t>
      </w:r>
      <w:r w:rsidRPr="004E60C2">
        <w:rPr>
          <w:rFonts w:ascii="Times New Roman" w:hAnsi="Times New Roman" w:cs="Times New Roman"/>
          <w:sz w:val="28"/>
          <w:szCs w:val="28"/>
        </w:rPr>
        <w:t>.</w:t>
      </w:r>
    </w:p>
    <w:p w:rsidR="00906267" w:rsidRPr="004E60C2" w:rsidRDefault="00E700C6" w:rsidP="003F0E3B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 w:rsidRPr="004E60C2">
        <w:rPr>
          <w:rFonts w:ascii="Times New Roman" w:eastAsia="Times New Roman" w:hAnsi="Times New Roman" w:cs="Times New Roman"/>
          <w:b/>
          <w:sz w:val="28"/>
          <w:szCs w:val="28"/>
        </w:rPr>
        <w:t>. Обобщающий этап (июнь 2022</w:t>
      </w:r>
      <w:r w:rsidR="00110949">
        <w:rPr>
          <w:rFonts w:ascii="Times New Roman" w:eastAsia="Times New Roman" w:hAnsi="Times New Roman" w:cs="Times New Roman"/>
          <w:b/>
          <w:sz w:val="28"/>
          <w:szCs w:val="28"/>
        </w:rPr>
        <w:t>г.</w:t>
      </w:r>
      <w:r w:rsidRPr="004E60C2">
        <w:rPr>
          <w:rFonts w:ascii="Times New Roman" w:eastAsia="Times New Roman" w:hAnsi="Times New Roman" w:cs="Times New Roman"/>
          <w:b/>
          <w:sz w:val="28"/>
          <w:szCs w:val="28"/>
        </w:rPr>
        <w:t xml:space="preserve"> – сентябрь 2022г.)</w:t>
      </w:r>
    </w:p>
    <w:p w:rsidR="004E60C2" w:rsidRPr="004E60C2" w:rsidRDefault="004E60C2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hAnsi="Times New Roman" w:cs="Times New Roman"/>
          <w:sz w:val="28"/>
          <w:szCs w:val="28"/>
        </w:rPr>
        <w:t>- анализ реализации инновационной деятельности;</w:t>
      </w:r>
    </w:p>
    <w:p w:rsidR="004E60C2" w:rsidRPr="004E60C2" w:rsidRDefault="004E60C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sz w:val="28"/>
          <w:szCs w:val="28"/>
        </w:rPr>
        <w:lastRenderedPageBreak/>
        <w:t>- разработка методических рекомендаций</w:t>
      </w:r>
      <w:r w:rsidRPr="004E60C2">
        <w:rPr>
          <w:rFonts w:ascii="Times New Roman" w:hAnsi="Times New Roman" w:cs="Times New Roman"/>
          <w:sz w:val="28"/>
          <w:szCs w:val="28"/>
        </w:rPr>
        <w:t xml:space="preserve"> </w:t>
      </w: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по формированию представлений о мире профессий у </w:t>
      </w:r>
      <w:r w:rsidRPr="004E60C2">
        <w:rPr>
          <w:rFonts w:ascii="Times New Roman" w:hAnsi="Times New Roman" w:cs="Times New Roman"/>
          <w:sz w:val="28"/>
          <w:szCs w:val="28"/>
        </w:rPr>
        <w:t>дошкольников;</w:t>
      </w:r>
    </w:p>
    <w:p w:rsidR="004E60C2" w:rsidRPr="004E60C2" w:rsidRDefault="004E60C2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- обобщение и распространение педагогического </w:t>
      </w:r>
      <w:r w:rsidRPr="004E60C2">
        <w:rPr>
          <w:rFonts w:ascii="Times New Roman" w:hAnsi="Times New Roman" w:cs="Times New Roman"/>
          <w:sz w:val="28"/>
          <w:szCs w:val="28"/>
        </w:rPr>
        <w:t>опыта по организации</w:t>
      </w: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E60C2">
        <w:rPr>
          <w:rFonts w:ascii="Times New Roman" w:eastAsia="Times New Roman" w:hAnsi="Times New Roman" w:cs="Times New Roman"/>
          <w:sz w:val="28"/>
          <w:szCs w:val="28"/>
        </w:rPr>
        <w:t>профориентационной</w:t>
      </w:r>
      <w:proofErr w:type="spellEnd"/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</w:t>
      </w:r>
      <w:r w:rsidRPr="004E60C2">
        <w:rPr>
          <w:rFonts w:ascii="Times New Roman" w:hAnsi="Times New Roman" w:cs="Times New Roman"/>
          <w:sz w:val="28"/>
          <w:szCs w:val="28"/>
        </w:rPr>
        <w:t>в ДОО.</w:t>
      </w:r>
    </w:p>
    <w:p w:rsidR="003D6865" w:rsidRPr="004E60C2" w:rsidRDefault="00472CDA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b/>
          <w:sz w:val="28"/>
          <w:szCs w:val="28"/>
        </w:rPr>
        <w:t>Сроки</w:t>
      </w: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60C2">
        <w:rPr>
          <w:rFonts w:ascii="Times New Roman" w:eastAsia="Times New Roman" w:hAnsi="Times New Roman" w:cs="Times New Roman"/>
          <w:b/>
          <w:sz w:val="28"/>
          <w:szCs w:val="28"/>
        </w:rPr>
        <w:t>реализации инновационного проекта</w:t>
      </w:r>
      <w:r w:rsidRPr="004E60C2">
        <w:rPr>
          <w:rFonts w:ascii="Times New Roman" w:eastAsia="Times New Roman" w:hAnsi="Times New Roman" w:cs="Times New Roman"/>
          <w:sz w:val="28"/>
          <w:szCs w:val="28"/>
        </w:rPr>
        <w:t>: сентябрь 2019</w:t>
      </w:r>
      <w:r w:rsidR="00110949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4E60C2">
        <w:rPr>
          <w:rFonts w:ascii="Times New Roman" w:eastAsia="Times New Roman" w:hAnsi="Times New Roman" w:cs="Times New Roman"/>
          <w:sz w:val="28"/>
          <w:szCs w:val="28"/>
        </w:rPr>
        <w:t xml:space="preserve"> – сентябрь 2022гг.</w:t>
      </w:r>
    </w:p>
    <w:p w:rsidR="00E55727" w:rsidRPr="003F0E3B" w:rsidRDefault="00E700C6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b/>
          <w:sz w:val="28"/>
          <w:szCs w:val="28"/>
        </w:rPr>
        <w:t xml:space="preserve">Вид проекта: </w:t>
      </w:r>
      <w:r w:rsidRPr="004E60C2">
        <w:rPr>
          <w:rFonts w:ascii="Times New Roman" w:eastAsia="Times New Roman" w:hAnsi="Times New Roman" w:cs="Times New Roman"/>
          <w:sz w:val="28"/>
          <w:szCs w:val="28"/>
        </w:rPr>
        <w:t>инновационный, творческий, долгосрочный, открытый.</w:t>
      </w:r>
    </w:p>
    <w:p w:rsidR="00CD352F" w:rsidRDefault="00CD352F" w:rsidP="003F0E3B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474B" w:rsidRDefault="00F96E3A" w:rsidP="00B426B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60C2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581CFD" w:rsidRPr="004E60C2">
        <w:rPr>
          <w:rFonts w:ascii="Times New Roman" w:eastAsia="Times New Roman" w:hAnsi="Times New Roman" w:cs="Times New Roman"/>
          <w:b/>
          <w:sz w:val="28"/>
          <w:szCs w:val="28"/>
        </w:rPr>
        <w:t>алендарный план реализации инновационного проекта</w:t>
      </w:r>
    </w:p>
    <w:p w:rsidR="00E07453" w:rsidRDefault="00E07453" w:rsidP="00B426B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10031" w:type="dxa"/>
        <w:tblLook w:val="04A0"/>
      </w:tblPr>
      <w:tblGrid>
        <w:gridCol w:w="6629"/>
        <w:gridCol w:w="1417"/>
        <w:gridCol w:w="1985"/>
      </w:tblGrid>
      <w:tr w:rsidR="00E07453" w:rsidRPr="007758AB" w:rsidTr="008E473F">
        <w:tc>
          <w:tcPr>
            <w:tcW w:w="6629" w:type="dxa"/>
          </w:tcPr>
          <w:p w:rsidR="00E07453" w:rsidRPr="007758AB" w:rsidRDefault="00E07453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запланированных мероприятий</w:t>
            </w:r>
          </w:p>
        </w:tc>
        <w:tc>
          <w:tcPr>
            <w:tcW w:w="1417" w:type="dxa"/>
          </w:tcPr>
          <w:p w:rsidR="00E07453" w:rsidRPr="007758AB" w:rsidRDefault="00E07453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985" w:type="dxa"/>
          </w:tcPr>
          <w:p w:rsidR="00E07453" w:rsidRPr="007758AB" w:rsidRDefault="00E07453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8E473F" w:rsidRPr="007758AB" w:rsidTr="0085563E">
        <w:tc>
          <w:tcPr>
            <w:tcW w:w="10031" w:type="dxa"/>
            <w:gridSpan w:val="3"/>
          </w:tcPr>
          <w:p w:rsidR="008E473F" w:rsidRPr="007758AB" w:rsidRDefault="008E473F" w:rsidP="007758AB">
            <w:pPr>
              <w:pStyle w:val="a3"/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758A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7758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П</w:t>
            </w:r>
            <w:r w:rsidRPr="007758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одготовительный </w:t>
            </w:r>
            <w:r w:rsidRPr="007758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этап </w:t>
            </w:r>
            <w:r w:rsidRPr="007758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(сентябрь 2019г. – август 2020г.)</w:t>
            </w:r>
          </w:p>
        </w:tc>
      </w:tr>
      <w:tr w:rsidR="005C0D2F" w:rsidRPr="007758AB" w:rsidTr="008E473F">
        <w:tc>
          <w:tcPr>
            <w:tcW w:w="6629" w:type="dxa"/>
          </w:tcPr>
          <w:p w:rsidR="005C0D2F" w:rsidRPr="007758AB" w:rsidRDefault="005C0D2F" w:rsidP="008E47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</w:t>
            </w: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 для реализации проекта по ранней профориентации дошкольников</w:t>
            </w: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 xml:space="preserve">. Изучение </w:t>
            </w: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научно-</w:t>
            </w: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>методической литературы, Интернет-ресурсов по ранней профориентации в ДОО</w:t>
            </w:r>
          </w:p>
        </w:tc>
        <w:tc>
          <w:tcPr>
            <w:tcW w:w="1417" w:type="dxa"/>
            <w:vMerge w:val="restart"/>
          </w:tcPr>
          <w:p w:rsidR="005C0D2F" w:rsidRPr="00CA27B6" w:rsidRDefault="005C0D2F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>ентябрь 2019- август 2020г.</w:t>
            </w:r>
          </w:p>
        </w:tc>
        <w:tc>
          <w:tcPr>
            <w:tcW w:w="1985" w:type="dxa"/>
            <w:vMerge w:val="restart"/>
          </w:tcPr>
          <w:p w:rsidR="005C0D2F" w:rsidRPr="004E60C2" w:rsidRDefault="005C0D2F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О.Б., заведующий МКДОУ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0D2F" w:rsidRPr="004E60C2" w:rsidRDefault="005C0D2F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5C0D2F" w:rsidRPr="004E60C2" w:rsidRDefault="005C0D2F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5C0D2F" w:rsidRPr="004E60C2" w:rsidRDefault="005C0D2F" w:rsidP="0085563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Члены </w:t>
            </w:r>
          </w:p>
          <w:p w:rsidR="005C0D2F" w:rsidRPr="004E60C2" w:rsidRDefault="005C0D2F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</w:t>
            </w:r>
          </w:p>
        </w:tc>
      </w:tr>
      <w:tr w:rsidR="005C0D2F" w:rsidRPr="007758AB" w:rsidTr="008E473F">
        <w:tc>
          <w:tcPr>
            <w:tcW w:w="6629" w:type="dxa"/>
          </w:tcPr>
          <w:p w:rsidR="005C0D2F" w:rsidRPr="007758AB" w:rsidRDefault="005C0D2F" w:rsidP="0085563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ходе инновационной деятельности на странице сайта МКДОУ</w:t>
            </w:r>
          </w:p>
        </w:tc>
        <w:tc>
          <w:tcPr>
            <w:tcW w:w="1417" w:type="dxa"/>
            <w:vMerge/>
          </w:tcPr>
          <w:p w:rsidR="005C0D2F" w:rsidRPr="007758AB" w:rsidRDefault="005C0D2F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5C0D2F" w:rsidRPr="007758AB" w:rsidRDefault="005C0D2F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0D2F" w:rsidRPr="007758AB" w:rsidTr="008E473F">
        <w:tc>
          <w:tcPr>
            <w:tcW w:w="6629" w:type="dxa"/>
          </w:tcPr>
          <w:p w:rsidR="005C0D2F" w:rsidRPr="007758AB" w:rsidRDefault="005C0D2F" w:rsidP="008556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Методическое сопровождение педагогов</w:t>
            </w:r>
          </w:p>
        </w:tc>
        <w:tc>
          <w:tcPr>
            <w:tcW w:w="1417" w:type="dxa"/>
            <w:vMerge/>
          </w:tcPr>
          <w:p w:rsidR="005C0D2F" w:rsidRPr="007758AB" w:rsidRDefault="005C0D2F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5C0D2F" w:rsidRPr="007758AB" w:rsidRDefault="005C0D2F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58AB" w:rsidRPr="007758AB" w:rsidTr="008E473F">
        <w:tc>
          <w:tcPr>
            <w:tcW w:w="6629" w:type="dxa"/>
          </w:tcPr>
          <w:p w:rsidR="007758AB" w:rsidRPr="007758AB" w:rsidRDefault="007758AB" w:rsidP="0085563E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дополнительной </w:t>
            </w:r>
            <w:proofErr w:type="spellStart"/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общеразвивающей</w:t>
            </w:r>
            <w:proofErr w:type="spellEnd"/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программы «В мире профессий» для детей дошкольного возраста</w:t>
            </w:r>
          </w:p>
        </w:tc>
        <w:tc>
          <w:tcPr>
            <w:tcW w:w="1417" w:type="dxa"/>
          </w:tcPr>
          <w:p w:rsidR="007758AB" w:rsidRPr="00CA27B6" w:rsidRDefault="007758AB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ентябрь 2019-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июнь 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5" w:type="dxa"/>
            <w:vMerge/>
          </w:tcPr>
          <w:p w:rsidR="007758AB" w:rsidRPr="007758AB" w:rsidRDefault="007758AB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58AB" w:rsidRPr="007758AB" w:rsidTr="008E473F">
        <w:tc>
          <w:tcPr>
            <w:tcW w:w="6629" w:type="dxa"/>
          </w:tcPr>
          <w:p w:rsidR="007758AB" w:rsidRPr="007758AB" w:rsidRDefault="007758AB" w:rsidP="008E473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Подбор диагностического материала для педагогов</w:t>
            </w:r>
          </w:p>
        </w:tc>
        <w:tc>
          <w:tcPr>
            <w:tcW w:w="1417" w:type="dxa"/>
          </w:tcPr>
          <w:p w:rsidR="007758AB" w:rsidRPr="00880665" w:rsidRDefault="007758AB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Ноябрь-декабрь </w:t>
            </w:r>
            <w:r w:rsidRPr="00880665">
              <w:rPr>
                <w:rFonts w:ascii="Times New Roman" w:eastAsia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1985" w:type="dxa"/>
            <w:vMerge w:val="restart"/>
          </w:tcPr>
          <w:p w:rsidR="007758AB" w:rsidRPr="004E60C2" w:rsidRDefault="007758AB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7758AB" w:rsidRPr="004E60C2" w:rsidRDefault="007758AB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7758AB" w:rsidRPr="004E60C2" w:rsidRDefault="007758AB" w:rsidP="007758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Члены </w:t>
            </w:r>
          </w:p>
          <w:p w:rsidR="007758AB" w:rsidRPr="007758AB" w:rsidRDefault="007758AB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</w:t>
            </w:r>
          </w:p>
        </w:tc>
      </w:tr>
      <w:tr w:rsidR="007758AB" w:rsidRPr="007758AB" w:rsidTr="008E473F">
        <w:tc>
          <w:tcPr>
            <w:tcW w:w="6629" w:type="dxa"/>
          </w:tcPr>
          <w:p w:rsidR="007758AB" w:rsidRPr="007758AB" w:rsidRDefault="007758AB" w:rsidP="0085563E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Анкетирование педагогов. Выявление проблем,</w:t>
            </w: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 xml:space="preserve"> изучение</w:t>
            </w: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затруднений педагогов в данном вопросе</w:t>
            </w:r>
          </w:p>
        </w:tc>
        <w:tc>
          <w:tcPr>
            <w:tcW w:w="1417" w:type="dxa"/>
          </w:tcPr>
          <w:p w:rsidR="007758AB" w:rsidRPr="00F74F6C" w:rsidRDefault="007758AB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F6C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2019г.</w:t>
            </w:r>
          </w:p>
        </w:tc>
        <w:tc>
          <w:tcPr>
            <w:tcW w:w="1985" w:type="dxa"/>
            <w:vMerge/>
          </w:tcPr>
          <w:p w:rsidR="007758AB" w:rsidRPr="007758AB" w:rsidRDefault="007758AB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58AB" w:rsidRPr="007758AB" w:rsidTr="008E473F">
        <w:tc>
          <w:tcPr>
            <w:tcW w:w="6629" w:type="dxa"/>
          </w:tcPr>
          <w:p w:rsidR="007758AB" w:rsidRPr="007758AB" w:rsidRDefault="007758AB" w:rsidP="007758AB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>Подбор диагностического материала</w:t>
            </w:r>
            <w:r w:rsidR="0085563E">
              <w:rPr>
                <w:rFonts w:ascii="Times New Roman" w:hAnsi="Times New Roman" w:cs="Times New Roman"/>
                <w:sz w:val="24"/>
                <w:szCs w:val="24"/>
              </w:rPr>
              <w:t xml:space="preserve"> для воспитанников</w:t>
            </w: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 xml:space="preserve">. Определение критериев и показателей оценки </w:t>
            </w:r>
            <w:proofErr w:type="spellStart"/>
            <w:r w:rsidRPr="007758AB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7758AB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 о мире профессий у дошкольников</w:t>
            </w:r>
          </w:p>
        </w:tc>
        <w:tc>
          <w:tcPr>
            <w:tcW w:w="1417" w:type="dxa"/>
          </w:tcPr>
          <w:p w:rsidR="007758AB" w:rsidRPr="00880665" w:rsidRDefault="007758AB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Ноябрь-декабрь </w:t>
            </w:r>
            <w:r w:rsidRPr="00880665">
              <w:rPr>
                <w:rFonts w:ascii="Times New Roman" w:eastAsia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1985" w:type="dxa"/>
            <w:vMerge/>
          </w:tcPr>
          <w:p w:rsidR="007758AB" w:rsidRPr="007758AB" w:rsidRDefault="007758AB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58AB" w:rsidRPr="007758AB" w:rsidTr="008E473F">
        <w:tc>
          <w:tcPr>
            <w:tcW w:w="6629" w:type="dxa"/>
          </w:tcPr>
          <w:p w:rsidR="007758AB" w:rsidRDefault="007758AB" w:rsidP="008556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Педагогическая диагностика. Уровень </w:t>
            </w:r>
            <w:proofErr w:type="spellStart"/>
            <w:r w:rsidRPr="007758AB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7758AB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 о мире профессий у дошкольников</w:t>
            </w:r>
          </w:p>
          <w:p w:rsidR="005C0D2F" w:rsidRPr="007758AB" w:rsidRDefault="005C0D2F" w:rsidP="008556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58AB" w:rsidRPr="00F74F6C" w:rsidRDefault="007758AB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F6C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2019г.</w:t>
            </w:r>
          </w:p>
        </w:tc>
        <w:tc>
          <w:tcPr>
            <w:tcW w:w="1985" w:type="dxa"/>
            <w:vMerge w:val="restart"/>
          </w:tcPr>
          <w:p w:rsidR="007758AB" w:rsidRPr="004E60C2" w:rsidRDefault="007758AB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7758AB" w:rsidRPr="004E60C2" w:rsidRDefault="007758AB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7758AB" w:rsidRPr="007758AB" w:rsidRDefault="007758AB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Воспитатели </w:t>
            </w:r>
          </w:p>
        </w:tc>
      </w:tr>
      <w:tr w:rsidR="007758AB" w:rsidRPr="007758AB" w:rsidTr="008E473F">
        <w:tc>
          <w:tcPr>
            <w:tcW w:w="6629" w:type="dxa"/>
          </w:tcPr>
          <w:p w:rsidR="007758AB" w:rsidRPr="007758AB" w:rsidRDefault="007758AB" w:rsidP="008556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 w:rsidR="00BC2061">
              <w:rPr>
                <w:rFonts w:ascii="Times New Roman" w:hAnsi="Times New Roman" w:cs="Times New Roman"/>
                <w:sz w:val="24"/>
                <w:szCs w:val="24"/>
              </w:rPr>
              <w:t xml:space="preserve">мобильных мастерских (оснащение </w:t>
            </w: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>развивающей предметно-пространственной среды</w:t>
            </w:r>
            <w:r w:rsidR="00BC2061">
              <w:rPr>
                <w:rFonts w:ascii="Times New Roman" w:hAnsi="Times New Roman" w:cs="Times New Roman"/>
                <w:sz w:val="24"/>
                <w:szCs w:val="24"/>
              </w:rPr>
              <w:t>), способствующих</w:t>
            </w: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формированию у дошкольников интереса к профессионально-трудовой деятельности</w:t>
            </w:r>
          </w:p>
        </w:tc>
        <w:tc>
          <w:tcPr>
            <w:tcW w:w="1417" w:type="dxa"/>
          </w:tcPr>
          <w:p w:rsidR="007758AB" w:rsidRPr="00CA27B6" w:rsidRDefault="007758AB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>ентябрь 2019- август 2020г.</w:t>
            </w:r>
          </w:p>
        </w:tc>
        <w:tc>
          <w:tcPr>
            <w:tcW w:w="1985" w:type="dxa"/>
            <w:vMerge/>
          </w:tcPr>
          <w:p w:rsidR="007758AB" w:rsidRPr="007758AB" w:rsidRDefault="007758AB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58AB" w:rsidRPr="007758AB" w:rsidTr="008E473F">
        <w:tc>
          <w:tcPr>
            <w:tcW w:w="6629" w:type="dxa"/>
          </w:tcPr>
          <w:p w:rsidR="007758AB" w:rsidRPr="007758AB" w:rsidRDefault="007758AB" w:rsidP="008556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>аключение договоров о взаимодействии с социальными партнёрами</w:t>
            </w:r>
          </w:p>
        </w:tc>
        <w:tc>
          <w:tcPr>
            <w:tcW w:w="1417" w:type="dxa"/>
            <w:vMerge w:val="restart"/>
          </w:tcPr>
          <w:p w:rsidR="007758AB" w:rsidRPr="00CA27B6" w:rsidRDefault="007758AB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>ентябрь 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  <w:vMerge w:val="restart"/>
          </w:tcPr>
          <w:p w:rsidR="007758AB" w:rsidRPr="004E60C2" w:rsidRDefault="007758AB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Иванова О.Б., заведующий </w:t>
            </w: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7758AB" w:rsidRPr="007758AB" w:rsidRDefault="007758AB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</w:t>
            </w:r>
          </w:p>
        </w:tc>
      </w:tr>
      <w:tr w:rsidR="007758AB" w:rsidRPr="007758AB" w:rsidTr="008E473F">
        <w:tc>
          <w:tcPr>
            <w:tcW w:w="6629" w:type="dxa"/>
          </w:tcPr>
          <w:p w:rsidR="007758AB" w:rsidRDefault="007758AB" w:rsidP="008556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плана экскурсий</w:t>
            </w:r>
          </w:p>
        </w:tc>
        <w:tc>
          <w:tcPr>
            <w:tcW w:w="1417" w:type="dxa"/>
            <w:vMerge/>
          </w:tcPr>
          <w:p w:rsidR="007758AB" w:rsidRPr="007758AB" w:rsidRDefault="007758AB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7758AB" w:rsidRPr="004E60C2" w:rsidRDefault="007758AB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44527" w:rsidRPr="007758AB" w:rsidTr="008E473F">
        <w:tc>
          <w:tcPr>
            <w:tcW w:w="6629" w:type="dxa"/>
          </w:tcPr>
          <w:p w:rsidR="00044527" w:rsidRDefault="00044527" w:rsidP="008556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с семьями воспитанников (информационно-аналитическое, познавательное, наглядно-информационное,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досуговое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vMerge w:val="restart"/>
          </w:tcPr>
          <w:p w:rsidR="00044527" w:rsidRPr="007758AB" w:rsidRDefault="00044527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ентябрь 2019- 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август 2020г.</w:t>
            </w:r>
          </w:p>
        </w:tc>
        <w:tc>
          <w:tcPr>
            <w:tcW w:w="1985" w:type="dxa"/>
            <w:vMerge w:val="restart"/>
          </w:tcPr>
          <w:p w:rsidR="00044527" w:rsidRPr="004E60C2" w:rsidRDefault="00044527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044527" w:rsidRPr="004E60C2" w:rsidRDefault="00044527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Педагоги ДОУ</w:t>
            </w:r>
          </w:p>
        </w:tc>
      </w:tr>
      <w:tr w:rsidR="00044527" w:rsidRPr="007758AB" w:rsidTr="008E473F">
        <w:tc>
          <w:tcPr>
            <w:tcW w:w="6629" w:type="dxa"/>
          </w:tcPr>
          <w:p w:rsidR="00044527" w:rsidRPr="007758AB" w:rsidRDefault="00044527" w:rsidP="007758A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8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Pr="007758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аспространение педагогического </w:t>
            </w:r>
            <w:r w:rsidRPr="007758AB">
              <w:rPr>
                <w:rFonts w:ascii="Times New Roman" w:hAnsi="Times New Roman" w:cs="Times New Roman"/>
                <w:sz w:val="24"/>
                <w:szCs w:val="24"/>
              </w:rPr>
              <w:t xml:space="preserve">опыта по организации </w:t>
            </w:r>
            <w:proofErr w:type="spellStart"/>
            <w:r w:rsidRPr="007758AB">
              <w:rPr>
                <w:rFonts w:ascii="Times New Roman" w:hAnsi="Times New Roman" w:cs="Times New Roman"/>
                <w:sz w:val="24"/>
                <w:szCs w:val="24"/>
              </w:rPr>
              <w:t>профориентационной</w:t>
            </w:r>
            <w:proofErr w:type="spellEnd"/>
            <w:r w:rsidRPr="007758AB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в ДОО</w:t>
            </w:r>
          </w:p>
        </w:tc>
        <w:tc>
          <w:tcPr>
            <w:tcW w:w="1417" w:type="dxa"/>
            <w:vMerge/>
          </w:tcPr>
          <w:p w:rsidR="00044527" w:rsidRPr="00CA27B6" w:rsidRDefault="00044527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44527" w:rsidRPr="007758AB" w:rsidRDefault="00044527" w:rsidP="007758A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6E7E" w:rsidRPr="007758AB" w:rsidTr="0085563E">
        <w:tc>
          <w:tcPr>
            <w:tcW w:w="10031" w:type="dxa"/>
            <w:gridSpan w:val="3"/>
          </w:tcPr>
          <w:p w:rsidR="00706E7E" w:rsidRPr="007758AB" w:rsidRDefault="00706E7E" w:rsidP="00706E7E">
            <w:pPr>
              <w:pStyle w:val="a3"/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6B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226B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Практический этап (сентябрь 2020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</w:t>
            </w:r>
            <w:r w:rsidRPr="00226B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– май 2022г.)</w:t>
            </w:r>
          </w:p>
        </w:tc>
      </w:tr>
      <w:tr w:rsidR="00706E7E" w:rsidRPr="007758AB" w:rsidTr="008E473F">
        <w:tc>
          <w:tcPr>
            <w:tcW w:w="6629" w:type="dxa"/>
          </w:tcPr>
          <w:p w:rsidR="00706E7E" w:rsidRPr="007758AB" w:rsidRDefault="00706E7E" w:rsidP="00706E7E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Апробация дополнительной </w:t>
            </w:r>
            <w:proofErr w:type="spellStart"/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общеразвивающей</w:t>
            </w:r>
            <w:proofErr w:type="spellEnd"/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</w:t>
            </w:r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>мы «В мире профессий»</w:t>
            </w:r>
          </w:p>
        </w:tc>
        <w:tc>
          <w:tcPr>
            <w:tcW w:w="1417" w:type="dxa"/>
            <w:vMerge w:val="restart"/>
          </w:tcPr>
          <w:p w:rsidR="00706E7E" w:rsidRPr="007758AB" w:rsidRDefault="00706E7E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>ентябрь 2020 – май 2022г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</w:tcPr>
          <w:p w:rsidR="00706E7E" w:rsidRPr="004E60C2" w:rsidRDefault="00706E7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706E7E" w:rsidRPr="004E60C2" w:rsidRDefault="00706E7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706E7E" w:rsidRPr="004E60C2" w:rsidRDefault="00706E7E" w:rsidP="0085563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Члены </w:t>
            </w:r>
          </w:p>
          <w:p w:rsidR="00706E7E" w:rsidRPr="004E60C2" w:rsidRDefault="00706E7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группы.</w:t>
            </w:r>
          </w:p>
          <w:p w:rsidR="00706E7E" w:rsidRPr="004E60C2" w:rsidRDefault="00706E7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Участники </w:t>
            </w:r>
          </w:p>
          <w:p w:rsidR="00706E7E" w:rsidRPr="004E60C2" w:rsidRDefault="00706E7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инновационного проекта</w:t>
            </w:r>
          </w:p>
        </w:tc>
      </w:tr>
      <w:tr w:rsidR="00706E7E" w:rsidRPr="007758AB" w:rsidTr="008E473F">
        <w:tc>
          <w:tcPr>
            <w:tcW w:w="6629" w:type="dxa"/>
          </w:tcPr>
          <w:p w:rsidR="00706E7E" w:rsidRPr="007758AB" w:rsidRDefault="00706E7E" w:rsidP="00706E7E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трудностей педагогов по реализации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>«В мире профессий»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азработка ежегодного</w:t>
            </w:r>
            <w:r w:rsidRPr="00AF3F0C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F3F0C">
              <w:rPr>
                <w:rFonts w:ascii="Times New Roman" w:hAnsi="Times New Roman" w:cs="Times New Roman"/>
                <w:sz w:val="24"/>
                <w:szCs w:val="24"/>
              </w:rPr>
              <w:t xml:space="preserve"> работы по </w:t>
            </w:r>
            <w:proofErr w:type="spellStart"/>
            <w:r w:rsidRPr="00AF3F0C">
              <w:rPr>
                <w:rFonts w:ascii="Times New Roman" w:hAnsi="Times New Roman" w:cs="Times New Roman"/>
                <w:sz w:val="24"/>
                <w:szCs w:val="24"/>
              </w:rPr>
              <w:t>профориентационному</w:t>
            </w:r>
            <w:proofErr w:type="spellEnd"/>
            <w:r w:rsidRPr="00AF3F0C">
              <w:rPr>
                <w:rFonts w:ascii="Times New Roman" w:hAnsi="Times New Roman" w:cs="Times New Roman"/>
                <w:sz w:val="24"/>
                <w:szCs w:val="24"/>
              </w:rPr>
              <w:t xml:space="preserve"> нап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равлению, определение</w:t>
            </w:r>
            <w:r w:rsidRPr="00AF3F0C">
              <w:rPr>
                <w:rFonts w:ascii="Times New Roman" w:hAnsi="Times New Roman" w:cs="Times New Roman"/>
                <w:sz w:val="24"/>
                <w:szCs w:val="24"/>
              </w:rPr>
              <w:t xml:space="preserve"> сро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ков, организация, координация и проведение</w:t>
            </w:r>
            <w:r w:rsidRPr="00AF3F0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417" w:type="dxa"/>
            <w:vMerge/>
          </w:tcPr>
          <w:p w:rsidR="00706E7E" w:rsidRPr="007758AB" w:rsidRDefault="00706E7E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706E7E" w:rsidRPr="007758AB" w:rsidRDefault="00706E7E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6E7E" w:rsidRPr="007758AB" w:rsidTr="008E473F">
        <w:tc>
          <w:tcPr>
            <w:tcW w:w="6629" w:type="dxa"/>
          </w:tcPr>
          <w:p w:rsidR="00706E7E" w:rsidRPr="007758AB" w:rsidRDefault="00706E7E" w:rsidP="00706E7E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Издание ж</w:t>
            </w:r>
            <w:r w:rsidRPr="00EC081C">
              <w:rPr>
                <w:rFonts w:ascii="Times New Roman" w:eastAsia="Times New Roman" w:hAnsi="Times New Roman" w:cs="Times New Roman"/>
                <w:sz w:val="24"/>
                <w:szCs w:val="24"/>
              </w:rPr>
              <w:t>урнал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08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ДОУ для педагогов и родителей «Увлекательный мир профессий»</w:t>
            </w:r>
          </w:p>
        </w:tc>
        <w:tc>
          <w:tcPr>
            <w:tcW w:w="1417" w:type="dxa"/>
            <w:vMerge/>
          </w:tcPr>
          <w:p w:rsidR="00706E7E" w:rsidRPr="007758AB" w:rsidRDefault="00706E7E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706E7E" w:rsidRPr="007758AB" w:rsidRDefault="00706E7E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6E7E" w:rsidRPr="007758AB" w:rsidTr="008E473F">
        <w:tc>
          <w:tcPr>
            <w:tcW w:w="6629" w:type="dxa"/>
          </w:tcPr>
          <w:p w:rsidR="00706E7E" w:rsidRPr="00A514FD" w:rsidRDefault="00706E7E" w:rsidP="00706E7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880665">
              <w:rPr>
                <w:rFonts w:ascii="Times New Roman" w:eastAsia="Times New Roman" w:hAnsi="Times New Roman" w:cs="Times New Roman"/>
                <w:sz w:val="24"/>
                <w:szCs w:val="24"/>
              </w:rPr>
              <w:t>ромежуточная диагностика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Уровень </w:t>
            </w:r>
            <w:r w:rsidRPr="00880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665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880665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 о мире профессий у дошкольников</w:t>
            </w:r>
          </w:p>
        </w:tc>
        <w:tc>
          <w:tcPr>
            <w:tcW w:w="1417" w:type="dxa"/>
          </w:tcPr>
          <w:p w:rsidR="00706E7E" w:rsidRDefault="00706E7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706E7E" w:rsidRPr="00880665" w:rsidRDefault="00706E7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1985" w:type="dxa"/>
          </w:tcPr>
          <w:p w:rsidR="0085563E" w:rsidRPr="004E60C2" w:rsidRDefault="0085563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85563E" w:rsidRPr="004E60C2" w:rsidRDefault="0085563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706E7E" w:rsidRPr="007758AB" w:rsidRDefault="0085563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Воспитатели</w:t>
            </w:r>
          </w:p>
        </w:tc>
      </w:tr>
      <w:tr w:rsidR="00706E7E" w:rsidRPr="007758AB" w:rsidTr="008E473F">
        <w:tc>
          <w:tcPr>
            <w:tcW w:w="6629" w:type="dxa"/>
          </w:tcPr>
          <w:p w:rsidR="00706E7E" w:rsidRPr="00CA27B6" w:rsidRDefault="00706E7E" w:rsidP="00706E7E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A27B6">
              <w:rPr>
                <w:rFonts w:ascii="Times New Roman" w:hAnsi="Times New Roman" w:cs="Times New Roman"/>
                <w:sz w:val="24"/>
                <w:szCs w:val="24"/>
              </w:rPr>
              <w:t>ромежуточный результат инновационной деятельности.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06E7E" w:rsidRPr="00226BF4" w:rsidRDefault="00706E7E" w:rsidP="00706E7E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изменений и дополнение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организацию образовательной деятельности</w:t>
            </w:r>
            <w:r w:rsidRPr="00CA2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27B6">
              <w:rPr>
                <w:rFonts w:ascii="Times New Roman" w:hAnsi="Times New Roman" w:cs="Times New Roman"/>
                <w:sz w:val="24"/>
                <w:szCs w:val="24"/>
              </w:rPr>
              <w:t>профориентационной</w:t>
            </w:r>
            <w:proofErr w:type="spellEnd"/>
            <w:r w:rsidRPr="00CA27B6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1417" w:type="dxa"/>
          </w:tcPr>
          <w:p w:rsidR="00706E7E" w:rsidRDefault="00706E7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B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706E7E" w:rsidRPr="00042B3D" w:rsidRDefault="00706E7E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B3D">
              <w:rPr>
                <w:rFonts w:ascii="Times New Roman" w:eastAsia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1985" w:type="dxa"/>
          </w:tcPr>
          <w:p w:rsidR="00BC2061" w:rsidRPr="004E60C2" w:rsidRDefault="00BC2061" w:rsidP="00BC206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BC2061" w:rsidRPr="004E60C2" w:rsidRDefault="00BC2061" w:rsidP="00BC206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BC2061" w:rsidRPr="004E60C2" w:rsidRDefault="00BC2061" w:rsidP="00BC20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Члены </w:t>
            </w:r>
          </w:p>
          <w:p w:rsidR="00706E7E" w:rsidRPr="00BC2061" w:rsidRDefault="00BC2061" w:rsidP="00BC206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</w:t>
            </w:r>
          </w:p>
        </w:tc>
      </w:tr>
      <w:tr w:rsidR="00BC2061" w:rsidRPr="007758AB" w:rsidTr="008E473F">
        <w:tc>
          <w:tcPr>
            <w:tcW w:w="6629" w:type="dxa"/>
          </w:tcPr>
          <w:p w:rsidR="00A042C6" w:rsidRDefault="00BC2061" w:rsidP="00BC20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02F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внутриучрежденческого профессионального </w:t>
            </w:r>
            <w:r w:rsidRPr="00EC081C">
              <w:rPr>
                <w:rFonts w:ascii="Times New Roman" w:hAnsi="Times New Roman" w:cs="Times New Roman"/>
                <w:sz w:val="24"/>
                <w:szCs w:val="24"/>
              </w:rPr>
              <w:t>развития педагогов в данном аспекте</w:t>
            </w:r>
            <w:r w:rsidRPr="00EC08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(о</w:t>
            </w:r>
            <w:r w:rsidRPr="00EC081C">
              <w:rPr>
                <w:rFonts w:ascii="Times New Roman" w:eastAsia="Calibri" w:hAnsi="Times New Roman" w:cs="Times New Roman"/>
                <w:sz w:val="24"/>
                <w:szCs w:val="24"/>
              </w:rPr>
              <w:t>ткрытые занятия, мастер-классы, практические семинары, деловые игры и др.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042C6" w:rsidRPr="00A042C6" w:rsidRDefault="00BC2061" w:rsidP="00A042C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</w:t>
            </w:r>
            <w:r w:rsidRPr="00EC081C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современных образовательных технологий</w:t>
            </w:r>
            <w:r w:rsidR="00A042C6">
              <w:rPr>
                <w:rFonts w:ascii="Times New Roman" w:hAnsi="Times New Roman" w:cs="Times New Roman"/>
                <w:sz w:val="24"/>
                <w:szCs w:val="24"/>
              </w:rPr>
              <w:t xml:space="preserve"> (см. Приложение 1.</w:t>
            </w:r>
            <w:proofErr w:type="gramEnd"/>
            <w:r w:rsidR="00A042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042C6" w:rsidRPr="00A042C6">
              <w:rPr>
                <w:rFonts w:ascii="Times New Roman" w:hAnsi="Times New Roman" w:cs="Times New Roman"/>
                <w:sz w:val="24"/>
                <w:szCs w:val="24"/>
              </w:rPr>
              <w:t>План мероприятий с педагогами</w:t>
            </w:r>
            <w:r w:rsidR="00A042C6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  <w:p w:rsidR="00BC2061" w:rsidRDefault="00BC2061" w:rsidP="00BC20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C2061" w:rsidRPr="00CA27B6" w:rsidRDefault="00BC206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>ентябрь 2020 – май 2022г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BC2061" w:rsidRPr="005B0380" w:rsidRDefault="00BC206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3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Иванова О.Б., заведующий </w:t>
            </w:r>
          </w:p>
          <w:p w:rsidR="00BC2061" w:rsidRPr="004E60C2" w:rsidRDefault="00BC206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BC2061" w:rsidRPr="004E60C2" w:rsidRDefault="00BC206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BC2061" w:rsidRPr="004E60C2" w:rsidRDefault="00BC2061" w:rsidP="00A042C6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</w:p>
        </w:tc>
      </w:tr>
      <w:tr w:rsidR="00A042C6" w:rsidRPr="007758AB" w:rsidTr="008E473F">
        <w:tc>
          <w:tcPr>
            <w:tcW w:w="6629" w:type="dxa"/>
          </w:tcPr>
          <w:p w:rsidR="00A042C6" w:rsidRPr="00FA2266" w:rsidRDefault="00A042C6" w:rsidP="0098729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266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методических разработок по ранней профориентации дошкольников</w:t>
            </w:r>
          </w:p>
        </w:tc>
        <w:tc>
          <w:tcPr>
            <w:tcW w:w="1417" w:type="dxa"/>
          </w:tcPr>
          <w:p w:rsidR="00A042C6" w:rsidRDefault="00A042C6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266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2019г.</w:t>
            </w:r>
          </w:p>
        </w:tc>
        <w:tc>
          <w:tcPr>
            <w:tcW w:w="1985" w:type="dxa"/>
            <w:vMerge w:val="restart"/>
          </w:tcPr>
          <w:p w:rsidR="00A042C6" w:rsidRPr="004E60C2" w:rsidRDefault="00A042C6" w:rsidP="00A042C6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 </w:t>
            </w: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A042C6" w:rsidRDefault="00A042C6" w:rsidP="00A042C6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воспитатель.</w:t>
            </w:r>
          </w:p>
          <w:p w:rsidR="00A042C6" w:rsidRPr="00FA2266" w:rsidRDefault="00A042C6" w:rsidP="00A042C6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Педагоги  </w:t>
            </w:r>
          </w:p>
          <w:p w:rsidR="00A042C6" w:rsidRPr="00FA2266" w:rsidRDefault="00A042C6" w:rsidP="00A042C6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042C6" w:rsidRPr="007758AB" w:rsidTr="008E473F">
        <w:tc>
          <w:tcPr>
            <w:tcW w:w="6629" w:type="dxa"/>
          </w:tcPr>
          <w:p w:rsidR="00A042C6" w:rsidRPr="002802F6" w:rsidRDefault="00A042C6" w:rsidP="00BC20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Смотр-конкурс «Центр мобильных мастерских» профессиональной направленности</w:t>
            </w:r>
          </w:p>
        </w:tc>
        <w:tc>
          <w:tcPr>
            <w:tcW w:w="1417" w:type="dxa"/>
          </w:tcPr>
          <w:p w:rsidR="00A042C6" w:rsidRDefault="00A042C6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2020г.</w:t>
            </w:r>
          </w:p>
        </w:tc>
        <w:tc>
          <w:tcPr>
            <w:tcW w:w="1985" w:type="dxa"/>
            <w:vMerge/>
          </w:tcPr>
          <w:p w:rsidR="00A042C6" w:rsidRPr="005B0380" w:rsidRDefault="00A042C6" w:rsidP="00A042C6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42C6" w:rsidRPr="007758AB" w:rsidTr="008E473F">
        <w:tc>
          <w:tcPr>
            <w:tcW w:w="6629" w:type="dxa"/>
          </w:tcPr>
          <w:p w:rsidR="00A042C6" w:rsidRPr="00FF4301" w:rsidRDefault="00A042C6" w:rsidP="00A042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F4301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 «В мире профессий»</w:t>
            </w:r>
          </w:p>
          <w:p w:rsidR="00A042C6" w:rsidRDefault="00A042C6" w:rsidP="00BC20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042C6" w:rsidRDefault="00A042C6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266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 2020г.</w:t>
            </w:r>
          </w:p>
        </w:tc>
        <w:tc>
          <w:tcPr>
            <w:tcW w:w="1985" w:type="dxa"/>
            <w:vMerge/>
          </w:tcPr>
          <w:p w:rsidR="00A042C6" w:rsidRPr="004E60C2" w:rsidRDefault="00A042C6" w:rsidP="00BC206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42C6" w:rsidRPr="007758AB" w:rsidTr="008E473F">
        <w:tc>
          <w:tcPr>
            <w:tcW w:w="6629" w:type="dxa"/>
          </w:tcPr>
          <w:p w:rsidR="00A042C6" w:rsidRDefault="00A042C6" w:rsidP="00A042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BF4">
              <w:rPr>
                <w:rFonts w:ascii="Times New Roman" w:hAnsi="Times New Roman" w:cs="Times New Roman"/>
                <w:sz w:val="24"/>
                <w:szCs w:val="24"/>
              </w:rPr>
              <w:t>Сотрудничество с семьями воспитанников и социумом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(экскурсии, «Гость группы» встречи</w:t>
            </w:r>
            <w:r w:rsidRPr="00FA2266">
              <w:rPr>
                <w:rFonts w:ascii="Times New Roman" w:hAnsi="Times New Roman" w:cs="Times New Roman"/>
                <w:sz w:val="24"/>
                <w:szCs w:val="24"/>
              </w:rPr>
              <w:t xml:space="preserve"> с представителями различных профессий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A042C6" w:rsidRPr="00CA27B6" w:rsidRDefault="00A042C6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>ентябрь 2020 – май 2022г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A042C6" w:rsidRPr="004E60C2" w:rsidRDefault="00A042C6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A042C6" w:rsidRPr="004E60C2" w:rsidRDefault="00A042C6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A042C6" w:rsidRPr="004E60C2" w:rsidRDefault="00A042C6" w:rsidP="00BC206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42C6" w:rsidRPr="004E60C2" w:rsidRDefault="00A042C6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Участники </w:t>
            </w:r>
          </w:p>
          <w:p w:rsidR="00A042C6" w:rsidRPr="004E60C2" w:rsidRDefault="00A042C6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инновационного проекта</w:t>
            </w:r>
          </w:p>
        </w:tc>
      </w:tr>
      <w:tr w:rsidR="00867571" w:rsidRPr="007758AB" w:rsidTr="008E473F">
        <w:tc>
          <w:tcPr>
            <w:tcW w:w="6629" w:type="dxa"/>
          </w:tcPr>
          <w:p w:rsidR="00867571" w:rsidRDefault="00867571" w:rsidP="00A042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банка мето</w:t>
            </w:r>
            <w:r w:rsidRPr="008F19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дических материалов для педагогов </w:t>
            </w:r>
            <w:proofErr w:type="spellStart"/>
            <w:r w:rsidRPr="008F1902">
              <w:rPr>
                <w:rFonts w:ascii="Times New Roman" w:eastAsia="Times New Roman" w:hAnsi="Times New Roman" w:cs="Times New Roman"/>
                <w:sz w:val="24"/>
                <w:szCs w:val="24"/>
              </w:rPr>
              <w:t>Яйского</w:t>
            </w:r>
            <w:proofErr w:type="spellEnd"/>
            <w:r w:rsidRPr="008F19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Кемеровской области по</w:t>
            </w:r>
            <w:r w:rsidRPr="008F1902">
              <w:rPr>
                <w:rFonts w:ascii="Times New Roman" w:hAnsi="Times New Roman" w:cs="Times New Roman"/>
                <w:sz w:val="24"/>
                <w:szCs w:val="24"/>
              </w:rPr>
              <w:t xml:space="preserve"> ранней профориентации в ДОО</w:t>
            </w:r>
          </w:p>
          <w:p w:rsidR="00867571" w:rsidRDefault="00867571" w:rsidP="00A042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Разработка: картотеки</w:t>
            </w:r>
            <w:r w:rsidRPr="00A8637A"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стихотворений, загадок, бесед, дидактических игр о профессиях. Картотека пословиц, поговорок о труде.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637A">
              <w:rPr>
                <w:rFonts w:ascii="Times New Roman" w:hAnsi="Times New Roman" w:cs="Times New Roman"/>
                <w:sz w:val="24"/>
                <w:szCs w:val="24"/>
              </w:rPr>
              <w:t>Конспекты образовательной деятельности (занятия, экскурсии, встречи с людьми разных профессий и др.).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Сценарии</w:t>
            </w:r>
            <w:r w:rsidRPr="00A8637A">
              <w:rPr>
                <w:rFonts w:ascii="Times New Roman" w:hAnsi="Times New Roman" w:cs="Times New Roman"/>
                <w:sz w:val="24"/>
                <w:szCs w:val="24"/>
              </w:rPr>
              <w:t xml:space="preserve"> сюжетно-ролевых игр</w:t>
            </w:r>
          </w:p>
        </w:tc>
        <w:tc>
          <w:tcPr>
            <w:tcW w:w="1417" w:type="dxa"/>
          </w:tcPr>
          <w:p w:rsidR="00867571" w:rsidRPr="00CA27B6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>ентябрь 2020 – май 2022г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867571" w:rsidRPr="004E60C2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867571" w:rsidRPr="004E60C2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867571" w:rsidRPr="004E60C2" w:rsidRDefault="00867571" w:rsidP="009872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Члены </w:t>
            </w:r>
          </w:p>
          <w:p w:rsidR="00867571" w:rsidRPr="00BC2061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</w:t>
            </w:r>
          </w:p>
        </w:tc>
      </w:tr>
      <w:tr w:rsidR="00867571" w:rsidRPr="007758AB" w:rsidTr="008E473F">
        <w:tc>
          <w:tcPr>
            <w:tcW w:w="6629" w:type="dxa"/>
          </w:tcPr>
          <w:p w:rsidR="00867571" w:rsidRDefault="00867571" w:rsidP="00A042C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6BF4">
              <w:rPr>
                <w:rFonts w:ascii="Times New Roman" w:hAnsi="Times New Roman" w:cs="Times New Roman"/>
                <w:sz w:val="24"/>
                <w:szCs w:val="24"/>
              </w:rPr>
              <w:t>Обобщение опыта педагогов в аспекте ранней профориентации</w:t>
            </w:r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дошкольников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C13A94">
              <w:rPr>
                <w:rFonts w:ascii="Times New Roman" w:hAnsi="Times New Roman" w:cs="Times New Roman"/>
                <w:sz w:val="24"/>
                <w:szCs w:val="24"/>
              </w:rPr>
              <w:t xml:space="preserve">частие в </w:t>
            </w:r>
            <w:r w:rsidRPr="00C13A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профессиональных конкурсах в данном аспекте на уровне ОО, муниципалитета, региона</w:t>
            </w:r>
          </w:p>
        </w:tc>
        <w:tc>
          <w:tcPr>
            <w:tcW w:w="1417" w:type="dxa"/>
          </w:tcPr>
          <w:p w:rsidR="00867571" w:rsidRPr="00CA27B6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ентябрь 2020 – май </w:t>
            </w:r>
            <w:r w:rsidRPr="00CA27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2022г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867571" w:rsidRPr="004E60C2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867571" w:rsidRPr="004E60C2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867571" w:rsidRPr="004E60C2" w:rsidRDefault="00867571" w:rsidP="0086757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воспитатель.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</w:p>
        </w:tc>
      </w:tr>
      <w:tr w:rsidR="00867571" w:rsidRPr="007758AB" w:rsidTr="00987299">
        <w:tc>
          <w:tcPr>
            <w:tcW w:w="10031" w:type="dxa"/>
            <w:gridSpan w:val="3"/>
          </w:tcPr>
          <w:p w:rsidR="00867571" w:rsidRPr="00226BF4" w:rsidRDefault="00867571" w:rsidP="00867571">
            <w:pPr>
              <w:pStyle w:val="a3"/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26B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226B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Обобщающий этап (июнь 2022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</w:t>
            </w:r>
            <w:r w:rsidRPr="00226B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– сентябрь 2022г.)</w:t>
            </w:r>
          </w:p>
        </w:tc>
      </w:tr>
      <w:tr w:rsidR="00867571" w:rsidRPr="007758AB" w:rsidTr="008E473F">
        <w:tc>
          <w:tcPr>
            <w:tcW w:w="6629" w:type="dxa"/>
          </w:tcPr>
          <w:p w:rsidR="00867571" w:rsidRPr="00044527" w:rsidRDefault="00867571" w:rsidP="008675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09AD">
              <w:rPr>
                <w:rFonts w:ascii="Times New Roman" w:hAnsi="Times New Roman" w:cs="Times New Roman"/>
                <w:sz w:val="24"/>
                <w:szCs w:val="24"/>
              </w:rPr>
              <w:t>Работа творческой</w:t>
            </w:r>
            <w:r w:rsidRPr="00FE09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 по </w:t>
            </w:r>
            <w:r w:rsidRPr="00FE09AD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подведению итогов </w:t>
            </w:r>
            <w:r w:rsidRPr="00FE09AD">
              <w:rPr>
                <w:rFonts w:ascii="Times New Roman" w:hAnsi="Times New Roman" w:cs="Times New Roman"/>
                <w:bCs/>
                <w:sz w:val="24"/>
                <w:szCs w:val="24"/>
              </w:rPr>
              <w:t>инновационной деятельности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097C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79AF">
              <w:rPr>
                <w:rFonts w:ascii="Times New Roman" w:hAnsi="Times New Roman" w:cs="Times New Roman"/>
                <w:sz w:val="24"/>
                <w:szCs w:val="24"/>
              </w:rPr>
              <w:t>Обработка и а</w:t>
            </w:r>
            <w:r w:rsidRPr="00097C3A">
              <w:rPr>
                <w:rFonts w:ascii="Times New Roman" w:hAnsi="Times New Roman" w:cs="Times New Roman"/>
                <w:sz w:val="24"/>
                <w:szCs w:val="24"/>
              </w:rPr>
              <w:t xml:space="preserve">нализ </w:t>
            </w:r>
            <w:r w:rsidR="00EF79AF">
              <w:rPr>
                <w:rFonts w:ascii="Times New Roman" w:hAnsi="Times New Roman" w:cs="Times New Roman"/>
                <w:sz w:val="24"/>
                <w:szCs w:val="24"/>
              </w:rPr>
              <w:t>полученных данных, соотнесение результатов</w:t>
            </w:r>
            <w:r w:rsidR="00044527">
              <w:rPr>
                <w:rFonts w:ascii="Times New Roman" w:hAnsi="Times New Roman" w:cs="Times New Roman"/>
                <w:sz w:val="24"/>
                <w:szCs w:val="24"/>
              </w:rPr>
              <w:t xml:space="preserve"> с поставленной целью. </w:t>
            </w:r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реализации дополнительной </w:t>
            </w:r>
            <w:proofErr w:type="spellStart"/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общеразвивающей</w:t>
            </w:r>
            <w:proofErr w:type="spellEnd"/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программы «В мире профессий»</w:t>
            </w:r>
            <w:r w:rsidR="00EF79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867571" w:rsidRPr="00D74FD7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4FD7">
              <w:rPr>
                <w:rFonts w:ascii="Times New Roman" w:eastAsia="Times New Roman" w:hAnsi="Times New Roman" w:cs="Times New Roman"/>
                <w:sz w:val="24"/>
                <w:szCs w:val="24"/>
              </w:rPr>
              <w:t>Июнь 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 w:rsidRPr="00D74F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сентябрь 2022г.</w:t>
            </w:r>
          </w:p>
        </w:tc>
        <w:tc>
          <w:tcPr>
            <w:tcW w:w="1985" w:type="dxa"/>
          </w:tcPr>
          <w:p w:rsidR="00867571" w:rsidRPr="007758AB" w:rsidRDefault="00867571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67571" w:rsidRPr="007758AB" w:rsidTr="008E473F">
        <w:tc>
          <w:tcPr>
            <w:tcW w:w="6629" w:type="dxa"/>
          </w:tcPr>
          <w:p w:rsidR="00867571" w:rsidRPr="00867571" w:rsidRDefault="00867571" w:rsidP="008675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Педагогическая диагностика. Уровень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</w:t>
            </w:r>
            <w:r w:rsidRPr="00D74FD7">
              <w:rPr>
                <w:rFonts w:ascii="Times New Roman" w:hAnsi="Times New Roman" w:cs="Times New Roman"/>
                <w:sz w:val="24"/>
                <w:szCs w:val="24"/>
              </w:rPr>
              <w:t xml:space="preserve"> о мире профессий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воспитанников</w:t>
            </w:r>
          </w:p>
        </w:tc>
        <w:tc>
          <w:tcPr>
            <w:tcW w:w="1417" w:type="dxa"/>
          </w:tcPr>
          <w:p w:rsidR="00867571" w:rsidRDefault="00867571" w:rsidP="0086757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867571" w:rsidRDefault="00867571" w:rsidP="0086757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554">
              <w:rPr>
                <w:rFonts w:ascii="Times New Roman" w:eastAsia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1985" w:type="dxa"/>
          </w:tcPr>
          <w:p w:rsidR="00867571" w:rsidRPr="007758AB" w:rsidRDefault="00867571" w:rsidP="00B426B7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67571" w:rsidRPr="007758AB" w:rsidTr="008E473F">
        <w:tc>
          <w:tcPr>
            <w:tcW w:w="6629" w:type="dxa"/>
          </w:tcPr>
          <w:p w:rsidR="00867571" w:rsidRDefault="00867571" w:rsidP="008675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6082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методических рекомендаций</w:t>
            </w:r>
            <w:r w:rsidRPr="007560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формиров</w:t>
            </w:r>
            <w:r w:rsidRPr="007560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анию представлений о мире профессий у </w:t>
            </w:r>
            <w:r w:rsidRPr="00756082">
              <w:rPr>
                <w:rFonts w:ascii="Times New Roman" w:hAnsi="Times New Roman" w:cs="Times New Roman"/>
                <w:sz w:val="24"/>
                <w:szCs w:val="24"/>
              </w:rPr>
              <w:t>дошкольников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532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7571" w:rsidRPr="003532D5" w:rsidRDefault="00867571" w:rsidP="008675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32D5">
              <w:rPr>
                <w:rFonts w:ascii="Times New Roman" w:hAnsi="Times New Roman" w:cs="Times New Roman"/>
                <w:sz w:val="24"/>
                <w:szCs w:val="24"/>
              </w:rPr>
              <w:t xml:space="preserve">Сборник совместных проектов с родителями «Профессии моих родителей». </w:t>
            </w:r>
          </w:p>
          <w:p w:rsidR="00867571" w:rsidRPr="003532D5" w:rsidRDefault="00867571" w:rsidP="008675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32D5">
              <w:rPr>
                <w:rFonts w:ascii="Times New Roman" w:hAnsi="Times New Roman" w:cs="Times New Roman"/>
                <w:sz w:val="24"/>
                <w:szCs w:val="24"/>
              </w:rPr>
              <w:t xml:space="preserve">Фотоальбомы «Гость группы» (знакомство детей с профессиями родителей). </w:t>
            </w:r>
          </w:p>
          <w:p w:rsidR="00867571" w:rsidRDefault="00867571" w:rsidP="00867571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2D5">
              <w:rPr>
                <w:rFonts w:ascii="Times New Roman" w:hAnsi="Times New Roman" w:cs="Times New Roman"/>
                <w:sz w:val="24"/>
                <w:szCs w:val="24"/>
              </w:rPr>
              <w:t>Мини-книги детско-родительского творчества «Моя профессия»</w:t>
            </w:r>
          </w:p>
        </w:tc>
        <w:tc>
          <w:tcPr>
            <w:tcW w:w="1417" w:type="dxa"/>
          </w:tcPr>
          <w:p w:rsidR="00867571" w:rsidRPr="00D74FD7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4FD7">
              <w:rPr>
                <w:rFonts w:ascii="Times New Roman" w:eastAsia="Times New Roman" w:hAnsi="Times New Roman" w:cs="Times New Roman"/>
                <w:sz w:val="24"/>
                <w:szCs w:val="24"/>
              </w:rPr>
              <w:t>Июнь 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 w:rsidRPr="00D74F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сентябрь 2022г.</w:t>
            </w:r>
          </w:p>
        </w:tc>
        <w:tc>
          <w:tcPr>
            <w:tcW w:w="1985" w:type="dxa"/>
          </w:tcPr>
          <w:p w:rsidR="00867571" w:rsidRPr="004E60C2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867571" w:rsidRPr="004E60C2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867571" w:rsidRPr="004E60C2" w:rsidRDefault="00867571" w:rsidP="009872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Члены </w:t>
            </w:r>
          </w:p>
          <w:p w:rsidR="00867571" w:rsidRPr="00226BF4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</w:t>
            </w:r>
          </w:p>
        </w:tc>
      </w:tr>
      <w:tr w:rsidR="00867571" w:rsidRPr="007758AB" w:rsidTr="008E473F">
        <w:tc>
          <w:tcPr>
            <w:tcW w:w="6629" w:type="dxa"/>
          </w:tcPr>
          <w:p w:rsidR="00867571" w:rsidRPr="00044527" w:rsidRDefault="00867571" w:rsidP="00A042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Обобщение и распростране</w:t>
            </w:r>
            <w:r w:rsidRPr="007560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ние </w:t>
            </w:r>
            <w:r w:rsidR="000445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накопленного теоретического и практического </w:t>
            </w:r>
            <w:r w:rsidRPr="007560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педагогического </w:t>
            </w:r>
            <w:r w:rsidRPr="00756082">
              <w:rPr>
                <w:rFonts w:ascii="Times New Roman" w:hAnsi="Times New Roman" w:cs="Times New Roman"/>
                <w:sz w:val="24"/>
                <w:szCs w:val="24"/>
              </w:rPr>
              <w:t xml:space="preserve">опыта </w:t>
            </w:r>
            <w:r w:rsidR="00044527">
              <w:rPr>
                <w:rFonts w:ascii="Times New Roman" w:hAnsi="Times New Roman" w:cs="Times New Roman"/>
                <w:sz w:val="24"/>
                <w:szCs w:val="24"/>
              </w:rPr>
              <w:t>на конференциях, семинарах, у</w:t>
            </w:r>
            <w:r w:rsidRPr="003532D5">
              <w:rPr>
                <w:rFonts w:ascii="Times New Roman" w:hAnsi="Times New Roman" w:cs="Times New Roman"/>
                <w:sz w:val="24"/>
                <w:szCs w:val="24"/>
              </w:rPr>
              <w:t xml:space="preserve">частие </w:t>
            </w:r>
            <w:r w:rsidRPr="003532D5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педагогов</w:t>
            </w:r>
            <w:r w:rsidRPr="003532D5">
              <w:rPr>
                <w:rFonts w:ascii="Times New Roman" w:hAnsi="Times New Roman" w:cs="Times New Roman"/>
                <w:sz w:val="24"/>
                <w:szCs w:val="24"/>
              </w:rPr>
              <w:t xml:space="preserve"> в конкурсах </w:t>
            </w:r>
            <w:r w:rsidRPr="003532D5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разного уровня</w:t>
            </w:r>
          </w:p>
        </w:tc>
        <w:tc>
          <w:tcPr>
            <w:tcW w:w="1417" w:type="dxa"/>
          </w:tcPr>
          <w:p w:rsidR="00867571" w:rsidRPr="00D74FD7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74FD7">
              <w:rPr>
                <w:rFonts w:ascii="Times New Roman" w:eastAsia="Times New Roman" w:hAnsi="Times New Roman" w:cs="Times New Roman"/>
                <w:sz w:val="24"/>
                <w:szCs w:val="24"/>
              </w:rPr>
              <w:t>Июнь 2022г. – сентябрь 2022г.)</w:t>
            </w:r>
            <w:proofErr w:type="gramEnd"/>
          </w:p>
        </w:tc>
        <w:tc>
          <w:tcPr>
            <w:tcW w:w="1985" w:type="dxa"/>
          </w:tcPr>
          <w:p w:rsidR="00867571" w:rsidRPr="004E60C2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867571" w:rsidRPr="004E60C2" w:rsidRDefault="00867571" w:rsidP="009872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867571" w:rsidRPr="004E60C2" w:rsidRDefault="00867571" w:rsidP="00EF79A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</w:p>
        </w:tc>
      </w:tr>
    </w:tbl>
    <w:p w:rsidR="005C0B91" w:rsidRDefault="005C0B91" w:rsidP="00867571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0B91" w:rsidRDefault="005C0B91" w:rsidP="005C0B91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Прогнозируемые результаты инновационной деятельности</w:t>
      </w:r>
    </w:p>
    <w:p w:rsidR="005C0B91" w:rsidRPr="00EF79AF" w:rsidRDefault="005C0B91" w:rsidP="005C0B91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tbl>
      <w:tblPr>
        <w:tblStyle w:val="a5"/>
        <w:tblW w:w="10031" w:type="dxa"/>
        <w:tblLayout w:type="fixed"/>
        <w:tblLook w:val="04A0"/>
      </w:tblPr>
      <w:tblGrid>
        <w:gridCol w:w="2191"/>
        <w:gridCol w:w="3729"/>
        <w:gridCol w:w="2185"/>
        <w:gridCol w:w="1926"/>
      </w:tblGrid>
      <w:tr w:rsidR="005C0B91" w:rsidRPr="00E73472" w:rsidTr="00F803D4">
        <w:tc>
          <w:tcPr>
            <w:tcW w:w="2191" w:type="dxa"/>
          </w:tcPr>
          <w:p w:rsidR="005C0B91" w:rsidRPr="00E73472" w:rsidRDefault="005C0B91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деятельности (согласно этапам)</w:t>
            </w:r>
          </w:p>
        </w:tc>
        <w:tc>
          <w:tcPr>
            <w:tcW w:w="3729" w:type="dxa"/>
          </w:tcPr>
          <w:p w:rsidR="005C0B91" w:rsidRPr="00E73472" w:rsidRDefault="008110D6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</w:t>
            </w:r>
            <w:r w:rsidR="005C0B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результат</w:t>
            </w:r>
          </w:p>
        </w:tc>
        <w:tc>
          <w:tcPr>
            <w:tcW w:w="2185" w:type="dxa"/>
          </w:tcPr>
          <w:p w:rsidR="005C0B91" w:rsidRPr="00D6764F" w:rsidRDefault="005C0B91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Продукты </w:t>
            </w:r>
            <w:r w:rsidRPr="00D6764F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инновационной деятельности</w:t>
            </w:r>
          </w:p>
        </w:tc>
        <w:tc>
          <w:tcPr>
            <w:tcW w:w="1926" w:type="dxa"/>
          </w:tcPr>
          <w:p w:rsidR="005C0B91" w:rsidRPr="00E73472" w:rsidRDefault="005C0B91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472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тветственные</w:t>
            </w:r>
            <w:r w:rsidRPr="00E734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73472">
              <w:rPr>
                <w:rFonts w:ascii="Times New Roman" w:eastAsia="Times New Roman" w:hAnsi="Times New Roman" w:cs="Times New Roman"/>
                <w:sz w:val="24"/>
                <w:szCs w:val="24"/>
              </w:rPr>
              <w:t>сполнители</w:t>
            </w:r>
          </w:p>
        </w:tc>
      </w:tr>
      <w:tr w:rsidR="008110D6" w:rsidRPr="00E73472" w:rsidTr="00F803D4">
        <w:tc>
          <w:tcPr>
            <w:tcW w:w="2191" w:type="dxa"/>
            <w:vMerge w:val="restart"/>
          </w:tcPr>
          <w:p w:rsidR="008110D6" w:rsidRDefault="008110D6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E4E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521E4E">
              <w:rPr>
                <w:rFonts w:ascii="Times New Roman" w:hAnsi="Times New Roman" w:cs="Times New Roman"/>
                <w:sz w:val="24"/>
                <w:szCs w:val="24"/>
              </w:rPr>
              <w:t>одготовительный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  <w:r w:rsidRPr="0052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110D6" w:rsidRPr="00521E4E" w:rsidRDefault="008110D6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E4E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</w:t>
            </w:r>
            <w:r w:rsidRPr="00521E4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– август </w:t>
            </w:r>
            <w:r w:rsidRPr="00521E4E">
              <w:rPr>
                <w:rFonts w:ascii="Times New Roman" w:eastAsia="Times New Roman" w:hAnsi="Times New Roman" w:cs="Times New Roman"/>
                <w:sz w:val="24"/>
                <w:szCs w:val="24"/>
              </w:rPr>
              <w:t>2020г.)</w:t>
            </w:r>
          </w:p>
        </w:tc>
        <w:tc>
          <w:tcPr>
            <w:tcW w:w="3729" w:type="dxa"/>
          </w:tcPr>
          <w:p w:rsidR="008110D6" w:rsidRPr="004E60C2" w:rsidRDefault="008110D6" w:rsidP="008110D6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Создана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творческая</w:t>
            </w: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группа (Приказ заведующего МКДОУ)</w:t>
            </w:r>
          </w:p>
        </w:tc>
        <w:tc>
          <w:tcPr>
            <w:tcW w:w="2185" w:type="dxa"/>
            <w:vMerge w:val="restart"/>
          </w:tcPr>
          <w:p w:rsidR="008110D6" w:rsidRPr="00110949" w:rsidRDefault="008110D6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9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Дополнительная </w:t>
            </w:r>
            <w:proofErr w:type="spellStart"/>
            <w:r w:rsidRPr="0011094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общеразвивающая</w:t>
            </w:r>
            <w:proofErr w:type="spellEnd"/>
            <w:r w:rsidRPr="001109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программа </w:t>
            </w:r>
          </w:p>
          <w:p w:rsidR="008110D6" w:rsidRDefault="008110D6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9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«В мире профессий» </w:t>
            </w:r>
            <w:r w:rsidRPr="00110949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1109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 от 3 до 7 лет.</w:t>
            </w:r>
          </w:p>
          <w:p w:rsidR="008110D6" w:rsidRDefault="008110D6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 w:val="restart"/>
          </w:tcPr>
          <w:p w:rsidR="008110D6" w:rsidRPr="004E60C2" w:rsidRDefault="008110D6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О.Б., заведующий МКДОУ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10D6" w:rsidRPr="004E60C2" w:rsidRDefault="008110D6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8110D6" w:rsidRPr="004E60C2" w:rsidRDefault="008110D6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8110D6" w:rsidRPr="004E60C2" w:rsidRDefault="008110D6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Члены </w:t>
            </w:r>
          </w:p>
          <w:p w:rsidR="008110D6" w:rsidRPr="004E60C2" w:rsidRDefault="008110D6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группы.</w:t>
            </w:r>
          </w:p>
          <w:p w:rsidR="008110D6" w:rsidRPr="004E60C2" w:rsidRDefault="008110D6" w:rsidP="00901B3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Участники </w:t>
            </w:r>
          </w:p>
          <w:p w:rsidR="008110D6" w:rsidRPr="004E60C2" w:rsidRDefault="008110D6" w:rsidP="00901B3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инновационного проекта</w:t>
            </w:r>
          </w:p>
        </w:tc>
      </w:tr>
      <w:tr w:rsidR="008110D6" w:rsidRPr="00E73472" w:rsidTr="00F803D4">
        <w:tc>
          <w:tcPr>
            <w:tcW w:w="2191" w:type="dxa"/>
            <w:vMerge/>
          </w:tcPr>
          <w:p w:rsidR="008110D6" w:rsidRPr="00521E4E" w:rsidRDefault="008110D6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8110D6" w:rsidRPr="00CA27B6" w:rsidRDefault="008110D6" w:rsidP="008110D6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B31">
              <w:rPr>
                <w:rFonts w:ascii="Times New Roman" w:hAnsi="Times New Roman" w:cs="Times New Roman"/>
                <w:sz w:val="24"/>
                <w:szCs w:val="24"/>
              </w:rPr>
              <w:t xml:space="preserve">Изучена </w:t>
            </w:r>
            <w:r w:rsidRPr="00594B31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методичес</w:t>
            </w:r>
            <w:r w:rsidRPr="00594B31">
              <w:rPr>
                <w:rFonts w:ascii="Times New Roman" w:hAnsi="Times New Roman" w:cs="Times New Roman"/>
                <w:sz w:val="24"/>
                <w:szCs w:val="24"/>
              </w:rPr>
              <w:t>кая литература, интернет-ресурсы по ранней профориентации в ДОО</w:t>
            </w:r>
          </w:p>
        </w:tc>
        <w:tc>
          <w:tcPr>
            <w:tcW w:w="2185" w:type="dxa"/>
            <w:vMerge/>
          </w:tcPr>
          <w:p w:rsidR="008110D6" w:rsidRPr="00110949" w:rsidRDefault="008110D6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8110D6" w:rsidRPr="00E73472" w:rsidRDefault="008110D6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110D6" w:rsidRPr="00E73472" w:rsidTr="00F803D4">
        <w:tc>
          <w:tcPr>
            <w:tcW w:w="2191" w:type="dxa"/>
            <w:vMerge/>
          </w:tcPr>
          <w:p w:rsidR="008110D6" w:rsidRPr="00521E4E" w:rsidRDefault="008110D6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8110D6" w:rsidRDefault="008110D6" w:rsidP="001560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сайте</w:t>
            </w:r>
            <w:r w:rsidRPr="00CA27B6">
              <w:rPr>
                <w:rFonts w:ascii="Times New Roman" w:hAnsi="Times New Roman" w:cs="Times New Roman"/>
                <w:sz w:val="24"/>
                <w:szCs w:val="24"/>
              </w:rPr>
              <w:t xml:space="preserve"> МКДОУ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размещена</w:t>
            </w:r>
            <w:r w:rsidRPr="00CA27B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нформация</w:t>
            </w:r>
            <w:r w:rsidRPr="00CA27B6">
              <w:rPr>
                <w:rFonts w:ascii="Times New Roman" w:hAnsi="Times New Roman" w:cs="Times New Roman"/>
                <w:sz w:val="24"/>
                <w:szCs w:val="24"/>
              </w:rPr>
              <w:t xml:space="preserve"> о ходе инновационной </w:t>
            </w:r>
          </w:p>
          <w:p w:rsidR="008110D6" w:rsidRPr="00594B31" w:rsidRDefault="008110D6" w:rsidP="001560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7B6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2185" w:type="dxa"/>
            <w:vMerge/>
          </w:tcPr>
          <w:p w:rsidR="008110D6" w:rsidRPr="00110949" w:rsidRDefault="008110D6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8110D6" w:rsidRPr="00E73472" w:rsidRDefault="008110D6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0075B4" w:rsidRDefault="00E07453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6BF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Разработана и утверждена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ополнительная </w:t>
            </w:r>
            <w:proofErr w:type="spellStart"/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общеразвивающая</w:t>
            </w:r>
            <w:proofErr w:type="spellEnd"/>
            <w:r w:rsidRPr="00226B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программа «В мире профессий» </w:t>
            </w:r>
            <w:r w:rsidRPr="000075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детей </w:t>
            </w:r>
          </w:p>
          <w:p w:rsidR="00E07453" w:rsidRPr="000075B4" w:rsidRDefault="00E07453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075B4">
              <w:rPr>
                <w:rFonts w:ascii="Times New Roman" w:eastAsia="Times New Roman" w:hAnsi="Times New Roman" w:cs="Times New Roman"/>
                <w:sz w:val="24"/>
                <w:szCs w:val="24"/>
              </w:rPr>
              <w:t>от 3 до 7 лет</w:t>
            </w:r>
          </w:p>
        </w:tc>
        <w:tc>
          <w:tcPr>
            <w:tcW w:w="2185" w:type="dxa"/>
            <w:vMerge/>
          </w:tcPr>
          <w:p w:rsidR="00E07453" w:rsidRPr="00110949" w:rsidRDefault="00E07453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A02458" w:rsidRDefault="00E07453" w:rsidP="00FD4EA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02458">
              <w:rPr>
                <w:rFonts w:ascii="Times New Roman" w:hAnsi="Times New Roman" w:cs="Times New Roman"/>
                <w:sz w:val="24"/>
                <w:szCs w:val="24"/>
              </w:rPr>
              <w:t>Подобран диагностический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Определены критерии и показатели</w:t>
            </w:r>
            <w:r w:rsidRPr="00A024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оценки. Анкетирование по выявлению затруднений педагогов. Методическое сопровождение педагогов</w:t>
            </w:r>
          </w:p>
        </w:tc>
        <w:tc>
          <w:tcPr>
            <w:tcW w:w="2185" w:type="dxa"/>
            <w:vMerge/>
          </w:tcPr>
          <w:p w:rsidR="00E07453" w:rsidRPr="00110949" w:rsidRDefault="00E07453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A514FD" w:rsidRDefault="00E07453" w:rsidP="00FD4E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665">
              <w:rPr>
                <w:rFonts w:ascii="Times New Roman" w:hAnsi="Times New Roman" w:cs="Times New Roman"/>
                <w:sz w:val="24"/>
                <w:szCs w:val="24"/>
              </w:rPr>
              <w:t>Подобран диагностический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Определены критерии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показатели</w:t>
            </w:r>
            <w:r w:rsidRPr="00A024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уровня </w:t>
            </w:r>
            <w:r w:rsidRPr="00880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665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880665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 о мире профессий у дошкольников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185" w:type="dxa"/>
            <w:vMerge/>
          </w:tcPr>
          <w:p w:rsidR="00E07453" w:rsidRPr="00110949" w:rsidRDefault="00E07453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AA3E2B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A3E2B">
              <w:rPr>
                <w:rFonts w:ascii="Times New Roman" w:hAnsi="Times New Roman" w:cs="Times New Roman"/>
                <w:sz w:val="24"/>
                <w:szCs w:val="24"/>
              </w:rPr>
              <w:t>Созданы 20 мобильных мастерских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способствующих формированию у дошкольников интереса к профессионально-трудовой деятельности</w:t>
            </w:r>
            <w:proofErr w:type="gramEnd"/>
          </w:p>
        </w:tc>
        <w:tc>
          <w:tcPr>
            <w:tcW w:w="2185" w:type="dxa"/>
            <w:vMerge/>
          </w:tcPr>
          <w:p w:rsidR="00E07453" w:rsidRPr="00110949" w:rsidRDefault="00E07453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0075B4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Заключены 3 соглашения</w:t>
            </w:r>
            <w:r w:rsidRPr="000075B4">
              <w:rPr>
                <w:rFonts w:ascii="Times New Roman" w:hAnsi="Times New Roman" w:cs="Times New Roman"/>
                <w:sz w:val="24"/>
                <w:szCs w:val="24"/>
              </w:rPr>
              <w:t xml:space="preserve"> о взаимодействии с учреждениями ЯМР</w:t>
            </w:r>
          </w:p>
        </w:tc>
        <w:tc>
          <w:tcPr>
            <w:tcW w:w="2185" w:type="dxa"/>
            <w:vMerge/>
          </w:tcPr>
          <w:p w:rsidR="00E07453" w:rsidRPr="00110949" w:rsidRDefault="00E07453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0075B4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 план</w:t>
            </w:r>
            <w:r w:rsidRPr="000075B4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экскурсий</w:t>
            </w:r>
          </w:p>
        </w:tc>
        <w:tc>
          <w:tcPr>
            <w:tcW w:w="2185" w:type="dxa"/>
            <w:vMerge/>
          </w:tcPr>
          <w:p w:rsidR="00E07453" w:rsidRPr="00110949" w:rsidRDefault="00E07453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662163" w:rsidRDefault="00E07453" w:rsidP="0085563E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21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Разработан материал для родителей по </w:t>
            </w:r>
            <w:r w:rsidRPr="0066216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формированию интереса у детей дошкольного возраста к профессионально-трудовой деятельности </w:t>
            </w:r>
          </w:p>
        </w:tc>
        <w:tc>
          <w:tcPr>
            <w:tcW w:w="2185" w:type="dxa"/>
            <w:vMerge/>
          </w:tcPr>
          <w:p w:rsidR="00E07453" w:rsidRPr="00110949" w:rsidRDefault="00E07453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662163" w:rsidRDefault="00E07453" w:rsidP="0085563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163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Разработаны методические рекомендации для педагогов по организации </w:t>
            </w:r>
            <w:proofErr w:type="spellStart"/>
            <w:r w:rsidRPr="00662163">
              <w:rPr>
                <w:rFonts w:ascii="Times New Roman" w:hAnsi="Times New Roman" w:cs="Times New Roman"/>
                <w:sz w:val="24"/>
                <w:szCs w:val="24"/>
              </w:rPr>
              <w:t>профориентационной</w:t>
            </w:r>
            <w:proofErr w:type="spellEnd"/>
            <w:r w:rsidRPr="00662163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в ДОО</w:t>
            </w:r>
          </w:p>
        </w:tc>
        <w:tc>
          <w:tcPr>
            <w:tcW w:w="2185" w:type="dxa"/>
            <w:vMerge/>
          </w:tcPr>
          <w:p w:rsidR="00E07453" w:rsidRPr="00110949" w:rsidRDefault="00E07453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Default="00E07453" w:rsidP="001560E8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(47%) </w:t>
            </w:r>
            <w:r w:rsidRPr="00C13A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педагогов </w:t>
            </w:r>
            <w:r w:rsidRPr="00C13A94">
              <w:rPr>
                <w:rFonts w:ascii="Times New Roman" w:hAnsi="Times New Roman" w:cs="Times New Roman"/>
                <w:sz w:val="24"/>
                <w:szCs w:val="24"/>
              </w:rPr>
              <w:t>приняли участие в 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данному аспекту на уровне ОО, </w:t>
            </w:r>
            <w:r w:rsidRPr="00C13A94">
              <w:rPr>
                <w:rFonts w:ascii="Times New Roman" w:hAnsi="Times New Roman" w:cs="Times New Roman"/>
                <w:sz w:val="24"/>
                <w:szCs w:val="24"/>
              </w:rPr>
              <w:t>муниципалитета</w:t>
            </w:r>
          </w:p>
        </w:tc>
        <w:tc>
          <w:tcPr>
            <w:tcW w:w="2185" w:type="dxa"/>
            <w:vMerge/>
          </w:tcPr>
          <w:p w:rsidR="00E07453" w:rsidRPr="00110949" w:rsidRDefault="00E07453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BB4DA3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 (32</w:t>
            </w:r>
            <w:r w:rsidRPr="00BB4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%) педагогов </w:t>
            </w:r>
          </w:p>
          <w:p w:rsidR="00E07453" w:rsidRPr="00BB4DA3" w:rsidRDefault="00E07453" w:rsidP="00901B33">
            <w:pPr>
              <w:pStyle w:val="a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4D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транслировали опыт (открытые занятия, выступления, статьи, тезисы, методические материалы и др.) на уровне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</w:t>
            </w:r>
            <w:r w:rsidRPr="00BB4DA3">
              <w:rPr>
                <w:rFonts w:ascii="Times New Roman" w:eastAsia="Calibri" w:hAnsi="Times New Roman" w:cs="Times New Roman"/>
                <w:sz w:val="24"/>
                <w:szCs w:val="24"/>
              </w:rPr>
              <w:t>, муниципал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итета</w:t>
            </w:r>
          </w:p>
        </w:tc>
        <w:tc>
          <w:tcPr>
            <w:tcW w:w="2185" w:type="dxa"/>
            <w:vMerge/>
          </w:tcPr>
          <w:p w:rsidR="00E07453" w:rsidRPr="00110949" w:rsidRDefault="00E07453" w:rsidP="00EE769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 w:val="restart"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E4E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этап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</w:t>
            </w:r>
            <w:r w:rsidRPr="00521E4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ай 2022</w:t>
            </w:r>
            <w:r w:rsidRPr="00521E4E">
              <w:rPr>
                <w:rFonts w:ascii="Times New Roman" w:eastAsia="Times New Roman" w:hAnsi="Times New Roman" w:cs="Times New Roman"/>
                <w:sz w:val="24"/>
                <w:szCs w:val="24"/>
              </w:rPr>
              <w:t>г.)</w:t>
            </w:r>
          </w:p>
        </w:tc>
        <w:tc>
          <w:tcPr>
            <w:tcW w:w="3729" w:type="dxa"/>
          </w:tcPr>
          <w:p w:rsidR="00E07453" w:rsidRPr="00F803D4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Положительная апробация дополнительной обще-развивающей программы </w:t>
            </w:r>
          </w:p>
          <w:p w:rsidR="00E07453" w:rsidRPr="00F803D4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803D4">
              <w:rPr>
                <w:rFonts w:ascii="Times New Roman" w:eastAsia="Times New Roman" w:hAnsi="Times New Roman" w:cs="Times New Roman"/>
                <w:sz w:val="24"/>
                <w:szCs w:val="24"/>
              </w:rPr>
              <w:t>«В мире профессий»</w:t>
            </w:r>
          </w:p>
        </w:tc>
        <w:tc>
          <w:tcPr>
            <w:tcW w:w="2185" w:type="dxa"/>
            <w:vMerge w:val="restart"/>
          </w:tcPr>
          <w:p w:rsidR="00E07453" w:rsidRPr="00110949" w:rsidRDefault="00E07453" w:rsidP="00F803D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9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Методические рекомендации </w:t>
            </w:r>
            <w:r w:rsidRPr="00110949">
              <w:rPr>
                <w:rFonts w:ascii="Times New Roman" w:hAnsi="Times New Roman" w:cs="Times New Roman"/>
                <w:sz w:val="24"/>
                <w:szCs w:val="24"/>
              </w:rPr>
              <w:t xml:space="preserve">по организации </w:t>
            </w:r>
            <w:proofErr w:type="spellStart"/>
            <w:r w:rsidR="00EF79AF">
              <w:rPr>
                <w:rFonts w:ascii="Times New Roman" w:hAnsi="Times New Roman" w:cs="Times New Roman"/>
                <w:sz w:val="24"/>
                <w:szCs w:val="24"/>
              </w:rPr>
              <w:t>профориентации-</w:t>
            </w:r>
            <w:r w:rsidRPr="00110949">
              <w:rPr>
                <w:rFonts w:ascii="Times New Roman" w:hAnsi="Times New Roman" w:cs="Times New Roman"/>
                <w:sz w:val="24"/>
                <w:szCs w:val="24"/>
              </w:rPr>
              <w:t>онной</w:t>
            </w:r>
            <w:proofErr w:type="spellEnd"/>
            <w:r w:rsidRPr="0011094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в ДОО.</w:t>
            </w:r>
          </w:p>
          <w:p w:rsidR="00E07453" w:rsidRPr="00110949" w:rsidRDefault="00E07453" w:rsidP="00F803D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7453" w:rsidRPr="00110949" w:rsidRDefault="00E07453" w:rsidP="00F803D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949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материалы по</w:t>
            </w:r>
            <w:r w:rsidRPr="00110949">
              <w:rPr>
                <w:rFonts w:ascii="Times New Roman" w:hAnsi="Times New Roman" w:cs="Times New Roman"/>
                <w:sz w:val="24"/>
                <w:szCs w:val="24"/>
              </w:rPr>
              <w:t xml:space="preserve"> ранней профориентации детей дошкольного возраста.</w:t>
            </w:r>
          </w:p>
          <w:p w:rsidR="00E07453" w:rsidRPr="00110949" w:rsidRDefault="00E07453" w:rsidP="00F803D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7453" w:rsidRPr="00F803D4" w:rsidRDefault="00E07453" w:rsidP="00F803D4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110949">
              <w:rPr>
                <w:rFonts w:ascii="Times New Roman" w:hAnsi="Times New Roman"/>
                <w:sz w:val="24"/>
                <w:szCs w:val="24"/>
              </w:rPr>
              <w:t>Р</w:t>
            </w:r>
            <w:r w:rsidRPr="00110949">
              <w:rPr>
                <w:rFonts w:ascii="Times New Roman" w:hAnsi="Times New Roman" w:cs="Times New Roman"/>
                <w:sz w:val="24"/>
                <w:szCs w:val="24"/>
              </w:rPr>
              <w:t xml:space="preserve">азвивающая </w:t>
            </w:r>
            <w:r w:rsidRPr="001109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предметно-пространственная среда, способствующая формированию у дошкольников интереса к профессионально-трудовой деятельности.</w:t>
            </w:r>
          </w:p>
        </w:tc>
        <w:tc>
          <w:tcPr>
            <w:tcW w:w="1926" w:type="dxa"/>
            <w:vMerge w:val="restart"/>
          </w:tcPr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Иванова О.Б., заведующий МКДОУ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Члены 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группы.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Участники 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инновационного проекта</w:t>
            </w: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F803D4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eastAsia="Times New Roman" w:hAnsi="Times New Roman" w:cs="Times New Roman"/>
                <w:sz w:val="24"/>
                <w:szCs w:val="24"/>
              </w:rPr>
              <w:t>План работы творческой группы на каждый учебный год</w:t>
            </w:r>
          </w:p>
        </w:tc>
        <w:tc>
          <w:tcPr>
            <w:tcW w:w="2185" w:type="dxa"/>
            <w:vMerge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F803D4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eastAsia="Times New Roman" w:hAnsi="Times New Roman" w:cs="Times New Roman"/>
                <w:sz w:val="24"/>
                <w:szCs w:val="24"/>
              </w:rPr>
              <w:t>Журнал ДОУ для педагогов и родителей «Увлекательный мир профессий»</w:t>
            </w:r>
          </w:p>
        </w:tc>
        <w:tc>
          <w:tcPr>
            <w:tcW w:w="2185" w:type="dxa"/>
            <w:vMerge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F803D4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Промежуточная диагностика. Уровень </w:t>
            </w: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F803D4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 о мире профессий у дошкольников</w:t>
            </w:r>
          </w:p>
        </w:tc>
        <w:tc>
          <w:tcPr>
            <w:tcW w:w="2185" w:type="dxa"/>
            <w:vMerge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F803D4" w:rsidRDefault="00E07453" w:rsidP="001560E8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Промежуточный результат инновационной деятельности</w:t>
            </w:r>
          </w:p>
        </w:tc>
        <w:tc>
          <w:tcPr>
            <w:tcW w:w="2185" w:type="dxa"/>
            <w:vMerge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F803D4" w:rsidRDefault="00E07453" w:rsidP="00CB32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Открытые занятия, мастер-классы, практические семинары, </w:t>
            </w:r>
            <w:r w:rsidRPr="00F803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деловые игры и др.</w:t>
            </w:r>
          </w:p>
        </w:tc>
        <w:tc>
          <w:tcPr>
            <w:tcW w:w="2185" w:type="dxa"/>
            <w:vMerge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F803D4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Лэпбук</w:t>
            </w:r>
            <w:proofErr w:type="spellEnd"/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» по теме «Мир профессий».</w:t>
            </w:r>
          </w:p>
          <w:p w:rsidR="00E07453" w:rsidRPr="00F803D4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Организация мини-музеев в группах</w:t>
            </w:r>
          </w:p>
        </w:tc>
        <w:tc>
          <w:tcPr>
            <w:tcW w:w="2185" w:type="dxa"/>
            <w:vMerge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F803D4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100% педагогов </w:t>
            </w:r>
            <w:proofErr w:type="gramStart"/>
            <w:r w:rsidRPr="00F803D4">
              <w:rPr>
                <w:rFonts w:ascii="Times New Roman" w:hAnsi="Times New Roman" w:cs="Times New Roman"/>
                <w:bCs/>
                <w:sz w:val="24"/>
                <w:szCs w:val="24"/>
              </w:rPr>
              <w:t>вовлечены</w:t>
            </w:r>
            <w:proofErr w:type="gramEnd"/>
            <w:r w:rsidRPr="00F803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инновационную деятельность</w:t>
            </w:r>
          </w:p>
        </w:tc>
        <w:tc>
          <w:tcPr>
            <w:tcW w:w="2185" w:type="dxa"/>
            <w:vMerge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F803D4" w:rsidRDefault="00E07453" w:rsidP="00CB32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89%</w:t>
            </w:r>
            <w:r w:rsidRPr="00F803D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семей</w:t>
            </w:r>
            <w:r w:rsidRPr="00F803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803D4">
              <w:rPr>
                <w:rFonts w:ascii="Times New Roman" w:hAnsi="Times New Roman" w:cs="Times New Roman"/>
                <w:bCs/>
                <w:sz w:val="24"/>
                <w:szCs w:val="24"/>
              </w:rPr>
              <w:t>вовлечены</w:t>
            </w:r>
            <w:proofErr w:type="gramEnd"/>
            <w:r w:rsidRPr="00F803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в образовательную деятельность</w:t>
            </w:r>
          </w:p>
        </w:tc>
        <w:tc>
          <w:tcPr>
            <w:tcW w:w="2185" w:type="dxa"/>
            <w:vMerge/>
          </w:tcPr>
          <w:p w:rsidR="00E07453" w:rsidRDefault="00E07453" w:rsidP="00F803D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F803D4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99% родителей</w:t>
            </w:r>
            <w:r w:rsidRPr="00F803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(законных представителей) </w:t>
            </w: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удовлетворены </w:t>
            </w:r>
            <w:r w:rsidRPr="00F803D4">
              <w:rPr>
                <w:rFonts w:ascii="Times New Roman" w:eastAsia="Calibri" w:hAnsi="Times New Roman" w:cs="Times New Roman"/>
                <w:sz w:val="24"/>
                <w:szCs w:val="24"/>
              </w:rPr>
              <w:t>качеством образовательной деятельности</w:t>
            </w:r>
            <w:proofErr w:type="gramEnd"/>
          </w:p>
        </w:tc>
        <w:tc>
          <w:tcPr>
            <w:tcW w:w="2185" w:type="dxa"/>
            <w:vMerge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807BB2" w:rsidRDefault="00807BB2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 методических материалов</w:t>
            </w:r>
          </w:p>
          <w:p w:rsidR="00E07453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Разработаны:</w:t>
            </w:r>
          </w:p>
          <w:p w:rsidR="00E07453" w:rsidRPr="00F803D4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 xml:space="preserve">Картотека стихотворений, загадок, бесед, дидактических игр о профессиях. </w:t>
            </w:r>
          </w:p>
          <w:p w:rsidR="00E07453" w:rsidRPr="00F803D4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Картотека пословиц, поговорок о труде.</w:t>
            </w:r>
          </w:p>
          <w:p w:rsidR="00E07453" w:rsidRPr="00F803D4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Конспекты образовательной деятельности (занятия, экскурсии, встречи с людьми разных профессий и др.).</w:t>
            </w:r>
          </w:p>
          <w:p w:rsidR="00E07453" w:rsidRPr="00F803D4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Сценарии сюжетно-ролевых игр</w:t>
            </w:r>
          </w:p>
        </w:tc>
        <w:tc>
          <w:tcPr>
            <w:tcW w:w="2185" w:type="dxa"/>
            <w:vMerge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F803D4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 (47%) педагогов </w:t>
            </w:r>
            <w:r w:rsidRPr="00F803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транслировали опыт практических результатов профессиональной деятельности в данном направлении </w:t>
            </w:r>
          </w:p>
        </w:tc>
        <w:tc>
          <w:tcPr>
            <w:tcW w:w="2185" w:type="dxa"/>
            <w:vMerge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21E4E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F803D4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(63%) педагогов </w:t>
            </w: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>приняли участие в профессиональных конкурсах в данном аспекте на уровне ОО, муниципалитета, региона</w:t>
            </w:r>
          </w:p>
        </w:tc>
        <w:tc>
          <w:tcPr>
            <w:tcW w:w="2185" w:type="dxa"/>
            <w:vMerge/>
          </w:tcPr>
          <w:p w:rsidR="00E07453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E73472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 w:val="restart"/>
          </w:tcPr>
          <w:p w:rsidR="00E07453" w:rsidRPr="005C0B91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B91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Обобщающий этап (июнь 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 w:rsidRPr="005C0B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сентябрь 2022г.)</w:t>
            </w:r>
          </w:p>
        </w:tc>
        <w:tc>
          <w:tcPr>
            <w:tcW w:w="3729" w:type="dxa"/>
          </w:tcPr>
          <w:p w:rsidR="00E07453" w:rsidRPr="00DF555A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7C3A">
              <w:rPr>
                <w:rFonts w:ascii="Times New Roman" w:hAnsi="Times New Roman" w:cs="Times New Roman"/>
                <w:sz w:val="24"/>
                <w:szCs w:val="24"/>
              </w:rPr>
              <w:t>Анализ реализации инновационной деятельности педагогического</w:t>
            </w:r>
            <w:r w:rsidRPr="00E86355">
              <w:rPr>
                <w:rFonts w:ascii="Times New Roman" w:hAnsi="Times New Roman" w:cs="Times New Roman"/>
                <w:sz w:val="24"/>
                <w:szCs w:val="24"/>
              </w:rPr>
              <w:t xml:space="preserve"> коллектива</w:t>
            </w:r>
          </w:p>
        </w:tc>
        <w:tc>
          <w:tcPr>
            <w:tcW w:w="2185" w:type="dxa"/>
            <w:vMerge w:val="restart"/>
          </w:tcPr>
          <w:p w:rsidR="00E07453" w:rsidRPr="00110949" w:rsidRDefault="00E07453" w:rsidP="0011094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7453" w:rsidRPr="00110949" w:rsidRDefault="00E07453" w:rsidP="0011094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6" w:type="dxa"/>
            <w:vMerge w:val="restart"/>
          </w:tcPr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О.Б., заведующий МКДОУ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Козик</w:t>
            </w:r>
            <w:proofErr w:type="spellEnd"/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М.В., 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воспитатель.</w:t>
            </w: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 xml:space="preserve"> Члены 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группы.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Участники </w:t>
            </w:r>
          </w:p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0C2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инновационного проекта</w:t>
            </w: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C0B91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Педагогическая диагностика. </w:t>
            </w:r>
          </w:p>
          <w:p w:rsidR="00E07453" w:rsidRPr="00D74FD7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FD7">
              <w:rPr>
                <w:rFonts w:ascii="Times New Roman" w:hAnsi="Times New Roman" w:cs="Times New Roman"/>
                <w:sz w:val="24"/>
                <w:szCs w:val="24"/>
              </w:rPr>
              <w:t xml:space="preserve">У 90% воспитанников будет </w:t>
            </w:r>
          </w:p>
          <w:p w:rsidR="00E07453" w:rsidRPr="00D74FD7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FD7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сформировано представление о мире профессий </w:t>
            </w:r>
          </w:p>
        </w:tc>
        <w:tc>
          <w:tcPr>
            <w:tcW w:w="2185" w:type="dxa"/>
            <w:vMerge/>
          </w:tcPr>
          <w:p w:rsidR="00E07453" w:rsidRPr="00110949" w:rsidRDefault="00E07453" w:rsidP="0011094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C0B91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807BB2" w:rsidRDefault="00807BB2" w:rsidP="00807B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 методических материалов.</w:t>
            </w:r>
          </w:p>
          <w:p w:rsidR="00E07453" w:rsidRPr="003532D5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2D5">
              <w:rPr>
                <w:rFonts w:ascii="Times New Roman" w:hAnsi="Times New Roman" w:cs="Times New Roman"/>
                <w:sz w:val="24"/>
                <w:szCs w:val="24"/>
              </w:rPr>
              <w:t xml:space="preserve">Сборник совместных проектов с родителями «Профессии моих родителей». </w:t>
            </w:r>
          </w:p>
          <w:p w:rsidR="00E07453" w:rsidRPr="003532D5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2D5">
              <w:rPr>
                <w:rFonts w:ascii="Times New Roman" w:hAnsi="Times New Roman" w:cs="Times New Roman"/>
                <w:sz w:val="24"/>
                <w:szCs w:val="24"/>
              </w:rPr>
              <w:t xml:space="preserve">Фотоальбомы «Гость группы» (знакомство детей с профессиями родителей). </w:t>
            </w:r>
          </w:p>
          <w:p w:rsidR="00E07453" w:rsidRDefault="00E07453" w:rsidP="00CB3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2D5">
              <w:rPr>
                <w:rFonts w:ascii="Times New Roman" w:hAnsi="Times New Roman" w:cs="Times New Roman"/>
                <w:sz w:val="24"/>
                <w:szCs w:val="24"/>
              </w:rPr>
              <w:t xml:space="preserve">Мини-книги детско-родительского творчества </w:t>
            </w:r>
          </w:p>
          <w:p w:rsidR="00E07453" w:rsidRPr="003532D5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32D5">
              <w:rPr>
                <w:rFonts w:ascii="Times New Roman" w:hAnsi="Times New Roman" w:cs="Times New Roman"/>
                <w:sz w:val="24"/>
                <w:szCs w:val="24"/>
              </w:rPr>
              <w:t>«Моя профессия»</w:t>
            </w:r>
          </w:p>
        </w:tc>
        <w:tc>
          <w:tcPr>
            <w:tcW w:w="2185" w:type="dxa"/>
            <w:vMerge/>
          </w:tcPr>
          <w:p w:rsidR="00E07453" w:rsidRPr="00110949" w:rsidRDefault="00E07453" w:rsidP="0011094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C0B91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3532D5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2D5">
              <w:rPr>
                <w:rFonts w:ascii="Times New Roman" w:eastAsia="Times New Roman" w:hAnsi="Times New Roman" w:cs="Times New Roman"/>
                <w:sz w:val="24"/>
                <w:szCs w:val="24"/>
              </w:rPr>
              <w:t>У 18 (95%) педагогов имеются</w:t>
            </w:r>
          </w:p>
          <w:p w:rsidR="00E07453" w:rsidRPr="003532D5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2D5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ипломы, грамоты, </w:t>
            </w:r>
            <w:r w:rsidRPr="003532D5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сертификаты за</w:t>
            </w:r>
            <w:r w:rsidRPr="003532D5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конкурсах </w:t>
            </w:r>
            <w:r w:rsidRPr="003532D5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разного уровня</w:t>
            </w:r>
          </w:p>
        </w:tc>
        <w:tc>
          <w:tcPr>
            <w:tcW w:w="2185" w:type="dxa"/>
            <w:vMerge/>
          </w:tcPr>
          <w:p w:rsidR="00E07453" w:rsidRPr="00110949" w:rsidRDefault="00E07453" w:rsidP="0011094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C0B91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BB4DA3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 (63</w:t>
            </w:r>
            <w:r w:rsidRPr="00BB4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%) педагогов </w:t>
            </w:r>
            <w:r w:rsidRPr="00BB4DA3">
              <w:rPr>
                <w:rFonts w:ascii="Times New Roman" w:eastAsia="Calibri" w:hAnsi="Times New Roman" w:cs="Times New Roman"/>
                <w:sz w:val="24"/>
                <w:szCs w:val="24"/>
              </w:rPr>
              <w:t>транслировали опыт практических результатов профессиональной деятельности в данном направлении</w:t>
            </w:r>
          </w:p>
        </w:tc>
        <w:tc>
          <w:tcPr>
            <w:tcW w:w="2185" w:type="dxa"/>
            <w:vMerge/>
          </w:tcPr>
          <w:p w:rsidR="00E07453" w:rsidRPr="00110949" w:rsidRDefault="00E07453" w:rsidP="0011094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453" w:rsidRPr="00E73472" w:rsidTr="00F803D4">
        <w:tc>
          <w:tcPr>
            <w:tcW w:w="2191" w:type="dxa"/>
            <w:vMerge/>
          </w:tcPr>
          <w:p w:rsidR="00E07453" w:rsidRPr="005C0B91" w:rsidRDefault="00E07453" w:rsidP="005C0B9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E07453" w:rsidRPr="003532D5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Заключены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Pr="00F803D4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соглашений о взаимодействии с учреждениями ЯМР</w:t>
            </w:r>
          </w:p>
        </w:tc>
        <w:tc>
          <w:tcPr>
            <w:tcW w:w="2185" w:type="dxa"/>
            <w:vMerge/>
          </w:tcPr>
          <w:p w:rsidR="00E07453" w:rsidRPr="00110949" w:rsidRDefault="00E07453" w:rsidP="0011094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E07453" w:rsidRPr="004E60C2" w:rsidRDefault="00E07453" w:rsidP="00CB328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84D6A" w:rsidRDefault="00A84D6A" w:rsidP="00A84D6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F591E" w:rsidRDefault="00CF591E" w:rsidP="005C0D2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4D6A" w:rsidRDefault="00A84D6A" w:rsidP="003F0E3B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4D6A">
        <w:rPr>
          <w:rFonts w:ascii="Times New Roman" w:eastAsia="Times New Roman" w:hAnsi="Times New Roman" w:cs="Times New Roman"/>
          <w:b/>
          <w:sz w:val="28"/>
          <w:szCs w:val="28"/>
        </w:rPr>
        <w:t>Ожидаемый результат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5C0D2F" w:rsidRPr="005C0D2F" w:rsidRDefault="005C0D2F" w:rsidP="003F0E3B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8"/>
          <w:szCs w:val="8"/>
        </w:rPr>
      </w:pPr>
    </w:p>
    <w:p w:rsidR="00A84D6A" w:rsidRPr="00A84D6A" w:rsidRDefault="00A84D6A" w:rsidP="003F0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D6A">
        <w:rPr>
          <w:rFonts w:ascii="Times New Roman" w:hAnsi="Times New Roman" w:cs="Times New Roman"/>
          <w:sz w:val="28"/>
          <w:szCs w:val="28"/>
        </w:rPr>
        <w:t>-  у 90% воспитанников будет сформировано представление  о профессиях Кузбасса, посёлка, о видах производственного труда и социальной сферы;</w:t>
      </w:r>
    </w:p>
    <w:p w:rsidR="00A84D6A" w:rsidRPr="00A84D6A" w:rsidRDefault="00A84D6A" w:rsidP="003F0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D6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84D6A">
        <w:rPr>
          <w:rFonts w:ascii="Times New Roman" w:hAnsi="Times New Roman" w:cs="Times New Roman"/>
          <w:sz w:val="28"/>
          <w:szCs w:val="28"/>
        </w:rPr>
        <w:t>созданы</w:t>
      </w:r>
      <w:proofErr w:type="gramEnd"/>
      <w:r w:rsidRPr="00A84D6A">
        <w:rPr>
          <w:rFonts w:ascii="Times New Roman" w:hAnsi="Times New Roman" w:cs="Times New Roman"/>
          <w:sz w:val="28"/>
          <w:szCs w:val="28"/>
        </w:rPr>
        <w:t xml:space="preserve"> 20 мобильных мастерских;</w:t>
      </w:r>
    </w:p>
    <w:p w:rsidR="00A84D6A" w:rsidRPr="00A84D6A" w:rsidRDefault="00A84D6A" w:rsidP="003F0E3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4D6A">
        <w:rPr>
          <w:rFonts w:ascii="Times New Roman" w:hAnsi="Times New Roman" w:cs="Times New Roman"/>
          <w:sz w:val="28"/>
          <w:szCs w:val="28"/>
        </w:rPr>
        <w:t>- 89%</w:t>
      </w:r>
      <w:r w:rsidRPr="00A84D6A">
        <w:rPr>
          <w:rFonts w:ascii="Times New Roman" w:hAnsi="Times New Roman" w:cs="Times New Roman"/>
          <w:spacing w:val="-5"/>
          <w:sz w:val="28"/>
          <w:szCs w:val="28"/>
        </w:rPr>
        <w:t xml:space="preserve"> семей</w:t>
      </w:r>
      <w:r w:rsidRPr="00A84D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A84D6A">
        <w:rPr>
          <w:rFonts w:ascii="Times New Roman" w:hAnsi="Times New Roman" w:cs="Times New Roman"/>
          <w:bCs/>
          <w:sz w:val="28"/>
          <w:szCs w:val="28"/>
        </w:rPr>
        <w:t>вовлечены</w:t>
      </w:r>
      <w:proofErr w:type="gramEnd"/>
      <w:r w:rsidRPr="00A84D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84D6A">
        <w:rPr>
          <w:rFonts w:ascii="Times New Roman" w:hAnsi="Times New Roman" w:cs="Times New Roman"/>
          <w:sz w:val="28"/>
          <w:szCs w:val="28"/>
        </w:rPr>
        <w:t>в образовательную деятельность;</w:t>
      </w:r>
    </w:p>
    <w:p w:rsidR="00A84D6A" w:rsidRPr="00A84D6A" w:rsidRDefault="00A84D6A" w:rsidP="003F0E3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84D6A">
        <w:rPr>
          <w:rFonts w:ascii="Times New Roman" w:hAnsi="Times New Roman" w:cs="Times New Roman"/>
          <w:sz w:val="28"/>
          <w:szCs w:val="28"/>
        </w:rPr>
        <w:t>- 99% родителей</w:t>
      </w:r>
      <w:r w:rsidRPr="00A84D6A">
        <w:rPr>
          <w:rFonts w:ascii="Times New Roman" w:eastAsia="Calibri" w:hAnsi="Times New Roman" w:cs="Times New Roman"/>
          <w:sz w:val="28"/>
          <w:szCs w:val="28"/>
        </w:rPr>
        <w:t xml:space="preserve"> (законных представителей) </w:t>
      </w:r>
      <w:r w:rsidRPr="00A84D6A">
        <w:rPr>
          <w:rFonts w:ascii="Times New Roman" w:hAnsi="Times New Roman" w:cs="Times New Roman"/>
          <w:sz w:val="28"/>
          <w:szCs w:val="28"/>
        </w:rPr>
        <w:t xml:space="preserve">удовлетворены </w:t>
      </w:r>
      <w:r w:rsidRPr="00A84D6A">
        <w:rPr>
          <w:rFonts w:ascii="Times New Roman" w:eastAsia="Calibri" w:hAnsi="Times New Roman" w:cs="Times New Roman"/>
          <w:sz w:val="28"/>
          <w:szCs w:val="28"/>
        </w:rPr>
        <w:t>качеством образовательной деятельности;</w:t>
      </w:r>
      <w:proofErr w:type="gramEnd"/>
    </w:p>
    <w:p w:rsidR="00A84D6A" w:rsidRPr="00A84D6A" w:rsidRDefault="00A84D6A" w:rsidP="003F0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D6A">
        <w:rPr>
          <w:rFonts w:ascii="Times New Roman" w:hAnsi="Times New Roman" w:cs="Times New Roman"/>
          <w:bCs/>
          <w:sz w:val="28"/>
          <w:szCs w:val="28"/>
        </w:rPr>
        <w:t xml:space="preserve">- 100% педагогов </w:t>
      </w:r>
      <w:proofErr w:type="gramStart"/>
      <w:r w:rsidRPr="00A84D6A">
        <w:rPr>
          <w:rFonts w:ascii="Times New Roman" w:hAnsi="Times New Roman" w:cs="Times New Roman"/>
          <w:bCs/>
          <w:sz w:val="28"/>
          <w:szCs w:val="28"/>
        </w:rPr>
        <w:t>вовлечены</w:t>
      </w:r>
      <w:proofErr w:type="gramEnd"/>
      <w:r w:rsidRPr="00A84D6A">
        <w:rPr>
          <w:rFonts w:ascii="Times New Roman" w:hAnsi="Times New Roman" w:cs="Times New Roman"/>
          <w:bCs/>
          <w:sz w:val="28"/>
          <w:szCs w:val="28"/>
        </w:rPr>
        <w:t xml:space="preserve"> в инновационную деятельность;</w:t>
      </w:r>
      <w:r w:rsidRPr="00A84D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4D6A" w:rsidRPr="00A84D6A" w:rsidRDefault="00A84D6A" w:rsidP="003F0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D6A">
        <w:rPr>
          <w:rFonts w:ascii="Times New Roman" w:hAnsi="Times New Roman" w:cs="Times New Roman"/>
          <w:sz w:val="28"/>
          <w:szCs w:val="28"/>
        </w:rPr>
        <w:t>- 63% педагогов обобщили опыт по ранней профориентации детей дошкольного возраста;</w:t>
      </w:r>
    </w:p>
    <w:p w:rsidR="00A84D6A" w:rsidRPr="003F0E3B" w:rsidRDefault="00A84D6A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4D6A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 w:rsidRPr="00A84D6A">
        <w:rPr>
          <w:rFonts w:ascii="Times New Roman" w:hAnsi="Times New Roman" w:cs="Times New Roman"/>
          <w:bCs/>
          <w:sz w:val="28"/>
          <w:szCs w:val="28"/>
        </w:rPr>
        <w:t>заключены</w:t>
      </w:r>
      <w:proofErr w:type="gramEnd"/>
      <w:r w:rsidRPr="00A84D6A">
        <w:rPr>
          <w:rFonts w:ascii="Times New Roman" w:hAnsi="Times New Roman" w:cs="Times New Roman"/>
          <w:bCs/>
          <w:sz w:val="28"/>
          <w:szCs w:val="28"/>
        </w:rPr>
        <w:t xml:space="preserve"> 6 соглашений о социальном партнёрстве с учреждениями ЯМР.</w:t>
      </w:r>
    </w:p>
    <w:p w:rsidR="003F0E3B" w:rsidRPr="00A84D6A" w:rsidRDefault="00A84D6A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4D6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Продукт </w:t>
      </w:r>
      <w:r w:rsidR="003F0E3B">
        <w:rPr>
          <w:rFonts w:ascii="Times New Roman" w:eastAsia="Times New Roman" w:hAnsi="Times New Roman" w:cs="Times New Roman"/>
          <w:b/>
          <w:sz w:val="28"/>
          <w:szCs w:val="28"/>
        </w:rPr>
        <w:t>инновационной деятельности</w:t>
      </w:r>
    </w:p>
    <w:p w:rsidR="00A84D6A" w:rsidRPr="005C0D2F" w:rsidRDefault="00A84D6A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8"/>
          <w:szCs w:val="8"/>
        </w:rPr>
      </w:pPr>
    </w:p>
    <w:p w:rsidR="00A84D6A" w:rsidRPr="00E21C24" w:rsidRDefault="00A84D6A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C24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Дополнительная </w:t>
      </w:r>
      <w:proofErr w:type="spellStart"/>
      <w:r w:rsidRPr="00E21C24">
        <w:rPr>
          <w:rFonts w:ascii="Times New Roman" w:eastAsia="Times New Roman" w:hAnsi="Times New Roman" w:cs="Times New Roman"/>
          <w:sz w:val="28"/>
          <w:szCs w:val="28"/>
        </w:rPr>
        <w:t>общеразвивающая</w:t>
      </w:r>
      <w:proofErr w:type="spellEnd"/>
      <w:r w:rsidRPr="00E21C24">
        <w:rPr>
          <w:rFonts w:ascii="Times New Roman" w:eastAsia="Times New Roman" w:hAnsi="Times New Roman" w:cs="Times New Roman"/>
          <w:sz w:val="28"/>
          <w:szCs w:val="28"/>
        </w:rPr>
        <w:t xml:space="preserve"> программа «В мире профессий» </w:t>
      </w:r>
      <w:r w:rsidRPr="00E21C24">
        <w:rPr>
          <w:rFonts w:ascii="Times New Roman" w:hAnsi="Times New Roman" w:cs="Times New Roman"/>
          <w:sz w:val="28"/>
          <w:szCs w:val="28"/>
        </w:rPr>
        <w:t>для</w:t>
      </w:r>
      <w:r w:rsidRPr="00E21C24">
        <w:rPr>
          <w:rFonts w:ascii="Times New Roman" w:eastAsia="Times New Roman" w:hAnsi="Times New Roman" w:cs="Times New Roman"/>
          <w:sz w:val="28"/>
          <w:szCs w:val="28"/>
        </w:rPr>
        <w:t xml:space="preserve"> детей от 3 до 7 лет.</w:t>
      </w:r>
    </w:p>
    <w:p w:rsidR="00A84D6A" w:rsidRPr="00E21C24" w:rsidRDefault="00A84D6A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C24"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рекомендации </w:t>
      </w:r>
      <w:r w:rsidRPr="00E21C24">
        <w:rPr>
          <w:rFonts w:ascii="Times New Roman" w:hAnsi="Times New Roman" w:cs="Times New Roman"/>
          <w:sz w:val="28"/>
          <w:szCs w:val="28"/>
        </w:rPr>
        <w:t xml:space="preserve">по организации </w:t>
      </w:r>
      <w:proofErr w:type="spellStart"/>
      <w:r w:rsidRPr="00E21C24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E21C24">
        <w:rPr>
          <w:rFonts w:ascii="Times New Roman" w:hAnsi="Times New Roman" w:cs="Times New Roman"/>
          <w:sz w:val="28"/>
          <w:szCs w:val="28"/>
        </w:rPr>
        <w:t xml:space="preserve"> деятельности в ДОО.</w:t>
      </w:r>
    </w:p>
    <w:p w:rsidR="00A84D6A" w:rsidRPr="00E21C24" w:rsidRDefault="00A84D6A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C24">
        <w:rPr>
          <w:rFonts w:ascii="Times New Roman" w:eastAsia="Times New Roman" w:hAnsi="Times New Roman" w:cs="Times New Roman"/>
          <w:sz w:val="28"/>
          <w:szCs w:val="28"/>
        </w:rPr>
        <w:t>Методические материалы по</w:t>
      </w:r>
      <w:r w:rsidRPr="00E21C24">
        <w:rPr>
          <w:rFonts w:ascii="Times New Roman" w:hAnsi="Times New Roman" w:cs="Times New Roman"/>
          <w:sz w:val="28"/>
          <w:szCs w:val="28"/>
        </w:rPr>
        <w:t xml:space="preserve"> ранней профориентации </w:t>
      </w:r>
      <w:r w:rsidRPr="00A35651">
        <w:rPr>
          <w:rFonts w:ascii="Times New Roman" w:hAnsi="Times New Roman" w:cs="Times New Roman"/>
          <w:sz w:val="28"/>
          <w:szCs w:val="28"/>
        </w:rPr>
        <w:t>детей</w:t>
      </w:r>
      <w:r w:rsidRPr="007A7687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Pr="00E21C24">
        <w:rPr>
          <w:rFonts w:ascii="Times New Roman" w:hAnsi="Times New Roman" w:cs="Times New Roman"/>
          <w:sz w:val="28"/>
          <w:szCs w:val="28"/>
        </w:rPr>
        <w:t>.</w:t>
      </w:r>
    </w:p>
    <w:p w:rsidR="003F0E3B" w:rsidRDefault="00A84D6A" w:rsidP="003F0E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21C24">
        <w:rPr>
          <w:rFonts w:ascii="Times New Roman" w:hAnsi="Times New Roman"/>
          <w:sz w:val="28"/>
          <w:szCs w:val="28"/>
        </w:rPr>
        <w:t>Р</w:t>
      </w:r>
      <w:r w:rsidRPr="00E21C24">
        <w:rPr>
          <w:rFonts w:ascii="Times New Roman" w:hAnsi="Times New Roman" w:cs="Times New Roman"/>
          <w:sz w:val="28"/>
          <w:szCs w:val="28"/>
        </w:rPr>
        <w:t>азвивающая предметно-пространственная среда, способствующая формированию у дошкольников интереса к профессионально-трудовой деятельности.</w:t>
      </w:r>
    </w:p>
    <w:p w:rsidR="00D6764F" w:rsidRPr="0086347A" w:rsidRDefault="0086347A" w:rsidP="003F0E3B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47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Прогноз возможных </w:t>
      </w:r>
      <w:r w:rsidR="0058663C">
        <w:rPr>
          <w:rFonts w:ascii="Times New Roman" w:eastAsia="Times New Roman" w:hAnsi="Times New Roman" w:cs="Times New Roman"/>
          <w:b/>
          <w:sz w:val="28"/>
          <w:szCs w:val="28"/>
        </w:rPr>
        <w:t xml:space="preserve">затруднений </w:t>
      </w:r>
      <w:r w:rsidRPr="0086347A">
        <w:rPr>
          <w:rFonts w:ascii="Times New Roman" w:eastAsia="Times New Roman" w:hAnsi="Times New Roman" w:cs="Times New Roman"/>
          <w:b/>
          <w:sz w:val="28"/>
          <w:szCs w:val="28"/>
        </w:rPr>
        <w:t xml:space="preserve">и </w:t>
      </w:r>
      <w:r w:rsidRPr="0086347A">
        <w:rPr>
          <w:rFonts w:ascii="Times New Roman" w:hAnsi="Times New Roman" w:cs="Times New Roman"/>
          <w:b/>
          <w:sz w:val="28"/>
          <w:szCs w:val="24"/>
        </w:rPr>
        <w:t>пути их преодоления</w:t>
      </w:r>
    </w:p>
    <w:p w:rsidR="00F32E3F" w:rsidRPr="00076D6C" w:rsidRDefault="00F32E3F" w:rsidP="00C34A42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tbl>
      <w:tblPr>
        <w:tblStyle w:val="a5"/>
        <w:tblW w:w="10030" w:type="dxa"/>
        <w:tblLayout w:type="fixed"/>
        <w:tblLook w:val="04A0"/>
      </w:tblPr>
      <w:tblGrid>
        <w:gridCol w:w="2093"/>
        <w:gridCol w:w="1984"/>
        <w:gridCol w:w="4678"/>
        <w:gridCol w:w="1275"/>
      </w:tblGrid>
      <w:tr w:rsidR="00F32E3F" w:rsidRPr="00076D6C" w:rsidTr="00987299">
        <w:tc>
          <w:tcPr>
            <w:tcW w:w="2093" w:type="dxa"/>
          </w:tcPr>
          <w:p w:rsidR="00D6764F" w:rsidRPr="00076D6C" w:rsidRDefault="00D6764F" w:rsidP="00D6764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риска</w:t>
            </w:r>
          </w:p>
        </w:tc>
        <w:tc>
          <w:tcPr>
            <w:tcW w:w="1984" w:type="dxa"/>
          </w:tcPr>
          <w:p w:rsidR="00D6764F" w:rsidRPr="00076D6C" w:rsidRDefault="00D6764F" w:rsidP="00D6764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риска</w:t>
            </w:r>
          </w:p>
        </w:tc>
        <w:tc>
          <w:tcPr>
            <w:tcW w:w="4678" w:type="dxa"/>
          </w:tcPr>
          <w:p w:rsidR="00D6764F" w:rsidRPr="00076D6C" w:rsidRDefault="00C34A42" w:rsidP="00D6764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Механизмы минимизации рисков</w:t>
            </w:r>
          </w:p>
        </w:tc>
        <w:tc>
          <w:tcPr>
            <w:tcW w:w="1275" w:type="dxa"/>
          </w:tcPr>
          <w:p w:rsidR="00D6764F" w:rsidRPr="00076D6C" w:rsidRDefault="00C34A42" w:rsidP="00D6764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риска</w:t>
            </w:r>
          </w:p>
        </w:tc>
      </w:tr>
      <w:tr w:rsidR="00D601E1" w:rsidRPr="00076D6C" w:rsidTr="00987299">
        <w:tc>
          <w:tcPr>
            <w:tcW w:w="2093" w:type="dxa"/>
            <w:vMerge w:val="restart"/>
          </w:tcPr>
          <w:p w:rsidR="00D601E1" w:rsidRPr="00076D6C" w:rsidRDefault="00D601E1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Недостаточный </w:t>
            </w:r>
            <w:proofErr w:type="spellStart"/>
            <w:proofErr w:type="gramStart"/>
            <w:r w:rsidRPr="00076D6C">
              <w:rPr>
                <w:rFonts w:ascii="Times New Roman" w:hAnsi="Times New Roman" w:cs="Times New Roman"/>
                <w:sz w:val="24"/>
                <w:szCs w:val="24"/>
              </w:rPr>
              <w:t>профессиональ</w:t>
            </w:r>
            <w:r w:rsidR="0098729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76D6C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076D6C">
              <w:rPr>
                <w:rFonts w:ascii="Times New Roman" w:hAnsi="Times New Roman" w:cs="Times New Roman"/>
                <w:sz w:val="24"/>
                <w:szCs w:val="24"/>
              </w:rPr>
              <w:t xml:space="preserve"> уровень педагогов в воп</w:t>
            </w:r>
            <w:r w:rsidR="0054274E" w:rsidRPr="00076D6C">
              <w:rPr>
                <w:rFonts w:ascii="Times New Roman" w:hAnsi="Times New Roman" w:cs="Times New Roman"/>
                <w:sz w:val="24"/>
                <w:szCs w:val="24"/>
              </w:rPr>
              <w:t>росах ранней проф</w:t>
            </w:r>
            <w:r w:rsidRPr="00076D6C">
              <w:rPr>
                <w:rFonts w:ascii="Times New Roman" w:hAnsi="Times New Roman" w:cs="Times New Roman"/>
                <w:sz w:val="24"/>
                <w:szCs w:val="24"/>
              </w:rPr>
              <w:t>ориентации дошкольников</w:t>
            </w:r>
          </w:p>
        </w:tc>
        <w:tc>
          <w:tcPr>
            <w:tcW w:w="1984" w:type="dxa"/>
            <w:vMerge w:val="restart"/>
          </w:tcPr>
          <w:p w:rsidR="00D601E1" w:rsidRPr="00076D6C" w:rsidRDefault="00D601E1" w:rsidP="002030A0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Отсутствие </w:t>
            </w:r>
            <w:proofErr w:type="gramStart"/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курсов повышения квалификации подготовки кадров</w:t>
            </w:r>
            <w:proofErr w:type="gramEnd"/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сопровождения </w:t>
            </w:r>
            <w:proofErr w:type="spellStart"/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</w:t>
            </w:r>
            <w:r w:rsidR="00987299">
              <w:rPr>
                <w:rFonts w:ascii="Times New Roman" w:eastAsia="Times New Roman" w:hAnsi="Times New Roman" w:cs="Times New Roman"/>
                <w:sz w:val="24"/>
                <w:szCs w:val="24"/>
              </w:rPr>
              <w:t>-ного</w:t>
            </w:r>
            <w:proofErr w:type="spellEnd"/>
            <w:r w:rsidR="009872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самоопре</w:t>
            </w:r>
            <w:r w:rsidR="0098729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деления</w:t>
            </w:r>
            <w:proofErr w:type="spellEnd"/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дошкольников</w:t>
            </w:r>
          </w:p>
        </w:tc>
        <w:tc>
          <w:tcPr>
            <w:tcW w:w="4678" w:type="dxa"/>
          </w:tcPr>
          <w:p w:rsidR="00D601E1" w:rsidRDefault="00D601E1" w:rsidP="00987299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</w:t>
            </w:r>
            <w:r w:rsidR="00DF422B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педагогов </w:t>
            </w: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по самообразованию</w:t>
            </w:r>
          </w:p>
          <w:p w:rsidR="0058663C" w:rsidRPr="00076D6C" w:rsidRDefault="0058663C" w:rsidP="00987299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601E1" w:rsidRPr="00076D6C" w:rsidRDefault="00640994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Средний </w:t>
            </w:r>
          </w:p>
        </w:tc>
      </w:tr>
      <w:tr w:rsidR="0054274E" w:rsidRPr="00076D6C" w:rsidTr="00987299">
        <w:tc>
          <w:tcPr>
            <w:tcW w:w="2093" w:type="dxa"/>
            <w:vMerge/>
          </w:tcPr>
          <w:p w:rsidR="0054274E" w:rsidRPr="00076D6C" w:rsidRDefault="0054274E" w:rsidP="000D43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54274E" w:rsidRPr="00076D6C" w:rsidRDefault="0054274E" w:rsidP="002030A0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54274E" w:rsidRPr="00076D6C" w:rsidRDefault="00DF422B" w:rsidP="00987299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Педагогическое просвещение педагогов через организацию</w:t>
            </w:r>
            <w:r w:rsidR="0054274E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ДОУ семинаров, мастер-классов и др.</w:t>
            </w:r>
          </w:p>
        </w:tc>
        <w:tc>
          <w:tcPr>
            <w:tcW w:w="1275" w:type="dxa"/>
          </w:tcPr>
          <w:p w:rsidR="0054274E" w:rsidRPr="00076D6C" w:rsidRDefault="0054274E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</w:tr>
      <w:tr w:rsidR="0054274E" w:rsidRPr="00076D6C" w:rsidTr="00987299">
        <w:tc>
          <w:tcPr>
            <w:tcW w:w="2093" w:type="dxa"/>
            <w:vMerge/>
          </w:tcPr>
          <w:p w:rsidR="0054274E" w:rsidRPr="00076D6C" w:rsidRDefault="0054274E" w:rsidP="000D43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54274E" w:rsidRPr="00076D6C" w:rsidRDefault="0054274E" w:rsidP="002030A0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54274E" w:rsidRPr="00076D6C" w:rsidRDefault="0054274E" w:rsidP="00987299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Посещение </w:t>
            </w:r>
            <w:r w:rsidR="00DF422B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педагогами </w:t>
            </w:r>
            <w:proofErr w:type="spellStart"/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вебинаров</w:t>
            </w:r>
            <w:proofErr w:type="spellEnd"/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, конференций, мероприятий г</w:t>
            </w:r>
            <w:proofErr w:type="gramStart"/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емерово </w:t>
            </w:r>
            <w:proofErr w:type="spellStart"/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КРИПКиПРО</w:t>
            </w:r>
            <w:proofErr w:type="spellEnd"/>
          </w:p>
        </w:tc>
        <w:tc>
          <w:tcPr>
            <w:tcW w:w="1275" w:type="dxa"/>
          </w:tcPr>
          <w:p w:rsidR="0054274E" w:rsidRPr="00076D6C" w:rsidRDefault="0054274E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Средний </w:t>
            </w:r>
          </w:p>
        </w:tc>
      </w:tr>
      <w:tr w:rsidR="0054274E" w:rsidRPr="00076D6C" w:rsidTr="00987299">
        <w:tc>
          <w:tcPr>
            <w:tcW w:w="2093" w:type="dxa"/>
            <w:vMerge/>
          </w:tcPr>
          <w:p w:rsidR="0054274E" w:rsidRPr="00076D6C" w:rsidRDefault="0054274E" w:rsidP="000D43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54274E" w:rsidRPr="00076D6C" w:rsidRDefault="0054274E" w:rsidP="002030A0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54274E" w:rsidRPr="00076D6C" w:rsidRDefault="0054274E" w:rsidP="00987299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педагогов в конкурсах разного уровня</w:t>
            </w:r>
          </w:p>
        </w:tc>
        <w:tc>
          <w:tcPr>
            <w:tcW w:w="1275" w:type="dxa"/>
          </w:tcPr>
          <w:p w:rsidR="0054274E" w:rsidRPr="00076D6C" w:rsidRDefault="0054274E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Средний </w:t>
            </w:r>
          </w:p>
        </w:tc>
      </w:tr>
      <w:tr w:rsidR="00D601E1" w:rsidRPr="00076D6C" w:rsidTr="00987299">
        <w:tc>
          <w:tcPr>
            <w:tcW w:w="2093" w:type="dxa"/>
            <w:vMerge/>
          </w:tcPr>
          <w:p w:rsidR="00D601E1" w:rsidRPr="00076D6C" w:rsidRDefault="00D601E1" w:rsidP="000D43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601E1" w:rsidRPr="00076D6C" w:rsidRDefault="00D601E1" w:rsidP="002030A0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601E1" w:rsidRPr="00076D6C" w:rsidRDefault="00D601E1" w:rsidP="00987299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банка методических материалов на сайте МКДОУ</w:t>
            </w:r>
          </w:p>
        </w:tc>
        <w:tc>
          <w:tcPr>
            <w:tcW w:w="1275" w:type="dxa"/>
          </w:tcPr>
          <w:p w:rsidR="00D601E1" w:rsidRPr="00076D6C" w:rsidRDefault="00640994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Средний </w:t>
            </w:r>
          </w:p>
        </w:tc>
      </w:tr>
      <w:tr w:rsidR="00D601E1" w:rsidRPr="00076D6C" w:rsidTr="00987299">
        <w:tc>
          <w:tcPr>
            <w:tcW w:w="2093" w:type="dxa"/>
            <w:vMerge w:val="restart"/>
          </w:tcPr>
          <w:p w:rsidR="00D601E1" w:rsidRPr="00076D6C" w:rsidRDefault="00D601E1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hAnsi="Times New Roman" w:cs="Times New Roman"/>
                <w:sz w:val="24"/>
                <w:szCs w:val="24"/>
              </w:rPr>
              <w:t>Пассивность и низкая вовлечённость родителей</w:t>
            </w:r>
          </w:p>
        </w:tc>
        <w:tc>
          <w:tcPr>
            <w:tcW w:w="1984" w:type="dxa"/>
            <w:vMerge w:val="restart"/>
          </w:tcPr>
          <w:p w:rsidR="0068617A" w:rsidRPr="00076D6C" w:rsidRDefault="00DF422B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Отсутствие мотивации </w:t>
            </w:r>
            <w:r w:rsidR="0068617A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у родителей к сотрудничеству</w:t>
            </w:r>
          </w:p>
          <w:p w:rsidR="00D601E1" w:rsidRPr="00076D6C" w:rsidRDefault="00D601E1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601E1" w:rsidRPr="00076D6C" w:rsidRDefault="00D601E1" w:rsidP="0098729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с целью вовлечения родителей к участию в реализации проекта,</w:t>
            </w:r>
            <w:r w:rsidRPr="00076D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6D6C">
              <w:rPr>
                <w:rFonts w:ascii="Times New Roman" w:hAnsi="Times New Roman" w:cs="Times New Roman"/>
                <w:sz w:val="24"/>
                <w:szCs w:val="24"/>
              </w:rPr>
              <w:t>с акцентом на его актуальность, взаимодействие с</w:t>
            </w: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потенциальными партнёрами</w:t>
            </w:r>
          </w:p>
        </w:tc>
        <w:tc>
          <w:tcPr>
            <w:tcW w:w="1275" w:type="dxa"/>
          </w:tcPr>
          <w:p w:rsidR="00D601E1" w:rsidRPr="00076D6C" w:rsidRDefault="00D601E1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</w:tr>
      <w:tr w:rsidR="0068617A" w:rsidRPr="00076D6C" w:rsidTr="00987299">
        <w:tc>
          <w:tcPr>
            <w:tcW w:w="2093" w:type="dxa"/>
            <w:vMerge/>
          </w:tcPr>
          <w:p w:rsidR="0068617A" w:rsidRPr="00076D6C" w:rsidRDefault="0068617A" w:rsidP="000D43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617A" w:rsidRPr="00076D6C" w:rsidRDefault="0068617A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68617A" w:rsidRDefault="0068617A" w:rsidP="0098729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Разнообразие спектра видов деятельности</w:t>
            </w:r>
          </w:p>
          <w:p w:rsidR="0058663C" w:rsidRPr="00076D6C" w:rsidRDefault="0058663C" w:rsidP="0098729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8617A" w:rsidRPr="00076D6C" w:rsidRDefault="00987299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Средний </w:t>
            </w:r>
          </w:p>
        </w:tc>
      </w:tr>
      <w:tr w:rsidR="00D601E1" w:rsidRPr="00076D6C" w:rsidTr="00987299">
        <w:tc>
          <w:tcPr>
            <w:tcW w:w="2093" w:type="dxa"/>
            <w:vMerge/>
          </w:tcPr>
          <w:p w:rsidR="00D601E1" w:rsidRPr="00076D6C" w:rsidRDefault="00D601E1" w:rsidP="000D43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601E1" w:rsidRPr="00076D6C" w:rsidRDefault="00D601E1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601E1" w:rsidRPr="00076D6C" w:rsidRDefault="00D601E1" w:rsidP="00987299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информационной странички на сайте МКДОУ</w:t>
            </w:r>
            <w:r w:rsidR="0068617A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, журнала МКДОУ</w:t>
            </w: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родителей</w:t>
            </w:r>
          </w:p>
        </w:tc>
        <w:tc>
          <w:tcPr>
            <w:tcW w:w="1275" w:type="dxa"/>
          </w:tcPr>
          <w:p w:rsidR="00D601E1" w:rsidRPr="00076D6C" w:rsidRDefault="00640994" w:rsidP="00D601E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</w:tr>
      <w:tr w:rsidR="00F32E3F" w:rsidRPr="00076D6C" w:rsidTr="00987299">
        <w:tc>
          <w:tcPr>
            <w:tcW w:w="2093" w:type="dxa"/>
          </w:tcPr>
          <w:p w:rsidR="0054274E" w:rsidRPr="00076D6C" w:rsidRDefault="00D601E1" w:rsidP="000D43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54274E" w:rsidRPr="00076D6C">
              <w:rPr>
                <w:rFonts w:ascii="Times New Roman" w:hAnsi="Times New Roman" w:cs="Times New Roman"/>
                <w:sz w:val="24"/>
                <w:szCs w:val="24"/>
              </w:rPr>
              <w:t xml:space="preserve">достаточное </w:t>
            </w:r>
          </w:p>
          <w:p w:rsidR="00D601E1" w:rsidRPr="00076D6C" w:rsidRDefault="00D601E1" w:rsidP="005427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hAnsi="Times New Roman" w:cs="Times New Roman"/>
                <w:sz w:val="24"/>
                <w:szCs w:val="24"/>
              </w:rPr>
              <w:t>использование ресурсов социального партнёрства</w:t>
            </w:r>
          </w:p>
        </w:tc>
        <w:tc>
          <w:tcPr>
            <w:tcW w:w="1984" w:type="dxa"/>
          </w:tcPr>
          <w:p w:rsidR="00D601E1" w:rsidRPr="00076D6C" w:rsidRDefault="0054274E" w:rsidP="00DF422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интереса</w:t>
            </w:r>
            <w:r w:rsidR="00DF422B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</w:t>
            </w:r>
            <w:r w:rsidR="00640994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социальных партё</w:t>
            </w:r>
            <w:r w:rsidR="00D601E1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ров</w:t>
            </w:r>
            <w:r w:rsidR="00DF422B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дошкольникам</w:t>
            </w:r>
          </w:p>
        </w:tc>
        <w:tc>
          <w:tcPr>
            <w:tcW w:w="4678" w:type="dxa"/>
            <w:vAlign w:val="center"/>
          </w:tcPr>
          <w:p w:rsidR="00D601E1" w:rsidRPr="00076D6C" w:rsidRDefault="00D601E1" w:rsidP="0098729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рекламной акции по информированию потенциальных партнёров, с целью убеждения, привлечения к принятию участия в запланированных мероприятиях, с привлечением СМИ, возможностей интернета</w:t>
            </w:r>
          </w:p>
        </w:tc>
        <w:tc>
          <w:tcPr>
            <w:tcW w:w="1275" w:type="dxa"/>
          </w:tcPr>
          <w:p w:rsidR="00D601E1" w:rsidRPr="00076D6C" w:rsidRDefault="00D601E1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</w:tr>
      <w:tr w:rsidR="00DF422B" w:rsidRPr="00076D6C" w:rsidTr="00987299">
        <w:tc>
          <w:tcPr>
            <w:tcW w:w="2093" w:type="dxa"/>
          </w:tcPr>
          <w:p w:rsidR="00DF422B" w:rsidRPr="00076D6C" w:rsidRDefault="00DF422B" w:rsidP="000D43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hAnsi="Times New Roman" w:cs="Times New Roman"/>
                <w:sz w:val="24"/>
                <w:szCs w:val="24"/>
              </w:rPr>
              <w:t>Недостаточное финансовое обеспечение</w:t>
            </w:r>
          </w:p>
        </w:tc>
        <w:tc>
          <w:tcPr>
            <w:tcW w:w="1984" w:type="dxa"/>
          </w:tcPr>
          <w:p w:rsidR="00DF422B" w:rsidRPr="00076D6C" w:rsidRDefault="00DF422B" w:rsidP="00DF422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Отсутствие </w:t>
            </w:r>
            <w:proofErr w:type="gramStart"/>
            <w:r w:rsidR="0068617A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материально-технического</w:t>
            </w:r>
            <w:proofErr w:type="gramEnd"/>
            <w:r w:rsidR="0068617A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DF422B" w:rsidRPr="00076D6C" w:rsidRDefault="00DF422B" w:rsidP="00DF422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транспортного обеспечения</w:t>
            </w:r>
          </w:p>
        </w:tc>
        <w:tc>
          <w:tcPr>
            <w:tcW w:w="4678" w:type="dxa"/>
          </w:tcPr>
          <w:p w:rsidR="00DF422B" w:rsidRPr="00076D6C" w:rsidRDefault="0068617A" w:rsidP="009872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внебюджетных средств (родители, спонсоры)</w:t>
            </w:r>
            <w:r w:rsidR="00DF422B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Материальное </w:t>
            </w: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моральное </w:t>
            </w:r>
            <w:r w:rsidR="00DF422B"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стимулирование участников проекта</w:t>
            </w:r>
          </w:p>
        </w:tc>
        <w:tc>
          <w:tcPr>
            <w:tcW w:w="1275" w:type="dxa"/>
          </w:tcPr>
          <w:p w:rsidR="00DF422B" w:rsidRPr="00076D6C" w:rsidRDefault="00DF422B" w:rsidP="000D430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</w:tr>
    </w:tbl>
    <w:p w:rsidR="00987299" w:rsidRPr="00987299" w:rsidRDefault="00987299" w:rsidP="00C34A42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8"/>
          <w:szCs w:val="8"/>
        </w:rPr>
      </w:pPr>
    </w:p>
    <w:p w:rsidR="00987299" w:rsidRDefault="00987299" w:rsidP="00C34A42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7299" w:rsidRPr="00076D6C" w:rsidRDefault="00C34A42" w:rsidP="0086347A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6D6C">
        <w:rPr>
          <w:rFonts w:ascii="Times New Roman" w:eastAsia="Times New Roman" w:hAnsi="Times New Roman" w:cs="Times New Roman"/>
          <w:b/>
          <w:sz w:val="28"/>
          <w:szCs w:val="28"/>
        </w:rPr>
        <w:t>Состав участников инновационного проекта</w:t>
      </w:r>
    </w:p>
    <w:p w:rsidR="00F32E3F" w:rsidRPr="00076D6C" w:rsidRDefault="00F32E3F" w:rsidP="00C34A42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tbl>
      <w:tblPr>
        <w:tblStyle w:val="a5"/>
        <w:tblW w:w="10059" w:type="dxa"/>
        <w:tblLook w:val="04A0"/>
      </w:tblPr>
      <w:tblGrid>
        <w:gridCol w:w="593"/>
        <w:gridCol w:w="3343"/>
        <w:gridCol w:w="3118"/>
        <w:gridCol w:w="3005"/>
      </w:tblGrid>
      <w:tr w:rsidR="00C34A42" w:rsidRPr="00076D6C" w:rsidTr="00F32E3F">
        <w:tc>
          <w:tcPr>
            <w:tcW w:w="593" w:type="dxa"/>
          </w:tcPr>
          <w:p w:rsidR="00C34A42" w:rsidRPr="00076D6C" w:rsidRDefault="00C34A42" w:rsidP="002D6B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3343" w:type="dxa"/>
          </w:tcPr>
          <w:p w:rsidR="00C34A42" w:rsidRPr="00076D6C" w:rsidRDefault="00C34A42" w:rsidP="002D6B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участников</w:t>
            </w:r>
            <w:r w:rsidRPr="00076D6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инновационного проекта</w:t>
            </w:r>
          </w:p>
        </w:tc>
        <w:tc>
          <w:tcPr>
            <w:tcW w:w="3118" w:type="dxa"/>
          </w:tcPr>
          <w:p w:rsidR="00C34A42" w:rsidRPr="00076D6C" w:rsidRDefault="00C34A42" w:rsidP="002D6B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Должность, категория, ученая степень, звание </w:t>
            </w:r>
          </w:p>
        </w:tc>
        <w:tc>
          <w:tcPr>
            <w:tcW w:w="3005" w:type="dxa"/>
          </w:tcPr>
          <w:p w:rsidR="00C34A42" w:rsidRPr="00076D6C" w:rsidRDefault="00C34A42" w:rsidP="002D6B9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Функциональные обязанности в ходе реализации инновационного проекта</w:t>
            </w:r>
          </w:p>
        </w:tc>
      </w:tr>
      <w:tr w:rsidR="00C34A42" w:rsidRPr="00076D6C" w:rsidTr="00F32E3F">
        <w:tc>
          <w:tcPr>
            <w:tcW w:w="593" w:type="dxa"/>
          </w:tcPr>
          <w:p w:rsidR="00C34A42" w:rsidRPr="00076D6C" w:rsidRDefault="00640994" w:rsidP="0064099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43" w:type="dxa"/>
          </w:tcPr>
          <w:p w:rsidR="00C34A42" w:rsidRPr="00076D6C" w:rsidRDefault="00640994" w:rsidP="00640994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Иванова Ольга Борисовна</w:t>
            </w:r>
          </w:p>
        </w:tc>
        <w:tc>
          <w:tcPr>
            <w:tcW w:w="3118" w:type="dxa"/>
          </w:tcPr>
          <w:p w:rsidR="00C34A42" w:rsidRPr="00076D6C" w:rsidRDefault="00640994" w:rsidP="0058663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Заведующий МКДОУ </w:t>
            </w:r>
          </w:p>
        </w:tc>
        <w:tc>
          <w:tcPr>
            <w:tcW w:w="3005" w:type="dxa"/>
          </w:tcPr>
          <w:p w:rsidR="00C34A42" w:rsidRPr="00076D6C" w:rsidRDefault="00640994" w:rsidP="0064099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</w:t>
            </w:r>
          </w:p>
        </w:tc>
      </w:tr>
      <w:tr w:rsidR="00C34A42" w:rsidRPr="00076D6C" w:rsidTr="00F32E3F">
        <w:tc>
          <w:tcPr>
            <w:tcW w:w="593" w:type="dxa"/>
          </w:tcPr>
          <w:p w:rsidR="00C34A42" w:rsidRPr="00076D6C" w:rsidRDefault="00640994" w:rsidP="0064099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43" w:type="dxa"/>
          </w:tcPr>
          <w:p w:rsidR="00C34A42" w:rsidRPr="00076D6C" w:rsidRDefault="00640994" w:rsidP="00640994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Козик</w:t>
            </w:r>
            <w:proofErr w:type="spellEnd"/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Марина Владимировна</w:t>
            </w:r>
          </w:p>
        </w:tc>
        <w:tc>
          <w:tcPr>
            <w:tcW w:w="3118" w:type="dxa"/>
          </w:tcPr>
          <w:p w:rsidR="00C34A42" w:rsidRPr="00076D6C" w:rsidRDefault="00640994" w:rsidP="0086347A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Старший воспитатель </w:t>
            </w:r>
          </w:p>
        </w:tc>
        <w:tc>
          <w:tcPr>
            <w:tcW w:w="3005" w:type="dxa"/>
          </w:tcPr>
          <w:p w:rsidR="00C34A42" w:rsidRPr="00076D6C" w:rsidRDefault="0086347A" w:rsidP="0064099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Разработчик </w:t>
            </w:r>
          </w:p>
        </w:tc>
      </w:tr>
      <w:tr w:rsidR="00C34A42" w:rsidRPr="00076D6C" w:rsidTr="00F32E3F">
        <w:tc>
          <w:tcPr>
            <w:tcW w:w="593" w:type="dxa"/>
          </w:tcPr>
          <w:p w:rsidR="00C34A42" w:rsidRPr="00076D6C" w:rsidRDefault="00640994" w:rsidP="0064099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D6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43" w:type="dxa"/>
          </w:tcPr>
          <w:p w:rsidR="00C34A42" w:rsidRPr="00076D6C" w:rsidRDefault="00640994" w:rsidP="002D6B99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Педагоги </w:t>
            </w:r>
          </w:p>
        </w:tc>
        <w:tc>
          <w:tcPr>
            <w:tcW w:w="3118" w:type="dxa"/>
          </w:tcPr>
          <w:p w:rsidR="00C34A42" w:rsidRPr="00076D6C" w:rsidRDefault="00640994" w:rsidP="0064099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МКДОУ «</w:t>
            </w:r>
            <w:proofErr w:type="spellStart"/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Яйский</w:t>
            </w:r>
            <w:proofErr w:type="spellEnd"/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«Чайка»</w:t>
            </w:r>
          </w:p>
        </w:tc>
        <w:tc>
          <w:tcPr>
            <w:tcW w:w="3005" w:type="dxa"/>
          </w:tcPr>
          <w:p w:rsidR="00C34A42" w:rsidRPr="00076D6C" w:rsidRDefault="00640994" w:rsidP="0064099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</w:tbl>
    <w:p w:rsidR="00D6764F" w:rsidRPr="00076D6C" w:rsidRDefault="00C34A42" w:rsidP="0058663C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6D6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Предварительные расчёты по обеспечению инновационного проекта</w:t>
      </w:r>
    </w:p>
    <w:p w:rsidR="00F32E3F" w:rsidRPr="00076D6C" w:rsidRDefault="00F32E3F" w:rsidP="00C34A42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tbl>
      <w:tblPr>
        <w:tblStyle w:val="a5"/>
        <w:tblW w:w="10065" w:type="dxa"/>
        <w:tblInd w:w="-34" w:type="dxa"/>
        <w:tblLook w:val="04A0"/>
      </w:tblPr>
      <w:tblGrid>
        <w:gridCol w:w="3970"/>
        <w:gridCol w:w="6095"/>
      </w:tblGrid>
      <w:tr w:rsidR="00C34A42" w:rsidRPr="00076D6C" w:rsidTr="003930FC">
        <w:tc>
          <w:tcPr>
            <w:tcW w:w="3970" w:type="dxa"/>
          </w:tcPr>
          <w:p w:rsidR="00C34A42" w:rsidRPr="00076D6C" w:rsidRDefault="00C34A42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Организационно-управленческие ресурсы</w:t>
            </w:r>
          </w:p>
        </w:tc>
        <w:tc>
          <w:tcPr>
            <w:tcW w:w="6095" w:type="dxa"/>
          </w:tcPr>
          <w:p w:rsidR="004D52A5" w:rsidRPr="00076D6C" w:rsidRDefault="004D52A5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рабочая группа </w:t>
            </w:r>
          </w:p>
          <w:p w:rsidR="00C34A42" w:rsidRPr="00076D6C" w:rsidRDefault="004D52A5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руководитель проекта</w:t>
            </w:r>
          </w:p>
          <w:p w:rsidR="004D52A5" w:rsidRPr="00076D6C" w:rsidRDefault="004D52A5" w:rsidP="004D52A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научный руководитель проекта</w:t>
            </w:r>
          </w:p>
          <w:p w:rsidR="004D52A5" w:rsidRPr="00076D6C" w:rsidRDefault="004D52A5" w:rsidP="004D52A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координаторы проекта</w:t>
            </w:r>
          </w:p>
          <w:p w:rsidR="004D52A5" w:rsidRPr="00076D6C" w:rsidRDefault="004D52A5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исполнители проекта</w:t>
            </w:r>
          </w:p>
        </w:tc>
      </w:tr>
      <w:tr w:rsidR="00C34A42" w:rsidRPr="00076D6C" w:rsidTr="003930FC">
        <w:tc>
          <w:tcPr>
            <w:tcW w:w="3970" w:type="dxa"/>
          </w:tcPr>
          <w:p w:rsidR="00C34A42" w:rsidRPr="00076D6C" w:rsidRDefault="00C34A42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Кадровые ресурсы</w:t>
            </w:r>
          </w:p>
        </w:tc>
        <w:tc>
          <w:tcPr>
            <w:tcW w:w="6095" w:type="dxa"/>
          </w:tcPr>
          <w:p w:rsidR="00C34A42" w:rsidRPr="00076D6C" w:rsidRDefault="004D52A5" w:rsidP="004D52A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административно-управленческий аппарат</w:t>
            </w:r>
          </w:p>
          <w:p w:rsidR="004D52A5" w:rsidRPr="00076D6C" w:rsidRDefault="004D52A5" w:rsidP="004D52A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педагоги</w:t>
            </w:r>
          </w:p>
        </w:tc>
      </w:tr>
      <w:tr w:rsidR="00C34A42" w:rsidRPr="00076D6C" w:rsidTr="003930FC">
        <w:tc>
          <w:tcPr>
            <w:tcW w:w="3970" w:type="dxa"/>
          </w:tcPr>
          <w:p w:rsidR="00C34A42" w:rsidRPr="00076D6C" w:rsidRDefault="00C34A42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Информационные ресурсы</w:t>
            </w:r>
          </w:p>
        </w:tc>
        <w:tc>
          <w:tcPr>
            <w:tcW w:w="6095" w:type="dxa"/>
          </w:tcPr>
          <w:p w:rsidR="00C34A42" w:rsidRPr="00076D6C" w:rsidRDefault="004D52A5" w:rsidP="004D52A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СМИ</w:t>
            </w:r>
          </w:p>
          <w:p w:rsidR="004D52A5" w:rsidRPr="00076D6C" w:rsidRDefault="004D52A5" w:rsidP="004D52A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Интернет</w:t>
            </w:r>
            <w:r w:rsidR="00607493"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-ресурсы</w:t>
            </w:r>
          </w:p>
          <w:p w:rsidR="004D52A5" w:rsidRPr="00076D6C" w:rsidRDefault="004D52A5" w:rsidP="00607493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сайт дошкольного образовательного учреждения</w:t>
            </w:r>
          </w:p>
          <w:p w:rsidR="004D52A5" w:rsidRPr="00076D6C" w:rsidRDefault="004D52A5" w:rsidP="004D52A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публикации</w:t>
            </w:r>
          </w:p>
        </w:tc>
      </w:tr>
      <w:tr w:rsidR="00C34A42" w:rsidRPr="00076D6C" w:rsidTr="003930FC">
        <w:tc>
          <w:tcPr>
            <w:tcW w:w="3970" w:type="dxa"/>
          </w:tcPr>
          <w:p w:rsidR="00C34A42" w:rsidRPr="00076D6C" w:rsidRDefault="00C34A42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6095" w:type="dxa"/>
          </w:tcPr>
          <w:p w:rsidR="00C34A42" w:rsidRPr="00076D6C" w:rsidRDefault="004D52A5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помещения</w:t>
            </w:r>
          </w:p>
          <w:p w:rsidR="004D52A5" w:rsidRPr="00076D6C" w:rsidRDefault="004D52A5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оборудования</w:t>
            </w:r>
          </w:p>
          <w:p w:rsidR="004D52A5" w:rsidRPr="00076D6C" w:rsidRDefault="004D52A5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мебель</w:t>
            </w:r>
          </w:p>
          <w:p w:rsidR="004D52A5" w:rsidRPr="00076D6C" w:rsidRDefault="004D52A5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оргтехника</w:t>
            </w:r>
          </w:p>
        </w:tc>
      </w:tr>
      <w:tr w:rsidR="00C34A42" w:rsidRPr="00076D6C" w:rsidTr="003930FC">
        <w:tc>
          <w:tcPr>
            <w:tcW w:w="3970" w:type="dxa"/>
          </w:tcPr>
          <w:p w:rsidR="00C34A42" w:rsidRPr="00076D6C" w:rsidRDefault="00C34A42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  <w:p w:rsidR="0068617A" w:rsidRPr="00076D6C" w:rsidRDefault="0068617A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34A42" w:rsidRPr="00076D6C" w:rsidRDefault="004D52A5" w:rsidP="00C13802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- внебюджетные средства</w:t>
            </w:r>
          </w:p>
        </w:tc>
      </w:tr>
    </w:tbl>
    <w:p w:rsidR="00C34A42" w:rsidRPr="00076D6C" w:rsidRDefault="00C34A42" w:rsidP="00911ACC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34A42" w:rsidRPr="00076D6C" w:rsidRDefault="00C34A42" w:rsidP="000610B2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6D6C">
        <w:rPr>
          <w:rFonts w:ascii="Times New Roman" w:eastAsia="Times New Roman" w:hAnsi="Times New Roman" w:cs="Times New Roman"/>
          <w:b/>
          <w:sz w:val="28"/>
          <w:szCs w:val="28"/>
        </w:rPr>
        <w:t>Смета расходов на реализацию инновационного проекта</w:t>
      </w:r>
    </w:p>
    <w:p w:rsidR="003930FC" w:rsidRPr="00076D6C" w:rsidRDefault="003930FC" w:rsidP="00911ACC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tbl>
      <w:tblPr>
        <w:tblStyle w:val="a5"/>
        <w:tblW w:w="9972" w:type="dxa"/>
        <w:tblLook w:val="04A0"/>
      </w:tblPr>
      <w:tblGrid>
        <w:gridCol w:w="5211"/>
        <w:gridCol w:w="2693"/>
        <w:gridCol w:w="2068"/>
      </w:tblGrid>
      <w:tr w:rsidR="00C34A42" w:rsidRPr="00076D6C" w:rsidTr="00911ACC">
        <w:tc>
          <w:tcPr>
            <w:tcW w:w="5211" w:type="dxa"/>
          </w:tcPr>
          <w:p w:rsidR="00C34A42" w:rsidRPr="00076D6C" w:rsidRDefault="00C34A42" w:rsidP="00C34A4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693" w:type="dxa"/>
          </w:tcPr>
          <w:p w:rsidR="00C34A42" w:rsidRPr="00076D6C" w:rsidRDefault="00C34A42" w:rsidP="00C34A4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КОД ЭКР</w:t>
            </w:r>
          </w:p>
        </w:tc>
        <w:tc>
          <w:tcPr>
            <w:tcW w:w="2068" w:type="dxa"/>
          </w:tcPr>
          <w:p w:rsidR="00C34A42" w:rsidRPr="00076D6C" w:rsidRDefault="00C34A42" w:rsidP="00C34A4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(руб.)</w:t>
            </w:r>
          </w:p>
        </w:tc>
      </w:tr>
      <w:tr w:rsidR="00C34A42" w:rsidRPr="00076D6C" w:rsidTr="00911ACC">
        <w:tc>
          <w:tcPr>
            <w:tcW w:w="5211" w:type="dxa"/>
          </w:tcPr>
          <w:p w:rsidR="00C34A42" w:rsidRPr="00076D6C" w:rsidRDefault="000610B2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печатной продукции</w:t>
            </w:r>
          </w:p>
        </w:tc>
        <w:tc>
          <w:tcPr>
            <w:tcW w:w="2693" w:type="dxa"/>
          </w:tcPr>
          <w:p w:rsidR="00C34A42" w:rsidRPr="00076D6C" w:rsidRDefault="00C13802" w:rsidP="000610B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внебюджетные средства</w:t>
            </w:r>
          </w:p>
        </w:tc>
        <w:tc>
          <w:tcPr>
            <w:tcW w:w="2068" w:type="dxa"/>
          </w:tcPr>
          <w:p w:rsidR="00C34A42" w:rsidRPr="00076D6C" w:rsidRDefault="000610B2" w:rsidP="000610B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10.000 руб.</w:t>
            </w:r>
          </w:p>
        </w:tc>
      </w:tr>
      <w:tr w:rsidR="00364638" w:rsidRPr="00076D6C" w:rsidTr="00911ACC">
        <w:tc>
          <w:tcPr>
            <w:tcW w:w="5211" w:type="dxa"/>
          </w:tcPr>
          <w:p w:rsidR="00364638" w:rsidRPr="00076D6C" w:rsidRDefault="00364638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поездок на автобусе (бензин)</w:t>
            </w:r>
          </w:p>
        </w:tc>
        <w:tc>
          <w:tcPr>
            <w:tcW w:w="2693" w:type="dxa"/>
          </w:tcPr>
          <w:p w:rsidR="00364638" w:rsidRPr="00076D6C" w:rsidRDefault="00C13802" w:rsidP="000610B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внебюджетные средства</w:t>
            </w:r>
          </w:p>
        </w:tc>
        <w:tc>
          <w:tcPr>
            <w:tcW w:w="2068" w:type="dxa"/>
          </w:tcPr>
          <w:p w:rsidR="00364638" w:rsidRPr="00076D6C" w:rsidRDefault="00364638" w:rsidP="000610B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10.000 руб.</w:t>
            </w:r>
          </w:p>
        </w:tc>
      </w:tr>
      <w:tr w:rsidR="00911ACC" w:rsidRPr="00076D6C" w:rsidTr="00911ACC">
        <w:tc>
          <w:tcPr>
            <w:tcW w:w="5211" w:type="dxa"/>
          </w:tcPr>
          <w:p w:rsidR="00911ACC" w:rsidRPr="00076D6C" w:rsidRDefault="00911ACC" w:rsidP="00D6764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мобильных мастерских (РППС)</w:t>
            </w:r>
          </w:p>
        </w:tc>
        <w:tc>
          <w:tcPr>
            <w:tcW w:w="2693" w:type="dxa"/>
          </w:tcPr>
          <w:p w:rsidR="00911ACC" w:rsidRPr="00076D6C" w:rsidRDefault="00C13802" w:rsidP="00C1380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внебюджетные средства</w:t>
            </w:r>
          </w:p>
        </w:tc>
        <w:tc>
          <w:tcPr>
            <w:tcW w:w="2068" w:type="dxa"/>
          </w:tcPr>
          <w:p w:rsidR="00911ACC" w:rsidRPr="00076D6C" w:rsidRDefault="00C13802" w:rsidP="000610B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911ACC" w:rsidRPr="00076D6C">
              <w:rPr>
                <w:rFonts w:ascii="Times New Roman" w:eastAsia="Times New Roman" w:hAnsi="Times New Roman" w:cs="Times New Roman"/>
                <w:sz w:val="28"/>
                <w:szCs w:val="28"/>
              </w:rPr>
              <w:t>0.000 руб.</w:t>
            </w:r>
          </w:p>
        </w:tc>
      </w:tr>
    </w:tbl>
    <w:p w:rsidR="00FD5ABE" w:rsidRDefault="00FD5ABE" w:rsidP="00FD5ABE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663C" w:rsidRPr="003F0E3B" w:rsidRDefault="0058663C" w:rsidP="00E8016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58663C" w:rsidRPr="004006C9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6C9">
        <w:rPr>
          <w:rFonts w:ascii="Times New Roman" w:hAnsi="Times New Roman" w:cs="Times New Roman"/>
          <w:sz w:val="28"/>
          <w:szCs w:val="28"/>
        </w:rPr>
        <w:t xml:space="preserve">Главная направленность работы детского сада и родителей ребёнка – содействие развитию в дошкольнике такой личности, которая осознаёт необходимость саморазвития, может быть воспитателем собственных способностей. Успех в воспитании и образовании ребёнка зависит от взаимодействия семьи и детского сада. Эти отношения называются педагогическим сотрудничеством. Чтобы вовлечь родителей (законных представителей) в решение проблем воспитания и образования дошкольников, следует разнообразить работу с родителями (законными представителями), чтобы родитель встал в позицию активного участника. Проектная деятельность с детьми </w:t>
      </w:r>
      <w:r w:rsidRPr="004006C9">
        <w:rPr>
          <w:rFonts w:ascii="Times New Roman" w:hAnsi="Times New Roman" w:cs="Times New Roman"/>
          <w:sz w:val="28"/>
          <w:szCs w:val="28"/>
        </w:rPr>
        <w:lastRenderedPageBreak/>
        <w:t>и родителями позволяет расширить информированность наших воспитанников о профессиях, поможет сформировать у них образ «Я – профессионал» и обеспечит преемственность в рамках непрерывного образования.</w:t>
      </w:r>
    </w:p>
    <w:p w:rsidR="0058663C" w:rsidRPr="00E80164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006C9">
        <w:rPr>
          <w:rFonts w:ascii="Times New Roman" w:hAnsi="Times New Roman" w:cs="Times New Roman"/>
          <w:sz w:val="28"/>
          <w:szCs w:val="28"/>
        </w:rPr>
        <w:t xml:space="preserve">Считаем, что проект </w:t>
      </w:r>
      <w:r w:rsidRPr="00E40A4F">
        <w:rPr>
          <w:rFonts w:ascii="Times New Roman" w:eastAsia="Times New Roman" w:hAnsi="Times New Roman" w:cs="Times New Roman"/>
          <w:sz w:val="28"/>
          <w:szCs w:val="28"/>
        </w:rPr>
        <w:t>«Ранняя профориентация в дошкольной образовательной организации»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06C9">
        <w:rPr>
          <w:rFonts w:ascii="Times New Roman" w:hAnsi="Times New Roman" w:cs="Times New Roman"/>
          <w:sz w:val="28"/>
          <w:szCs w:val="28"/>
        </w:rPr>
        <w:t xml:space="preserve">сыграет немаловажную роль для образовательной деятельности нашего ДОУ после его завершения. Разработанная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21C24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Дополнительная </w:t>
      </w:r>
      <w:proofErr w:type="spellStart"/>
      <w:r w:rsidRPr="00E21C24">
        <w:rPr>
          <w:rFonts w:ascii="Times New Roman" w:eastAsia="Times New Roman" w:hAnsi="Times New Roman" w:cs="Times New Roman"/>
          <w:sz w:val="28"/>
          <w:szCs w:val="28"/>
        </w:rPr>
        <w:t>общеразвивающая</w:t>
      </w:r>
      <w:proofErr w:type="spellEnd"/>
      <w:r w:rsidRPr="00E21C24">
        <w:rPr>
          <w:rFonts w:ascii="Times New Roman" w:eastAsia="Times New Roman" w:hAnsi="Times New Roman" w:cs="Times New Roman"/>
          <w:sz w:val="28"/>
          <w:szCs w:val="28"/>
        </w:rPr>
        <w:t xml:space="preserve"> программа «В мире профессий» </w:t>
      </w:r>
      <w:r w:rsidRPr="00E21C24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детей от 3 до 7 лет» </w:t>
      </w:r>
      <w:r w:rsidRPr="004006C9">
        <w:rPr>
          <w:rFonts w:ascii="Times New Roman" w:hAnsi="Times New Roman" w:cs="Times New Roman"/>
          <w:sz w:val="28"/>
          <w:szCs w:val="28"/>
        </w:rPr>
        <w:t xml:space="preserve">позволит строить образовательную деятельность по данному направлению, опираясь на полный комплект разработанных методических мероприятий, а также пополнит </w:t>
      </w:r>
      <w:r w:rsidRPr="008257D9">
        <w:rPr>
          <w:rFonts w:ascii="Times New Roman" w:hAnsi="Times New Roman" w:cs="Times New Roman"/>
          <w:sz w:val="28"/>
          <w:szCs w:val="28"/>
        </w:rPr>
        <w:t xml:space="preserve">знания детей в этом направлении и поможет детям адаптироваться и социализироваться в современном обществе в мире профессий. </w:t>
      </w:r>
      <w:r>
        <w:rPr>
          <w:rFonts w:ascii="Times New Roman" w:hAnsi="Times New Roman"/>
          <w:sz w:val="28"/>
          <w:szCs w:val="28"/>
        </w:rPr>
        <w:t>Созданная р</w:t>
      </w:r>
      <w:r w:rsidRPr="00E21C24">
        <w:rPr>
          <w:rFonts w:ascii="Times New Roman" w:hAnsi="Times New Roman" w:cs="Times New Roman"/>
          <w:sz w:val="28"/>
          <w:szCs w:val="28"/>
        </w:rPr>
        <w:t>азвивающая пр</w:t>
      </w:r>
      <w:r>
        <w:rPr>
          <w:rFonts w:ascii="Times New Roman" w:hAnsi="Times New Roman" w:cs="Times New Roman"/>
          <w:sz w:val="28"/>
          <w:szCs w:val="28"/>
        </w:rPr>
        <w:t>едметно-пространственная среда будет способствовать</w:t>
      </w:r>
      <w:r w:rsidRPr="00E21C24">
        <w:rPr>
          <w:rFonts w:ascii="Times New Roman" w:hAnsi="Times New Roman" w:cs="Times New Roman"/>
          <w:sz w:val="28"/>
          <w:szCs w:val="28"/>
        </w:rPr>
        <w:t xml:space="preserve"> формированию у дошкольников интереса к профессионально-трудовой д</w:t>
      </w:r>
      <w:r>
        <w:rPr>
          <w:rFonts w:ascii="Times New Roman" w:hAnsi="Times New Roman" w:cs="Times New Roman"/>
          <w:sz w:val="28"/>
          <w:szCs w:val="28"/>
        </w:rPr>
        <w:t xml:space="preserve">еятельности и </w:t>
      </w:r>
      <w:r w:rsidRPr="008257D9">
        <w:rPr>
          <w:rFonts w:ascii="Times New Roman" w:hAnsi="Times New Roman" w:cs="Times New Roman"/>
          <w:sz w:val="28"/>
          <w:szCs w:val="28"/>
        </w:rPr>
        <w:t>развитию у детей личностных качеств, необходимых для любой профессии.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974">
        <w:rPr>
          <w:rFonts w:ascii="Times New Roman" w:hAnsi="Times New Roman" w:cs="Times New Roman"/>
          <w:sz w:val="28"/>
          <w:szCs w:val="28"/>
        </w:rPr>
        <w:t>Формирование у детей дошкольного возраста первичных представлений о мире профессий и интереса к профессионально-трудовой деятельности осуществляется поэтапно, в соответствии с возрастными характеристиками возможных достижений ребёнка.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974">
        <w:rPr>
          <w:rFonts w:ascii="Times New Roman" w:hAnsi="Times New Roman" w:cs="Times New Roman"/>
          <w:b/>
          <w:sz w:val="28"/>
          <w:szCs w:val="28"/>
        </w:rPr>
        <w:t>Младший дошкольный возраст</w:t>
      </w:r>
      <w:r w:rsidRPr="00A16974">
        <w:rPr>
          <w:rFonts w:ascii="Times New Roman" w:hAnsi="Times New Roman" w:cs="Times New Roman"/>
          <w:sz w:val="28"/>
          <w:szCs w:val="28"/>
        </w:rPr>
        <w:t xml:space="preserve"> (от 3 до 4 лет). Содержание направлено на реализацию цели развития любознательности к трудовой деятельности взрослых. 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974">
        <w:rPr>
          <w:rFonts w:ascii="Times New Roman" w:hAnsi="Times New Roman" w:cs="Times New Roman"/>
          <w:sz w:val="28"/>
          <w:szCs w:val="28"/>
        </w:rPr>
        <w:t>Основные методы: наблюдение фрагментов трудовых действий, экспериментирование и игры, дидактические игры, игровые ситуации, сюжетно-ролевые игры, рассматривание предметов и картинок.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974">
        <w:rPr>
          <w:rFonts w:ascii="Times New Roman" w:hAnsi="Times New Roman" w:cs="Times New Roman"/>
          <w:b/>
          <w:sz w:val="28"/>
          <w:szCs w:val="28"/>
        </w:rPr>
        <w:t>Средний дошкольный возраст</w:t>
      </w:r>
      <w:r w:rsidRPr="00A16974">
        <w:rPr>
          <w:rFonts w:ascii="Times New Roman" w:hAnsi="Times New Roman" w:cs="Times New Roman"/>
          <w:sz w:val="28"/>
          <w:szCs w:val="28"/>
        </w:rPr>
        <w:t xml:space="preserve"> (от 4 до 5 лет). Содержание направлено на реализацию цели первичной социализации ребёнка, формирования положительного отношения к труду.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974">
        <w:rPr>
          <w:rFonts w:ascii="Times New Roman" w:hAnsi="Times New Roman" w:cs="Times New Roman"/>
          <w:sz w:val="28"/>
          <w:szCs w:val="28"/>
        </w:rPr>
        <w:t xml:space="preserve">Основные методы: наблюдение конкретных трудовых действий, беседы о профессиях взрослых, дидактические игры, моделирующие структуру трудового </w:t>
      </w:r>
      <w:r w:rsidRPr="00A16974">
        <w:rPr>
          <w:rFonts w:ascii="Times New Roman" w:hAnsi="Times New Roman" w:cs="Times New Roman"/>
          <w:sz w:val="28"/>
          <w:szCs w:val="28"/>
        </w:rPr>
        <w:lastRenderedPageBreak/>
        <w:t xml:space="preserve">процесса, игровые ситуации, рассматривание предметов, инструментов, материалов как компонентов трудового процесса, сюжетно-ролевые игры. 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974">
        <w:rPr>
          <w:rFonts w:ascii="Times New Roman" w:hAnsi="Times New Roman" w:cs="Times New Roman"/>
          <w:b/>
          <w:sz w:val="28"/>
          <w:szCs w:val="28"/>
        </w:rPr>
        <w:t>Старший дошкольный возраст</w:t>
      </w:r>
      <w:r w:rsidRPr="00A16974">
        <w:rPr>
          <w:rFonts w:ascii="Times New Roman" w:hAnsi="Times New Roman" w:cs="Times New Roman"/>
          <w:sz w:val="28"/>
          <w:szCs w:val="28"/>
        </w:rPr>
        <w:t xml:space="preserve"> (от 5 до 7 лет). Содержание направлено на воспитание у детей положительного, ценностного отношения к труду. 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6974">
        <w:rPr>
          <w:rFonts w:ascii="Times New Roman" w:hAnsi="Times New Roman" w:cs="Times New Roman"/>
          <w:sz w:val="28"/>
          <w:szCs w:val="28"/>
        </w:rPr>
        <w:t>Основные методы: целевые и виртуальные экскурсии, беседы, чтение художественной литературы, рассматривание картин, слайдов, просмотр видеофильмов о профессиях взрослых, дидактические игры, моделирующие структуру трудового процесса, рассматривание предметов, инструментов, материалов как компонентов трудового процесса, изобразительная деятельность, сюжетно-ролевые игры, позволяющие включать реальные трудовые действия, организация детских мини-мастерских, детские проекты, проблемные обсуждения.</w:t>
      </w:r>
      <w:proofErr w:type="gramEnd"/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6974">
        <w:rPr>
          <w:rFonts w:ascii="Times New Roman" w:eastAsia="Times New Roman" w:hAnsi="Times New Roman" w:cs="Times New Roman"/>
          <w:sz w:val="28"/>
          <w:szCs w:val="28"/>
        </w:rPr>
        <w:t>Рефлексивная деятельность (изобразительная, речевая, игровая), направлена на активизацию представлений детей, полученных в результате ознакомления детей с профессиями: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6974">
        <w:rPr>
          <w:rFonts w:ascii="Times New Roman" w:eastAsia="Times New Roman" w:hAnsi="Times New Roman" w:cs="Times New Roman"/>
          <w:sz w:val="28"/>
          <w:szCs w:val="28"/>
        </w:rPr>
        <w:t>- рисование (сюжетное), после проведённых наблюдений, экскурсий;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6974">
        <w:rPr>
          <w:rFonts w:ascii="Times New Roman" w:eastAsia="Times New Roman" w:hAnsi="Times New Roman" w:cs="Times New Roman"/>
          <w:sz w:val="28"/>
          <w:szCs w:val="28"/>
        </w:rPr>
        <w:t>- конструирование, лепка, аппликация;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6974">
        <w:rPr>
          <w:rFonts w:ascii="Times New Roman" w:eastAsia="Times New Roman" w:hAnsi="Times New Roman" w:cs="Times New Roman"/>
          <w:sz w:val="28"/>
          <w:szCs w:val="28"/>
        </w:rPr>
        <w:t>- изготовление атрибутов для сюжетно-ролевых игр;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6974">
        <w:rPr>
          <w:rFonts w:ascii="Times New Roman" w:eastAsia="Times New Roman" w:hAnsi="Times New Roman" w:cs="Times New Roman"/>
          <w:sz w:val="28"/>
          <w:szCs w:val="28"/>
        </w:rPr>
        <w:t>- составление рассказов из опыта, иллюстрированных детскими рисунками, оформленных в детские книжки;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6974">
        <w:rPr>
          <w:rFonts w:ascii="Times New Roman" w:eastAsia="Times New Roman" w:hAnsi="Times New Roman" w:cs="Times New Roman"/>
          <w:sz w:val="28"/>
          <w:szCs w:val="28"/>
        </w:rPr>
        <w:t>- конкурс рисунков и поделок;</w:t>
      </w:r>
    </w:p>
    <w:p w:rsidR="0058663C" w:rsidRDefault="0058663C" w:rsidP="00E8016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викторины</w:t>
      </w:r>
      <w:r w:rsidRPr="00A169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8663C" w:rsidRPr="00A16974" w:rsidRDefault="0058663C" w:rsidP="00E8016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A16974">
        <w:rPr>
          <w:rFonts w:ascii="Times New Roman" w:eastAsia="Times New Roman" w:hAnsi="Times New Roman" w:cs="Times New Roman"/>
          <w:sz w:val="28"/>
          <w:szCs w:val="28"/>
        </w:rPr>
        <w:t xml:space="preserve">каждом этапе </w:t>
      </w:r>
      <w:r w:rsidRPr="00A16974">
        <w:rPr>
          <w:rFonts w:ascii="Times New Roman" w:hAnsi="Times New Roman" w:cs="Times New Roman"/>
          <w:sz w:val="28"/>
          <w:szCs w:val="28"/>
        </w:rPr>
        <w:t xml:space="preserve">реализации проекта будет осуществляться анализ результатов инновационной деятельности педагогического коллектива с целью корректировки и регуляции деятельности, в ходе, которого будут организованны: </w:t>
      </w:r>
    </w:p>
    <w:p w:rsidR="0058663C" w:rsidRPr="00A16974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974">
        <w:rPr>
          <w:rFonts w:ascii="Times New Roman" w:hAnsi="Times New Roman" w:cs="Times New Roman"/>
          <w:sz w:val="28"/>
          <w:szCs w:val="28"/>
        </w:rPr>
        <w:t xml:space="preserve">- педагогическая диагностика представлений дошкольников о мире профессий; 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974">
        <w:rPr>
          <w:rFonts w:ascii="Times New Roman" w:hAnsi="Times New Roman" w:cs="Times New Roman"/>
          <w:sz w:val="28"/>
          <w:szCs w:val="28"/>
        </w:rPr>
        <w:t xml:space="preserve">- оценка </w:t>
      </w:r>
      <w:r w:rsidRPr="009467DF">
        <w:rPr>
          <w:rFonts w:ascii="Times New Roman" w:hAnsi="Times New Roman" w:cs="Times New Roman"/>
          <w:sz w:val="28"/>
          <w:szCs w:val="28"/>
        </w:rPr>
        <w:t>профессиональной деятельности педагогов, которые оказывают влияние на процесс ранней профориентации воспитанников;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lastRenderedPageBreak/>
        <w:t>- выявление и анализ затруднений педагогов в организации ранней профориентации в ДОО;</w:t>
      </w:r>
      <w:r w:rsidRPr="009467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t>- анкетирование родителей воспитанников;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t xml:space="preserve">- размещение информации о ходе инновационной деятельности на странице сайта МКДОУ. 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t xml:space="preserve">Методы контроля:  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t>- анализ продуктов детской деятельности по теме;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t>-</w:t>
      </w:r>
      <w:r w:rsidRPr="009467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67DF">
        <w:rPr>
          <w:rFonts w:ascii="Times New Roman" w:hAnsi="Times New Roman" w:cs="Times New Roman"/>
          <w:sz w:val="28"/>
          <w:szCs w:val="28"/>
        </w:rPr>
        <w:t>наблюдение,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t>-  беседа, анкетирование,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t>-  анализ педагогической документации,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t>-  диагностика (мониторинг),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t>-  самооценка,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t>-  собеседование, анкетирование педагогов и родителей;</w:t>
      </w:r>
    </w:p>
    <w:p w:rsidR="0058663C" w:rsidRPr="009467DF" w:rsidRDefault="0058663C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7DF">
        <w:rPr>
          <w:rFonts w:ascii="Times New Roman" w:hAnsi="Times New Roman" w:cs="Times New Roman"/>
          <w:sz w:val="28"/>
          <w:szCs w:val="28"/>
        </w:rPr>
        <w:t>-  комплексный анализ методической работы за год.</w:t>
      </w:r>
    </w:p>
    <w:p w:rsidR="0058663C" w:rsidRPr="009467DF" w:rsidRDefault="0058663C" w:rsidP="00E80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7DF">
        <w:rPr>
          <w:rFonts w:ascii="Times New Roman" w:eastAsia="Times New Roman" w:hAnsi="Times New Roman" w:cs="Times New Roman"/>
          <w:sz w:val="28"/>
          <w:szCs w:val="28"/>
        </w:rPr>
        <w:t xml:space="preserve">В процессе реализации инновационной деятельности у </w:t>
      </w:r>
      <w:r>
        <w:rPr>
          <w:rFonts w:ascii="Times New Roman" w:eastAsia="Times New Roman" w:hAnsi="Times New Roman" w:cs="Times New Roman"/>
          <w:sz w:val="28"/>
          <w:szCs w:val="28"/>
        </w:rPr>
        <w:t>воспитанников</w:t>
      </w:r>
      <w:r w:rsidRPr="009467DF">
        <w:rPr>
          <w:rFonts w:ascii="Times New Roman" w:eastAsia="Times New Roman" w:hAnsi="Times New Roman" w:cs="Times New Roman"/>
          <w:sz w:val="28"/>
          <w:szCs w:val="28"/>
        </w:rPr>
        <w:t>, к моменту окончания дошкольного учреждения, будут сформированы следующие качества личности:</w:t>
      </w:r>
    </w:p>
    <w:p w:rsidR="0058663C" w:rsidRPr="009467DF" w:rsidRDefault="0058663C" w:rsidP="00E80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7DF">
        <w:rPr>
          <w:rFonts w:ascii="Times New Roman" w:eastAsia="Times New Roman" w:hAnsi="Times New Roman" w:cs="Times New Roman"/>
          <w:sz w:val="28"/>
          <w:szCs w:val="28"/>
        </w:rPr>
        <w:t>- любознательность и активность – ребёнок интересуется новым, неизвестным в окружающем мире (мире предметов и вещей, мире отношений и своем внутреннем мире). Задаёт вопросы взрослому, любит экспериментировать;</w:t>
      </w:r>
    </w:p>
    <w:p w:rsidR="0058663C" w:rsidRPr="009467DF" w:rsidRDefault="0058663C" w:rsidP="00E80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7DF">
        <w:rPr>
          <w:rFonts w:ascii="Times New Roman" w:eastAsia="Times New Roman" w:hAnsi="Times New Roman" w:cs="Times New Roman"/>
          <w:sz w:val="28"/>
          <w:szCs w:val="28"/>
        </w:rPr>
        <w:t>- способность решать интеллектуальные и личностные задачи (проблемы), адекватные возрасту – ребёнок может применять самостоятельно усвоенные знания и способы деятельности для решения новых задач, поставленных как взрослым, так и им самим; в зависимости от ситуации может преобразовывать способы решения задач;</w:t>
      </w:r>
    </w:p>
    <w:p w:rsidR="0058663C" w:rsidRPr="009467DF" w:rsidRDefault="0058663C" w:rsidP="00E80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7DF">
        <w:rPr>
          <w:rFonts w:ascii="Times New Roman" w:eastAsia="Times New Roman" w:hAnsi="Times New Roman" w:cs="Times New Roman"/>
          <w:sz w:val="28"/>
          <w:szCs w:val="28"/>
        </w:rPr>
        <w:t>- способность предложить собственный замысел и воплотить его в рисунке, постройке, рассказе;</w:t>
      </w:r>
    </w:p>
    <w:p w:rsidR="0058663C" w:rsidRPr="009467DF" w:rsidRDefault="0058663C" w:rsidP="00E80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7DF">
        <w:rPr>
          <w:rFonts w:ascii="Times New Roman" w:eastAsia="Times New Roman" w:hAnsi="Times New Roman" w:cs="Times New Roman"/>
          <w:sz w:val="28"/>
          <w:szCs w:val="28"/>
        </w:rPr>
        <w:t>- способность воображать, придумывать, создать новое в рамках адекватной возрасту деятельности.</w:t>
      </w:r>
    </w:p>
    <w:p w:rsidR="0058663C" w:rsidRPr="00EA0EC0" w:rsidRDefault="0058663C" w:rsidP="00E801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7DF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ходе</w:t>
      </w:r>
      <w:r w:rsidRPr="009467DF">
        <w:rPr>
          <w:rFonts w:ascii="Times New Roman" w:eastAsia="Times New Roman" w:hAnsi="Times New Roman" w:cs="Times New Roman"/>
          <w:sz w:val="28"/>
          <w:szCs w:val="28"/>
        </w:rPr>
        <w:t xml:space="preserve"> реализации </w:t>
      </w:r>
      <w:r w:rsidRPr="00EA0EC0">
        <w:rPr>
          <w:rFonts w:ascii="Times New Roman" w:eastAsia="Times New Roman" w:hAnsi="Times New Roman" w:cs="Times New Roman"/>
          <w:sz w:val="28"/>
          <w:szCs w:val="28"/>
        </w:rPr>
        <w:t>инновационной деятельности будет</w:t>
      </w:r>
      <w:r w:rsidRPr="00EA0EC0">
        <w:rPr>
          <w:rFonts w:ascii="Times New Roman" w:hAnsi="Times New Roman" w:cs="Times New Roman"/>
          <w:sz w:val="28"/>
          <w:szCs w:val="28"/>
        </w:rPr>
        <w:t>:</w:t>
      </w:r>
    </w:p>
    <w:p w:rsidR="0058663C" w:rsidRPr="00EA0EC0" w:rsidRDefault="0058663C" w:rsidP="00E80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E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внедрение современных педагогических технологий и методов </w:t>
      </w:r>
      <w:proofErr w:type="spellStart"/>
      <w:r w:rsidRPr="00EA0E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EA0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деятельности;</w:t>
      </w:r>
    </w:p>
    <w:p w:rsidR="0058663C" w:rsidRPr="00E40A4F" w:rsidRDefault="0058663C" w:rsidP="00E80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трансляция опыта педагогов на муниципальном, региональном, федеральном уровнях;</w:t>
      </w:r>
    </w:p>
    <w:p w:rsidR="0058663C" w:rsidRPr="00E40A4F" w:rsidRDefault="0058663C" w:rsidP="00E80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вовлечение родителей, социальных партнёров и воспитанников к участию в мероприятиях проекта, направленных на профориентацию дошкольников;</w:t>
      </w:r>
    </w:p>
    <w:p w:rsidR="0058663C" w:rsidRPr="00E40A4F" w:rsidRDefault="0058663C" w:rsidP="00E80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A4F">
        <w:rPr>
          <w:rFonts w:ascii="Times New Roman" w:hAnsi="Times New Roman" w:cs="Times New Roman"/>
          <w:sz w:val="28"/>
          <w:szCs w:val="28"/>
        </w:rPr>
        <w:t xml:space="preserve">- привлечение родителей к участию в </w:t>
      </w:r>
      <w:proofErr w:type="spellStart"/>
      <w:r w:rsidRPr="00E40A4F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E40A4F">
        <w:rPr>
          <w:rFonts w:ascii="Times New Roman" w:hAnsi="Times New Roman" w:cs="Times New Roman"/>
          <w:sz w:val="28"/>
          <w:szCs w:val="28"/>
        </w:rPr>
        <w:t xml:space="preserve"> мероприятиях детского сада, через практические занятия, мастер-классы, деловые игры, круглые столы, анкетирование, конкурсы, выставки; </w:t>
      </w:r>
    </w:p>
    <w:p w:rsidR="0058663C" w:rsidRPr="0058663C" w:rsidRDefault="0058663C" w:rsidP="00E80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методических материалов по вопросам ранней профориентации дошкольников: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A4F">
        <w:rPr>
          <w:rFonts w:ascii="Times New Roman" w:hAnsi="Times New Roman" w:cs="Times New Roman"/>
          <w:sz w:val="28"/>
          <w:szCs w:val="28"/>
        </w:rPr>
        <w:t>картотека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0A4F">
        <w:rPr>
          <w:rFonts w:ascii="Times New Roman" w:hAnsi="Times New Roman" w:cs="Times New Roman"/>
          <w:sz w:val="28"/>
          <w:szCs w:val="28"/>
        </w:rPr>
        <w:t xml:space="preserve"> конспекты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40A4F">
        <w:rPr>
          <w:rFonts w:ascii="Times New Roman" w:hAnsi="Times New Roman" w:cs="Times New Roman"/>
          <w:sz w:val="28"/>
          <w:szCs w:val="28"/>
        </w:rPr>
        <w:t>электронное приложение (виртуальные экскурсии, видеоролики, мультфильмы по ознакомлению с профессиями и др.)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58663C">
        <w:rPr>
          <w:rFonts w:ascii="Times New Roman" w:hAnsi="Times New Roman" w:cs="Times New Roman"/>
          <w:sz w:val="28"/>
          <w:szCs w:val="28"/>
        </w:rPr>
        <w:t>сборник с</w:t>
      </w:r>
      <w:r>
        <w:rPr>
          <w:rFonts w:ascii="Times New Roman" w:hAnsi="Times New Roman" w:cs="Times New Roman"/>
          <w:sz w:val="28"/>
          <w:szCs w:val="28"/>
        </w:rPr>
        <w:t>овместных проектов с родителями.</w:t>
      </w:r>
    </w:p>
    <w:p w:rsidR="00E80164" w:rsidRPr="00E80164" w:rsidRDefault="00E80164" w:rsidP="00E80164">
      <w:pPr>
        <w:pStyle w:val="Default"/>
        <w:spacing w:line="360" w:lineRule="auto"/>
        <w:ind w:firstLine="709"/>
        <w:jc w:val="both"/>
        <w:rPr>
          <w:color w:val="auto"/>
        </w:rPr>
      </w:pPr>
      <w:r w:rsidRPr="008257D9">
        <w:rPr>
          <w:sz w:val="28"/>
          <w:szCs w:val="28"/>
        </w:rPr>
        <w:t>Результаты, полученные от реализации инновационной практики, будут дальнейшим маяком в деятельности нашего</w:t>
      </w:r>
      <w:r w:rsidRPr="004006C9">
        <w:rPr>
          <w:sz w:val="28"/>
          <w:szCs w:val="28"/>
        </w:rPr>
        <w:t xml:space="preserve"> детского сада и заложат фундамент его плодотворного функционирования.</w:t>
      </w:r>
      <w:r w:rsidRPr="000005C7">
        <w:rPr>
          <w:color w:val="auto"/>
        </w:rPr>
        <w:t xml:space="preserve"> </w:t>
      </w:r>
    </w:p>
    <w:p w:rsidR="00E80164" w:rsidRPr="00A16974" w:rsidRDefault="00E80164" w:rsidP="00E8016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6974">
        <w:rPr>
          <w:rFonts w:ascii="Times New Roman" w:hAnsi="Times New Roman" w:cs="Times New Roman"/>
          <w:sz w:val="28"/>
          <w:szCs w:val="28"/>
        </w:rPr>
        <w:t>Разработанный проект даст возможность педагогическим коллективам других учреждений использовать её в своей практической деятельности.</w:t>
      </w:r>
    </w:p>
    <w:p w:rsidR="00FD5ABE" w:rsidRDefault="00FD5ABE" w:rsidP="003F0E3B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5ABE" w:rsidRDefault="00FD5ABE" w:rsidP="00FD5ABE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58663C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58663C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58663C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58663C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58663C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58663C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58663C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58663C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58663C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164" w:rsidRDefault="00E80164" w:rsidP="0058663C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5ABE" w:rsidRDefault="00FD5ABE" w:rsidP="0006211E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Список </w:t>
      </w:r>
      <w:r w:rsidR="0006211E"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используемой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литературы</w:t>
      </w:r>
    </w:p>
    <w:p w:rsidR="00FD5ABE" w:rsidRPr="00A84D6A" w:rsidRDefault="0058663C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D5ABE" w:rsidRPr="00A84D6A">
        <w:rPr>
          <w:rFonts w:ascii="Times New Roman" w:hAnsi="Times New Roman" w:cs="Times New Roman"/>
          <w:sz w:val="28"/>
          <w:szCs w:val="28"/>
        </w:rPr>
        <w:t>Алешина, Н.В. Ознакомление дошкольников с окружающим и социальной действительностью. Младшая группа [Текст]</w:t>
      </w:r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: Конспекты занятий </w:t>
      </w:r>
      <w:r w:rsidR="00FD5ABE" w:rsidRPr="00A84D6A">
        <w:rPr>
          <w:rFonts w:ascii="Times New Roman" w:hAnsi="Times New Roman" w:cs="Times New Roman"/>
          <w:sz w:val="28"/>
          <w:szCs w:val="28"/>
        </w:rPr>
        <w:t xml:space="preserve">/ Н.В. Алешина – 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М.: </w:t>
      </w:r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Перспектива, 2016</w:t>
      </w:r>
      <w:r w:rsidR="00FD5ABE" w:rsidRPr="00A84D6A">
        <w:rPr>
          <w:rFonts w:ascii="Times New Roman" w:hAnsi="Times New Roman" w:cs="Times New Roman"/>
          <w:sz w:val="28"/>
          <w:szCs w:val="28"/>
        </w:rPr>
        <w:t xml:space="preserve">. – 112 </w:t>
      </w:r>
      <w:proofErr w:type="gramStart"/>
      <w:r w:rsidR="00FD5ABE" w:rsidRPr="00A84D6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D5ABE" w:rsidRPr="00A84D6A">
        <w:rPr>
          <w:rFonts w:ascii="Times New Roman" w:hAnsi="Times New Roman" w:cs="Times New Roman"/>
          <w:sz w:val="28"/>
          <w:szCs w:val="28"/>
        </w:rPr>
        <w:t>.</w:t>
      </w:r>
    </w:p>
    <w:p w:rsidR="00FD5ABE" w:rsidRPr="00A84D6A" w:rsidRDefault="0058663C" w:rsidP="003F0E3B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2. </w:t>
      </w:r>
      <w:proofErr w:type="gramStart"/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Алёшина</w:t>
      </w:r>
      <w:proofErr w:type="gramEnd"/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Н.В. </w:t>
      </w:r>
      <w:r w:rsidR="00FD5ABE" w:rsidRPr="00A84D6A">
        <w:rPr>
          <w:rFonts w:ascii="Times New Roman" w:hAnsi="Times New Roman" w:cs="Times New Roman"/>
          <w:sz w:val="28"/>
          <w:szCs w:val="28"/>
        </w:rPr>
        <w:t>Ознакомление дошкольников с окружающим и социальной действительностью. Средняя группа [Текст]</w:t>
      </w:r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: Конспекты занятий</w:t>
      </w:r>
      <w:r w:rsidR="00FD5ABE" w:rsidRPr="00A84D6A">
        <w:rPr>
          <w:rFonts w:ascii="Times New Roman" w:hAnsi="Times New Roman" w:cs="Times New Roman"/>
          <w:sz w:val="28"/>
          <w:szCs w:val="28"/>
        </w:rPr>
        <w:t xml:space="preserve"> / Н.В. Алешина – М.: </w:t>
      </w:r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Перспектива, </w:t>
      </w:r>
      <w:r w:rsidR="00FD5ABE" w:rsidRPr="00A84D6A">
        <w:rPr>
          <w:rFonts w:ascii="Times New Roman" w:hAnsi="Times New Roman" w:cs="Times New Roman"/>
          <w:sz w:val="28"/>
          <w:szCs w:val="28"/>
        </w:rPr>
        <w:t>2008.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FD5ABE" w:rsidRPr="00A84D6A">
        <w:rPr>
          <w:rFonts w:ascii="Times New Roman" w:hAnsi="Times New Roman" w:cs="Times New Roman"/>
          <w:sz w:val="28"/>
          <w:szCs w:val="28"/>
        </w:rPr>
        <w:t xml:space="preserve">– 176 </w:t>
      </w:r>
      <w:proofErr w:type="gramStart"/>
      <w:r w:rsidR="00FD5ABE" w:rsidRPr="00A84D6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D5ABE" w:rsidRPr="00A84D6A">
        <w:rPr>
          <w:rFonts w:ascii="Times New Roman" w:hAnsi="Times New Roman" w:cs="Times New Roman"/>
          <w:sz w:val="28"/>
          <w:szCs w:val="28"/>
        </w:rPr>
        <w:t>.</w:t>
      </w:r>
    </w:p>
    <w:p w:rsidR="00FD5ABE" w:rsidRPr="00A84D6A" w:rsidRDefault="0058663C" w:rsidP="003F0E3B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3. </w:t>
      </w:r>
      <w:proofErr w:type="gramStart"/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Алёшина</w:t>
      </w:r>
      <w:proofErr w:type="gramEnd"/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Н.В. Ознакомление дошкольников с окружающим и социальной действительностью. Старшая</w:t>
      </w:r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группа </w:t>
      </w:r>
      <w:r w:rsidR="00FD5ABE" w:rsidRPr="00A84D6A">
        <w:rPr>
          <w:rFonts w:ascii="Times New Roman" w:hAnsi="Times New Roman" w:cs="Times New Roman"/>
          <w:sz w:val="28"/>
          <w:szCs w:val="28"/>
        </w:rPr>
        <w:t>[Текст]</w:t>
      </w:r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: Конспекты занятий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/ </w:t>
      </w:r>
      <w:r w:rsidR="00FD5ABE" w:rsidRPr="00A84D6A">
        <w:rPr>
          <w:rFonts w:ascii="Times New Roman" w:hAnsi="Times New Roman" w:cs="Times New Roman"/>
          <w:sz w:val="28"/>
          <w:szCs w:val="28"/>
        </w:rPr>
        <w:t xml:space="preserve">Н.В. 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Алёшина</w:t>
      </w:r>
      <w:r w:rsidR="00FD5ABE" w:rsidRPr="00A84D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М.: </w:t>
      </w:r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ПЕРСПЕКТИВА, 2009. – 212 </w:t>
      </w:r>
      <w:proofErr w:type="gramStart"/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</w:t>
      </w:r>
      <w:proofErr w:type="gramEnd"/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. </w:t>
      </w:r>
    </w:p>
    <w:p w:rsidR="00FD5ABE" w:rsidRPr="00A84D6A" w:rsidRDefault="0058663C" w:rsidP="003F0E3B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4. </w:t>
      </w:r>
      <w:proofErr w:type="gramStart"/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Алешина</w:t>
      </w:r>
      <w:proofErr w:type="gramEnd"/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Н.В. Ознакомление дошкольников с окружающим и социальной действительностью. Подготовительная группа </w:t>
      </w:r>
      <w:r w:rsidR="00FD5ABE" w:rsidRPr="00A84D6A">
        <w:rPr>
          <w:rFonts w:ascii="Times New Roman" w:hAnsi="Times New Roman" w:cs="Times New Roman"/>
          <w:sz w:val="28"/>
          <w:szCs w:val="28"/>
        </w:rPr>
        <w:t>[Текст]</w:t>
      </w:r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: Конспекты занятий / Н.В. Алешина </w:t>
      </w:r>
      <w:r w:rsidR="00FD5ABE" w:rsidRPr="00A84D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М.: </w:t>
      </w:r>
      <w:r w:rsidR="00FD5ABE" w:rsidRPr="00A84D6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Перспектива, 2016. – 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264 </w:t>
      </w:r>
      <w:proofErr w:type="gramStart"/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FD5ABE" w:rsidRPr="00A84D6A" w:rsidRDefault="0058663C" w:rsidP="003F0E3B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 w:rsidR="00FD5ABE" w:rsidRPr="00A84D6A">
        <w:rPr>
          <w:sz w:val="28"/>
          <w:szCs w:val="28"/>
        </w:rPr>
        <w:t>Алябьева</w:t>
      </w:r>
      <w:proofErr w:type="spellEnd"/>
      <w:r w:rsidR="00FD5ABE" w:rsidRPr="00A84D6A">
        <w:rPr>
          <w:sz w:val="28"/>
          <w:szCs w:val="28"/>
        </w:rPr>
        <w:t>,  Е.А. Ребёнок в мире взрослых</w:t>
      </w:r>
      <w:r w:rsidR="006155AF">
        <w:rPr>
          <w:sz w:val="28"/>
          <w:szCs w:val="28"/>
        </w:rPr>
        <w:t>. Рассказы о профессиях [Текст]</w:t>
      </w:r>
      <w:r w:rsidR="00FD5ABE" w:rsidRPr="00A84D6A">
        <w:rPr>
          <w:sz w:val="28"/>
          <w:szCs w:val="28"/>
        </w:rPr>
        <w:t xml:space="preserve"> / Е.А. </w:t>
      </w:r>
      <w:proofErr w:type="spellStart"/>
      <w:r w:rsidR="00FD5ABE" w:rsidRPr="00A84D6A">
        <w:rPr>
          <w:sz w:val="28"/>
          <w:szCs w:val="28"/>
        </w:rPr>
        <w:t>Алябьева</w:t>
      </w:r>
      <w:proofErr w:type="spellEnd"/>
      <w:r w:rsidR="00FD5ABE" w:rsidRPr="00A84D6A">
        <w:rPr>
          <w:sz w:val="28"/>
          <w:szCs w:val="28"/>
        </w:rPr>
        <w:t xml:space="preserve"> – М.: ООО «ТЦ Сфера», 2016.  </w:t>
      </w:r>
      <w:r w:rsidR="00FD5ABE" w:rsidRPr="00A84D6A">
        <w:rPr>
          <w:bCs/>
          <w:kern w:val="36"/>
          <w:sz w:val="28"/>
          <w:szCs w:val="28"/>
        </w:rPr>
        <w:t xml:space="preserve">– </w:t>
      </w:r>
      <w:r w:rsidR="00FD5ABE" w:rsidRPr="00A84D6A">
        <w:rPr>
          <w:sz w:val="28"/>
          <w:szCs w:val="28"/>
        </w:rPr>
        <w:t xml:space="preserve">230 </w:t>
      </w:r>
      <w:proofErr w:type="gramStart"/>
      <w:r w:rsidR="00FD5ABE" w:rsidRPr="00A84D6A">
        <w:rPr>
          <w:sz w:val="28"/>
          <w:szCs w:val="28"/>
        </w:rPr>
        <w:t>с</w:t>
      </w:r>
      <w:proofErr w:type="gramEnd"/>
      <w:r w:rsidR="00FD5ABE" w:rsidRPr="00A84D6A">
        <w:rPr>
          <w:sz w:val="28"/>
          <w:szCs w:val="28"/>
        </w:rPr>
        <w:t>.</w:t>
      </w:r>
    </w:p>
    <w:p w:rsidR="00FD5ABE" w:rsidRPr="00A84D6A" w:rsidRDefault="0058663C" w:rsidP="003F0E3B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6. 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Кондрашов, В.П. Введение дошкольников в мир профессий 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>[Текст]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 Учебно-методическое пособие / В.П. Кондрашов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Балашов: Изд-во «Николаев», 2004. 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>– 52</w:t>
      </w:r>
      <w:r w:rsidR="00FD5ABE" w:rsidRPr="00A84D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FD5ABE" w:rsidRPr="00A84D6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FD5ABE" w:rsidRPr="00A84D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D5ABE" w:rsidRPr="00A84D6A" w:rsidRDefault="0058663C" w:rsidP="003F0E3B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spellStart"/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>Куцакова</w:t>
      </w:r>
      <w:proofErr w:type="spellEnd"/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>, Л. В. Трудовое воспитание в детском саду [Текст]: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FD5ABE" w:rsidRPr="00A84D6A">
        <w:rPr>
          <w:rFonts w:ascii="Times New Roman" w:hAnsi="Times New Roman" w:cs="Times New Roman"/>
          <w:sz w:val="28"/>
          <w:szCs w:val="28"/>
        </w:rPr>
        <w:t xml:space="preserve">Для занятий 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 xml:space="preserve">с детьми 3-7 лет. </w:t>
      </w:r>
      <w:r w:rsidR="00FD5ABE" w:rsidRPr="00A84D6A">
        <w:rPr>
          <w:rFonts w:ascii="Times New Roman" w:hAnsi="Times New Roman" w:cs="Times New Roman"/>
          <w:bCs/>
          <w:iCs/>
          <w:sz w:val="28"/>
          <w:szCs w:val="28"/>
        </w:rPr>
        <w:t>ФГОС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 xml:space="preserve"> – М.: Мозаика-Синтез, 2014. – 128</w:t>
      </w:r>
      <w:r w:rsidR="00FD5ABE" w:rsidRPr="00A84D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FD5ABE" w:rsidRPr="00A84D6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FD5ABE" w:rsidRPr="00A84D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D5ABE" w:rsidRPr="00A84D6A" w:rsidRDefault="0058663C" w:rsidP="003F0E3B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FD5ABE" w:rsidRPr="00A84D6A">
        <w:rPr>
          <w:rFonts w:ascii="Times New Roman" w:hAnsi="Times New Roman" w:cs="Times New Roman"/>
          <w:sz w:val="28"/>
          <w:szCs w:val="28"/>
        </w:rPr>
        <w:t xml:space="preserve">Савина, И.В. Формирование представлений о профессиях у детей старшего дошкольного возраста 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>[Текст]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И.В. </w:t>
      </w:r>
      <w:r w:rsidR="00FD5ABE" w:rsidRPr="00A84D6A">
        <w:rPr>
          <w:rFonts w:ascii="Times New Roman" w:hAnsi="Times New Roman" w:cs="Times New Roman"/>
          <w:sz w:val="28"/>
          <w:szCs w:val="28"/>
        </w:rPr>
        <w:t>Савина // Воспитатель ДОУ. 2012. – № 3.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FD5ABE" w:rsidRPr="00A84D6A">
        <w:rPr>
          <w:rFonts w:ascii="Times New Roman" w:hAnsi="Times New Roman" w:cs="Times New Roman"/>
          <w:sz w:val="28"/>
          <w:szCs w:val="28"/>
        </w:rPr>
        <w:t>С.4-13.</w:t>
      </w:r>
    </w:p>
    <w:p w:rsidR="00FD5ABE" w:rsidRPr="00A84D6A" w:rsidRDefault="0058663C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 xml:space="preserve">Потапова, Т.Е. </w:t>
      </w:r>
      <w:r w:rsidR="00FD5ABE" w:rsidRPr="00A84D6A">
        <w:rPr>
          <w:rFonts w:ascii="Times New Roman" w:hAnsi="Times New Roman" w:cs="Times New Roman"/>
          <w:sz w:val="28"/>
          <w:szCs w:val="28"/>
        </w:rPr>
        <w:t>Беседы о профессиях с детьми 4-7 лет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 xml:space="preserve"> [Текст]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 xml:space="preserve">– М.: ТЦ Сфера, 2008. – 64 </w:t>
      </w:r>
      <w:proofErr w:type="gramStart"/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5ABE" w:rsidRPr="00A84D6A" w:rsidRDefault="0058663C" w:rsidP="003F0E3B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10. 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Шорыгина, Т.А. Профессии. Какие они? Знакомство с окружающим миром и развитие речи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 xml:space="preserve"> [Текст]: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 xml:space="preserve">Книга для воспитателей, гувернеров и родителей </w:t>
      </w:r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/ Т.А. Шорыгина. Издательство</w:t>
      </w:r>
      <w:bookmarkStart w:id="0" w:name="_GoBack"/>
      <w:bookmarkEnd w:id="0"/>
      <w:r w:rsidR="00FD5ABE" w:rsidRPr="00A84D6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– </w:t>
      </w:r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 xml:space="preserve">М.: Гном, 2017. – 96 </w:t>
      </w:r>
      <w:proofErr w:type="gramStart"/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FD5ABE" w:rsidRPr="00A84D6A">
        <w:rPr>
          <w:rFonts w:ascii="Times New Roman" w:eastAsia="Times New Roman" w:hAnsi="Times New Roman" w:cs="Times New Roman"/>
          <w:sz w:val="28"/>
          <w:szCs w:val="28"/>
        </w:rPr>
        <w:t>.</w:t>
      </w:r>
      <w:r w:rsidR="00FD5ABE" w:rsidRPr="00A84D6A">
        <w:rPr>
          <w:sz w:val="28"/>
          <w:szCs w:val="28"/>
        </w:rPr>
        <w:t> </w:t>
      </w:r>
    </w:p>
    <w:p w:rsidR="000638E0" w:rsidRPr="00076D6C" w:rsidRDefault="000638E0" w:rsidP="003F0E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638E0" w:rsidRPr="00076D6C" w:rsidSect="00137F36">
      <w:headerReference w:type="default" r:id="rId9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D1C" w:rsidRDefault="00880D1C" w:rsidP="006364B3">
      <w:pPr>
        <w:spacing w:after="0" w:line="240" w:lineRule="auto"/>
      </w:pPr>
      <w:r>
        <w:separator/>
      </w:r>
    </w:p>
  </w:endnote>
  <w:endnote w:type="continuationSeparator" w:id="1">
    <w:p w:rsidR="00880D1C" w:rsidRDefault="00880D1C" w:rsidP="00636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D1C" w:rsidRDefault="00880D1C" w:rsidP="006364B3">
      <w:pPr>
        <w:spacing w:after="0" w:line="240" w:lineRule="auto"/>
      </w:pPr>
      <w:r>
        <w:separator/>
      </w:r>
    </w:p>
  </w:footnote>
  <w:footnote w:type="continuationSeparator" w:id="1">
    <w:p w:rsidR="00880D1C" w:rsidRDefault="00880D1C" w:rsidP="00636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5891"/>
    </w:sdtPr>
    <w:sdtContent>
      <w:p w:rsidR="00880D1C" w:rsidRDefault="00A55B65">
        <w:pPr>
          <w:pStyle w:val="ad"/>
          <w:jc w:val="center"/>
        </w:pPr>
        <w:fldSimple w:instr=" PAGE   \* MERGEFORMAT ">
          <w:r w:rsidR="0006211E">
            <w:rPr>
              <w:noProof/>
            </w:rPr>
            <w:t>26</w:t>
          </w:r>
        </w:fldSimple>
      </w:p>
    </w:sdtContent>
  </w:sdt>
  <w:p w:rsidR="00880D1C" w:rsidRDefault="00880D1C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78AA"/>
    <w:multiLevelType w:val="hybridMultilevel"/>
    <w:tmpl w:val="BDB2E918"/>
    <w:lvl w:ilvl="0" w:tplc="C194D70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D0FEF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78E7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E83F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EA3C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3824D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D8AA6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F638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F6CD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6B0757"/>
    <w:multiLevelType w:val="hybridMultilevel"/>
    <w:tmpl w:val="52B42312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20867548"/>
    <w:multiLevelType w:val="multilevel"/>
    <w:tmpl w:val="6EC4B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3C146A"/>
    <w:multiLevelType w:val="multilevel"/>
    <w:tmpl w:val="49F21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7F62E7"/>
    <w:multiLevelType w:val="hybridMultilevel"/>
    <w:tmpl w:val="EA485D6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D4913BD"/>
    <w:multiLevelType w:val="hybridMultilevel"/>
    <w:tmpl w:val="63644C60"/>
    <w:lvl w:ilvl="0" w:tplc="05F62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4ED1DD6"/>
    <w:multiLevelType w:val="hybridMultilevel"/>
    <w:tmpl w:val="557CEF02"/>
    <w:lvl w:ilvl="0" w:tplc="BD8064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6424A5E"/>
    <w:multiLevelType w:val="multilevel"/>
    <w:tmpl w:val="743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C0212C"/>
    <w:multiLevelType w:val="multilevel"/>
    <w:tmpl w:val="950A4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D9739B"/>
    <w:multiLevelType w:val="hybridMultilevel"/>
    <w:tmpl w:val="592C6E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1A2DEB"/>
    <w:multiLevelType w:val="hybridMultilevel"/>
    <w:tmpl w:val="9A5A00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C312B4E"/>
    <w:multiLevelType w:val="hybridMultilevel"/>
    <w:tmpl w:val="22E4E384"/>
    <w:lvl w:ilvl="0" w:tplc="041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2">
    <w:nsid w:val="7EDC169C"/>
    <w:multiLevelType w:val="hybridMultilevel"/>
    <w:tmpl w:val="0D328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11"/>
  </w:num>
  <w:num w:numId="6">
    <w:abstractNumId w:val="12"/>
  </w:num>
  <w:num w:numId="7">
    <w:abstractNumId w:val="7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6"/>
  </w:num>
  <w:num w:numId="12">
    <w:abstractNumId w:val="0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420"/>
    <w:rsid w:val="000001F0"/>
    <w:rsid w:val="000005C7"/>
    <w:rsid w:val="000075B4"/>
    <w:rsid w:val="000137A2"/>
    <w:rsid w:val="00014804"/>
    <w:rsid w:val="0004004C"/>
    <w:rsid w:val="00042B3D"/>
    <w:rsid w:val="00044527"/>
    <w:rsid w:val="00051C98"/>
    <w:rsid w:val="000537A8"/>
    <w:rsid w:val="000547EF"/>
    <w:rsid w:val="000610B2"/>
    <w:rsid w:val="0006211E"/>
    <w:rsid w:val="000638E0"/>
    <w:rsid w:val="000663E0"/>
    <w:rsid w:val="0007150F"/>
    <w:rsid w:val="00076D6C"/>
    <w:rsid w:val="00077B36"/>
    <w:rsid w:val="000810EB"/>
    <w:rsid w:val="000835E9"/>
    <w:rsid w:val="00083F6E"/>
    <w:rsid w:val="00086EC3"/>
    <w:rsid w:val="00090E1D"/>
    <w:rsid w:val="00097BB9"/>
    <w:rsid w:val="00097C3A"/>
    <w:rsid w:val="00097ECA"/>
    <w:rsid w:val="000A2550"/>
    <w:rsid w:val="000B22AC"/>
    <w:rsid w:val="000C32C4"/>
    <w:rsid w:val="000C40D3"/>
    <w:rsid w:val="000D430E"/>
    <w:rsid w:val="000D6392"/>
    <w:rsid w:val="000F6D4E"/>
    <w:rsid w:val="00102E03"/>
    <w:rsid w:val="001033E1"/>
    <w:rsid w:val="00110949"/>
    <w:rsid w:val="00115875"/>
    <w:rsid w:val="001250D4"/>
    <w:rsid w:val="00131064"/>
    <w:rsid w:val="00137F36"/>
    <w:rsid w:val="001449F8"/>
    <w:rsid w:val="0014547A"/>
    <w:rsid w:val="0015390C"/>
    <w:rsid w:val="00154B77"/>
    <w:rsid w:val="00154C79"/>
    <w:rsid w:val="001560E8"/>
    <w:rsid w:val="001742EB"/>
    <w:rsid w:val="00180364"/>
    <w:rsid w:val="001832AB"/>
    <w:rsid w:val="00186F21"/>
    <w:rsid w:val="00193442"/>
    <w:rsid w:val="001A1D9A"/>
    <w:rsid w:val="001A2902"/>
    <w:rsid w:val="001A29DC"/>
    <w:rsid w:val="001A370C"/>
    <w:rsid w:val="001A3E73"/>
    <w:rsid w:val="001A79A4"/>
    <w:rsid w:val="001B1D61"/>
    <w:rsid w:val="001B4816"/>
    <w:rsid w:val="001C6397"/>
    <w:rsid w:val="001D00C2"/>
    <w:rsid w:val="001E2920"/>
    <w:rsid w:val="001E3311"/>
    <w:rsid w:val="001F032A"/>
    <w:rsid w:val="002004F0"/>
    <w:rsid w:val="002030A0"/>
    <w:rsid w:val="002078C0"/>
    <w:rsid w:val="00212331"/>
    <w:rsid w:val="002150C9"/>
    <w:rsid w:val="002227E4"/>
    <w:rsid w:val="00226BF4"/>
    <w:rsid w:val="0022726F"/>
    <w:rsid w:val="00231265"/>
    <w:rsid w:val="002374F3"/>
    <w:rsid w:val="00246FBC"/>
    <w:rsid w:val="00250CFD"/>
    <w:rsid w:val="00251951"/>
    <w:rsid w:val="00276873"/>
    <w:rsid w:val="002802F6"/>
    <w:rsid w:val="00281A28"/>
    <w:rsid w:val="002829C6"/>
    <w:rsid w:val="00284EAD"/>
    <w:rsid w:val="00287C45"/>
    <w:rsid w:val="0029159C"/>
    <w:rsid w:val="002924B5"/>
    <w:rsid w:val="0029736C"/>
    <w:rsid w:val="002A21B0"/>
    <w:rsid w:val="002A2D8C"/>
    <w:rsid w:val="002B2526"/>
    <w:rsid w:val="002C30D4"/>
    <w:rsid w:val="002C6C3E"/>
    <w:rsid w:val="002D6B99"/>
    <w:rsid w:val="002E329F"/>
    <w:rsid w:val="002E4402"/>
    <w:rsid w:val="002E7EB6"/>
    <w:rsid w:val="002F0358"/>
    <w:rsid w:val="002F21FC"/>
    <w:rsid w:val="00306800"/>
    <w:rsid w:val="00315AF7"/>
    <w:rsid w:val="0032322E"/>
    <w:rsid w:val="00325DCF"/>
    <w:rsid w:val="00326978"/>
    <w:rsid w:val="003368B4"/>
    <w:rsid w:val="00340B7E"/>
    <w:rsid w:val="0034507E"/>
    <w:rsid w:val="003502CC"/>
    <w:rsid w:val="0035136F"/>
    <w:rsid w:val="003532D5"/>
    <w:rsid w:val="00354A62"/>
    <w:rsid w:val="00355EB6"/>
    <w:rsid w:val="00356CF3"/>
    <w:rsid w:val="00364638"/>
    <w:rsid w:val="00366EE0"/>
    <w:rsid w:val="00372817"/>
    <w:rsid w:val="003773EA"/>
    <w:rsid w:val="00381F06"/>
    <w:rsid w:val="00382D8A"/>
    <w:rsid w:val="00392341"/>
    <w:rsid w:val="003930FC"/>
    <w:rsid w:val="00395615"/>
    <w:rsid w:val="003A18C4"/>
    <w:rsid w:val="003A2DA3"/>
    <w:rsid w:val="003A4337"/>
    <w:rsid w:val="003A4CCE"/>
    <w:rsid w:val="003A6CC4"/>
    <w:rsid w:val="003A7572"/>
    <w:rsid w:val="003B6F3D"/>
    <w:rsid w:val="003C6714"/>
    <w:rsid w:val="003C6EBC"/>
    <w:rsid w:val="003D6865"/>
    <w:rsid w:val="003F0E3B"/>
    <w:rsid w:val="003F0E5D"/>
    <w:rsid w:val="004006C9"/>
    <w:rsid w:val="00402329"/>
    <w:rsid w:val="00403989"/>
    <w:rsid w:val="0043623A"/>
    <w:rsid w:val="004379D3"/>
    <w:rsid w:val="004509AF"/>
    <w:rsid w:val="00451113"/>
    <w:rsid w:val="00471235"/>
    <w:rsid w:val="00472CDA"/>
    <w:rsid w:val="004741F4"/>
    <w:rsid w:val="00474D9B"/>
    <w:rsid w:val="00481716"/>
    <w:rsid w:val="00486FE2"/>
    <w:rsid w:val="0049294A"/>
    <w:rsid w:val="00497933"/>
    <w:rsid w:val="004A0700"/>
    <w:rsid w:val="004A3BB4"/>
    <w:rsid w:val="004A4D3A"/>
    <w:rsid w:val="004B1A0F"/>
    <w:rsid w:val="004B46B0"/>
    <w:rsid w:val="004B7338"/>
    <w:rsid w:val="004C12D9"/>
    <w:rsid w:val="004D059B"/>
    <w:rsid w:val="004D12F9"/>
    <w:rsid w:val="004D52A5"/>
    <w:rsid w:val="004E1E06"/>
    <w:rsid w:val="004E54E4"/>
    <w:rsid w:val="004E60C2"/>
    <w:rsid w:val="004F4814"/>
    <w:rsid w:val="00505A3C"/>
    <w:rsid w:val="00521E4E"/>
    <w:rsid w:val="00533E1B"/>
    <w:rsid w:val="0054274E"/>
    <w:rsid w:val="005453DB"/>
    <w:rsid w:val="00551AD2"/>
    <w:rsid w:val="005547F2"/>
    <w:rsid w:val="0057076B"/>
    <w:rsid w:val="005762D5"/>
    <w:rsid w:val="00581CFD"/>
    <w:rsid w:val="00583381"/>
    <w:rsid w:val="0058663C"/>
    <w:rsid w:val="00594B31"/>
    <w:rsid w:val="005B0380"/>
    <w:rsid w:val="005C0B91"/>
    <w:rsid w:val="005C0D2F"/>
    <w:rsid w:val="005C4FD9"/>
    <w:rsid w:val="005D6420"/>
    <w:rsid w:val="005D66E9"/>
    <w:rsid w:val="005D7C9B"/>
    <w:rsid w:val="005E0E37"/>
    <w:rsid w:val="005E1A34"/>
    <w:rsid w:val="005E3F6C"/>
    <w:rsid w:val="005E5751"/>
    <w:rsid w:val="005E614B"/>
    <w:rsid w:val="005F40E0"/>
    <w:rsid w:val="0060311A"/>
    <w:rsid w:val="00605340"/>
    <w:rsid w:val="00607493"/>
    <w:rsid w:val="006100F1"/>
    <w:rsid w:val="00612A5D"/>
    <w:rsid w:val="006155AF"/>
    <w:rsid w:val="00627CA2"/>
    <w:rsid w:val="0063297E"/>
    <w:rsid w:val="006364B3"/>
    <w:rsid w:val="006373A8"/>
    <w:rsid w:val="00640994"/>
    <w:rsid w:val="00641DC7"/>
    <w:rsid w:val="006504B4"/>
    <w:rsid w:val="00652691"/>
    <w:rsid w:val="00654272"/>
    <w:rsid w:val="0065510A"/>
    <w:rsid w:val="00656160"/>
    <w:rsid w:val="00662163"/>
    <w:rsid w:val="0066596C"/>
    <w:rsid w:val="00666297"/>
    <w:rsid w:val="00667A7E"/>
    <w:rsid w:val="00670370"/>
    <w:rsid w:val="00673641"/>
    <w:rsid w:val="00682DBC"/>
    <w:rsid w:val="0068617A"/>
    <w:rsid w:val="00686996"/>
    <w:rsid w:val="00687330"/>
    <w:rsid w:val="00695FE0"/>
    <w:rsid w:val="00696AF7"/>
    <w:rsid w:val="006D2CAF"/>
    <w:rsid w:val="006E08FA"/>
    <w:rsid w:val="006E2EA4"/>
    <w:rsid w:val="006F20FA"/>
    <w:rsid w:val="006F6F4A"/>
    <w:rsid w:val="006F7C9D"/>
    <w:rsid w:val="00701A71"/>
    <w:rsid w:val="00704FC5"/>
    <w:rsid w:val="00706E7E"/>
    <w:rsid w:val="00722123"/>
    <w:rsid w:val="00725FAF"/>
    <w:rsid w:val="0073217D"/>
    <w:rsid w:val="00735AB7"/>
    <w:rsid w:val="00736622"/>
    <w:rsid w:val="00736927"/>
    <w:rsid w:val="00741D4F"/>
    <w:rsid w:val="007451A9"/>
    <w:rsid w:val="00756082"/>
    <w:rsid w:val="00756779"/>
    <w:rsid w:val="007604A0"/>
    <w:rsid w:val="0076460E"/>
    <w:rsid w:val="007758AB"/>
    <w:rsid w:val="00775DAA"/>
    <w:rsid w:val="00776B67"/>
    <w:rsid w:val="00784FBF"/>
    <w:rsid w:val="00790570"/>
    <w:rsid w:val="0079110C"/>
    <w:rsid w:val="00795C13"/>
    <w:rsid w:val="007A3800"/>
    <w:rsid w:val="007A5C24"/>
    <w:rsid w:val="007A7687"/>
    <w:rsid w:val="007B5900"/>
    <w:rsid w:val="007B7880"/>
    <w:rsid w:val="007B7DF9"/>
    <w:rsid w:val="007C1493"/>
    <w:rsid w:val="007C65EE"/>
    <w:rsid w:val="007D7826"/>
    <w:rsid w:val="007E3E85"/>
    <w:rsid w:val="00805541"/>
    <w:rsid w:val="0080687C"/>
    <w:rsid w:val="00807BB2"/>
    <w:rsid w:val="008101DA"/>
    <w:rsid w:val="008110D6"/>
    <w:rsid w:val="00814866"/>
    <w:rsid w:val="008257D9"/>
    <w:rsid w:val="00854686"/>
    <w:rsid w:val="0085563E"/>
    <w:rsid w:val="00861D49"/>
    <w:rsid w:val="0086347A"/>
    <w:rsid w:val="00865103"/>
    <w:rsid w:val="00866D18"/>
    <w:rsid w:val="00867571"/>
    <w:rsid w:val="00870AB0"/>
    <w:rsid w:val="00877573"/>
    <w:rsid w:val="00880665"/>
    <w:rsid w:val="00880D1C"/>
    <w:rsid w:val="0089420A"/>
    <w:rsid w:val="008A443D"/>
    <w:rsid w:val="008A52E7"/>
    <w:rsid w:val="008A6446"/>
    <w:rsid w:val="008C025D"/>
    <w:rsid w:val="008C146D"/>
    <w:rsid w:val="008C67C1"/>
    <w:rsid w:val="008D49FA"/>
    <w:rsid w:val="008E473F"/>
    <w:rsid w:val="008F1902"/>
    <w:rsid w:val="008F5C98"/>
    <w:rsid w:val="00901AE2"/>
    <w:rsid w:val="00901B33"/>
    <w:rsid w:val="00901B5C"/>
    <w:rsid w:val="009041BE"/>
    <w:rsid w:val="00906267"/>
    <w:rsid w:val="00911ACC"/>
    <w:rsid w:val="0091720B"/>
    <w:rsid w:val="00921554"/>
    <w:rsid w:val="0092301C"/>
    <w:rsid w:val="00930639"/>
    <w:rsid w:val="00931F8D"/>
    <w:rsid w:val="00935644"/>
    <w:rsid w:val="0093674F"/>
    <w:rsid w:val="00940D5E"/>
    <w:rsid w:val="00942329"/>
    <w:rsid w:val="00942950"/>
    <w:rsid w:val="009467DF"/>
    <w:rsid w:val="00964902"/>
    <w:rsid w:val="00967A2A"/>
    <w:rsid w:val="009744F4"/>
    <w:rsid w:val="009814FF"/>
    <w:rsid w:val="00981B84"/>
    <w:rsid w:val="00983DA2"/>
    <w:rsid w:val="00985DF3"/>
    <w:rsid w:val="00987299"/>
    <w:rsid w:val="00995500"/>
    <w:rsid w:val="009A21AE"/>
    <w:rsid w:val="009A3250"/>
    <w:rsid w:val="009A6615"/>
    <w:rsid w:val="009A6C0B"/>
    <w:rsid w:val="009A75CC"/>
    <w:rsid w:val="009B57C9"/>
    <w:rsid w:val="009B677D"/>
    <w:rsid w:val="009C7B80"/>
    <w:rsid w:val="009E1C69"/>
    <w:rsid w:val="009E7262"/>
    <w:rsid w:val="009F306A"/>
    <w:rsid w:val="00A02458"/>
    <w:rsid w:val="00A042C6"/>
    <w:rsid w:val="00A06970"/>
    <w:rsid w:val="00A143F0"/>
    <w:rsid w:val="00A15A4F"/>
    <w:rsid w:val="00A16974"/>
    <w:rsid w:val="00A31294"/>
    <w:rsid w:val="00A348AD"/>
    <w:rsid w:val="00A35651"/>
    <w:rsid w:val="00A35BB5"/>
    <w:rsid w:val="00A41521"/>
    <w:rsid w:val="00A41C77"/>
    <w:rsid w:val="00A45417"/>
    <w:rsid w:val="00A514FD"/>
    <w:rsid w:val="00A55B65"/>
    <w:rsid w:val="00A76B84"/>
    <w:rsid w:val="00A808A2"/>
    <w:rsid w:val="00A84D6A"/>
    <w:rsid w:val="00A8637A"/>
    <w:rsid w:val="00A877B5"/>
    <w:rsid w:val="00A90294"/>
    <w:rsid w:val="00A93B22"/>
    <w:rsid w:val="00A95D52"/>
    <w:rsid w:val="00A960A5"/>
    <w:rsid w:val="00AA09BD"/>
    <w:rsid w:val="00AA3E2B"/>
    <w:rsid w:val="00AA7776"/>
    <w:rsid w:val="00AA7D5C"/>
    <w:rsid w:val="00AB3C4F"/>
    <w:rsid w:val="00AB6798"/>
    <w:rsid w:val="00AC7207"/>
    <w:rsid w:val="00AD756E"/>
    <w:rsid w:val="00AD75A2"/>
    <w:rsid w:val="00AF3E2F"/>
    <w:rsid w:val="00AF3F0C"/>
    <w:rsid w:val="00B00CFC"/>
    <w:rsid w:val="00B33352"/>
    <w:rsid w:val="00B34124"/>
    <w:rsid w:val="00B3680C"/>
    <w:rsid w:val="00B426B7"/>
    <w:rsid w:val="00B4474B"/>
    <w:rsid w:val="00B4741C"/>
    <w:rsid w:val="00B642B9"/>
    <w:rsid w:val="00B65A08"/>
    <w:rsid w:val="00B668EE"/>
    <w:rsid w:val="00B71F4D"/>
    <w:rsid w:val="00B85155"/>
    <w:rsid w:val="00B9087A"/>
    <w:rsid w:val="00B93A0C"/>
    <w:rsid w:val="00B97B72"/>
    <w:rsid w:val="00BA5B15"/>
    <w:rsid w:val="00BA648E"/>
    <w:rsid w:val="00BA68DD"/>
    <w:rsid w:val="00BB0013"/>
    <w:rsid w:val="00BB0DE8"/>
    <w:rsid w:val="00BB4D1C"/>
    <w:rsid w:val="00BB4DA3"/>
    <w:rsid w:val="00BB4E41"/>
    <w:rsid w:val="00BB59C2"/>
    <w:rsid w:val="00BC2061"/>
    <w:rsid w:val="00BC79F8"/>
    <w:rsid w:val="00BE15DA"/>
    <w:rsid w:val="00BE6264"/>
    <w:rsid w:val="00BF131B"/>
    <w:rsid w:val="00C02A62"/>
    <w:rsid w:val="00C07D2C"/>
    <w:rsid w:val="00C07D55"/>
    <w:rsid w:val="00C13802"/>
    <w:rsid w:val="00C13A94"/>
    <w:rsid w:val="00C15EBE"/>
    <w:rsid w:val="00C229BC"/>
    <w:rsid w:val="00C24C47"/>
    <w:rsid w:val="00C25458"/>
    <w:rsid w:val="00C2688E"/>
    <w:rsid w:val="00C34A42"/>
    <w:rsid w:val="00C504BD"/>
    <w:rsid w:val="00C510EF"/>
    <w:rsid w:val="00C5503A"/>
    <w:rsid w:val="00C57706"/>
    <w:rsid w:val="00C60B33"/>
    <w:rsid w:val="00C62454"/>
    <w:rsid w:val="00C80312"/>
    <w:rsid w:val="00C80648"/>
    <w:rsid w:val="00C85826"/>
    <w:rsid w:val="00C97FD2"/>
    <w:rsid w:val="00CA27B6"/>
    <w:rsid w:val="00CA507D"/>
    <w:rsid w:val="00CA7B1D"/>
    <w:rsid w:val="00CB3289"/>
    <w:rsid w:val="00CC3C18"/>
    <w:rsid w:val="00CC60BD"/>
    <w:rsid w:val="00CC6495"/>
    <w:rsid w:val="00CC6681"/>
    <w:rsid w:val="00CD352F"/>
    <w:rsid w:val="00CD75BE"/>
    <w:rsid w:val="00CE2D5A"/>
    <w:rsid w:val="00CE6FA7"/>
    <w:rsid w:val="00CF3F10"/>
    <w:rsid w:val="00CF591E"/>
    <w:rsid w:val="00D078DA"/>
    <w:rsid w:val="00D24DEF"/>
    <w:rsid w:val="00D255BA"/>
    <w:rsid w:val="00D5142B"/>
    <w:rsid w:val="00D52F81"/>
    <w:rsid w:val="00D5395B"/>
    <w:rsid w:val="00D57C99"/>
    <w:rsid w:val="00D601E1"/>
    <w:rsid w:val="00D630CF"/>
    <w:rsid w:val="00D6764F"/>
    <w:rsid w:val="00D73F0C"/>
    <w:rsid w:val="00D74323"/>
    <w:rsid w:val="00D74FD7"/>
    <w:rsid w:val="00DA6750"/>
    <w:rsid w:val="00DB2097"/>
    <w:rsid w:val="00DB3BA9"/>
    <w:rsid w:val="00DB46C0"/>
    <w:rsid w:val="00DC31B0"/>
    <w:rsid w:val="00DD4887"/>
    <w:rsid w:val="00DD54B8"/>
    <w:rsid w:val="00DD720B"/>
    <w:rsid w:val="00DE068A"/>
    <w:rsid w:val="00DE151F"/>
    <w:rsid w:val="00DF1D3C"/>
    <w:rsid w:val="00DF422B"/>
    <w:rsid w:val="00DF45D7"/>
    <w:rsid w:val="00DF4689"/>
    <w:rsid w:val="00DF555A"/>
    <w:rsid w:val="00E07453"/>
    <w:rsid w:val="00E121FB"/>
    <w:rsid w:val="00E12876"/>
    <w:rsid w:val="00E138B6"/>
    <w:rsid w:val="00E17872"/>
    <w:rsid w:val="00E21C24"/>
    <w:rsid w:val="00E243CD"/>
    <w:rsid w:val="00E3500B"/>
    <w:rsid w:val="00E35A4E"/>
    <w:rsid w:val="00E40A4F"/>
    <w:rsid w:val="00E418F1"/>
    <w:rsid w:val="00E55727"/>
    <w:rsid w:val="00E622F2"/>
    <w:rsid w:val="00E649DE"/>
    <w:rsid w:val="00E661E8"/>
    <w:rsid w:val="00E700C6"/>
    <w:rsid w:val="00E71015"/>
    <w:rsid w:val="00E73472"/>
    <w:rsid w:val="00E74054"/>
    <w:rsid w:val="00E80164"/>
    <w:rsid w:val="00E82885"/>
    <w:rsid w:val="00E86355"/>
    <w:rsid w:val="00E92679"/>
    <w:rsid w:val="00E963D1"/>
    <w:rsid w:val="00EA0EC0"/>
    <w:rsid w:val="00EB76FE"/>
    <w:rsid w:val="00EC081C"/>
    <w:rsid w:val="00EC46A6"/>
    <w:rsid w:val="00EC4EFD"/>
    <w:rsid w:val="00EC5916"/>
    <w:rsid w:val="00EC7881"/>
    <w:rsid w:val="00ED4A6F"/>
    <w:rsid w:val="00ED5904"/>
    <w:rsid w:val="00EE0058"/>
    <w:rsid w:val="00EE074B"/>
    <w:rsid w:val="00EE692C"/>
    <w:rsid w:val="00EE7693"/>
    <w:rsid w:val="00EF0B84"/>
    <w:rsid w:val="00EF79AF"/>
    <w:rsid w:val="00F15AAF"/>
    <w:rsid w:val="00F31E61"/>
    <w:rsid w:val="00F32E3F"/>
    <w:rsid w:val="00F37F53"/>
    <w:rsid w:val="00F41E69"/>
    <w:rsid w:val="00F43B43"/>
    <w:rsid w:val="00F44AD2"/>
    <w:rsid w:val="00F44CD8"/>
    <w:rsid w:val="00F61BD0"/>
    <w:rsid w:val="00F7471E"/>
    <w:rsid w:val="00F74F6C"/>
    <w:rsid w:val="00F803D4"/>
    <w:rsid w:val="00F84269"/>
    <w:rsid w:val="00F93AF0"/>
    <w:rsid w:val="00F96E3A"/>
    <w:rsid w:val="00FA340C"/>
    <w:rsid w:val="00FA5574"/>
    <w:rsid w:val="00FA6A70"/>
    <w:rsid w:val="00FB1932"/>
    <w:rsid w:val="00FD1562"/>
    <w:rsid w:val="00FD4EAB"/>
    <w:rsid w:val="00FD5ABE"/>
    <w:rsid w:val="00FD6C48"/>
    <w:rsid w:val="00FE09AD"/>
    <w:rsid w:val="00FE7192"/>
    <w:rsid w:val="00FE7F42"/>
    <w:rsid w:val="00FF7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207"/>
  </w:style>
  <w:style w:type="paragraph" w:styleId="1">
    <w:name w:val="heading 1"/>
    <w:basedOn w:val="a"/>
    <w:link w:val="10"/>
    <w:uiPriority w:val="9"/>
    <w:qFormat/>
    <w:rsid w:val="003C67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D6420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5D64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AC7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4741C"/>
    <w:rPr>
      <w:i/>
      <w:iCs/>
    </w:rPr>
  </w:style>
  <w:style w:type="character" w:styleId="a8">
    <w:name w:val="Strong"/>
    <w:basedOn w:val="a0"/>
    <w:uiPriority w:val="22"/>
    <w:qFormat/>
    <w:rsid w:val="00B4741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C67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0">
    <w:name w:val="c0"/>
    <w:basedOn w:val="a0"/>
    <w:rsid w:val="00985DF3"/>
  </w:style>
  <w:style w:type="character" w:customStyle="1" w:styleId="c2">
    <w:name w:val="c2"/>
    <w:basedOn w:val="a0"/>
    <w:rsid w:val="00985DF3"/>
    <w:rPr>
      <w:rFonts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985DF3"/>
    <w:rPr>
      <w:rFonts w:eastAsiaTheme="minorEastAsia"/>
      <w:lang w:eastAsia="ru-RU"/>
    </w:rPr>
  </w:style>
  <w:style w:type="paragraph" w:customStyle="1" w:styleId="msonormalbullet1gif">
    <w:name w:val="msonormalbullet1.gif"/>
    <w:basedOn w:val="a"/>
    <w:rsid w:val="00985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85DF3"/>
    <w:rPr>
      <w:color w:val="0000FF" w:themeColor="hyperlink"/>
      <w:u w:val="single"/>
    </w:rPr>
  </w:style>
  <w:style w:type="paragraph" w:customStyle="1" w:styleId="11">
    <w:name w:val="Без интервала1"/>
    <w:rsid w:val="00985DF3"/>
    <w:pPr>
      <w:spacing w:after="0" w:line="240" w:lineRule="auto"/>
    </w:pPr>
    <w:rPr>
      <w:rFonts w:ascii="Calibri" w:eastAsia="Times New Roman" w:hAnsi="Calibri" w:cs="Calibri"/>
    </w:rPr>
  </w:style>
  <w:style w:type="paragraph" w:styleId="aa">
    <w:name w:val="Balloon Text"/>
    <w:basedOn w:val="a"/>
    <w:link w:val="ab"/>
    <w:uiPriority w:val="99"/>
    <w:semiHidden/>
    <w:unhideWhenUsed/>
    <w:rsid w:val="00985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85DF3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65103"/>
    <w:pPr>
      <w:ind w:left="720"/>
      <w:contextualSpacing/>
    </w:pPr>
  </w:style>
  <w:style w:type="paragraph" w:customStyle="1" w:styleId="2">
    <w:name w:val="Без интервала2"/>
    <w:link w:val="NoSpacingChar1"/>
    <w:rsid w:val="003C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1">
    <w:name w:val="No Spacing Char1"/>
    <w:link w:val="2"/>
    <w:locked/>
    <w:rsid w:val="003C6E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1content">
    <w:name w:val="h1_content"/>
    <w:basedOn w:val="a0"/>
    <w:rsid w:val="00725FAF"/>
    <w:rPr>
      <w:rFonts w:cs="Times New Roman"/>
    </w:rPr>
  </w:style>
  <w:style w:type="paragraph" w:customStyle="1" w:styleId="c1">
    <w:name w:val="c1"/>
    <w:basedOn w:val="a"/>
    <w:rsid w:val="003A2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509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1B1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07">
    <w:name w:val="Font Style207"/>
    <w:basedOn w:val="a0"/>
    <w:uiPriority w:val="99"/>
    <w:rsid w:val="0080687C"/>
    <w:rPr>
      <w:rFonts w:ascii="Century Schoolbook" w:hAnsi="Century Schoolbook" w:cs="Century Schoolbook"/>
      <w:sz w:val="18"/>
      <w:szCs w:val="18"/>
    </w:rPr>
  </w:style>
  <w:style w:type="character" w:customStyle="1" w:styleId="a03f2">
    <w:name w:val="a03f2"/>
    <w:basedOn w:val="a0"/>
    <w:rsid w:val="00AD756E"/>
  </w:style>
  <w:style w:type="character" w:customStyle="1" w:styleId="extended-textshort">
    <w:name w:val="extended-text__short"/>
    <w:basedOn w:val="a0"/>
    <w:rsid w:val="00354A62"/>
  </w:style>
  <w:style w:type="paragraph" w:styleId="ad">
    <w:name w:val="header"/>
    <w:basedOn w:val="a"/>
    <w:link w:val="ae"/>
    <w:uiPriority w:val="99"/>
    <w:unhideWhenUsed/>
    <w:rsid w:val="006364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364B3"/>
  </w:style>
  <w:style w:type="paragraph" w:styleId="af">
    <w:name w:val="footer"/>
    <w:basedOn w:val="a"/>
    <w:link w:val="af0"/>
    <w:uiPriority w:val="99"/>
    <w:semiHidden/>
    <w:unhideWhenUsed/>
    <w:rsid w:val="006364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6364B3"/>
  </w:style>
  <w:style w:type="character" w:customStyle="1" w:styleId="A50">
    <w:name w:val="A5"/>
    <w:uiPriority w:val="99"/>
    <w:rsid w:val="00CF591E"/>
    <w:rPr>
      <w:b/>
      <w:bCs/>
      <w:i/>
      <w:iCs/>
      <w:color w:val="000000"/>
      <w:sz w:val="22"/>
      <w:szCs w:val="22"/>
    </w:rPr>
  </w:style>
  <w:style w:type="paragraph" w:customStyle="1" w:styleId="Bullet">
    <w:name w:val="Bullet"/>
    <w:basedOn w:val="a"/>
    <w:rsid w:val="00CF591E"/>
    <w:pPr>
      <w:tabs>
        <w:tab w:val="left" w:pos="794"/>
      </w:tabs>
      <w:suppressAutoHyphens/>
      <w:spacing w:after="0" w:line="240" w:lineRule="auto"/>
      <w:ind w:left="794" w:hanging="794"/>
    </w:pPr>
    <w:rPr>
      <w:rFonts w:ascii="Times New Roman" w:eastAsia="Times New Roman" w:hAnsi="Times New Roman" w:cs="Times New Roman"/>
      <w:sz w:val="20"/>
      <w:szCs w:val="20"/>
      <w:lang w:val="en-GB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1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34429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9020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2037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8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8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8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48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0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0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22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0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4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7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2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9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0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3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3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8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9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2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86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5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2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7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8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8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1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0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3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9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0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5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7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2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5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5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4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04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72EA96-812A-4CE7-8942-40CCB2FDB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5039</TotalTime>
  <Pages>26</Pages>
  <Words>6151</Words>
  <Characters>35065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Doopret</dc:creator>
  <cp:keywords/>
  <dc:description/>
  <cp:lastModifiedBy>Пользователь Windows</cp:lastModifiedBy>
  <cp:revision>79</cp:revision>
  <cp:lastPrinted>2019-09-30T02:46:00Z</cp:lastPrinted>
  <dcterms:created xsi:type="dcterms:W3CDTF">2019-08-06T05:42:00Z</dcterms:created>
  <dcterms:modified xsi:type="dcterms:W3CDTF">2020-03-19T06:04:00Z</dcterms:modified>
</cp:coreProperties>
</file>