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985" w:rsidRDefault="00A47985" w:rsidP="00A479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5D2E" w:rsidRDefault="00FB5D2E" w:rsidP="00FB5D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тематического музыкального занятия  в ДОУ «Формирование экологической культуры в личности ребенка, путем приобщения дошкольников к миру музыки» в старшей группе.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/>
        </w:rPr>
      </w:pPr>
      <w:r>
        <w:rPr>
          <w:i/>
        </w:rPr>
        <w:t>«От красоты природы – к красоте слова, </w:t>
      </w:r>
      <w:r>
        <w:rPr>
          <w:rStyle w:val="a4"/>
          <w:b w:val="0"/>
          <w:i/>
          <w:bdr w:val="none" w:sz="0" w:space="0" w:color="auto" w:frame="1"/>
        </w:rPr>
        <w:t>музыки и живописи</w:t>
      </w:r>
      <w:r>
        <w:rPr>
          <w:i/>
        </w:rPr>
        <w:t>»</w:t>
      </w:r>
    </w:p>
    <w:p w:rsidR="00FB5D2E" w:rsidRDefault="00FB5D2E" w:rsidP="00FB5D2E">
      <w:pPr>
        <w:pStyle w:val="a3"/>
        <w:shd w:val="clear" w:color="auto" w:fill="FFFFFF"/>
        <w:spacing w:before="225" w:beforeAutospacing="0" w:after="225" w:afterAutospacing="0"/>
        <w:ind w:firstLine="360"/>
        <w:jc w:val="right"/>
        <w:rPr>
          <w:i/>
        </w:rPr>
      </w:pPr>
      <w:r>
        <w:rPr>
          <w:i/>
        </w:rPr>
        <w:t>В. Сухомлинский</w:t>
      </w:r>
    </w:p>
    <w:p w:rsidR="00FB5D2E" w:rsidRDefault="00FB5D2E" w:rsidP="00FB5D2E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Образовательная область: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музыкальное воспитание.</w:t>
      </w:r>
    </w:p>
    <w:p w:rsidR="00FB5D2E" w:rsidRDefault="00FB5D2E" w:rsidP="00FB5D2E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Вид занятия: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пение, музыкально-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ритмические движения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хореографии, игра на ДМИ.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  <w:u w:val="single"/>
        </w:rPr>
        <w:t>Цель:</w:t>
      </w:r>
      <w:r>
        <w:rPr>
          <w:u w:val="single"/>
        </w:rPr>
        <w:t> </w:t>
      </w:r>
      <w:r>
        <w:t>формирование у воспитанников экологической культуры (или иначе говоря, развитие у детей умения видеть красоту природы и формирование осознанно-правильного отношения к ней) посредством музыки. </w:t>
      </w:r>
      <w:r>
        <w:br/>
      </w:r>
      <w:r>
        <w:rPr>
          <w:b/>
          <w:u w:val="single"/>
        </w:rPr>
        <w:t>Задачи: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</w:pPr>
      <w:r>
        <w:t>-обогащать представления детей о природном мире;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</w:pPr>
      <w:r>
        <w:t xml:space="preserve">-побуждать к эстетическим переживаниям, </w:t>
      </w:r>
      <w:proofErr w:type="gramStart"/>
      <w:r>
        <w:t>связанных</w:t>
      </w:r>
      <w:proofErr w:type="gramEnd"/>
      <w:r>
        <w:t xml:space="preserve"> с красотой природы (художественно-эстетическая линия развития музыки);</w:t>
      </w:r>
    </w:p>
    <w:p w:rsidR="00FB5D2E" w:rsidRDefault="00FB5D2E" w:rsidP="00FB5D2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-побуждать детей активно мыслить, давать ответ на поставленные вопросы;</w:t>
      </w:r>
    </w:p>
    <w:p w:rsidR="00FB5D2E" w:rsidRDefault="00FB5D2E" w:rsidP="00FB5D2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детей чувствовать характер музыки и передавать его в движении;</w:t>
      </w:r>
    </w:p>
    <w:p w:rsidR="00FB5D2E" w:rsidRDefault="00FB5D2E" w:rsidP="00FB5D2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-закреплять навыки игры на музыкальных инструментах;</w:t>
      </w:r>
    </w:p>
    <w:p w:rsidR="00FB5D2E" w:rsidRDefault="00FB5D2E" w:rsidP="00FB5D2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-вызывать эмоциональный отклик на музыку;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</w:pPr>
      <w:r>
        <w:t>-воспитывать осознанно-бережное отношение к природе;</w:t>
      </w:r>
    </w:p>
    <w:p w:rsidR="00FB5D2E" w:rsidRDefault="00FB5D2E" w:rsidP="00FB5D2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у детей интерес и любовь к  природе и музыке.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</w:pPr>
      <w:r>
        <w:t xml:space="preserve">-развивать у детей чувственное восприятие красоты природы и 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</w:pPr>
      <w:r>
        <w:t>эмоциональную отзывчивость.</w:t>
      </w:r>
    </w:p>
    <w:p w:rsidR="00FB5D2E" w:rsidRDefault="00FB5D2E" w:rsidP="00FB5D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Методы:</w:t>
      </w:r>
    </w:p>
    <w:p w:rsidR="00FB5D2E" w:rsidRDefault="00FB5D2E" w:rsidP="00FB5D2E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Словесный</w:t>
      </w:r>
    </w:p>
    <w:p w:rsidR="00FB5D2E" w:rsidRDefault="00FB5D2E" w:rsidP="00FB5D2E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Наглядный</w:t>
      </w:r>
    </w:p>
    <w:p w:rsidR="00FB5D2E" w:rsidRDefault="00FB5D2E" w:rsidP="00FB5D2E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Практический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FB5D2E" w:rsidRDefault="00FB5D2E" w:rsidP="00FB5D2E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Планируемый результат: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Сформировать экологическую культуру в личности детей, путем приобщения к миру музыки.</w:t>
      </w:r>
    </w:p>
    <w:p w:rsidR="00FB5D2E" w:rsidRDefault="00FB5D2E" w:rsidP="00FB5D2E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Подготовительная работа: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без подготовительной работы с детьми, сделан необходимый реквизит.</w:t>
      </w: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FB5D2E" w:rsidRDefault="00FB5D2E" w:rsidP="00FB5D2E">
      <w:pPr>
        <w:pStyle w:val="a3"/>
        <w:shd w:val="clear" w:color="auto" w:fill="FFFFFF"/>
        <w:spacing w:before="0" w:beforeAutospacing="0" w:after="0" w:afterAutospacing="0"/>
      </w:pPr>
      <w:proofErr w:type="gramStart"/>
      <w:r>
        <w:rPr>
          <w:b/>
        </w:rPr>
        <w:t>Оборудование</w:t>
      </w:r>
      <w:r>
        <w:t>: фортепиано, проектор, ноутбук, ноты, фонограммы, видеоролик «Подснежник», искусственные цветы, шумовые самодельные инструменты, деревянные ложки, палочка деревянная, две корзинки со скомканными бумажками, картинки с изображением снежинок  грустной и радостной, медали «Юный защитник природы».</w:t>
      </w:r>
      <w:proofErr w:type="gramEnd"/>
    </w:p>
    <w:p w:rsidR="00FB5D2E" w:rsidRDefault="00FB5D2E" w:rsidP="00FB5D2E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7985" w:rsidRDefault="00A47985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D2E" w:rsidRDefault="00FB5D2E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D2E" w:rsidRDefault="00FB5D2E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D2E" w:rsidRDefault="00FB5D2E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D2E" w:rsidRDefault="00FB5D2E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D2E" w:rsidRDefault="00FB5D2E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D2E" w:rsidRDefault="00FB5D2E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D2E" w:rsidRPr="00A47985" w:rsidRDefault="00FB5D2E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7985" w:rsidRPr="00A47985" w:rsidRDefault="00A47985" w:rsidP="00A47985">
      <w:pPr>
        <w:spacing w:after="0" w:line="288" w:lineRule="atLeast"/>
        <w:ind w:left="36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79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занятия:</w:t>
      </w:r>
    </w:p>
    <w:p w:rsidR="00A47985" w:rsidRPr="00624FA6" w:rsidRDefault="00A47985" w:rsidP="00DD2DA2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624FA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Дети заходят в зал под музыку, садятся на стулья.</w:t>
      </w:r>
    </w:p>
    <w:p w:rsidR="00A47985" w:rsidRPr="00A527F0" w:rsidRDefault="00A47985" w:rsidP="001828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</w:t>
      </w:r>
      <w:r w:rsid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узыкальный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руководитель (далее </w:t>
      </w:r>
      <w:proofErr w:type="gramStart"/>
      <w:r w:rsid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</w:t>
      </w:r>
      <w:proofErr w:type="gramEnd"/>
      <w:r w:rsid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.р.)</w:t>
      </w:r>
      <w:r w:rsidR="00314C9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="00E53D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сегодня </w:t>
      </w:r>
      <w:r w:rsidR="00E53D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занятии 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нас гости, поприветствуем их.</w:t>
      </w:r>
    </w:p>
    <w:p w:rsidR="00A47985" w:rsidRPr="00A527F0" w:rsidRDefault="00A47985" w:rsidP="00A527F0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A47985" w:rsidRPr="00A527F0" w:rsidRDefault="00A47985" w:rsidP="00A527F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A527F0">
        <w:rPr>
          <w:rFonts w:ascii="Times New Roman" w:eastAsia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«</w:t>
      </w:r>
      <w:r w:rsidRPr="00A527F0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u w:val="single"/>
          <w:lang w:eastAsia="ru-RU"/>
        </w:rPr>
        <w:t>Музыкальное приветствие гостей</w:t>
      </w:r>
      <w:r w:rsidRPr="00A527F0">
        <w:rPr>
          <w:rFonts w:ascii="Times New Roman" w:eastAsia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»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.</w:t>
      </w:r>
    </w:p>
    <w:p w:rsidR="00A47985" w:rsidRPr="00A527F0" w:rsidRDefault="00A47985" w:rsidP="001828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М. р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. </w:t>
      </w:r>
      <w:r w:rsidR="00BF3FCD"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И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дети: 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Здравствуйте, гости!</w:t>
      </w:r>
    </w:p>
    <w:p w:rsidR="00A47985" w:rsidRPr="00A527F0" w:rsidRDefault="00A47985" w:rsidP="001828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Гости: 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Здравствуйте, дети!</w:t>
      </w:r>
    </w:p>
    <w:p w:rsidR="00A527F0" w:rsidRDefault="00A527F0" w:rsidP="00A52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182898" w:rsidRPr="00A5212C" w:rsidRDefault="00A5212C" w:rsidP="00A5212C">
      <w:pPr>
        <w:spacing w:after="0" w:line="330" w:lineRule="atLeas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Валеологическая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распевка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182898" w:rsidRPr="002725EB" w:rsidRDefault="00182898" w:rsidP="00182898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все вокруг, (покрутили головой по сторонам)</w:t>
      </w:r>
    </w:p>
    <w:p w:rsidR="00182898" w:rsidRPr="002725EB" w:rsidRDefault="00182898" w:rsidP="00182898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5EB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мой друг и я твой друг (показать рукой друг</w:t>
      </w:r>
      <w:r w:rsidR="00314C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Pr="00272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друга</w:t>
      </w:r>
      <w:r w:rsidR="00A52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A5212C" w:rsidRPr="00A52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21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себя</w:t>
      </w:r>
      <w:proofErr w:type="gramStart"/>
      <w:r w:rsidR="00A52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25E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182898" w:rsidRPr="002725EB" w:rsidRDefault="00182898" w:rsidP="00182898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5E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сейчас переглянёмся (переглянулись)</w:t>
      </w:r>
    </w:p>
    <w:p w:rsidR="00182898" w:rsidRPr="002725EB" w:rsidRDefault="00182898" w:rsidP="00182898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5EB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 другу улыбнёмся (улыбнулись)</w:t>
      </w:r>
    </w:p>
    <w:p w:rsidR="00DD2DA2" w:rsidRDefault="00DD2DA2" w:rsidP="00A5212C">
      <w:pPr>
        <w:spacing w:after="0" w:line="330" w:lineRule="atLeas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82898" w:rsidRPr="00A5212C" w:rsidRDefault="00A5212C" w:rsidP="00A5212C">
      <w:pPr>
        <w:spacing w:after="0" w:line="330" w:lineRule="atLeas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5212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Пальчиковая гимнастика «Апельсин».</w:t>
      </w:r>
    </w:p>
    <w:p w:rsidR="00A5212C" w:rsidRDefault="00A5212C" w:rsidP="00314C9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FE5712" w:rsidRPr="003E7F97" w:rsidRDefault="00A5212C" w:rsidP="00314C9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F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Мы</w:t>
      </w: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E7F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делили</w:t>
      </w: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E7F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апельсин</w:t>
      </w: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! (</w:t>
      </w:r>
      <w:r w:rsidR="00FE5712"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Соединить пальцы обеих рук</w:t>
      </w:r>
      <w:r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) </w:t>
      </w:r>
    </w:p>
    <w:p w:rsidR="00FE5712" w:rsidRPr="003E7F97" w:rsidRDefault="00A5212C" w:rsidP="00314C9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Много </w:t>
      </w:r>
      <w:r w:rsidRPr="003E7F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нас</w:t>
      </w:r>
      <w:r w:rsidR="00FE5712" w:rsidRPr="003E7F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FE5712"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 один</w:t>
      </w:r>
      <w:r w:rsidR="00FE5712"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. (</w:t>
      </w:r>
      <w:r w:rsidR="00CB3F4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Покачивать вперед, назад</w:t>
      </w:r>
      <w:r w:rsidR="00FE5712"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</w:p>
    <w:p w:rsidR="00FE5712" w:rsidRPr="003E7F97" w:rsidRDefault="00FE5712" w:rsidP="00314C9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Эта долька для кота. (</w:t>
      </w:r>
      <w:r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Зажать указательный палец)</w:t>
      </w:r>
    </w:p>
    <w:p w:rsidR="00FE5712" w:rsidRPr="003E7F97" w:rsidRDefault="00FE5712" w:rsidP="00314C9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Эта долька для ежа.</w:t>
      </w:r>
      <w:r w:rsidR="00A5212C"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Зажать средний палец</w:t>
      </w:r>
      <w:r w:rsidR="00A5212C"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  <w:r w:rsidR="00A5212C"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E5712" w:rsidRPr="003E7F97" w:rsidRDefault="00FE5712" w:rsidP="00314C9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Эта долька для улитки</w:t>
      </w:r>
      <w:proofErr w:type="gramStart"/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.(</w:t>
      </w:r>
      <w:proofErr w:type="gramEnd"/>
      <w:r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Зажать безымянный палец</w:t>
      </w:r>
      <w:r w:rsidR="00491AD7"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</w:p>
    <w:p w:rsidR="00FE5712" w:rsidRPr="003E7F97" w:rsidRDefault="00A5212C" w:rsidP="00314C9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Эта долька для </w:t>
      </w:r>
      <w:r w:rsidR="00FE5712"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ижа, (</w:t>
      </w:r>
      <w:r w:rsidR="00FE5712"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Зажать мизинец</w:t>
      </w:r>
      <w:r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5212C" w:rsidRPr="003E7F97" w:rsidRDefault="00FE5712" w:rsidP="00314C9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Ну, а волку</w:t>
      </w:r>
      <w:r w:rsidR="00A5212C"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кожура!</w:t>
      </w: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Фонарики)</w:t>
      </w:r>
    </w:p>
    <w:p w:rsidR="00FE5712" w:rsidRPr="003E7F97" w:rsidRDefault="00FE5712" w:rsidP="00314C9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Он сердит на нас беда. (</w:t>
      </w:r>
      <w:r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Погрозить пальцем правой руки)</w:t>
      </w:r>
    </w:p>
    <w:p w:rsidR="00FE5712" w:rsidRPr="003E7F97" w:rsidRDefault="00FE5712" w:rsidP="00314C9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bdr w:val="none" w:sz="0" w:space="0" w:color="auto" w:frame="1"/>
          <w:lang w:eastAsia="ru-RU"/>
        </w:rPr>
      </w:pPr>
      <w:r w:rsidRPr="003E7F97">
        <w:rPr>
          <w:rFonts w:ascii="Times New Roman" w:hAnsi="Times New Roman" w:cs="Times New Roman"/>
          <w:sz w:val="24"/>
          <w:szCs w:val="24"/>
          <w:shd w:val="clear" w:color="auto" w:fill="FFFFFF"/>
        </w:rPr>
        <w:t>Разбегайся кто куда. (</w:t>
      </w:r>
      <w:r w:rsidRPr="003E7F9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Спрятать руки за спину)</w:t>
      </w:r>
    </w:p>
    <w:p w:rsidR="00624FA6" w:rsidRDefault="00314C9C" w:rsidP="00314C9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М. р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. </w:t>
      </w:r>
      <w:r w:rsidR="00491AD7" w:rsidRPr="00491AD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Хорошо, Молодцы!</w:t>
      </w:r>
      <w:r w:rsidR="00C2565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E6E76" w:rsidRDefault="002E6E76" w:rsidP="00314C9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2E6E76" w:rsidRDefault="00624FA6" w:rsidP="002E6E76">
      <w:pP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624FA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М.р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. Ребята, мы с вами разучиваем песни, слушаем музыку, а как вы думаете много музыкальных произведений, </w:t>
      </w:r>
      <w:r w:rsidR="002E6E7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котор</w:t>
      </w:r>
      <w:r w:rsidR="002E6E7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ых изображается природа. (Ответы детей).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E6E76" w:rsidRDefault="00C2565E" w:rsidP="002E6E76">
      <w:pP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Есть много музыкальных произведений посвященных природе.</w:t>
      </w:r>
      <w:r w:rsidR="00491AD7" w:rsidRPr="00491AD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2E6E7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И сегодня на занятии мы познакомимся с вами с такими музыкальными произведениями. С</w:t>
      </w:r>
      <w:r w:rsidR="002E6E76" w:rsidRPr="00314C9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ейчас</w:t>
      </w:r>
      <w:r w:rsidR="00314C9C" w:rsidRPr="00314C9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мы с вами будем разучивать </w:t>
      </w:r>
      <w:r w:rsidR="002E6E7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такую песню – это </w:t>
      </w:r>
      <w:r w:rsidR="00314C9C" w:rsidRPr="00314C9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русск</w:t>
      </w:r>
      <w:r w:rsidR="002E6E7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ая</w:t>
      </w:r>
      <w:r w:rsidR="00314C9C" w:rsidRPr="00314C9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народн</w:t>
      </w:r>
      <w:r w:rsidR="002E6E7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ая</w:t>
      </w:r>
      <w:r w:rsidR="00314C9C" w:rsidRPr="00314C9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песн</w:t>
      </w:r>
      <w:r w:rsidR="002E6E7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я</w:t>
      </w:r>
      <w:r w:rsidR="00314C9C" w:rsidRPr="00314C9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«Во поле береза стояла».</w:t>
      </w:r>
      <w:r w:rsidR="00491AD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E6E76" w:rsidRDefault="002E6E76" w:rsidP="00314C9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182898" w:rsidRPr="002E6E76" w:rsidRDefault="00491AD7" w:rsidP="002E6E7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 w:rsidRPr="002E6E7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Разучивание трех первых куплетов</w:t>
      </w:r>
      <w:r w:rsidR="002E6E7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.</w:t>
      </w:r>
    </w:p>
    <w:p w:rsidR="00491AD7" w:rsidRPr="002E6E76" w:rsidRDefault="00491AD7" w:rsidP="00314C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314C9C" w:rsidRPr="00314C9C" w:rsidRDefault="00314C9C" w:rsidP="00314C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Исполнение песни </w:t>
      </w:r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«Во поле береза стояла».</w:t>
      </w:r>
    </w:p>
    <w:p w:rsidR="00314C9C" w:rsidRDefault="00314C9C" w:rsidP="00314C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182898" w:rsidRDefault="00314C9C" w:rsidP="00314C9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М.р.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Молодцы, но мы с вами не будем березу ломать, да! Пусть она растет и радует своей красотой. А на полянках пусть растут цветы, мы их рвать и топтать не будем!</w:t>
      </w:r>
      <w:r w:rsidR="00DD2DA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Да?</w:t>
      </w:r>
    </w:p>
    <w:p w:rsidR="00314C9C" w:rsidRPr="00314C9C" w:rsidRDefault="00314C9C" w:rsidP="00314C9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Дети.</w:t>
      </w:r>
      <w:r w:rsidR="00491AD7" w:rsidRPr="00491AD7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Да!</w:t>
      </w:r>
    </w:p>
    <w:p w:rsidR="00182898" w:rsidRDefault="00182898" w:rsidP="00A52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A527F0" w:rsidRPr="004D358A" w:rsidRDefault="00A527F0" w:rsidP="00314C9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М.р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Есть цветочки редкие,</w:t>
      </w:r>
    </w:p>
    <w:p w:rsidR="00A527F0" w:rsidRPr="00A527F0" w:rsidRDefault="00A5212C" w:rsidP="00A52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 </w:t>
      </w:r>
      <w:r w:rsidR="00A527F0" w:rsidRPr="00A527F0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Белые и нежные</w:t>
      </w:r>
      <w:r w:rsidR="00A527F0" w:rsidRPr="00A527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A527F0" w:rsidRPr="004D358A" w:rsidRDefault="00A527F0" w:rsidP="00A527F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Вам кивнут приветливо</w:t>
      </w:r>
    </w:p>
    <w:p w:rsidR="00A527F0" w:rsidRPr="004D358A" w:rsidRDefault="00A527F0" w:rsidP="00A527F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Ландыши, подснежники…</w:t>
      </w:r>
    </w:p>
    <w:p w:rsidR="00A527F0" w:rsidRPr="004D358A" w:rsidRDefault="00A527F0" w:rsidP="00A527F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Только рвать не надо их</w:t>
      </w:r>
    </w:p>
    <w:p w:rsidR="00A527F0" w:rsidRPr="004D358A" w:rsidRDefault="00A527F0" w:rsidP="00A527F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ними лес добрей, светлей.</w:t>
      </w:r>
    </w:p>
    <w:p w:rsidR="00A527F0" w:rsidRPr="004D358A" w:rsidRDefault="00A527F0" w:rsidP="00A527F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Ведь теперь цветов таких</w:t>
      </w:r>
    </w:p>
    <w:p w:rsidR="00A527F0" w:rsidRPr="004D358A" w:rsidRDefault="00A527F0" w:rsidP="00A527F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 мало на земле…</w:t>
      </w:r>
    </w:p>
    <w:p w:rsidR="00A527F0" w:rsidRPr="004D358A" w:rsidRDefault="00A527F0" w:rsidP="00A52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Поэтому мы с вами будем только любоваться подснежниками и слушать красивую, нежную, хрустальную, волшебную </w:t>
      </w:r>
      <w:r w:rsidRPr="008F4D6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музыку</w:t>
      </w:r>
      <w:r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которая так и называется </w:t>
      </w:r>
      <w:r w:rsidRPr="00A527F0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«Подснежник»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527F0" w:rsidRPr="004D358A" w:rsidRDefault="00A5212C" w:rsidP="00A527F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Ранней весной с</w:t>
      </w:r>
      <w:r w:rsidR="00A527F0"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квозь снег прорастают первые расточки подснежников. Они упорно тянутся к солнышку</w:t>
      </w:r>
      <w:r w:rsidR="008F4D6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A527F0"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впитывая влагу из земли. Растения набирают силу. Листочки распрямляются и колышутся от ветерка. И вот бутоны раскрываются, встречая солнышко и радуясь ему.</w:t>
      </w:r>
    </w:p>
    <w:p w:rsidR="00A527F0" w:rsidRPr="00A527F0" w:rsidRDefault="00A527F0" w:rsidP="00A527F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Слушание </w:t>
      </w:r>
      <w:r w:rsidRPr="00A527F0"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  <w:t>музыки</w:t>
      </w:r>
      <w:r w:rsidRPr="00A527F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lang w:eastAsia="ru-RU"/>
        </w:rPr>
        <w:t> </w:t>
      </w:r>
      <w:r w:rsidRPr="00A527F0">
        <w:rPr>
          <w:rFonts w:ascii="Times New Roman" w:eastAsia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«Подснежник»</w:t>
      </w:r>
      <w:r w:rsidRPr="00A527F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 </w:t>
      </w:r>
      <w:r w:rsidR="00325A7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П.И.Чайковский, п</w:t>
      </w:r>
      <w:r w:rsidR="00491A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росмотр видеоролика «Подснежник».</w:t>
      </w:r>
    </w:p>
    <w:p w:rsidR="006D4004" w:rsidRPr="006D4004" w:rsidRDefault="006D4004" w:rsidP="00314C9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М.р.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Pr="006D40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Какая музыка, какой характер у произведения, сколько инст</w:t>
      </w:r>
      <w:r w:rsidR="00C2565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r w:rsidRPr="006D40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ументов исполняет произведение П.И. Чайковского? (Ответы детей).</w:t>
      </w:r>
    </w:p>
    <w:p w:rsidR="00A527F0" w:rsidRPr="004D358A" w:rsidRDefault="008F4D6C" w:rsidP="00314C9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М.р.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у нас тоже есть цветы</w:t>
      </w:r>
      <w:r w:rsidR="00A527F0"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только они не</w:t>
      </w:r>
      <w:r w:rsidR="00A527F0"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живые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A527F0" w:rsidRPr="004D35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давайте оживим их и потанцуем с ними, а над цветами запорхали красивые легкие бабочки.</w:t>
      </w:r>
    </w:p>
    <w:p w:rsidR="008F4D6C" w:rsidRPr="008F4D6C" w:rsidRDefault="008F4D6C" w:rsidP="008F4D6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proofErr w:type="spellStart"/>
      <w:r w:rsidRPr="008F4D6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Музыкально-римические</w:t>
      </w:r>
      <w:proofErr w:type="spellEnd"/>
      <w:r w:rsidRPr="008F4D6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движения</w:t>
      </w:r>
      <w:r w:rsidR="005A6A0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.</w:t>
      </w:r>
    </w:p>
    <w:p w:rsidR="00DD2DA2" w:rsidRDefault="00DD2DA2" w:rsidP="0076216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</w:p>
    <w:p w:rsidR="00A527F0" w:rsidRPr="008F4D6C" w:rsidRDefault="00A527F0" w:rsidP="008F4D6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8F4D6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Упражнение </w:t>
      </w:r>
      <w:r w:rsidR="008F4D6C" w:rsidRPr="008F4D6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Pr="008F4D6C">
        <w:rPr>
          <w:rFonts w:ascii="Times New Roman" w:eastAsia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«Цветы и бабочки»</w:t>
      </w:r>
    </w:p>
    <w:p w:rsidR="00B81D4A" w:rsidRPr="00325A7E" w:rsidRDefault="00325A7E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М.р.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="0076216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Pr="00325A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зеленой</w:t>
      </w:r>
      <w:r w:rsidR="0076216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325A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лужайке</w:t>
      </w:r>
      <w:proofErr w:type="gramEnd"/>
    </w:p>
    <w:p w:rsidR="00325A7E" w:rsidRPr="00325A7E" w:rsidRDefault="00325A7E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25A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Цветики цветут, бабочки порхают,</w:t>
      </w:r>
    </w:p>
    <w:p w:rsidR="00E53D50" w:rsidRDefault="00325A7E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25A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Гулять зазывают.</w:t>
      </w:r>
    </w:p>
    <w:p w:rsidR="00325A7E" w:rsidRPr="00325A7E" w:rsidRDefault="00E53D50" w:rsidP="00A47985"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Молодцы. А сейчас д</w:t>
      </w:r>
      <w:r w:rsidR="00325A7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авайте мы с вами представим, что мы на зеленой полянке, что можно делать на полянке (ответы детей), а можно ещё и поплясать.</w:t>
      </w:r>
    </w:p>
    <w:p w:rsidR="00A527F0" w:rsidRPr="00325A7E" w:rsidRDefault="00325A7E" w:rsidP="00325A7E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25A7E">
        <w:rPr>
          <w:rFonts w:ascii="Times New Roman" w:hAnsi="Times New Roman" w:cs="Times New Roman"/>
          <w:sz w:val="24"/>
          <w:szCs w:val="24"/>
          <w:u w:val="single"/>
        </w:rPr>
        <w:t>Исполняется пляска «Светит месяц»</w:t>
      </w:r>
      <w:r w:rsidR="005A6A02">
        <w:rPr>
          <w:rFonts w:ascii="Times New Roman" w:hAnsi="Times New Roman" w:cs="Times New Roman"/>
          <w:sz w:val="24"/>
          <w:szCs w:val="24"/>
          <w:u w:val="single"/>
        </w:rPr>
        <w:t>, дети садятся</w:t>
      </w:r>
      <w:r w:rsidRPr="00325A7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527F0" w:rsidRDefault="00325A7E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М.р.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Pr="005A6A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Молодцы, славно мы поплясали, ребята, а что нельзя делать на полянке</w:t>
      </w:r>
      <w:r w:rsidR="005A6A02" w:rsidRPr="005A6A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(ответы детей), правильно: нельзя рвать цветы, траву, оставлять после себя мусор, весь мусор нужно собирать и уносить с собой.</w:t>
      </w:r>
      <w:r w:rsidR="005A6A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Но не все люди соблюдают эти правила поведения на природе и оставляют после себя много мусора в лесу, на полянках, на берегу реки. Но мы весь мусор сейчас соберем.</w:t>
      </w:r>
    </w:p>
    <w:p w:rsidR="005A6A02" w:rsidRDefault="005A6A02" w:rsidP="005A6A02">
      <w:pPr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5A6A0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Проводиться игра «Собери мусор»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.</w:t>
      </w:r>
    </w:p>
    <w:p w:rsidR="00762167" w:rsidRDefault="005A6A02" w:rsidP="00491AD7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М.р</w:t>
      </w:r>
      <w:proofErr w:type="gramStart"/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.</w:t>
      </w:r>
      <w:r w:rsidRPr="005A6A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</w:t>
      </w:r>
      <w:proofErr w:type="gramEnd"/>
      <w:r w:rsidRPr="005A6A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орошо поиграли, молодцы, весь мусор собрали.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53D50" w:rsidRDefault="00E53D50" w:rsidP="00491AD7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6D4004" w:rsidRPr="00491AD7" w:rsidRDefault="005A6A02" w:rsidP="00491AD7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а вы знаете, что из мусора можно сделать музыкальные инструменты? (ответы детей). Посмотрите</w:t>
      </w:r>
      <w:r w:rsidR="0026665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какие у меня получились шумовые инструменты, для нашего оркестра, вы можете дома сделать такие с мамами и папами</w:t>
      </w:r>
      <w:r w:rsidR="00BF3F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Сейчас вы станете музыкантами, а кто хочет быть дирижером? (Раздаются инструменты, выбирается дирижер)</w:t>
      </w:r>
    </w:p>
    <w:p w:rsidR="00DD2DA2" w:rsidRDefault="00BF3FCD" w:rsidP="00BF3FCD">
      <w:pPr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BF3FC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lastRenderedPageBreak/>
        <w:t>Исполняется русская народная песня  «На горе-то калина»</w:t>
      </w:r>
      <w:r w:rsidR="00491AD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на </w:t>
      </w:r>
      <w:r w:rsidRPr="00BF3FCD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ДМИ.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</w:p>
    <w:p w:rsidR="00BF3FCD" w:rsidRPr="00DD2DA2" w:rsidRDefault="00DD2DA2" w:rsidP="00BF3FCD">
      <w:pPr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(Дети садят</w:t>
      </w:r>
      <w:r w:rsidR="00BF3FCD" w:rsidRPr="00DD2D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ся, инструменты убираются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  <w:r w:rsidR="00BF3FCD" w:rsidRPr="00DD2D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62167" w:rsidRDefault="00BF3FCD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14C9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М.р.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Pr="00BF3F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Молодцы, веселый у нас с вами получился оркестр.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53D50" w:rsidRDefault="00762167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а ч</w:t>
      </w:r>
      <w:r w:rsidR="00BF3F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мы</w:t>
      </w:r>
      <w:r w:rsidR="00EB6E6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BF3FC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вами сегодня делали на занятии</w:t>
      </w:r>
      <w:r w:rsidR="00EB6E6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(Ответы детей). </w:t>
      </w:r>
    </w:p>
    <w:p w:rsidR="00DD2DA2" w:rsidRDefault="00EB6E64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 много музыкальных произведений, которые рассказывают нам о природе</w:t>
      </w:r>
      <w:r w:rsidR="00246D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 деревьям,  о растениям, о животных. Как нужно вести себя в лесу, на полянке? (Ответы детей). </w:t>
      </w:r>
    </w:p>
    <w:p w:rsidR="00762167" w:rsidRDefault="00EB6E64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 все знаете, что нельзя портить природу: ломать деревья, рвать цветы, траву, оставлять после себя мусор. </w:t>
      </w:r>
    </w:p>
    <w:p w:rsidR="005A6A02" w:rsidRDefault="00491AD7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="00EB6E6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ам понравилось наше музыкальное занятие? (Ответы детей)</w:t>
      </w:r>
      <w:r w:rsidR="002F76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Какую мы выберем с вами снежинку, какое у нас настроение? </w:t>
      </w:r>
      <w:proofErr w:type="gramStart"/>
      <w:r w:rsidR="002F76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Радостное</w:t>
      </w:r>
      <w:proofErr w:type="gramEnd"/>
      <w:r w:rsidR="00C4521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или грустное</w:t>
      </w:r>
      <w:r w:rsidR="002F76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выбираем радостную снежинку или грустную? (Ответы детей).</w:t>
      </w:r>
      <w:r w:rsidR="007F43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Вас теперь можно назвать юными защитниками природы, и я вручаю всем медали «Юных защитников природы»</w:t>
      </w:r>
    </w:p>
    <w:p w:rsidR="00D87759" w:rsidRPr="00BF3FCD" w:rsidRDefault="00D87759" w:rsidP="00A47985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(Всем детям раздаются маленькие подарки – </w:t>
      </w:r>
      <w:r w:rsidR="007F43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медали</w:t>
      </w:r>
      <w:r w:rsidR="00DD2DA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«Юный защитник природы»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</w:p>
    <w:p w:rsidR="00A527F0" w:rsidRDefault="00A527F0" w:rsidP="00A527F0">
      <w:pPr>
        <w:pStyle w:val="c0"/>
        <w:shd w:val="clear" w:color="auto" w:fill="FFFFFF"/>
        <w:spacing w:before="0" w:beforeAutospacing="0" w:after="0" w:afterAutospacing="0"/>
        <w:rPr>
          <w:color w:val="111111"/>
        </w:rPr>
      </w:pPr>
      <w:r w:rsidRPr="00093057">
        <w:rPr>
          <w:color w:val="111111"/>
          <w:u w:val="single"/>
          <w:bdr w:val="none" w:sz="0" w:space="0" w:color="auto" w:frame="1"/>
        </w:rPr>
        <w:t xml:space="preserve">М. </w:t>
      </w:r>
      <w:proofErr w:type="gramStart"/>
      <w:r w:rsidRPr="00093057">
        <w:rPr>
          <w:color w:val="111111"/>
          <w:u w:val="single"/>
          <w:bdr w:val="none" w:sz="0" w:space="0" w:color="auto" w:frame="1"/>
        </w:rPr>
        <w:t>р</w:t>
      </w:r>
      <w:proofErr w:type="gramEnd"/>
      <w:r w:rsidRPr="00093057">
        <w:rPr>
          <w:color w:val="111111"/>
        </w:rPr>
        <w:t>:</w:t>
      </w:r>
      <w:r>
        <w:rPr>
          <w:color w:val="111111"/>
        </w:rPr>
        <w:t xml:space="preserve"> Попрощаемся с гостями</w:t>
      </w:r>
      <w:r w:rsidR="00491AD7">
        <w:rPr>
          <w:color w:val="111111"/>
        </w:rPr>
        <w:t>, с</w:t>
      </w:r>
      <w:r>
        <w:rPr>
          <w:color w:val="111111"/>
        </w:rPr>
        <w:t xml:space="preserve">поём гостям: </w:t>
      </w:r>
      <w:r w:rsidR="00DD2DA2">
        <w:rPr>
          <w:color w:val="111111"/>
        </w:rPr>
        <w:t>«</w:t>
      </w:r>
      <w:r>
        <w:rPr>
          <w:color w:val="111111"/>
        </w:rPr>
        <w:t>До свидания!</w:t>
      </w:r>
      <w:r w:rsidR="00DD2DA2">
        <w:rPr>
          <w:color w:val="111111"/>
        </w:rPr>
        <w:t>» и гости нам тоже споют:</w:t>
      </w:r>
      <w:r w:rsidR="00DD2DA2" w:rsidRPr="00DD2DA2">
        <w:rPr>
          <w:color w:val="111111"/>
        </w:rPr>
        <w:t xml:space="preserve"> </w:t>
      </w:r>
      <w:r w:rsidR="00DD2DA2">
        <w:rPr>
          <w:color w:val="111111"/>
        </w:rPr>
        <w:t>«До свидания!»</w:t>
      </w:r>
    </w:p>
    <w:p w:rsidR="00A527F0" w:rsidRDefault="00A527F0" w:rsidP="00A527F0">
      <w:pPr>
        <w:pStyle w:val="c0"/>
        <w:shd w:val="clear" w:color="auto" w:fill="FFFFFF"/>
        <w:spacing w:before="0" w:beforeAutospacing="0" w:after="0" w:afterAutospacing="0"/>
        <w:rPr>
          <w:color w:val="111111"/>
          <w:u w:val="single"/>
        </w:rPr>
      </w:pPr>
      <w:r w:rsidRPr="00AA0DA0">
        <w:rPr>
          <w:color w:val="111111"/>
          <w:u w:val="single"/>
        </w:rPr>
        <w:t>Гости</w:t>
      </w:r>
      <w:r w:rsidRPr="00491AD7">
        <w:rPr>
          <w:color w:val="111111"/>
        </w:rPr>
        <w:t xml:space="preserve">: </w:t>
      </w:r>
      <w:r w:rsidRPr="00A527F0">
        <w:rPr>
          <w:color w:val="111111"/>
        </w:rPr>
        <w:t>До свидания!</w:t>
      </w:r>
    </w:p>
    <w:p w:rsidR="00A527F0" w:rsidRDefault="00A527F0" w:rsidP="00A527F0">
      <w:pPr>
        <w:pStyle w:val="c0"/>
        <w:shd w:val="clear" w:color="auto" w:fill="FFFFFF"/>
        <w:spacing w:before="0" w:beforeAutospacing="0" w:after="0" w:afterAutospacing="0"/>
        <w:jc w:val="center"/>
        <w:rPr>
          <w:color w:val="111111"/>
          <w:u w:val="single"/>
        </w:rPr>
      </w:pPr>
    </w:p>
    <w:p w:rsidR="00A527F0" w:rsidRPr="00AA0DA0" w:rsidRDefault="00A527F0" w:rsidP="00A527F0">
      <w:pPr>
        <w:pStyle w:val="c0"/>
        <w:shd w:val="clear" w:color="auto" w:fill="FFFFFF"/>
        <w:spacing w:before="0" w:beforeAutospacing="0" w:after="0" w:afterAutospacing="0"/>
        <w:jc w:val="center"/>
        <w:rPr>
          <w:u w:val="single"/>
        </w:rPr>
      </w:pPr>
      <w:r>
        <w:rPr>
          <w:color w:val="111111"/>
          <w:u w:val="single"/>
        </w:rPr>
        <w:t>Дети под музыку выходят из зала.</w:t>
      </w:r>
    </w:p>
    <w:p w:rsidR="00A527F0" w:rsidRPr="00093057" w:rsidRDefault="00A527F0" w:rsidP="00A527F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527F0" w:rsidRPr="00A47985" w:rsidRDefault="00A527F0" w:rsidP="00A47985"/>
    <w:sectPr w:rsidR="00A527F0" w:rsidRPr="00A47985" w:rsidSect="00A47985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F9" w:rsidRDefault="001726F9" w:rsidP="00325A7E">
      <w:pPr>
        <w:spacing w:after="0" w:line="240" w:lineRule="auto"/>
      </w:pPr>
      <w:r>
        <w:separator/>
      </w:r>
    </w:p>
  </w:endnote>
  <w:endnote w:type="continuationSeparator" w:id="0">
    <w:p w:rsidR="001726F9" w:rsidRDefault="001726F9" w:rsidP="00325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3898455"/>
      <w:docPartObj>
        <w:docPartGallery w:val="Page Numbers (Bottom of Page)"/>
        <w:docPartUnique/>
      </w:docPartObj>
    </w:sdtPr>
    <w:sdtContent>
      <w:p w:rsidR="00EB6E64" w:rsidRDefault="00D55F46">
        <w:pPr>
          <w:pStyle w:val="a8"/>
          <w:jc w:val="right"/>
        </w:pPr>
        <w:fldSimple w:instr=" PAGE   \* MERGEFORMAT ">
          <w:r w:rsidR="00FB5D2E">
            <w:rPr>
              <w:noProof/>
            </w:rPr>
            <w:t>4</w:t>
          </w:r>
        </w:fldSimple>
      </w:p>
    </w:sdtContent>
  </w:sdt>
  <w:p w:rsidR="00EB6E64" w:rsidRDefault="00EB6E6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F9" w:rsidRDefault="001726F9" w:rsidP="00325A7E">
      <w:pPr>
        <w:spacing w:after="0" w:line="240" w:lineRule="auto"/>
      </w:pPr>
      <w:r>
        <w:separator/>
      </w:r>
    </w:p>
  </w:footnote>
  <w:footnote w:type="continuationSeparator" w:id="0">
    <w:p w:rsidR="001726F9" w:rsidRDefault="001726F9" w:rsidP="00325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C2883"/>
    <w:multiLevelType w:val="multilevel"/>
    <w:tmpl w:val="C0FE5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9B1DD6"/>
    <w:multiLevelType w:val="multilevel"/>
    <w:tmpl w:val="96E8C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985"/>
    <w:rsid w:val="00015D94"/>
    <w:rsid w:val="00036A93"/>
    <w:rsid w:val="00056BDD"/>
    <w:rsid w:val="00104B84"/>
    <w:rsid w:val="001726F9"/>
    <w:rsid w:val="00182898"/>
    <w:rsid w:val="002007B1"/>
    <w:rsid w:val="00246D01"/>
    <w:rsid w:val="00260FA7"/>
    <w:rsid w:val="00266651"/>
    <w:rsid w:val="002E6E76"/>
    <w:rsid w:val="002F76A1"/>
    <w:rsid w:val="00314C9C"/>
    <w:rsid w:val="00325A7E"/>
    <w:rsid w:val="0039235A"/>
    <w:rsid w:val="003A1333"/>
    <w:rsid w:val="003D41B2"/>
    <w:rsid w:val="003E7F97"/>
    <w:rsid w:val="004002BC"/>
    <w:rsid w:val="004155EF"/>
    <w:rsid w:val="004734AD"/>
    <w:rsid w:val="00491AD7"/>
    <w:rsid w:val="0052096C"/>
    <w:rsid w:val="00524DA7"/>
    <w:rsid w:val="005A6A02"/>
    <w:rsid w:val="00624FA6"/>
    <w:rsid w:val="006848AC"/>
    <w:rsid w:val="006D4004"/>
    <w:rsid w:val="006E6B5D"/>
    <w:rsid w:val="00762167"/>
    <w:rsid w:val="00791299"/>
    <w:rsid w:val="007F43AD"/>
    <w:rsid w:val="00852C00"/>
    <w:rsid w:val="00863AEE"/>
    <w:rsid w:val="008F4D6C"/>
    <w:rsid w:val="00905D72"/>
    <w:rsid w:val="00A01A61"/>
    <w:rsid w:val="00A47985"/>
    <w:rsid w:val="00A5212C"/>
    <w:rsid w:val="00A527F0"/>
    <w:rsid w:val="00AC17F7"/>
    <w:rsid w:val="00B12AD3"/>
    <w:rsid w:val="00B1584D"/>
    <w:rsid w:val="00B42381"/>
    <w:rsid w:val="00B61B6F"/>
    <w:rsid w:val="00B81D4A"/>
    <w:rsid w:val="00B82A2E"/>
    <w:rsid w:val="00BB048F"/>
    <w:rsid w:val="00BB40EB"/>
    <w:rsid w:val="00BC4F83"/>
    <w:rsid w:val="00BF3FCD"/>
    <w:rsid w:val="00C2565E"/>
    <w:rsid w:val="00C449A4"/>
    <w:rsid w:val="00C4521B"/>
    <w:rsid w:val="00C60FE1"/>
    <w:rsid w:val="00C914FA"/>
    <w:rsid w:val="00CB3F49"/>
    <w:rsid w:val="00CD08F4"/>
    <w:rsid w:val="00D16275"/>
    <w:rsid w:val="00D44FB1"/>
    <w:rsid w:val="00D55F46"/>
    <w:rsid w:val="00D87759"/>
    <w:rsid w:val="00D977B8"/>
    <w:rsid w:val="00DD2DA2"/>
    <w:rsid w:val="00E440B8"/>
    <w:rsid w:val="00E53D50"/>
    <w:rsid w:val="00EB6E64"/>
    <w:rsid w:val="00F02D6D"/>
    <w:rsid w:val="00F3074B"/>
    <w:rsid w:val="00F7017E"/>
    <w:rsid w:val="00F742DC"/>
    <w:rsid w:val="00FB5D2E"/>
    <w:rsid w:val="00FD782D"/>
    <w:rsid w:val="00FE5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7985"/>
    <w:rPr>
      <w:b/>
      <w:bCs/>
    </w:rPr>
  </w:style>
  <w:style w:type="paragraph" w:styleId="a5">
    <w:name w:val="List Paragraph"/>
    <w:basedOn w:val="a"/>
    <w:uiPriority w:val="34"/>
    <w:qFormat/>
    <w:rsid w:val="00A47985"/>
    <w:pPr>
      <w:ind w:left="720"/>
      <w:contextualSpacing/>
    </w:pPr>
  </w:style>
  <w:style w:type="paragraph" w:customStyle="1" w:styleId="c0">
    <w:name w:val="c0"/>
    <w:basedOn w:val="a"/>
    <w:rsid w:val="00A52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25A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25A7E"/>
  </w:style>
  <w:style w:type="paragraph" w:styleId="a8">
    <w:name w:val="footer"/>
    <w:basedOn w:val="a"/>
    <w:link w:val="a9"/>
    <w:uiPriority w:val="99"/>
    <w:unhideWhenUsed/>
    <w:rsid w:val="00325A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5A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FAA5E-2A65-4EC3-8A69-4F2EE4361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38</cp:revision>
  <dcterms:created xsi:type="dcterms:W3CDTF">2021-02-04T09:21:00Z</dcterms:created>
  <dcterms:modified xsi:type="dcterms:W3CDTF">2021-08-25T10:47:00Z</dcterms:modified>
</cp:coreProperties>
</file>