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15" w:rsidRDefault="0012710A" w:rsidP="00F0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B9B"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F26969">
        <w:rPr>
          <w:rFonts w:ascii="Times New Roman" w:hAnsi="Times New Roman" w:cs="Times New Roman"/>
          <w:b/>
          <w:sz w:val="24"/>
          <w:szCs w:val="24"/>
        </w:rPr>
        <w:t xml:space="preserve"> мероприятия</w:t>
      </w:r>
    </w:p>
    <w:p w:rsidR="00002228" w:rsidRPr="00646A15" w:rsidRDefault="0012710A" w:rsidP="00BF4F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B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6969">
        <w:rPr>
          <w:rFonts w:ascii="Times New Roman" w:hAnsi="Times New Roman" w:cs="Times New Roman"/>
          <w:b/>
          <w:sz w:val="24"/>
          <w:szCs w:val="24"/>
        </w:rPr>
        <w:t>«</w:t>
      </w:r>
      <w:r w:rsidR="00646A15">
        <w:rPr>
          <w:rFonts w:ascii="Times New Roman" w:hAnsi="Times New Roman" w:cs="Times New Roman"/>
          <w:b/>
          <w:sz w:val="24"/>
          <w:szCs w:val="24"/>
        </w:rPr>
        <w:t>М</w:t>
      </w:r>
      <w:r w:rsidR="00646A15" w:rsidRPr="00646A15">
        <w:rPr>
          <w:rFonts w:ascii="Times New Roman" w:hAnsi="Times New Roman" w:cs="Times New Roman"/>
          <w:b/>
          <w:sz w:val="24"/>
          <w:szCs w:val="24"/>
        </w:rPr>
        <w:t xml:space="preserve">итинг, посвящённый </w:t>
      </w:r>
      <w:r w:rsidR="00646A15" w:rsidRPr="00646A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международному Дню солидарности в борьбе с терроризмом</w:t>
      </w:r>
      <w:r w:rsidR="00F269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bookmarkStart w:id="0" w:name="_GoBack"/>
      <w:bookmarkEnd w:id="0"/>
      <w:r w:rsidR="00F269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646A15" w:rsidRPr="00646A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</w:p>
    <w:p w:rsidR="00002228" w:rsidRDefault="00002228" w:rsidP="000022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B530E" w:rsidRPr="003C5B9B" w:rsidRDefault="004B530E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64B" w:rsidRPr="00A9429C" w:rsidRDefault="00A9429C" w:rsidP="0000222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7D164B" w:rsidRPr="00A9429C" w:rsidSect="007D164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A942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ата проведения :03 сентября</w:t>
      </w:r>
      <w:r w:rsidRPr="00A942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Время проведения: 11</w:t>
      </w:r>
      <w:r w:rsidRPr="00A942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.00</w:t>
      </w:r>
      <w:r w:rsidRPr="00A942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942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Место проведения: актовый зал</w:t>
      </w:r>
    </w:p>
    <w:p w:rsidR="00081D2E" w:rsidRPr="00081D2E" w:rsidRDefault="00081D2E" w:rsidP="00081D2E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b/>
          <w:bCs/>
          <w:color w:val="000000"/>
        </w:rPr>
        <w:t>Цели:</w:t>
      </w:r>
    </w:p>
    <w:p w:rsidR="00081D2E" w:rsidRPr="00081D2E" w:rsidRDefault="00081D2E" w:rsidP="00081D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color w:val="000000"/>
        </w:rPr>
        <w:t>Развивать в школьниках сострадание и соучастие к жертвам терроризма.</w:t>
      </w:r>
    </w:p>
    <w:p w:rsidR="00081D2E" w:rsidRPr="00081D2E" w:rsidRDefault="00081D2E" w:rsidP="00081D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color w:val="000000"/>
        </w:rPr>
        <w:t>Вызвать отрицание терроризма как явления.</w:t>
      </w:r>
    </w:p>
    <w:p w:rsidR="00081D2E" w:rsidRPr="00081D2E" w:rsidRDefault="00081D2E" w:rsidP="00081D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color w:val="000000"/>
        </w:rPr>
        <w:t>Привести к осознанию важности собственного участия в вопросах безопасности страны и собственной безопасности.</w:t>
      </w:r>
    </w:p>
    <w:p w:rsidR="00081D2E" w:rsidRPr="00081D2E" w:rsidRDefault="00081D2E" w:rsidP="00081D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color w:val="000000"/>
        </w:rPr>
        <w:t>Научить пользовать памяткой по безопасности.</w:t>
      </w:r>
    </w:p>
    <w:p w:rsidR="00081D2E" w:rsidRPr="00081D2E" w:rsidRDefault="00081D2E" w:rsidP="00081D2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081D2E">
        <w:rPr>
          <w:color w:val="000000"/>
        </w:rPr>
        <w:t>Научить осознавать важность извлечения уроков истории для собственного и национального будущего.</w:t>
      </w:r>
    </w:p>
    <w:p w:rsidR="00A9429C" w:rsidRPr="00081D2E" w:rsidRDefault="00A9429C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1: Сентябрь в гости постучался,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День знаний наступил.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Открыла школа детям двери,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А террорист закрыл.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2228" w:rsidRPr="003C5B9B" w:rsidRDefault="00BF4FCE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2: Спортзал,</w:t>
      </w:r>
      <w:r w:rsidR="00002228" w:rsidRPr="003C5B9B">
        <w:rPr>
          <w:rFonts w:ascii="Times New Roman" w:hAnsi="Times New Roman" w:cs="Times New Roman"/>
          <w:sz w:val="24"/>
          <w:szCs w:val="24"/>
        </w:rPr>
        <w:t xml:space="preserve"> увешанный взрывчаткой,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Обвалы крыши, взрывы, дым... 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И этот день пожаром ярким </w:t>
      </w:r>
    </w:p>
    <w:p w:rsidR="007D164B" w:rsidRPr="003C5B9B" w:rsidRDefault="00D04B0B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D164B" w:rsidRPr="003C5B9B" w:rsidSect="00081D2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Мы - люди в памяти храним.</w:t>
      </w:r>
    </w:p>
    <w:p w:rsidR="00081D2E" w:rsidRDefault="00081D2E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81D2E" w:rsidSect="00081D2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621B" w:rsidRPr="003C5B9B" w:rsidRDefault="00BF4FCE" w:rsidP="00BF4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3</w:t>
      </w:r>
      <w:r w:rsidR="00757F6A" w:rsidRPr="003C5B9B">
        <w:rPr>
          <w:rFonts w:ascii="Times New Roman" w:hAnsi="Times New Roman" w:cs="Times New Roman"/>
          <w:sz w:val="24"/>
          <w:szCs w:val="24"/>
        </w:rPr>
        <w:t>: Слово</w:t>
      </w:r>
      <w:r w:rsidR="0012710A" w:rsidRPr="003C5B9B">
        <w:rPr>
          <w:rFonts w:ascii="Times New Roman" w:hAnsi="Times New Roman" w:cs="Times New Roman"/>
          <w:sz w:val="24"/>
          <w:szCs w:val="24"/>
        </w:rPr>
        <w:t xml:space="preserve"> для открытия митинга посвящённому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международному Дню солидарности в борьбе </w:t>
      </w:r>
      <w:r w:rsidR="00646A15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терроризмом</w:t>
      </w:r>
      <w:r w:rsidR="0012710A" w:rsidRPr="003C5B9B">
        <w:rPr>
          <w:rFonts w:ascii="Times New Roman" w:hAnsi="Times New Roman" w:cs="Times New Roman"/>
          <w:sz w:val="24"/>
          <w:szCs w:val="24"/>
        </w:rPr>
        <w:t xml:space="preserve"> предоставляется</w:t>
      </w:r>
      <w:r w:rsidR="00DF621B" w:rsidRPr="003C5B9B">
        <w:rPr>
          <w:rFonts w:ascii="Times New Roman" w:hAnsi="Times New Roman" w:cs="Times New Roman"/>
          <w:sz w:val="24"/>
          <w:szCs w:val="24"/>
        </w:rPr>
        <w:t xml:space="preserve"> директору школы</w:t>
      </w:r>
      <w:r w:rsidR="00757F6A" w:rsidRPr="003C5B9B">
        <w:rPr>
          <w:rFonts w:ascii="Times New Roman" w:hAnsi="Times New Roman" w:cs="Times New Roman"/>
          <w:sz w:val="24"/>
          <w:szCs w:val="24"/>
        </w:rPr>
        <w:t xml:space="preserve"> </w:t>
      </w:r>
      <w:r w:rsidR="004B530E">
        <w:rPr>
          <w:rFonts w:ascii="Times New Roman" w:hAnsi="Times New Roman" w:cs="Times New Roman"/>
          <w:sz w:val="24"/>
          <w:szCs w:val="24"/>
        </w:rPr>
        <w:t>------------.</w:t>
      </w:r>
    </w:p>
    <w:p w:rsidR="00002228" w:rsidRPr="003C5B9B" w:rsidRDefault="00002228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0AC0" w:rsidRPr="00081D2E" w:rsidRDefault="004F0AC0" w:rsidP="00081D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b/>
          <w:i/>
          <w:sz w:val="24"/>
          <w:szCs w:val="24"/>
        </w:rPr>
        <w:t xml:space="preserve"> Реквием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F4FCE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1</w:t>
      </w:r>
      <w:r w:rsidR="00002228" w:rsidRPr="003C5B9B">
        <w:rPr>
          <w:rFonts w:ascii="Times New Roman" w:hAnsi="Times New Roman" w:cs="Times New Roman"/>
          <w:sz w:val="24"/>
          <w:szCs w:val="24"/>
        </w:rPr>
        <w:t xml:space="preserve">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3 сентября - День солидарности в борьбе с терроризмом. Этот день приурочен к трагическим событиям, произошедшим в первые </w:t>
      </w: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сентябрьские дни 2004 года в городе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Беслане. </w:t>
      </w:r>
    </w:p>
    <w:p w:rsidR="003C5B9B" w:rsidRDefault="003C5B9B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710A" w:rsidRPr="003C5B9B" w:rsidRDefault="00BF4FCE" w:rsidP="00BF4F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 2: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Тогда, во время террористического акта, погибли несколько сотен человек, большинство из которых были дети. Сегодня мы отдаем дань памяти детям, погибшим во время воин и террористических актов.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A40" w:rsidRDefault="00F06A40" w:rsidP="00127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06A40" w:rsidSect="007D164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2710A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3</w:t>
      </w:r>
      <w:r w:rsidR="00002228" w:rsidRPr="003C5B9B">
        <w:rPr>
          <w:rFonts w:ascii="Times New Roman" w:hAnsi="Times New Roman" w:cs="Times New Roman"/>
          <w:sz w:val="24"/>
          <w:szCs w:val="24"/>
        </w:rPr>
        <w:t xml:space="preserve">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Шумел в деревьях ветер,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Плакал дождь,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Мешая воду с кровью на асфальте,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Тонули в лужах лепестки от роз,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красным отливало чье-то платье.</w:t>
      </w:r>
    </w:p>
    <w:p w:rsidR="00BF4FCE" w:rsidRPr="003C5B9B" w:rsidRDefault="00BF4FCE" w:rsidP="00127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710A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1: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пахло гарью, болью и тоской,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остро жалость вкручивалась в сердце,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бликом жизни крестик золотой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Лежал в безжизненной ладошке детской.</w:t>
      </w:r>
    </w:p>
    <w:p w:rsidR="00BF4FCE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10A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2: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небе сером плыли  облака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серыми людей казались лица,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Летела вниз зеленая листва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Калейдоскопом, скручивая мысли.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Рядами на земле лежат тела,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Врезаясь намертво, стоят перед глазами,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Лишь памяти незримые тома</w:t>
      </w:r>
    </w:p>
    <w:p w:rsidR="0012710A" w:rsidRPr="003C5B9B" w:rsidRDefault="0012710A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Сравняют потрясение годами.</w:t>
      </w:r>
    </w:p>
    <w:p w:rsidR="00F06A40" w:rsidRDefault="00F06A40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06A40" w:rsidSect="007000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FCE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3</w:t>
      </w:r>
      <w:r w:rsidR="00002228" w:rsidRPr="003C5B9B">
        <w:rPr>
          <w:rFonts w:ascii="Times New Roman" w:hAnsi="Times New Roman" w:cs="Times New Roman"/>
          <w:sz w:val="24"/>
          <w:szCs w:val="24"/>
        </w:rPr>
        <w:t xml:space="preserve">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Любой террористический акт, война - это боль, слезы, горечь. Это страшное потрясение для здравомыслящего человека. Страдают ни в чем неповинные люди. Погибают дети. </w:t>
      </w:r>
    </w:p>
    <w:p w:rsidR="00F06A40" w:rsidRDefault="00F06A40" w:rsidP="001271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710A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1: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</w:t>
      </w: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рвые сентябрьские дни в школе N1 города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Беслана террористы удерживали 1128 заложников. Погибли 330 человек. Из них 186 детей. Самому маленькому из погибших исполнилось 6 месяцев.</w:t>
      </w:r>
    </w:p>
    <w:p w:rsidR="00002228" w:rsidRPr="003C5B9B" w:rsidRDefault="00002228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710A" w:rsidRPr="003C5B9B" w:rsidRDefault="00BF4FCE" w:rsidP="001271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2</w:t>
      </w:r>
      <w:r w:rsidR="004F0AC0" w:rsidRPr="003C5B9B">
        <w:rPr>
          <w:rFonts w:ascii="Times New Roman" w:hAnsi="Times New Roman" w:cs="Times New Roman"/>
          <w:sz w:val="24"/>
          <w:szCs w:val="24"/>
        </w:rPr>
        <w:t xml:space="preserve">: </w:t>
      </w:r>
      <w:r w:rsidR="0012710A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матерями Беслана в траур облачились миллионы матерей. Ведь самое дорогое, что есть у человека – это жизнь, а самое дорогое для матери  – это жизнь ребенка.</w:t>
      </w:r>
    </w:p>
    <w:p w:rsidR="005A2F43" w:rsidRPr="003C5B9B" w:rsidRDefault="005A2F43" w:rsidP="00002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2F43" w:rsidRPr="005A2F43" w:rsidRDefault="00BC5ED8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3: </w:t>
      </w:r>
      <w:r w:rsidR="005A2F43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Неугасима память поколений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память тех, кого так свято чтим,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Застынем, люди, на мгновенье,</w:t>
      </w:r>
    </w:p>
    <w:p w:rsidR="004B530E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скорби постоим и помолчим.</w:t>
      </w:r>
      <w:r w:rsidR="00F06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</w:p>
    <w:p w:rsidR="005A2F43" w:rsidRPr="00F06A40" w:rsidRDefault="00BF4FCE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06A4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------</w:t>
      </w:r>
      <w:r w:rsidR="005A2F43" w:rsidRPr="005A2F4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3C5B9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Минута молчания. Метроном</w:t>
      </w:r>
      <w:r w:rsidR="00F06A4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-------</w:t>
      </w:r>
    </w:p>
    <w:p w:rsidR="005A2F43" w:rsidRPr="005A2F43" w:rsidRDefault="005A2F43" w:rsidP="005A2F43">
      <w:pPr>
        <w:tabs>
          <w:tab w:val="left" w:pos="161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2F43" w:rsidRPr="005A2F43" w:rsidRDefault="00BC5ED8" w:rsidP="005A2F43">
      <w:pPr>
        <w:tabs>
          <w:tab w:val="left" w:pos="161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1: </w:t>
      </w:r>
      <w:r w:rsidR="005A2F43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Кусочек неба в маленькой ладошке,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Надежда на спасенье в маминых руках.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Недетский страх застыл в глазах у крошки,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Зажато тельце в огненных тисках.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="00BC5ED8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Сегодня, вспоминая жертв Беслана, мы едины в своем намерении всеми </w:t>
      </w:r>
      <w:r w:rsidR="00BC5ED8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силами противостоять</w:t>
      </w: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терроризму, не допустить разрастания этого преступного безумия.</w:t>
      </w:r>
    </w:p>
    <w:p w:rsidR="00BC5ED8" w:rsidRPr="003C5B9B" w:rsidRDefault="00BC5ED8" w:rsidP="00BC5E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D8" w:rsidRPr="003C5B9B" w:rsidRDefault="00BC5ED8" w:rsidP="00BC5ED8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A2F43">
        <w:rPr>
          <w:rFonts w:ascii="Times New Roman" w:eastAsia="Calibri" w:hAnsi="Times New Roman" w:cs="Times New Roman"/>
          <w:sz w:val="24"/>
          <w:szCs w:val="24"/>
        </w:rPr>
        <w:t xml:space="preserve"> Борьба с террором — общегосударственная задача, и не только. Это уже глобальная проблема человечества. У терроризма многонациональное лицо. Мы должны знать, как поступить в случае беды. 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BC5ED8"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с терроризмом следует не только бороться, сколько предупреждать его возникновение</w:t>
      </w:r>
    </w:p>
    <w:p w:rsidR="00BC5ED8" w:rsidRPr="003C5B9B" w:rsidRDefault="00BC5ED8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BC5ED8"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: Только толерантность, взаимоуважение позволят предупредить разрастание социальной базы терроризма, лишат преступников надежды на поддержку в обществе.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6A40" w:rsidRDefault="00F06A40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06A40" w:rsidSect="007D164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F43" w:rsidRPr="005A2F43" w:rsidRDefault="00BC5ED8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</w:t>
      </w:r>
      <w:r w:rsidR="005A2F43"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A2F43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право дал вершить людские судьбы?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нежные сердца злой болью наполнять?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вчера они учить пытались буквы,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свой букварь уже не смогут дочитать.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2F43" w:rsidRPr="005A2F43" w:rsidRDefault="00BC5ED8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A2F43"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A2F43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что? -вопрос, который сотрясает землю;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что?- он не найдет ответ в умах.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лишь живой огонь свечи нетленной</w:t>
      </w:r>
    </w:p>
    <w:p w:rsidR="005A2F43" w:rsidRPr="005A2F43" w:rsidRDefault="005A2F43" w:rsidP="005A2F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Прощения молитву схоронит в сердцах.</w:t>
      </w:r>
    </w:p>
    <w:p w:rsidR="00BF4FCE" w:rsidRPr="003C5B9B" w:rsidRDefault="00BF4FCE" w:rsidP="005A2F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>Ведущий 1: Чтоб тень войны нам Солнце не затмило,</w:t>
      </w:r>
      <w:r w:rsidRPr="003C5B9B">
        <w:rPr>
          <w:rFonts w:ascii="Times New Roman" w:hAnsi="Times New Roman" w:cs="Times New Roman"/>
          <w:sz w:val="24"/>
          <w:szCs w:val="24"/>
        </w:rPr>
        <w:tab/>
      </w: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>И чтоб на счастье всем, покончить с ней, -</w:t>
      </w: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Соединяйтесь вместе, люди мира, </w:t>
      </w:r>
    </w:p>
    <w:p w:rsidR="00BF4FCE" w:rsidRPr="003C5B9B" w:rsidRDefault="00BC5ED8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Еще </w:t>
      </w:r>
      <w:proofErr w:type="spellStart"/>
      <w:r w:rsidRPr="003C5B9B">
        <w:rPr>
          <w:rFonts w:ascii="Times New Roman" w:hAnsi="Times New Roman" w:cs="Times New Roman"/>
          <w:sz w:val="24"/>
          <w:szCs w:val="24"/>
        </w:rPr>
        <w:t>сплочён</w:t>
      </w:r>
      <w:r w:rsidR="00BF4FCE" w:rsidRPr="003C5B9B">
        <w:rPr>
          <w:rFonts w:ascii="Times New Roman" w:hAnsi="Times New Roman" w:cs="Times New Roman"/>
          <w:sz w:val="24"/>
          <w:szCs w:val="24"/>
        </w:rPr>
        <w:t>ней</w:t>
      </w:r>
      <w:proofErr w:type="spellEnd"/>
      <w:r w:rsidR="00BF4FCE" w:rsidRPr="003C5B9B">
        <w:rPr>
          <w:rFonts w:ascii="Times New Roman" w:hAnsi="Times New Roman" w:cs="Times New Roman"/>
          <w:sz w:val="24"/>
          <w:szCs w:val="24"/>
        </w:rPr>
        <w:t>, тверже и тесней.</w:t>
      </w:r>
    </w:p>
    <w:p w:rsidR="00BC5ED8" w:rsidRPr="003C5B9B" w:rsidRDefault="00BC5ED8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4FCE" w:rsidRPr="003C5B9B" w:rsidRDefault="00BC5ED8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2: </w:t>
      </w:r>
      <w:r w:rsidR="00BF4FCE" w:rsidRPr="003C5B9B">
        <w:rPr>
          <w:rFonts w:ascii="Times New Roman" w:hAnsi="Times New Roman" w:cs="Times New Roman"/>
          <w:sz w:val="24"/>
          <w:szCs w:val="24"/>
        </w:rPr>
        <w:t>Единодушны люди доброй воли</w:t>
      </w: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Мы против сил войны встаем стеной, – </w:t>
      </w: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>И никому на свете не позволим</w:t>
      </w:r>
    </w:p>
    <w:p w:rsidR="00BF4FCE" w:rsidRPr="003C5B9B" w:rsidRDefault="00BF4FCE" w:rsidP="00BF4F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5B9B">
        <w:rPr>
          <w:rFonts w:ascii="Times New Roman" w:hAnsi="Times New Roman" w:cs="Times New Roman"/>
          <w:sz w:val="24"/>
          <w:szCs w:val="24"/>
        </w:rPr>
        <w:t>В пучину бедствий ввергнуть шар земной.</w:t>
      </w:r>
    </w:p>
    <w:p w:rsidR="00BF4FCE" w:rsidRPr="005A2F43" w:rsidRDefault="00BF4FCE" w:rsidP="005A2F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6A40" w:rsidRDefault="00F06A40" w:rsidP="005A2F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F06A40" w:rsidSect="0070005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F43" w:rsidRPr="005A2F43" w:rsidRDefault="005A2F43" w:rsidP="005A2F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D8" w:rsidRPr="003C5B9B" w:rsidRDefault="005A2F43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3C5B9B"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Pr="005A2F43">
        <w:rPr>
          <w:rFonts w:ascii="Times New Roman" w:eastAsia="Calibri" w:hAnsi="Times New Roman" w:cs="Times New Roman"/>
          <w:sz w:val="24"/>
          <w:szCs w:val="24"/>
        </w:rPr>
        <w:t>: Желаю вам солнца и голубого неба над головой. Пусть рядом с вами всегда будут ваши родители и близкие, дорогие вам люди. Оставайтесь человечными, и тогда мир станет добрее.</w:t>
      </w:r>
      <w:r w:rsidR="00BC5ED8"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C5ED8" w:rsidRPr="003C5B9B" w:rsidRDefault="00BC5ED8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C5B9B" w:rsidRPr="003C5B9B" w:rsidRDefault="00BC5ED8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память жертв Беслана, которые все три дня, находясь в заточении, не могли выпить и капли воды, мы просим вас напоить всех тех, кого уже с нами нет. </w:t>
      </w:r>
    </w:p>
    <w:p w:rsidR="003C5B9B" w:rsidRPr="003C5B9B" w:rsidRDefault="003C5B9B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D8" w:rsidRPr="005A2F43" w:rsidRDefault="003C5B9B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B9B">
        <w:rPr>
          <w:rFonts w:ascii="Times New Roman" w:hAnsi="Times New Roman" w:cs="Times New Roman"/>
          <w:sz w:val="24"/>
          <w:szCs w:val="24"/>
        </w:rPr>
        <w:t xml:space="preserve">Ведущий 2: </w:t>
      </w:r>
      <w:r w:rsidR="00BC5ED8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из вас может подойти к чаше с водой, набрать в ладони немного воды и с пожеланием светлой памяти всем безвинно </w:t>
      </w:r>
      <w:r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погибшим напоить</w:t>
      </w:r>
      <w:r w:rsidR="00BC5ED8" w:rsidRPr="005A2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цветы, которые растут в нашем дворе.</w:t>
      </w:r>
    </w:p>
    <w:p w:rsidR="00BC5ED8" w:rsidRPr="005A2F43" w:rsidRDefault="00BC5ED8" w:rsidP="00BC5E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6A40" w:rsidRPr="005A2F43" w:rsidRDefault="00BC5ED8" w:rsidP="00F06A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3C5B9B" w:rsidRPr="003C5B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  <w:r w:rsidRPr="005A2F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06A40" w:rsidRPr="003C5B9B">
        <w:rPr>
          <w:rFonts w:ascii="Times New Roman" w:eastAsia="Calibri" w:hAnsi="Times New Roman" w:cs="Times New Roman"/>
          <w:sz w:val="24"/>
          <w:szCs w:val="24"/>
        </w:rPr>
        <w:t>На этом митинг посвященный</w:t>
      </w:r>
      <w:r w:rsidR="00F06A40" w:rsidRPr="005A2F43">
        <w:rPr>
          <w:rFonts w:ascii="Times New Roman" w:eastAsia="Calibri" w:hAnsi="Times New Roman" w:cs="Times New Roman"/>
          <w:sz w:val="24"/>
          <w:szCs w:val="24"/>
        </w:rPr>
        <w:t>,</w:t>
      </w:r>
      <w:r w:rsidR="00F06A40" w:rsidRPr="003C5B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международному Дню солидарности в борьбе с терроризмом</w:t>
      </w:r>
      <w:r w:rsidR="00F06A40" w:rsidRPr="003C5B9B">
        <w:rPr>
          <w:rFonts w:ascii="Times New Roman" w:eastAsia="Calibri" w:hAnsi="Times New Roman" w:cs="Times New Roman"/>
          <w:sz w:val="24"/>
          <w:szCs w:val="24"/>
        </w:rPr>
        <w:t xml:space="preserve"> объявляется закрытым</w:t>
      </w:r>
      <w:r w:rsidR="00F06A40" w:rsidRPr="005A2F4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06A40" w:rsidRPr="005A2F43" w:rsidRDefault="00F06A40" w:rsidP="00F06A40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06A40" w:rsidRPr="00081D2E" w:rsidRDefault="00F06A40" w:rsidP="00F06A40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81D2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(Каждому ребенку вручается памятка «Как вести себя в чрезвычайной ситуации»). </w:t>
      </w:r>
    </w:p>
    <w:p w:rsidR="00F06A40" w:rsidRPr="00081D2E" w:rsidRDefault="00F06A40" w:rsidP="005A2F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2F43" w:rsidRPr="00081D2E" w:rsidRDefault="005A2F43" w:rsidP="00002228">
      <w:pPr>
        <w:spacing w:after="0" w:line="240" w:lineRule="auto"/>
        <w:rPr>
          <w:b/>
          <w:sz w:val="28"/>
          <w:szCs w:val="28"/>
        </w:rPr>
      </w:pPr>
    </w:p>
    <w:p w:rsidR="00DF621B" w:rsidRPr="00081D2E" w:rsidRDefault="00DF621B" w:rsidP="00002228">
      <w:pPr>
        <w:spacing w:after="0" w:line="240" w:lineRule="auto"/>
        <w:rPr>
          <w:b/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Default="00DF621B" w:rsidP="00002228">
      <w:pPr>
        <w:spacing w:after="0" w:line="240" w:lineRule="auto"/>
        <w:rPr>
          <w:sz w:val="28"/>
          <w:szCs w:val="28"/>
        </w:rPr>
      </w:pPr>
    </w:p>
    <w:p w:rsidR="00DF621B" w:rsidRPr="004F0AC0" w:rsidRDefault="00DF621B" w:rsidP="00002228">
      <w:pPr>
        <w:spacing w:after="0" w:line="240" w:lineRule="auto"/>
        <w:rPr>
          <w:sz w:val="28"/>
          <w:szCs w:val="28"/>
        </w:rPr>
      </w:pPr>
    </w:p>
    <w:sectPr w:rsidR="00DF621B" w:rsidRPr="004F0AC0" w:rsidSect="007D164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3381A"/>
    <w:multiLevelType w:val="multilevel"/>
    <w:tmpl w:val="DB16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BC"/>
    <w:rsid w:val="00002228"/>
    <w:rsid w:val="00081D2E"/>
    <w:rsid w:val="0012710A"/>
    <w:rsid w:val="00235C71"/>
    <w:rsid w:val="00372308"/>
    <w:rsid w:val="003C5B9B"/>
    <w:rsid w:val="004920B4"/>
    <w:rsid w:val="004B530E"/>
    <w:rsid w:val="004F0AC0"/>
    <w:rsid w:val="0056736C"/>
    <w:rsid w:val="005A2F43"/>
    <w:rsid w:val="00646A15"/>
    <w:rsid w:val="0070005D"/>
    <w:rsid w:val="007125DF"/>
    <w:rsid w:val="00757F6A"/>
    <w:rsid w:val="007A163D"/>
    <w:rsid w:val="007A2D76"/>
    <w:rsid w:val="007D164B"/>
    <w:rsid w:val="008036C4"/>
    <w:rsid w:val="008339BC"/>
    <w:rsid w:val="00953B4F"/>
    <w:rsid w:val="00A9429C"/>
    <w:rsid w:val="00BC5ED8"/>
    <w:rsid w:val="00BF4FCE"/>
    <w:rsid w:val="00D04B0B"/>
    <w:rsid w:val="00DF621B"/>
    <w:rsid w:val="00EB1B73"/>
    <w:rsid w:val="00F05339"/>
    <w:rsid w:val="00F06A40"/>
    <w:rsid w:val="00F2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6288"/>
  <w15:docId w15:val="{F6FFDB6B-3C75-49C9-BC8F-67F7408B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1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</dc:creator>
  <cp:keywords/>
  <dc:description/>
  <cp:lastModifiedBy>hp 2</cp:lastModifiedBy>
  <cp:revision>21</cp:revision>
  <cp:lastPrinted>2018-08-30T04:08:00Z</cp:lastPrinted>
  <dcterms:created xsi:type="dcterms:W3CDTF">2015-09-02T11:12:00Z</dcterms:created>
  <dcterms:modified xsi:type="dcterms:W3CDTF">2021-06-22T05:52:00Z</dcterms:modified>
</cp:coreProperties>
</file>