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14D" w:rsidRPr="00055C2F" w:rsidRDefault="007B214D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50ABC" w:rsidRPr="00055C2F" w:rsidRDefault="00055C2F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055C2F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Технологическая карта урока русского языка в 5 классе.</w:t>
      </w:r>
    </w:p>
    <w:p w:rsidR="00055C2F" w:rsidRPr="00055C2F" w:rsidRDefault="00055C2F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055C2F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Тема: «Однородные члены предложения»</w:t>
      </w:r>
      <w:r w:rsidR="004C6DB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.</w:t>
      </w:r>
    </w:p>
    <w:p w:rsidR="00055C2F" w:rsidRPr="00055C2F" w:rsidRDefault="00055C2F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12049"/>
      </w:tblGrid>
      <w:tr w:rsidR="003F4785" w:rsidRPr="00055C2F" w:rsidTr="004E40E6">
        <w:tc>
          <w:tcPr>
            <w:tcW w:w="3119" w:type="dxa"/>
          </w:tcPr>
          <w:p w:rsidR="003F4785" w:rsidRPr="00055C2F" w:rsidRDefault="001767CF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Тема:</w:t>
            </w:r>
          </w:p>
        </w:tc>
        <w:tc>
          <w:tcPr>
            <w:tcW w:w="12049" w:type="dxa"/>
          </w:tcPr>
          <w:p w:rsidR="003F4785" w:rsidRPr="00055C2F" w:rsidRDefault="004E069B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Однородные члены предложения</w:t>
            </w: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e-BY"/>
              </w:rPr>
              <w:t xml:space="preserve"> </w:t>
            </w: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F4785" w:rsidRPr="00055C2F" w:rsidTr="004E40E6">
        <w:tc>
          <w:tcPr>
            <w:tcW w:w="3119" w:type="dxa"/>
          </w:tcPr>
          <w:p w:rsidR="003F4785" w:rsidRPr="00055C2F" w:rsidRDefault="00DC5C99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Тип урока</w:t>
            </w:r>
          </w:p>
        </w:tc>
        <w:tc>
          <w:tcPr>
            <w:tcW w:w="12049" w:type="dxa"/>
          </w:tcPr>
          <w:p w:rsidR="003F4785" w:rsidRPr="00055C2F" w:rsidRDefault="004E069B" w:rsidP="006B1452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урок изучения нового материала.</w:t>
            </w:r>
          </w:p>
        </w:tc>
      </w:tr>
      <w:tr w:rsidR="003F4785" w:rsidRPr="00055C2F" w:rsidTr="004E40E6">
        <w:tc>
          <w:tcPr>
            <w:tcW w:w="3119" w:type="dxa"/>
          </w:tcPr>
          <w:p w:rsidR="003F4785" w:rsidRPr="00055C2F" w:rsidRDefault="009C5C10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урока</w:t>
            </w:r>
          </w:p>
        </w:tc>
        <w:tc>
          <w:tcPr>
            <w:tcW w:w="12049" w:type="dxa"/>
          </w:tcPr>
          <w:p w:rsidR="003F4785" w:rsidRPr="00055C2F" w:rsidRDefault="00204BA8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04.02.2021</w:t>
            </w:r>
          </w:p>
        </w:tc>
      </w:tr>
      <w:tr w:rsidR="00204BA8" w:rsidRPr="00055C2F" w:rsidTr="004E40E6">
        <w:tc>
          <w:tcPr>
            <w:tcW w:w="3119" w:type="dxa"/>
          </w:tcPr>
          <w:p w:rsidR="00204BA8" w:rsidRPr="00055C2F" w:rsidRDefault="00204BA8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Учитель </w:t>
            </w:r>
          </w:p>
        </w:tc>
        <w:tc>
          <w:tcPr>
            <w:tcW w:w="12049" w:type="dxa"/>
          </w:tcPr>
          <w:p w:rsidR="00204BA8" w:rsidRDefault="00204BA8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Фролова Анастасия Александровна</w:t>
            </w:r>
          </w:p>
        </w:tc>
      </w:tr>
      <w:tr w:rsidR="009C5C10" w:rsidRPr="00055C2F" w:rsidTr="004E40E6">
        <w:tc>
          <w:tcPr>
            <w:tcW w:w="3119" w:type="dxa"/>
          </w:tcPr>
          <w:p w:rsidR="009C5C10" w:rsidRPr="00055C2F" w:rsidRDefault="009C5C10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 ресурсы</w:t>
            </w:r>
            <w:r w:rsidR="00243FD1"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оборудование</w:t>
            </w:r>
          </w:p>
        </w:tc>
        <w:tc>
          <w:tcPr>
            <w:tcW w:w="12049" w:type="dxa"/>
          </w:tcPr>
          <w:p w:rsidR="00B30063" w:rsidRPr="00B30063" w:rsidRDefault="00B30063" w:rsidP="00B30063">
            <w:pPr>
              <w:pStyle w:val="a8"/>
              <w:numPr>
                <w:ilvl w:val="0"/>
                <w:numId w:val="2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Учебник: Русский</w:t>
            </w:r>
            <w:r w:rsidR="004E069B"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язык. 5 класс.: учебник для общеобразовательных учреждений/ Под ред.  М.М. Разумовской, П. </w:t>
            </w:r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А. </w:t>
            </w:r>
            <w:proofErr w:type="spellStart"/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Леканта</w:t>
            </w:r>
            <w:proofErr w:type="spellEnd"/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– М.: Дрофа, 2016.</w:t>
            </w:r>
          </w:p>
          <w:p w:rsidR="009C5C10" w:rsidRPr="00B30063" w:rsidRDefault="00B30063" w:rsidP="00B30063">
            <w:pPr>
              <w:pStyle w:val="a8"/>
              <w:numPr>
                <w:ilvl w:val="0"/>
                <w:numId w:val="2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изображения смайликов 2) карточки с опорной записью 3)</w:t>
            </w:r>
            <w:r w:rsidR="00E71D7C"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сигнальные карточки</w:t>
            </w:r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</w:t>
            </w:r>
            <w:r w:rsidR="004E069B"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</w:t>
            </w:r>
            <w:r w:rsidR="00E71D7C"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компьютер </w:t>
            </w:r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E71D7C"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</w:t>
            </w:r>
            <w:r w:rsidR="004E069B"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SMART</w:t>
            </w:r>
            <w:r w:rsidR="004E069B"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доска</w:t>
            </w:r>
            <w:r w:rsidRPr="00B30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6)мультимедийная презентация</w:t>
            </w:r>
            <w:r w:rsidR="00812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7)персональные ноутбуки</w:t>
            </w:r>
          </w:p>
        </w:tc>
      </w:tr>
      <w:tr w:rsidR="009C5C10" w:rsidRPr="00055C2F" w:rsidTr="004E40E6">
        <w:tc>
          <w:tcPr>
            <w:tcW w:w="3119" w:type="dxa"/>
          </w:tcPr>
          <w:p w:rsidR="009C5C10" w:rsidRPr="00055C2F" w:rsidRDefault="00102338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Цель</w:t>
            </w:r>
            <w:r w:rsidR="009C5C10"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урока</w:t>
            </w:r>
          </w:p>
        </w:tc>
        <w:tc>
          <w:tcPr>
            <w:tcW w:w="12049" w:type="dxa"/>
          </w:tcPr>
          <w:p w:rsidR="009C5C10" w:rsidRPr="00055C2F" w:rsidRDefault="00793AA9" w:rsidP="002F1BED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Познакомить</w:t>
            </w:r>
            <w:r w:rsidR="004E069B" w:rsidRPr="00055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учащихся с предложениями с однородными членами и их признаками, формирование умений осмысленно употреблять в однородном ряду логически сопоставимые слова, правильно определять синтаксическую роль однородных членов предложения.</w:t>
            </w:r>
          </w:p>
        </w:tc>
      </w:tr>
      <w:tr w:rsidR="009C5C10" w:rsidRPr="00055C2F" w:rsidTr="004E40E6">
        <w:tc>
          <w:tcPr>
            <w:tcW w:w="3119" w:type="dxa"/>
          </w:tcPr>
          <w:p w:rsidR="009C5C10" w:rsidRPr="00055C2F" w:rsidRDefault="00BA6E34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Задачи урока</w:t>
            </w:r>
          </w:p>
        </w:tc>
        <w:tc>
          <w:tcPr>
            <w:tcW w:w="12049" w:type="dxa"/>
          </w:tcPr>
          <w:p w:rsidR="00793AA9" w:rsidRPr="00793AA9" w:rsidRDefault="00793AA9" w:rsidP="00793AA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AA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793AA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Обучающие:</w:t>
            </w:r>
            <w:r w:rsidRPr="00793A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93A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систематизировать знания обучающихся об однородных членах предложения; </w:t>
            </w:r>
            <w:r w:rsidRPr="00793AA9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формировать навыки постановки знаков препинания при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однородных ч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ленах</w:t>
            </w:r>
          </w:p>
          <w:p w:rsidR="00793AA9" w:rsidRPr="00793AA9" w:rsidRDefault="00793AA9" w:rsidP="00793AA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AA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793AA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Развивающие: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93A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продолжить работу над совершенствованием умения строить монологическое высказывание на грамматическую тему; развивать пунктуационную и орфографическую зоркость; творческие способности учащихся; развивать умение оценивать учебную деятельность;</w:t>
            </w:r>
          </w:p>
          <w:p w:rsidR="00102338" w:rsidRPr="00793AA9" w:rsidRDefault="00793AA9" w:rsidP="00793AA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AA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Pr="00793AA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Воспитательные:</w:t>
            </w:r>
            <w:r w:rsidRPr="00793A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93A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создавать положительную мотивацию к уроку русского языка путем вовлечения каждого в активную деятельность; прививать потребность оценивать свою деятельность и работу товарищей.</w:t>
            </w:r>
          </w:p>
        </w:tc>
      </w:tr>
      <w:tr w:rsidR="00BA6E34" w:rsidRPr="00055C2F" w:rsidTr="004E40E6">
        <w:tc>
          <w:tcPr>
            <w:tcW w:w="3119" w:type="dxa"/>
          </w:tcPr>
          <w:p w:rsidR="00BA6E34" w:rsidRPr="00055C2F" w:rsidRDefault="00BA6E34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Формы и методы</w:t>
            </w:r>
          </w:p>
        </w:tc>
        <w:tc>
          <w:tcPr>
            <w:tcW w:w="12049" w:type="dxa"/>
          </w:tcPr>
          <w:p w:rsidR="00BA6E34" w:rsidRPr="00055C2F" w:rsidRDefault="007576A7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фронтальная, в парах, </w:t>
            </w:r>
            <w:r w:rsidR="00D22581"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индивидуальная</w:t>
            </w:r>
          </w:p>
        </w:tc>
      </w:tr>
      <w:tr w:rsidR="002C22DA" w:rsidRPr="00055C2F" w:rsidTr="004E40E6">
        <w:tc>
          <w:tcPr>
            <w:tcW w:w="3119" w:type="dxa"/>
            <w:vMerge w:val="restart"/>
          </w:tcPr>
          <w:p w:rsidR="002C22DA" w:rsidRPr="00055C2F" w:rsidRDefault="002C22DA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 результаты</w:t>
            </w:r>
          </w:p>
        </w:tc>
        <w:tc>
          <w:tcPr>
            <w:tcW w:w="12049" w:type="dxa"/>
          </w:tcPr>
          <w:p w:rsidR="002C22DA" w:rsidRPr="00055C2F" w:rsidRDefault="002C22DA" w:rsidP="00CB0C9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Предметные:</w:t>
            </w: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D32F4"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B0C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иметь находить и выделять однородные члены предложения; ставить знаки препинания при однородных членах</w:t>
            </w:r>
            <w:r w:rsidR="00204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  <w:r w:rsidR="00204BA8" w:rsidRPr="00204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познакомить с особенностями однородных членов предложения</w:t>
            </w:r>
          </w:p>
        </w:tc>
      </w:tr>
      <w:tr w:rsidR="002C22DA" w:rsidRPr="00055C2F" w:rsidTr="004E40E6">
        <w:tc>
          <w:tcPr>
            <w:tcW w:w="3119" w:type="dxa"/>
            <w:vMerge/>
          </w:tcPr>
          <w:p w:rsidR="002C22DA" w:rsidRPr="00055C2F" w:rsidRDefault="002C22DA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49" w:type="dxa"/>
          </w:tcPr>
          <w:p w:rsidR="002C22DA" w:rsidRPr="00055C2F" w:rsidRDefault="00793AA9" w:rsidP="00793AA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Личностные</w:t>
            </w: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умение</w:t>
            </w:r>
            <w:r w:rsidRPr="00793A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выявлять проблему, определять цель урока, выбирать действия по достижению цели, контролировать и оценивать свою работу и полученный результат.  </w:t>
            </w:r>
          </w:p>
        </w:tc>
      </w:tr>
      <w:tr w:rsidR="00CC5D8E" w:rsidRPr="00055C2F" w:rsidTr="004E40E6">
        <w:trPr>
          <w:trHeight w:val="1134"/>
        </w:trPr>
        <w:tc>
          <w:tcPr>
            <w:tcW w:w="3119" w:type="dxa"/>
            <w:vMerge/>
          </w:tcPr>
          <w:p w:rsidR="00CC5D8E" w:rsidRPr="00055C2F" w:rsidRDefault="00CC5D8E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49" w:type="dxa"/>
          </w:tcPr>
          <w:p w:rsidR="00CC5D8E" w:rsidRPr="00055C2F" w:rsidRDefault="00CC5D8E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Метапредметные</w:t>
            </w:r>
            <w:proofErr w:type="spellEnd"/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:rsidR="00CC5D8E" w:rsidRPr="00055C2F" w:rsidRDefault="00CC5D8E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Познавательные УУД</w:t>
            </w: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="008D4FA7" w:rsidRPr="00055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выбор наиболее эффективных способов решения задач в зависимости от конкретных условий</w:t>
            </w:r>
            <w:r w:rsidR="00793A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793AA9" w:rsidRPr="00793A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систематизировать материал, полученный на предыдущих уроках, находить нужную информацию работать с разными по сложности заданиями.</w:t>
            </w:r>
          </w:p>
          <w:p w:rsidR="00CC5D8E" w:rsidRPr="00055C2F" w:rsidRDefault="00CC5D8E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Регулятивные </w:t>
            </w:r>
            <w:r w:rsidR="00055C2F"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УУД</w:t>
            </w:r>
            <w:r w:rsidR="00055C2F"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="00793AA9" w:rsidRPr="00793A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оценивать результаты деятельности (своей-чужой), анализировать собственную работу, планировать свое действие в соответствии с поставленной задачей, определять цель учебной деятельности (этапа) в сотрудничестве с учителем.</w:t>
            </w:r>
          </w:p>
          <w:p w:rsidR="00CC5D8E" w:rsidRPr="00055C2F" w:rsidRDefault="00CC5D8E" w:rsidP="00793AA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Коммуникативные УУД</w:t>
            </w: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="00793AA9" w:rsidRPr="00793A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умение слушать собеседника, формулировать собственное мнение и позицию, с точностью и достаточной полнотой выражать свои мысли.</w:t>
            </w:r>
          </w:p>
        </w:tc>
      </w:tr>
    </w:tbl>
    <w:p w:rsidR="004E40E6" w:rsidRDefault="004E40E6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40E6" w:rsidRDefault="004E40E6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40E6" w:rsidRDefault="004E40E6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40E6" w:rsidRDefault="004E40E6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B0846" w:rsidRPr="004E40E6" w:rsidRDefault="00F259EA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E40E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Ход</w:t>
      </w:r>
      <w:r w:rsidR="00E753E2" w:rsidRPr="004E40E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урока</w:t>
      </w:r>
      <w:r w:rsidR="004E40E6" w:rsidRPr="004E40E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</w:p>
    <w:p w:rsidR="00AF1078" w:rsidRPr="00055C2F" w:rsidRDefault="00AF1078" w:rsidP="003B4F4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3232"/>
        <w:gridCol w:w="8814"/>
        <w:gridCol w:w="3122"/>
      </w:tblGrid>
      <w:tr w:rsidR="00793AA9" w:rsidRPr="00055C2F" w:rsidTr="004E40E6">
        <w:tc>
          <w:tcPr>
            <w:tcW w:w="3091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Этап урока</w:t>
            </w:r>
          </w:p>
        </w:tc>
        <w:tc>
          <w:tcPr>
            <w:tcW w:w="8933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Деятельность учителя</w:t>
            </w:r>
          </w:p>
        </w:tc>
        <w:tc>
          <w:tcPr>
            <w:tcW w:w="3144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Деятельность ученика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793AA9" w:rsidP="00334356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Организационный момент (2 мин)</w:t>
            </w:r>
          </w:p>
        </w:tc>
        <w:tc>
          <w:tcPr>
            <w:tcW w:w="8933" w:type="dxa"/>
          </w:tcPr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готовности к занятию, создание у учащихся благоприятного настроя на работу).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Слово учителя: 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Здравствуйте! 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-Посмотрите друг на друга, улыбнитесь.</w:t>
            </w: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 Я очень рада нашей встрече! У вас на столах тоже лежат по три смайлика. Выберите, пожалуйста, тот, который соответствует вашему настроению.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062552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Слово учителя:     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055C2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Как светло стало в классе от ваших улыбок. Это значит, что мы с вами готовы продуктивно сотрудничать. Удачи!</w:t>
            </w:r>
          </w:p>
          <w:p w:rsidR="00793AA9" w:rsidRDefault="00793AA9" w:rsidP="00793AA9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EE0426" w:rsidRDefault="00EE0426" w:rsidP="00334356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EE0426" w:rsidRDefault="00EE0426" w:rsidP="00334356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Слово учителя:</w:t>
            </w:r>
            <w:r w:rsidRPr="00055C2F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</w:p>
          <w:p w:rsidR="00793AA9" w:rsidRPr="00055C2F" w:rsidRDefault="00793AA9" w:rsidP="00062552">
            <w:pPr>
              <w:contextualSpacing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 xml:space="preserve">- Откройте свои тетради и запишите дату занятия, классная работа. </w:t>
            </w:r>
          </w:p>
          <w:p w:rsidR="00793AA9" w:rsidRPr="004E40E6" w:rsidRDefault="00793AA9" w:rsidP="004E40E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055C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На доске имеется запись.</w:t>
            </w:r>
            <w:r w:rsidR="00EE04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EE0426" w:rsidRPr="00EE04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СЛАЙД 1</w:t>
            </w:r>
          </w:p>
        </w:tc>
        <w:tc>
          <w:tcPr>
            <w:tcW w:w="3144" w:type="dxa"/>
          </w:tcPr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Приветствуют учителя.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Улыбнулись друг другу.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Выбирают смайлик.</w:t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DD8053B" wp14:editId="634D9873">
                  <wp:extent cx="719455" cy="71945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55C2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2DE62E6" wp14:editId="1884D358">
                  <wp:extent cx="719455" cy="71945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55C2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524AC954" wp14:editId="1A1A780E">
                  <wp:extent cx="719455" cy="71945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Открывают тетради, подписывают дату, классная работа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793AA9" w:rsidP="00334356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  </w:t>
            </w:r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US"/>
              </w:rPr>
              <w:t>II</w:t>
            </w:r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. Проверка домашнего </w:t>
            </w:r>
            <w:r w:rsidR="00764D8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задания. (3</w:t>
            </w:r>
            <w:r w:rsidRPr="00055C2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мин)</w:t>
            </w:r>
          </w:p>
          <w:p w:rsidR="00793AA9" w:rsidRPr="00055C2F" w:rsidRDefault="00793AA9" w:rsidP="00334356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34356">
            <w:pPr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933" w:type="dxa"/>
          </w:tcPr>
          <w:p w:rsidR="00793AA9" w:rsidRPr="00055C2F" w:rsidRDefault="00793AA9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 учителя: </w:t>
            </w:r>
          </w:p>
          <w:p w:rsidR="00793AA9" w:rsidRDefault="00793AA9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55C2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Давайте проверим домашнее задание. По схемам необходимо было составить предложения. Посмотрим, что у вас получилось.</w:t>
            </w:r>
          </w:p>
          <w:p w:rsidR="00B30063" w:rsidRPr="00055C2F" w:rsidRDefault="00F968E5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Прием </w:t>
            </w:r>
            <w:r w:rsidR="00B30063" w:rsidRPr="00B300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«Блиц - опрос по цепочке».</w:t>
            </w:r>
            <w:r w:rsidR="00B30063" w:rsidRPr="00B30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793AA9" w:rsidRPr="00055C2F" w:rsidRDefault="00793AA9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tDash"/>
                <w:lang w:eastAsia="ru-RU"/>
              </w:rPr>
              <w:t xml:space="preserve">         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  <w:t xml:space="preserve">_______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           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______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  <w:t xml:space="preserve"> </w:t>
            </w:r>
          </w:p>
          <w:p w:rsidR="00793AA9" w:rsidRPr="00055C2F" w:rsidRDefault="00793AA9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______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           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  <w:t xml:space="preserve">_______   </w:t>
            </w:r>
          </w:p>
          <w:p w:rsidR="00793AA9" w:rsidRPr="00055C2F" w:rsidRDefault="00793AA9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wave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         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thick"/>
                <w:lang w:eastAsia="ru-RU"/>
              </w:rPr>
              <w:t xml:space="preserve">  _______ 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  <w:t xml:space="preserve">           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 ______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tted"/>
                <w:lang w:eastAsia="ru-RU"/>
              </w:rPr>
              <w:t xml:space="preserve"> .         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tDash"/>
                <w:lang w:eastAsia="ru-RU"/>
              </w:rPr>
              <w:t>_______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                                            </w:t>
            </w:r>
          </w:p>
          <w:p w:rsidR="00793AA9" w:rsidRPr="00055C2F" w:rsidRDefault="00793AA9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Пример: </w:t>
            </w:r>
          </w:p>
          <w:p w:rsidR="00793AA9" w:rsidRPr="00055C2F" w:rsidRDefault="00793AA9" w:rsidP="00334356">
            <w:pPr>
              <w:numPr>
                <w:ilvl w:val="0"/>
                <w:numId w:val="17"/>
              </w:numPr>
              <w:shd w:val="clear" w:color="auto" w:fill="FFFFFF"/>
              <w:ind w:right="-426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tDash"/>
                <w:lang w:eastAsia="ru-RU"/>
              </w:rPr>
              <w:t xml:space="preserve">Дружно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  <w:t xml:space="preserve">играют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веселые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ребята. </w:t>
            </w:r>
          </w:p>
          <w:p w:rsidR="00793AA9" w:rsidRPr="00055C2F" w:rsidRDefault="00793AA9" w:rsidP="00334356">
            <w:pPr>
              <w:numPr>
                <w:ilvl w:val="0"/>
                <w:numId w:val="17"/>
              </w:numPr>
              <w:shd w:val="clear" w:color="auto" w:fill="FFFFFF"/>
              <w:ind w:right="-426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Лето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бабье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  <w:t>наступило.</w:t>
            </w:r>
          </w:p>
          <w:p w:rsidR="00793AA9" w:rsidRPr="00055C2F" w:rsidRDefault="00793AA9" w:rsidP="00334356">
            <w:pPr>
              <w:numPr>
                <w:ilvl w:val="0"/>
                <w:numId w:val="17"/>
              </w:numPr>
              <w:shd w:val="clear" w:color="auto" w:fill="FFFFFF"/>
              <w:ind w:right="-426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Добрые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ребята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uble"/>
                <w:lang w:eastAsia="ru-RU"/>
              </w:rPr>
              <w:t xml:space="preserve">перевели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  <w:t xml:space="preserve">незнакомую бабушку 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dotDash"/>
                <w:lang w:eastAsia="ru-RU"/>
              </w:rPr>
              <w:t xml:space="preserve"> дорогу</w:t>
            </w: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AA9" w:rsidRPr="00055C2F" w:rsidRDefault="00793AA9" w:rsidP="00334356">
            <w:pPr>
              <w:shd w:val="clear" w:color="auto" w:fill="FFFFFF"/>
              <w:ind w:left="780" w:right="-426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wave"/>
                <w:lang w:eastAsia="ru-RU"/>
              </w:rPr>
            </w:pPr>
          </w:p>
          <w:p w:rsidR="00793AA9" w:rsidRPr="00055C2F" w:rsidRDefault="00793AA9" w:rsidP="0033435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 учителя: </w:t>
            </w:r>
          </w:p>
          <w:p w:rsidR="00793AA9" w:rsidRPr="004E40E6" w:rsidRDefault="00793AA9" w:rsidP="004E40E6">
            <w:pPr>
              <w:shd w:val="clear" w:color="auto" w:fill="FFFFFF"/>
              <w:ind w:right="-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Это была практическая часть задания, с которой вы неплохо справились, а теперь проверим ваши теоретические знания.</w:t>
            </w:r>
          </w:p>
        </w:tc>
        <w:tc>
          <w:tcPr>
            <w:tcW w:w="3144" w:type="dxa"/>
          </w:tcPr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Учащиеся по очереди читают предложения, которые у них получились.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793AA9" w:rsidP="00BA298E">
            <w:pPr>
              <w:shd w:val="clear" w:color="auto" w:fill="FFFFFF"/>
              <w:spacing w:line="30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III</w:t>
            </w:r>
            <w:r w:rsidR="00764D83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. Актуализация опорных знаний (2</w:t>
            </w:r>
            <w:r w:rsidRPr="00055C2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мин)</w:t>
            </w:r>
          </w:p>
          <w:p w:rsidR="00793AA9" w:rsidRPr="00055C2F" w:rsidRDefault="00793AA9" w:rsidP="00BA298E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34356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933" w:type="dxa"/>
          </w:tcPr>
          <w:p w:rsidR="00793AA9" w:rsidRPr="00055C2F" w:rsidRDefault="00793AA9" w:rsidP="00BA298E">
            <w:pPr>
              <w:shd w:val="clear" w:color="auto" w:fill="FFFFFF"/>
              <w:spacing w:line="300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Фронтальный опрос</w:t>
            </w:r>
          </w:p>
          <w:p w:rsidR="00793AA9" w:rsidRPr="00055C2F" w:rsidRDefault="00793AA9" w:rsidP="00BA298E">
            <w:pPr>
              <w:shd w:val="clear" w:color="auto" w:fill="FFFFFF"/>
              <w:spacing w:line="300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Слово учителя:</w:t>
            </w:r>
          </w:p>
          <w:p w:rsidR="00793AA9" w:rsidRPr="00055C2F" w:rsidRDefault="00793AA9" w:rsidP="00BA298E">
            <w:pPr>
              <w:shd w:val="clear" w:color="auto" w:fill="FFFFFF"/>
              <w:spacing w:line="30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- Какие второстепенные члены предложения вы знаете? </w:t>
            </w:r>
          </w:p>
          <w:p w:rsidR="00793AA9" w:rsidRDefault="00793AA9" w:rsidP="00BA298E">
            <w:pPr>
              <w:shd w:val="clear" w:color="auto" w:fill="FFFFFF"/>
              <w:spacing w:line="300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="00EE04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Что обозначает дополнение? На какие вопросы отвечает? Какими частями речи выражается? </w:t>
            </w:r>
            <w:r w:rsidRPr="00055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EE042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СЛАЙД 2</w:t>
            </w:r>
          </w:p>
          <w:p w:rsidR="00EE0426" w:rsidRDefault="00EE0426" w:rsidP="00EE0426">
            <w:pPr>
              <w:shd w:val="clear" w:color="auto" w:fill="FFFFFF"/>
              <w:spacing w:line="300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EE04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- Что обозначает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определение</w:t>
            </w:r>
            <w:r w:rsidRPr="00EE04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? На какие вопросы отвечает? Какими частями речи выражается?   </w:t>
            </w:r>
            <w:r w:rsidRPr="00EE042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СЛАЙД 3</w:t>
            </w:r>
          </w:p>
          <w:p w:rsidR="00793AA9" w:rsidRPr="00EE0426" w:rsidRDefault="00EE0426" w:rsidP="00EE0426">
            <w:pPr>
              <w:shd w:val="clear" w:color="auto" w:fill="FFFFFF"/>
              <w:spacing w:line="30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Что обозначает обстоятельство? На какие вопросы отвечает? Какими частями речи выражается? </w:t>
            </w:r>
            <w:r w:rsidRPr="00055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СЛАЙД 4</w:t>
            </w:r>
          </w:p>
        </w:tc>
        <w:tc>
          <w:tcPr>
            <w:tcW w:w="3144" w:type="dxa"/>
          </w:tcPr>
          <w:p w:rsidR="00793AA9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34356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Ответы учащихся, проверка ответов на доске</w:t>
            </w:r>
          </w:p>
        </w:tc>
      </w:tr>
      <w:tr w:rsidR="00793AA9" w:rsidRPr="00055C2F" w:rsidTr="004E40E6">
        <w:trPr>
          <w:trHeight w:val="2684"/>
        </w:trPr>
        <w:tc>
          <w:tcPr>
            <w:tcW w:w="3091" w:type="dxa"/>
          </w:tcPr>
          <w:p w:rsidR="00793AA9" w:rsidRPr="00055C2F" w:rsidRDefault="00793AA9" w:rsidP="00AF1078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IV.  </w:t>
            </w:r>
            <w:r w:rsidR="00764D83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Объяснение нового материала (12</w:t>
            </w:r>
            <w:r w:rsidRPr="00055C2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мин)</w:t>
            </w:r>
          </w:p>
          <w:p w:rsidR="00793AA9" w:rsidRPr="00055C2F" w:rsidRDefault="00793AA9" w:rsidP="003B4F41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933" w:type="dxa"/>
          </w:tcPr>
          <w:p w:rsidR="00793AA9" w:rsidRPr="00055C2F" w:rsidRDefault="00793AA9" w:rsidP="00AF1078">
            <w:pPr>
              <w:pStyle w:val="a8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предложением,</w:t>
            </w:r>
            <w:r w:rsidRPr="00055C2F">
              <w:rPr>
                <w:rFonts w:ascii="Times New Roman" w:hAnsi="Times New Roman" w:cs="Times New Roman"/>
                <w:sz w:val="24"/>
                <w:szCs w:val="24"/>
              </w:rPr>
              <w:t xml:space="preserve"> показанном на экране.  </w:t>
            </w:r>
            <w:r w:rsidR="00EE0426">
              <w:rPr>
                <w:rFonts w:ascii="Times New Roman" w:hAnsi="Times New Roman" w:cs="Times New Roman"/>
                <w:b/>
                <w:sz w:val="24"/>
                <w:szCs w:val="24"/>
              </w:rPr>
              <w:t>СЛАЙД 5</w:t>
            </w:r>
          </w:p>
          <w:p w:rsidR="00793AA9" w:rsidRPr="00055C2F" w:rsidRDefault="00793AA9" w:rsidP="00AF1078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AA9" w:rsidRDefault="00793AA9" w:rsidP="00AF10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4D83">
              <w:rPr>
                <w:rFonts w:ascii="Times New Roman" w:hAnsi="Times New Roman" w:cs="Times New Roman"/>
                <w:b/>
                <w:sz w:val="24"/>
                <w:szCs w:val="24"/>
              </w:rPr>
              <w:t>Бесшумно трепетали на осинке разноцветные листочки.</w:t>
            </w:r>
          </w:p>
          <w:p w:rsidR="00764D83" w:rsidRPr="00764D83" w:rsidRDefault="00764D83" w:rsidP="00AF10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D83" w:rsidRDefault="00764D83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Слово учителя:</w:t>
            </w:r>
          </w:p>
          <w:p w:rsidR="00764D83" w:rsidRDefault="00764D83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4D83">
              <w:rPr>
                <w:rFonts w:ascii="Times New Roman" w:hAnsi="Times New Roman" w:cs="Times New Roman"/>
                <w:i/>
                <w:sz w:val="24"/>
                <w:szCs w:val="24"/>
              </w:rPr>
              <w:t>Выделим главные и второстепенные члены предложения.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3AA9" w:rsidRPr="00764D83" w:rsidRDefault="00764D83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4D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793AA9" w:rsidRPr="00764D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Давайте уточним, какие это листочки, и заменим одно слово «разноцветные» на 2 или 3. </w:t>
            </w:r>
          </w:p>
          <w:p w:rsidR="00793AA9" w:rsidRPr="00055C2F" w:rsidRDefault="00793AA9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sz w:val="24"/>
                <w:szCs w:val="24"/>
              </w:rPr>
              <w:t>Бесшум</w:t>
            </w:r>
            <w:r w:rsidR="00EE0426">
              <w:rPr>
                <w:rFonts w:ascii="Times New Roman" w:hAnsi="Times New Roman" w:cs="Times New Roman"/>
                <w:i/>
                <w:sz w:val="24"/>
                <w:szCs w:val="24"/>
              </w:rPr>
              <w:t>но трепетали на осинке красные,</w:t>
            </w:r>
            <w:r w:rsidRPr="00055C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жёлтые листочки.</w:t>
            </w:r>
          </w:p>
          <w:p w:rsidR="00793AA9" w:rsidRPr="00055C2F" w:rsidRDefault="00793AA9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каком случае нам удалось более полно выразить нашу мысль? </w:t>
            </w:r>
          </w:p>
          <w:p w:rsidR="00793AA9" w:rsidRPr="00055C2F" w:rsidRDefault="00793AA9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i/>
                <w:sz w:val="24"/>
                <w:szCs w:val="24"/>
              </w:rPr>
              <w:t>Ребята, как же называются такие члены предложения?</w:t>
            </w:r>
          </w:p>
          <w:p w:rsidR="00793AA9" w:rsidRPr="00055C2F" w:rsidRDefault="00793AA9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3AA9" w:rsidRDefault="00764D83" w:rsidP="00AF10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793AA9" w:rsidRPr="00764D83">
              <w:rPr>
                <w:rFonts w:ascii="Times New Roman" w:hAnsi="Times New Roman" w:cs="Times New Roman"/>
                <w:i/>
                <w:sz w:val="24"/>
                <w:szCs w:val="24"/>
              </w:rPr>
              <w:t>Действительно, как вы уже догадались, тема нашего урока - «Однородные члены предложения».</w:t>
            </w:r>
            <w:r w:rsidR="00793AA9" w:rsidRPr="00055C2F">
              <w:rPr>
                <w:rFonts w:ascii="Times New Roman" w:hAnsi="Times New Roman" w:cs="Times New Roman"/>
                <w:sz w:val="24"/>
                <w:szCs w:val="24"/>
              </w:rPr>
              <w:t xml:space="preserve"> (Запись темы в тетрадь). </w:t>
            </w:r>
            <w:r w:rsidR="00EE0426">
              <w:rPr>
                <w:rFonts w:ascii="Times New Roman" w:hAnsi="Times New Roman" w:cs="Times New Roman"/>
                <w:b/>
                <w:sz w:val="24"/>
                <w:szCs w:val="24"/>
              </w:rPr>
              <w:t>СЛАЙД 6</w:t>
            </w:r>
          </w:p>
          <w:p w:rsidR="00EE0426" w:rsidRDefault="00EE0426" w:rsidP="00AF10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0426" w:rsidRPr="00EE0426" w:rsidRDefault="00EE0426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426">
              <w:rPr>
                <w:rFonts w:ascii="Times New Roman" w:hAnsi="Times New Roman" w:cs="Times New Roman"/>
                <w:sz w:val="24"/>
                <w:szCs w:val="24"/>
              </w:rPr>
              <w:t>Слово учителя:</w:t>
            </w:r>
          </w:p>
          <w:p w:rsidR="00EE0426" w:rsidRPr="00EE0426" w:rsidRDefault="00EE0426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0426">
              <w:rPr>
                <w:rFonts w:ascii="Times New Roman" w:hAnsi="Times New Roman" w:cs="Times New Roman"/>
                <w:i/>
                <w:sz w:val="24"/>
                <w:szCs w:val="24"/>
              </w:rPr>
              <w:t>- Записываем тему нашего урока в тетрадь</w:t>
            </w:r>
          </w:p>
          <w:p w:rsidR="00793AA9" w:rsidRPr="00055C2F" w:rsidRDefault="00793AA9" w:rsidP="00AF1078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AA9" w:rsidRPr="00055C2F" w:rsidRDefault="00793AA9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sz w:val="24"/>
                <w:szCs w:val="24"/>
              </w:rPr>
              <w:t>Слова учителя:</w:t>
            </w:r>
            <w:r w:rsidRPr="00055C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93AA9" w:rsidRPr="00055C2F" w:rsidRDefault="00973201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793AA9" w:rsidRPr="00055C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Теперь давайте вместе определим цели нашего урока. На экране вы видите слова-подсказки, которые вам помогут. </w:t>
            </w:r>
            <w:r w:rsidR="00EE0426">
              <w:rPr>
                <w:rFonts w:ascii="Times New Roman" w:hAnsi="Times New Roman" w:cs="Times New Roman"/>
                <w:b/>
                <w:sz w:val="24"/>
                <w:szCs w:val="24"/>
              </w:rPr>
              <w:t>СЛАЙД 6 (после щелчка)</w:t>
            </w:r>
          </w:p>
          <w:p w:rsidR="00793AA9" w:rsidRPr="00055C2F" w:rsidRDefault="00793AA9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sz w:val="24"/>
                <w:szCs w:val="24"/>
              </w:rPr>
              <w:t>Узнать…Что такое ОЧ.</w:t>
            </w:r>
          </w:p>
          <w:p w:rsidR="00793AA9" w:rsidRPr="00055C2F" w:rsidRDefault="00793AA9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sz w:val="24"/>
                <w:szCs w:val="24"/>
              </w:rPr>
              <w:t>Уметь находить… ОЧ в тексте.</w:t>
            </w:r>
          </w:p>
          <w:p w:rsidR="00793AA9" w:rsidRDefault="00793AA9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sz w:val="24"/>
                <w:szCs w:val="24"/>
              </w:rPr>
              <w:t>Учиться составлять… предложения с ОЧ.</w:t>
            </w:r>
          </w:p>
          <w:p w:rsidR="00973201" w:rsidRPr="00055C2F" w:rsidRDefault="00973201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AA9" w:rsidRPr="00973201" w:rsidRDefault="00973201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93AA9" w:rsidRPr="009732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Давайте еще раз вернемся к нашему предложению </w:t>
            </w:r>
            <w:r w:rsidR="00EE0426" w:rsidRPr="009732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СЛАЙД 5 </w:t>
            </w:r>
            <w:r w:rsidR="00793AA9" w:rsidRPr="00973201">
              <w:rPr>
                <w:rFonts w:ascii="Times New Roman" w:hAnsi="Times New Roman" w:cs="Times New Roman"/>
                <w:i/>
                <w:sz w:val="24"/>
                <w:szCs w:val="24"/>
              </w:rPr>
              <w:t>и сделаем вывод: какие члены предложения называются однородными?</w:t>
            </w:r>
          </w:p>
          <w:p w:rsidR="00793AA9" w:rsidRPr="00973201" w:rsidRDefault="00793AA9" w:rsidP="00AF10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201">
              <w:rPr>
                <w:rFonts w:ascii="Times New Roman" w:hAnsi="Times New Roman" w:cs="Times New Roman"/>
                <w:b/>
                <w:sz w:val="24"/>
                <w:szCs w:val="24"/>
              </w:rPr>
              <w:t>(Отвечают на один и тот же вопрос, относятся к одному и тому же члену предложения, выполняют одну и ту же синтаксическую функцию - являются одним и тем же членом предложения).</w:t>
            </w:r>
          </w:p>
          <w:p w:rsidR="00764D83" w:rsidRDefault="00764D83" w:rsidP="00AF10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4D83" w:rsidRPr="00764D83" w:rsidRDefault="00764D83" w:rsidP="00AF10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D83">
              <w:rPr>
                <w:rFonts w:ascii="Times New Roman" w:hAnsi="Times New Roman" w:cs="Times New Roman"/>
                <w:sz w:val="24"/>
                <w:szCs w:val="24"/>
              </w:rPr>
              <w:t xml:space="preserve">Слово учителя: </w:t>
            </w:r>
          </w:p>
          <w:p w:rsidR="00764D83" w:rsidRDefault="00764D83" w:rsidP="00764D8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-Давайте отроем наши учебники на стр.169 -170 и прочитаем об ОЧ. Верные выводы мы сделали?</w:t>
            </w:r>
            <w:r w:rsidRPr="00055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320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55C2F">
              <w:rPr>
                <w:rFonts w:ascii="Times New Roman" w:hAnsi="Times New Roman" w:cs="Times New Roman"/>
                <w:sz w:val="24"/>
                <w:szCs w:val="24"/>
              </w:rPr>
              <w:t>Самопроверка по учебнику (стр.169-170).</w:t>
            </w:r>
          </w:p>
          <w:p w:rsidR="004E40E6" w:rsidRDefault="004E40E6" w:rsidP="00764D8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40E6" w:rsidRPr="004E40E6" w:rsidRDefault="004E40E6" w:rsidP="00764D8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3AA9" w:rsidRPr="00AF1078" w:rsidRDefault="00793AA9" w:rsidP="00AF1078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</w:t>
            </w:r>
            <w:r w:rsidRPr="00AF1078">
              <w:rPr>
                <w:rFonts w:ascii="Times New Roman" w:hAnsi="Times New Roman" w:cs="Times New Roman"/>
                <w:b/>
                <w:sz w:val="24"/>
                <w:szCs w:val="24"/>
              </w:rPr>
              <w:t>Запись под диктовку (один учащийся у доски)</w:t>
            </w:r>
          </w:p>
          <w:p w:rsidR="00793AA9" w:rsidRPr="00AF1078" w:rsidRDefault="00793AA9" w:rsidP="00AF1078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F10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Утки высоко летели над полями, над лесами и над деревьями.</w:t>
            </w:r>
          </w:p>
          <w:p w:rsidR="00764D83" w:rsidRPr="00973201" w:rsidRDefault="00764D83" w:rsidP="00AF1078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201">
              <w:rPr>
                <w:rFonts w:ascii="Times New Roman" w:hAnsi="Times New Roman" w:cs="Times New Roman"/>
                <w:sz w:val="24"/>
                <w:szCs w:val="24"/>
              </w:rPr>
              <w:t xml:space="preserve">Слово учителя: </w:t>
            </w:r>
          </w:p>
          <w:p w:rsidR="00764D83" w:rsidRDefault="00764D83" w:rsidP="00AF1078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Вам нужно найти и указать какие члены предложения являются однородными. </w:t>
            </w:r>
          </w:p>
          <w:p w:rsidR="00793AA9" w:rsidRPr="00AF1078" w:rsidRDefault="00764D83" w:rsidP="00AF1078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Проверим. </w:t>
            </w:r>
          </w:p>
          <w:p w:rsidR="00793AA9" w:rsidRPr="00AF1078" w:rsidRDefault="004E40E6" w:rsidP="00AF1078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Н</w:t>
            </w:r>
            <w:r w:rsidR="009732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астала пора нам немного передохнуть. </w:t>
            </w:r>
          </w:p>
          <w:p w:rsidR="00793AA9" w:rsidRPr="00055C2F" w:rsidRDefault="00793AA9" w:rsidP="00AF1078">
            <w:pPr>
              <w:shd w:val="clear" w:color="auto" w:fill="FFFFFF"/>
              <w:tabs>
                <w:tab w:val="left" w:pos="163"/>
              </w:tabs>
              <w:spacing w:line="326" w:lineRule="exact"/>
              <w:ind w:left="-709" w:right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144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Один учащийся </w:t>
            </w:r>
            <w:r w:rsidR="00764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читает предложение вслух, выделяет главные и второстепенные члены. </w:t>
            </w: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Подбирают слова к слову «разноцветные». </w:t>
            </w: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Формулируют тему урока и цели, задачи.</w:t>
            </w: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EE0426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Записывают тему урока в тетрадь.</w:t>
            </w: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D83" w:rsidRDefault="00764D83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D83" w:rsidRDefault="00764D83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D83" w:rsidRDefault="00764D83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D83" w:rsidRDefault="00764D83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D83" w:rsidRDefault="00764D83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73201" w:rsidRDefault="00973201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Читают по учебнику, задают вопросы</w:t>
            </w: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Записывают по диктовку предложение (один учащийся у доски, остальные в тетрадях).</w:t>
            </w: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Проверка. </w:t>
            </w:r>
          </w:p>
          <w:p w:rsidR="00793AA9" w:rsidRPr="004E40E6" w:rsidRDefault="00793AA9" w:rsidP="004E4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793AA9" w:rsidP="00AF1078">
            <w:pPr>
              <w:shd w:val="clear" w:color="auto" w:fill="FFFFFF"/>
              <w:ind w:right="75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>V. Физминутка (2 мин)</w:t>
            </w:r>
          </w:p>
        </w:tc>
        <w:tc>
          <w:tcPr>
            <w:tcW w:w="8933" w:type="dxa"/>
          </w:tcPr>
          <w:p w:rsidR="00793AA9" w:rsidRPr="00055C2F" w:rsidRDefault="00793AA9" w:rsidP="003B4F41">
            <w:pPr>
              <w:pStyle w:val="a4"/>
              <w:shd w:val="clear" w:color="auto" w:fill="FFFFFF"/>
              <w:spacing w:before="0" w:beforeAutospacing="0" w:after="120" w:afterAutospacing="0"/>
              <w:contextualSpacing/>
              <w:rPr>
                <w:color w:val="000000" w:themeColor="text1"/>
              </w:rPr>
            </w:pPr>
            <w:r w:rsidRPr="00055C2F">
              <w:rPr>
                <w:color w:val="000000" w:themeColor="text1"/>
              </w:rPr>
              <w:t>Слово учителя:</w:t>
            </w:r>
          </w:p>
          <w:p w:rsidR="00793AA9" w:rsidRPr="00055C2F" w:rsidRDefault="00973201" w:rsidP="00A532D4">
            <w:pPr>
              <w:pStyle w:val="a4"/>
              <w:shd w:val="clear" w:color="auto" w:fill="FFFFFF"/>
              <w:spacing w:before="0" w:beforeAutospacing="0" w:after="120" w:afterAutospacing="0"/>
              <w:contextualSpacing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- </w:t>
            </w:r>
            <w:r w:rsidR="00A532D4">
              <w:rPr>
                <w:i/>
                <w:color w:val="000000" w:themeColor="text1"/>
              </w:rPr>
              <w:t xml:space="preserve">Смотрим на Кроша и выполняем вместе с ним упражнения. </w:t>
            </w:r>
            <w:r w:rsidR="00A532D4" w:rsidRPr="00A532D4">
              <w:rPr>
                <w:b/>
                <w:i/>
                <w:color w:val="000000" w:themeColor="text1"/>
              </w:rPr>
              <w:t>СЛАЙД 7</w:t>
            </w:r>
            <w:r w:rsidR="00A532D4">
              <w:rPr>
                <w:b/>
                <w:i/>
                <w:color w:val="000000" w:themeColor="text1"/>
              </w:rPr>
              <w:t xml:space="preserve"> (видео физкультминутки)</w:t>
            </w:r>
          </w:p>
          <w:p w:rsidR="00793AA9" w:rsidRPr="00973201" w:rsidRDefault="00A532D4" w:rsidP="003B4F41">
            <w:pPr>
              <w:pStyle w:val="a4"/>
              <w:shd w:val="clear" w:color="auto" w:fill="FFFFFF"/>
              <w:spacing w:before="0" w:beforeAutospacing="0" w:after="120" w:afterAutospacing="0"/>
              <w:contextualSpacing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- Мы с вами немного отдохнули и продолжаем наш урок.</w:t>
            </w:r>
          </w:p>
        </w:tc>
        <w:tc>
          <w:tcPr>
            <w:tcW w:w="3144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 движения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AF1078" w:rsidRDefault="00D47A8B" w:rsidP="00AF1078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D47A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</w:t>
            </w:r>
            <w:r w:rsidR="00793AA9" w:rsidRPr="00AF10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793AA9" w:rsidRPr="00AF107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   Первичное </w:t>
            </w:r>
            <w:r w:rsidR="0097320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закрепление умений и навыков (18</w:t>
            </w:r>
            <w:r w:rsidR="00793AA9" w:rsidRPr="00AF107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мин)</w:t>
            </w:r>
          </w:p>
          <w:p w:rsidR="00793AA9" w:rsidRPr="00055C2F" w:rsidRDefault="00793AA9" w:rsidP="00AF1078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933" w:type="dxa"/>
          </w:tcPr>
          <w:p w:rsidR="00793AA9" w:rsidRPr="00973201" w:rsidRDefault="008D038D" w:rsidP="00973201">
            <w:pPr>
              <w:pStyle w:val="a8"/>
              <w:numPr>
                <w:ilvl w:val="0"/>
                <w:numId w:val="28"/>
              </w:num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7320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Работа с ИКТ-технологиями.</w:t>
            </w:r>
          </w:p>
          <w:p w:rsidR="008D038D" w:rsidRPr="008D038D" w:rsidRDefault="008D038D" w:rsidP="00973201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D038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Слово учителя:</w:t>
            </w:r>
          </w:p>
          <w:p w:rsidR="008D4895" w:rsidRPr="008D4895" w:rsidRDefault="00973201" w:rsidP="00973201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- А теперь м</w:t>
            </w:r>
            <w:r w:rsidR="008D038D" w:rsidRPr="008D038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ы поработаем с ва</w:t>
            </w:r>
            <w:r w:rsidR="008D038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ми на ноутбуках. </w:t>
            </w:r>
            <w:r w:rsidR="008D4895" w:rsidRPr="008D489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Откройте сайт </w:t>
            </w:r>
            <w:hyperlink r:id="rId8" w:history="1">
              <w:r w:rsidR="008D4895" w:rsidRPr="008D4895">
                <w:rPr>
                  <w:rStyle w:val="a7"/>
                  <w:rFonts w:ascii="Times New Roman" w:hAnsi="Times New Roman" w:cs="Times New Roman"/>
                  <w:i/>
                  <w:sz w:val="24"/>
                  <w:szCs w:val="24"/>
                  <w:shd w:val="clear" w:color="auto" w:fill="FFFFFF"/>
                </w:rPr>
                <w:t>https://uchi.ru</w:t>
              </w:r>
            </w:hyperlink>
            <w:r w:rsidR="008D4895" w:rsidRPr="008D489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, зайдите в свой личный кабинет и приступайте к выполнению заданий. </w:t>
            </w:r>
          </w:p>
          <w:p w:rsidR="008D038D" w:rsidRPr="008D038D" w:rsidRDefault="008D038D" w:rsidP="00973201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D038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-Молодцы.  Вы справились с заданием</w:t>
            </w:r>
          </w:p>
          <w:p w:rsidR="00793AA9" w:rsidRPr="00AF1078" w:rsidRDefault="00793AA9" w:rsidP="00055C2F">
            <w:pPr>
              <w:shd w:val="clear" w:color="auto" w:fill="FFFFFF" w:themeFill="background1"/>
              <w:tabs>
                <w:tab w:val="left" w:pos="3165"/>
              </w:tabs>
              <w:spacing w:before="150"/>
              <w:ind w:right="75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="00D01A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с карточками. Взаимопроверка</w:t>
            </w:r>
          </w:p>
          <w:p w:rsidR="00793AA9" w:rsidRPr="00055C2F" w:rsidRDefault="00793AA9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793AA9" w:rsidRPr="00055C2F" w:rsidRDefault="00793AA9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 учителя:</w:t>
            </w:r>
          </w:p>
          <w:p w:rsidR="00793AA9" w:rsidRPr="00AF1078" w:rsidRDefault="00793AA9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AF10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Давайте прочитаем задание на карточке.</w:t>
            </w: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93AA9" w:rsidRPr="00AF1078" w:rsidRDefault="00793AA9" w:rsidP="00793AA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Прочитайте, найдите пре</w:t>
            </w:r>
            <w:r w:rsidR="00D01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дложения с однородными членами. Обведите в кружочек номера предложений, в которых есть однородные члены.</w:t>
            </w:r>
          </w:p>
          <w:p w:rsidR="00793AA9" w:rsidRPr="00AF1078" w:rsidRDefault="00793AA9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93AA9" w:rsidRPr="00AF1078" w:rsidRDefault="00793AA9" w:rsidP="00AF1078">
            <w:pPr>
              <w:numPr>
                <w:ilvl w:val="0"/>
                <w:numId w:val="20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Прилетели бабочки, мухи.</w:t>
            </w:r>
          </w:p>
          <w:p w:rsidR="00793AA9" w:rsidRPr="00AF1078" w:rsidRDefault="00793AA9" w:rsidP="00AF1078">
            <w:pPr>
              <w:numPr>
                <w:ilvl w:val="0"/>
                <w:numId w:val="20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посмотрит под кровать, под стол, за шкаф, под диван.</w:t>
            </w:r>
          </w:p>
          <w:p w:rsidR="00793AA9" w:rsidRPr="00AF1078" w:rsidRDefault="00793AA9" w:rsidP="00AF1078">
            <w:pPr>
              <w:numPr>
                <w:ilvl w:val="0"/>
                <w:numId w:val="20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 у него пушистый.</w:t>
            </w:r>
          </w:p>
          <w:p w:rsidR="00793AA9" w:rsidRPr="00AF1078" w:rsidRDefault="00793AA9" w:rsidP="00AF1078">
            <w:pPr>
              <w:numPr>
                <w:ilvl w:val="0"/>
                <w:numId w:val="20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Художник нарисовал деревья, море, корабли, зверей.</w:t>
            </w:r>
          </w:p>
          <w:p w:rsidR="00793AA9" w:rsidRPr="00055C2F" w:rsidRDefault="00793AA9" w:rsidP="00AF1078">
            <w:pPr>
              <w:numPr>
                <w:ilvl w:val="0"/>
                <w:numId w:val="20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Барс часами поджидает добычу. </w:t>
            </w:r>
          </w:p>
          <w:p w:rsidR="00793AA9" w:rsidRPr="00AF1078" w:rsidRDefault="00793AA9" w:rsidP="00055C2F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93AA9" w:rsidRDefault="00793AA9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Проверка по экрану. </w:t>
            </w:r>
            <w:r w:rsidR="001176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СЛАЙД 8</w:t>
            </w:r>
          </w:p>
          <w:p w:rsidR="00D01A24" w:rsidRPr="00D01A24" w:rsidRDefault="00D01A24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1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 учителя: </w:t>
            </w:r>
          </w:p>
          <w:p w:rsidR="00D01A24" w:rsidRPr="00D01A24" w:rsidRDefault="00973201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Передайте свою карточку</w:t>
            </w:r>
            <w:r w:rsidR="00D01A24" w:rsidRPr="00D01A2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соседу, он проверит вашу работу.</w:t>
            </w:r>
            <w:r w:rsidR="00D01A2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Посмотрим на экран и исправим ошибки, если таковые имеются.</w:t>
            </w:r>
            <w:r w:rsidR="00D01A24" w:rsidRPr="00D01A2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Цветной ручкой </w:t>
            </w:r>
            <w:r w:rsidR="00D01A2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ставит + (если ответ верный), -, если ответ неверный. </w:t>
            </w:r>
          </w:p>
          <w:p w:rsidR="00793AA9" w:rsidRPr="00AF1078" w:rsidRDefault="00793AA9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93AA9" w:rsidRPr="00055C2F" w:rsidRDefault="00793AA9" w:rsidP="00AF10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Слово учителя: </w:t>
            </w:r>
          </w:p>
          <w:p w:rsidR="00793AA9" w:rsidRPr="00793AA9" w:rsidRDefault="00793AA9" w:rsidP="00793AA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AF10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Молодцы, я вижу, что вы хорошо усвоили этот материал.</w:t>
            </w:r>
          </w:p>
        </w:tc>
        <w:tc>
          <w:tcPr>
            <w:tcW w:w="3144" w:type="dxa"/>
          </w:tcPr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8D038D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Выполняют </w:t>
            </w:r>
            <w:r w:rsidR="008D03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задания в электронной тетради</w:t>
            </w: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D01A2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Читают задание. </w:t>
            </w:r>
            <w:r w:rsidR="00D01A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Выполняют задание. </w:t>
            </w: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Pr="00055C2F" w:rsidRDefault="00793AA9" w:rsidP="00AF107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93AA9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1A24" w:rsidRPr="00055C2F" w:rsidRDefault="00D01A24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 взаимопроверку.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D47A8B" w:rsidP="00055C2F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47A8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VII</w:t>
            </w:r>
            <w:r w:rsidR="0097320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.   Обобщение (2 </w:t>
            </w:r>
            <w:r w:rsidR="00793AA9" w:rsidRPr="00055C2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мин) </w:t>
            </w:r>
          </w:p>
        </w:tc>
        <w:tc>
          <w:tcPr>
            <w:tcW w:w="8933" w:type="dxa"/>
          </w:tcPr>
          <w:p w:rsidR="00793AA9" w:rsidRPr="00055C2F" w:rsidRDefault="00793AA9" w:rsidP="00055C2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Однородными членами называются…</w:t>
            </w:r>
          </w:p>
          <w:p w:rsidR="00793AA9" w:rsidRPr="00055C2F" w:rsidRDefault="00793AA9" w:rsidP="00055C2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Однородными могут быть…</w:t>
            </w:r>
          </w:p>
          <w:p w:rsidR="00793AA9" w:rsidRPr="00055C2F" w:rsidRDefault="00793AA9" w:rsidP="00055C2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Каждый из однородных членов произносится …</w:t>
            </w:r>
          </w:p>
          <w:p w:rsidR="00793AA9" w:rsidRPr="00055C2F" w:rsidRDefault="00793AA9" w:rsidP="00055C2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 Однородные члены предложения являются тем же …  </w:t>
            </w:r>
          </w:p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44" w:type="dxa"/>
          </w:tcPr>
          <w:p w:rsidR="00793AA9" w:rsidRPr="00055C2F" w:rsidRDefault="00793AA9" w:rsidP="00055C2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вопросы, повторяют материал, соотносят цель и итог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D47A8B" w:rsidP="00055C2F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rStyle w:val="apple-converted-space"/>
                <w:rFonts w:eastAsiaTheme="minorEastAsia"/>
                <w:b/>
                <w:i/>
              </w:rPr>
            </w:pPr>
            <w:r w:rsidRPr="00D47A8B">
              <w:rPr>
                <w:b/>
                <w:i/>
                <w:color w:val="000000" w:themeColor="text1"/>
                <w:lang w:val="en-US"/>
              </w:rPr>
              <w:t>VIII</w:t>
            </w:r>
            <w:r w:rsidR="00973201">
              <w:rPr>
                <w:b/>
                <w:i/>
                <w:color w:val="000000" w:themeColor="text1"/>
              </w:rPr>
              <w:t>.</w:t>
            </w:r>
            <w:r w:rsidR="00793AA9" w:rsidRPr="00055C2F">
              <w:rPr>
                <w:rStyle w:val="apple-converted-space"/>
                <w:rFonts w:eastAsiaTheme="minorEastAsia"/>
                <w:b/>
                <w:i/>
              </w:rPr>
              <w:t xml:space="preserve">Рефлексия </w:t>
            </w:r>
            <w:r w:rsidR="00973201">
              <w:rPr>
                <w:b/>
                <w:bCs/>
                <w:i/>
                <w:shd w:val="clear" w:color="auto" w:fill="FFFFFF"/>
              </w:rPr>
              <w:t>«Светофор» (1 мин)</w:t>
            </w:r>
          </w:p>
          <w:p w:rsidR="00793AA9" w:rsidRPr="00055C2F" w:rsidRDefault="00793AA9" w:rsidP="00055C2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pple-converted-space"/>
                <w:rFonts w:eastAsiaTheme="minorEastAsia"/>
                <w:color w:val="000000" w:themeColor="text1"/>
              </w:rPr>
            </w:pPr>
          </w:p>
          <w:p w:rsidR="00793AA9" w:rsidRPr="00055C2F" w:rsidRDefault="00793AA9" w:rsidP="00055C2F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8933" w:type="dxa"/>
          </w:tcPr>
          <w:p w:rsidR="00793AA9" w:rsidRPr="00055C2F" w:rsidRDefault="00793AA9" w:rsidP="00055C2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pple-converted-space"/>
                <w:rFonts w:eastAsiaTheme="minorEastAsia"/>
                <w:color w:val="000000" w:themeColor="text1"/>
              </w:rPr>
            </w:pPr>
            <w:r w:rsidRPr="00055C2F">
              <w:rPr>
                <w:rStyle w:val="apple-converted-space"/>
                <w:rFonts w:eastAsiaTheme="minorEastAsia"/>
                <w:color w:val="000000" w:themeColor="text1"/>
              </w:rPr>
              <w:t>Дети сигналят карточками:</w:t>
            </w:r>
          </w:p>
          <w:p w:rsidR="00793AA9" w:rsidRPr="00055C2F" w:rsidRDefault="00793AA9" w:rsidP="00055C2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pple-converted-space"/>
                <w:rFonts w:eastAsiaTheme="minorEastAsia"/>
                <w:color w:val="000000" w:themeColor="text1"/>
              </w:rPr>
            </w:pPr>
            <w:r w:rsidRPr="00055C2F">
              <w:rPr>
                <w:rStyle w:val="apple-converted-space"/>
                <w:rFonts w:eastAsiaTheme="minorEastAsia"/>
                <w:color w:val="000000" w:themeColor="text1"/>
              </w:rPr>
              <w:t>Зелёной – побольше таких уроков, поучительно.</w:t>
            </w:r>
          </w:p>
          <w:p w:rsidR="00793AA9" w:rsidRPr="00055C2F" w:rsidRDefault="00793AA9" w:rsidP="00055C2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pple-converted-space"/>
                <w:rFonts w:eastAsiaTheme="minorEastAsia"/>
                <w:color w:val="000000" w:themeColor="text1"/>
              </w:rPr>
            </w:pPr>
            <w:r w:rsidRPr="00055C2F">
              <w:rPr>
                <w:rStyle w:val="apple-converted-space"/>
                <w:rFonts w:eastAsiaTheme="minorEastAsia"/>
                <w:color w:val="000000" w:themeColor="text1"/>
              </w:rPr>
              <w:t>Жёлтой – понравилось, но не всё интересно.</w:t>
            </w:r>
          </w:p>
          <w:p w:rsidR="00793AA9" w:rsidRPr="004E40E6" w:rsidRDefault="00023C57" w:rsidP="004E40E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eastAsiaTheme="minorEastAsia"/>
                <w:color w:val="000000" w:themeColor="text1"/>
              </w:rPr>
            </w:pPr>
            <w:r>
              <w:rPr>
                <w:rStyle w:val="apple-converted-space"/>
                <w:rFonts w:eastAsiaTheme="minorEastAsia"/>
                <w:color w:val="000000" w:themeColor="text1"/>
              </w:rPr>
              <w:t>Розовой</w:t>
            </w:r>
            <w:r w:rsidR="00793AA9" w:rsidRPr="00055C2F">
              <w:rPr>
                <w:rStyle w:val="apple-converted-space"/>
                <w:rFonts w:eastAsiaTheme="minorEastAsia"/>
                <w:color w:val="000000" w:themeColor="text1"/>
              </w:rPr>
              <w:t xml:space="preserve"> – урок не понравился, скучно.</w:t>
            </w:r>
          </w:p>
        </w:tc>
        <w:tc>
          <w:tcPr>
            <w:tcW w:w="3144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Показывают карточки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D47A8B" w:rsidP="00055C2F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47A8B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 w:eastAsia="ru-RU"/>
              </w:rPr>
              <w:t>IX</w:t>
            </w:r>
            <w:r w:rsidRPr="00D47A8B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  <w:t xml:space="preserve">.    </w:t>
            </w:r>
            <w:r w:rsidR="00793AA9" w:rsidRPr="00055C2F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  <w:t xml:space="preserve">Домашнее задание (на экране) </w:t>
            </w:r>
            <w:r w:rsidR="00973201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  <w:t>(1 мин)</w:t>
            </w:r>
          </w:p>
          <w:p w:rsidR="00793AA9" w:rsidRPr="00055C2F" w:rsidRDefault="00793AA9" w:rsidP="00055C2F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933" w:type="dxa"/>
          </w:tcPr>
          <w:p w:rsidR="00793AA9" w:rsidRPr="00055C2F" w:rsidRDefault="00793AA9" w:rsidP="00055C2F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Домашнее задание разноуровневое.</w:t>
            </w:r>
            <w:r w:rsidR="001176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СЛАЙД 9</w:t>
            </w:r>
          </w:p>
          <w:p w:rsidR="00793AA9" w:rsidRPr="00055C2F" w:rsidRDefault="00793AA9" w:rsidP="00055C2F">
            <w:pPr>
              <w:numPr>
                <w:ilvl w:val="0"/>
                <w:numId w:val="22"/>
              </w:numPr>
              <w:shd w:val="clear" w:color="auto" w:fill="FFFFFF"/>
              <w:ind w:right="75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55C2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Упр. 473</w:t>
            </w:r>
          </w:p>
          <w:p w:rsidR="00793AA9" w:rsidRPr="001176DF" w:rsidRDefault="001176DF" w:rsidP="001176DF">
            <w:pPr>
              <w:numPr>
                <w:ilvl w:val="0"/>
                <w:numId w:val="22"/>
              </w:numPr>
              <w:shd w:val="clear" w:color="auto" w:fill="FFFFFF"/>
              <w:ind w:right="75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Выписать из сказки «12 месяцев»</w:t>
            </w:r>
            <w:r w:rsidR="00793AA9" w:rsidRPr="00055C2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7 предложений с однородными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членами.</w:t>
            </w:r>
          </w:p>
        </w:tc>
        <w:tc>
          <w:tcPr>
            <w:tcW w:w="3144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Слушают инструктаж, записывают дом. задание</w:t>
            </w:r>
          </w:p>
        </w:tc>
      </w:tr>
      <w:tr w:rsidR="00793AA9" w:rsidRPr="00055C2F" w:rsidTr="004E40E6">
        <w:tc>
          <w:tcPr>
            <w:tcW w:w="3091" w:type="dxa"/>
          </w:tcPr>
          <w:p w:rsidR="00793AA9" w:rsidRPr="00055C2F" w:rsidRDefault="00D47A8B" w:rsidP="00055C2F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47A8B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793AA9" w:rsidRPr="00055C2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Выставление оценок</w:t>
            </w:r>
            <w:r w:rsidR="0097320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 (1 мин)</w:t>
            </w:r>
          </w:p>
          <w:p w:rsidR="00793AA9" w:rsidRPr="00055C2F" w:rsidRDefault="00793AA9" w:rsidP="00055C2F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8933" w:type="dxa"/>
          </w:tcPr>
          <w:p w:rsidR="00793AA9" w:rsidRPr="00055C2F" w:rsidRDefault="00793AA9" w:rsidP="00055C2F">
            <w:pPr>
              <w:shd w:val="clear" w:color="auto" w:fill="FFFFFF"/>
              <w:ind w:left="75" w:right="75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144" w:type="dxa"/>
          </w:tcPr>
          <w:p w:rsidR="00793AA9" w:rsidRPr="00055C2F" w:rsidRDefault="00793AA9" w:rsidP="003B4F4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53E2" w:rsidRPr="001C76AB" w:rsidRDefault="00E753E2" w:rsidP="003B4F41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6854" w:rsidRPr="001C76AB" w:rsidRDefault="007F6854" w:rsidP="003B4F41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F6854" w:rsidRPr="001C76AB" w:rsidSect="003F4785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3F16"/>
    <w:multiLevelType w:val="hybridMultilevel"/>
    <w:tmpl w:val="81FC2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D61A1"/>
    <w:multiLevelType w:val="hybridMultilevel"/>
    <w:tmpl w:val="8EB2B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B7A82"/>
    <w:multiLevelType w:val="hybridMultilevel"/>
    <w:tmpl w:val="E84E8366"/>
    <w:lvl w:ilvl="0" w:tplc="FFC83646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0"/>
        </w:tabs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0"/>
        </w:tabs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0"/>
        </w:tabs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0"/>
        </w:tabs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0"/>
        </w:tabs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0"/>
        </w:tabs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0"/>
        </w:tabs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0"/>
        </w:tabs>
        <w:ind w:left="6850" w:hanging="180"/>
      </w:pPr>
    </w:lvl>
  </w:abstractNum>
  <w:abstractNum w:abstractNumId="3" w15:restartNumberingAfterBreak="0">
    <w:nsid w:val="06C32822"/>
    <w:multiLevelType w:val="multilevel"/>
    <w:tmpl w:val="8FCC0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C788C"/>
    <w:multiLevelType w:val="multilevel"/>
    <w:tmpl w:val="BB1EF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837670"/>
    <w:multiLevelType w:val="hybridMultilevel"/>
    <w:tmpl w:val="B83EA5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E4F56"/>
    <w:multiLevelType w:val="hybridMultilevel"/>
    <w:tmpl w:val="451CD2B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F67D9"/>
    <w:multiLevelType w:val="hybridMultilevel"/>
    <w:tmpl w:val="E138ADB0"/>
    <w:lvl w:ilvl="0" w:tplc="C34255A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0E44990"/>
    <w:multiLevelType w:val="multilevel"/>
    <w:tmpl w:val="DE7E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503C2F"/>
    <w:multiLevelType w:val="hybridMultilevel"/>
    <w:tmpl w:val="64800026"/>
    <w:lvl w:ilvl="0" w:tplc="53EE43C2">
      <w:start w:val="1"/>
      <w:numFmt w:val="decimal"/>
      <w:lvlText w:val="%1."/>
      <w:lvlJc w:val="left"/>
      <w:pPr>
        <w:ind w:left="420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BDF1D63"/>
    <w:multiLevelType w:val="hybridMultilevel"/>
    <w:tmpl w:val="34925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D3AB4"/>
    <w:multiLevelType w:val="hybridMultilevel"/>
    <w:tmpl w:val="3F7012E4"/>
    <w:lvl w:ilvl="0" w:tplc="0CEAC6F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60ECD"/>
    <w:multiLevelType w:val="hybridMultilevel"/>
    <w:tmpl w:val="448C2522"/>
    <w:lvl w:ilvl="0" w:tplc="04190001">
      <w:start w:val="1"/>
      <w:numFmt w:val="bullet"/>
      <w:lvlText w:val=""/>
      <w:lvlJc w:val="left"/>
      <w:pPr>
        <w:tabs>
          <w:tab w:val="num" w:pos="845"/>
        </w:tabs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13" w15:restartNumberingAfterBreak="0">
    <w:nsid w:val="4244699F"/>
    <w:multiLevelType w:val="hybridMultilevel"/>
    <w:tmpl w:val="4E209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E1550"/>
    <w:multiLevelType w:val="multilevel"/>
    <w:tmpl w:val="C346F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F870A8"/>
    <w:multiLevelType w:val="multilevel"/>
    <w:tmpl w:val="55CCC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996FDB"/>
    <w:multiLevelType w:val="hybridMultilevel"/>
    <w:tmpl w:val="AC6077DA"/>
    <w:lvl w:ilvl="0" w:tplc="04190001">
      <w:start w:val="1"/>
      <w:numFmt w:val="bullet"/>
      <w:lvlText w:val=""/>
      <w:lvlJc w:val="left"/>
      <w:pPr>
        <w:tabs>
          <w:tab w:val="num" w:pos="845"/>
        </w:tabs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17" w15:restartNumberingAfterBreak="0">
    <w:nsid w:val="547728AD"/>
    <w:multiLevelType w:val="multilevel"/>
    <w:tmpl w:val="4866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DF5F5C"/>
    <w:multiLevelType w:val="multilevel"/>
    <w:tmpl w:val="1EDA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7F7552"/>
    <w:multiLevelType w:val="multilevel"/>
    <w:tmpl w:val="5644D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9C4486"/>
    <w:multiLevelType w:val="hybridMultilevel"/>
    <w:tmpl w:val="64FA6A36"/>
    <w:lvl w:ilvl="0" w:tplc="7FFC8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CD5CAA"/>
    <w:multiLevelType w:val="multilevel"/>
    <w:tmpl w:val="8554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9E7021"/>
    <w:multiLevelType w:val="hybridMultilevel"/>
    <w:tmpl w:val="0DA02DBE"/>
    <w:lvl w:ilvl="0" w:tplc="07BC2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F26430"/>
    <w:multiLevelType w:val="multilevel"/>
    <w:tmpl w:val="C908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967F83"/>
    <w:multiLevelType w:val="hybridMultilevel"/>
    <w:tmpl w:val="2B389018"/>
    <w:lvl w:ilvl="0" w:tplc="3FC61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B23CD"/>
    <w:multiLevelType w:val="hybridMultilevel"/>
    <w:tmpl w:val="B06001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A115DD"/>
    <w:multiLevelType w:val="hybridMultilevel"/>
    <w:tmpl w:val="DA7C47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BE0534"/>
    <w:multiLevelType w:val="multilevel"/>
    <w:tmpl w:val="83106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27"/>
  </w:num>
  <w:num w:numId="4">
    <w:abstractNumId w:val="23"/>
  </w:num>
  <w:num w:numId="5">
    <w:abstractNumId w:val="17"/>
  </w:num>
  <w:num w:numId="6">
    <w:abstractNumId w:val="19"/>
  </w:num>
  <w:num w:numId="7">
    <w:abstractNumId w:val="4"/>
  </w:num>
  <w:num w:numId="8">
    <w:abstractNumId w:val="8"/>
  </w:num>
  <w:num w:numId="9">
    <w:abstractNumId w:val="14"/>
  </w:num>
  <w:num w:numId="10">
    <w:abstractNumId w:val="3"/>
  </w:num>
  <w:num w:numId="11">
    <w:abstractNumId w:val="15"/>
  </w:num>
  <w:num w:numId="12">
    <w:abstractNumId w:val="16"/>
  </w:num>
  <w:num w:numId="13">
    <w:abstractNumId w:val="12"/>
  </w:num>
  <w:num w:numId="14">
    <w:abstractNumId w:val="2"/>
  </w:num>
  <w:num w:numId="15">
    <w:abstractNumId w:val="6"/>
  </w:num>
  <w:num w:numId="16">
    <w:abstractNumId w:val="5"/>
  </w:num>
  <w:num w:numId="17">
    <w:abstractNumId w:val="7"/>
  </w:num>
  <w:num w:numId="18">
    <w:abstractNumId w:val="11"/>
  </w:num>
  <w:num w:numId="19">
    <w:abstractNumId w:val="9"/>
  </w:num>
  <w:num w:numId="20">
    <w:abstractNumId w:val="26"/>
  </w:num>
  <w:num w:numId="21">
    <w:abstractNumId w:val="24"/>
  </w:num>
  <w:num w:numId="22">
    <w:abstractNumId w:val="10"/>
  </w:num>
  <w:num w:numId="23">
    <w:abstractNumId w:val="20"/>
  </w:num>
  <w:num w:numId="24">
    <w:abstractNumId w:val="22"/>
  </w:num>
  <w:num w:numId="25">
    <w:abstractNumId w:val="13"/>
  </w:num>
  <w:num w:numId="26">
    <w:abstractNumId w:val="25"/>
  </w:num>
  <w:num w:numId="27">
    <w:abstractNumId w:val="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650D"/>
    <w:rsid w:val="00001829"/>
    <w:rsid w:val="000022BB"/>
    <w:rsid w:val="00010033"/>
    <w:rsid w:val="00014BA7"/>
    <w:rsid w:val="00023A11"/>
    <w:rsid w:val="00023C57"/>
    <w:rsid w:val="000300A2"/>
    <w:rsid w:val="0003126B"/>
    <w:rsid w:val="00033DE9"/>
    <w:rsid w:val="000344DE"/>
    <w:rsid w:val="00035314"/>
    <w:rsid w:val="00053BAE"/>
    <w:rsid w:val="00055C2F"/>
    <w:rsid w:val="00055D2F"/>
    <w:rsid w:val="00062552"/>
    <w:rsid w:val="00062C39"/>
    <w:rsid w:val="00076CE6"/>
    <w:rsid w:val="00081333"/>
    <w:rsid w:val="00091F6F"/>
    <w:rsid w:val="00094C47"/>
    <w:rsid w:val="0009627D"/>
    <w:rsid w:val="000A4409"/>
    <w:rsid w:val="000A4FAF"/>
    <w:rsid w:val="000A5C1F"/>
    <w:rsid w:val="000A65E7"/>
    <w:rsid w:val="000B1C0B"/>
    <w:rsid w:val="000B6DD2"/>
    <w:rsid w:val="000C6F80"/>
    <w:rsid w:val="000D2405"/>
    <w:rsid w:val="000E54BC"/>
    <w:rsid w:val="000E5CA4"/>
    <w:rsid w:val="000E7077"/>
    <w:rsid w:val="000F034B"/>
    <w:rsid w:val="000F6EB0"/>
    <w:rsid w:val="00102338"/>
    <w:rsid w:val="00110A46"/>
    <w:rsid w:val="00110E48"/>
    <w:rsid w:val="001176DF"/>
    <w:rsid w:val="001236F0"/>
    <w:rsid w:val="00126C35"/>
    <w:rsid w:val="00131739"/>
    <w:rsid w:val="001336F3"/>
    <w:rsid w:val="00144F6C"/>
    <w:rsid w:val="00147879"/>
    <w:rsid w:val="001563BE"/>
    <w:rsid w:val="00166447"/>
    <w:rsid w:val="00166ADC"/>
    <w:rsid w:val="00170BC9"/>
    <w:rsid w:val="001767CF"/>
    <w:rsid w:val="001805A4"/>
    <w:rsid w:val="00182D6B"/>
    <w:rsid w:val="001C1E9F"/>
    <w:rsid w:val="001C76AB"/>
    <w:rsid w:val="001D156E"/>
    <w:rsid w:val="001E72D0"/>
    <w:rsid w:val="001F0599"/>
    <w:rsid w:val="00201138"/>
    <w:rsid w:val="00201F04"/>
    <w:rsid w:val="00203A79"/>
    <w:rsid w:val="002042EA"/>
    <w:rsid w:val="00204BA8"/>
    <w:rsid w:val="00214C37"/>
    <w:rsid w:val="00216F9D"/>
    <w:rsid w:val="00220408"/>
    <w:rsid w:val="00222D12"/>
    <w:rsid w:val="00223AED"/>
    <w:rsid w:val="00224090"/>
    <w:rsid w:val="00224851"/>
    <w:rsid w:val="00224E0C"/>
    <w:rsid w:val="00230770"/>
    <w:rsid w:val="00230FA5"/>
    <w:rsid w:val="0023374C"/>
    <w:rsid w:val="00233FCF"/>
    <w:rsid w:val="00243FD1"/>
    <w:rsid w:val="00250637"/>
    <w:rsid w:val="0025140C"/>
    <w:rsid w:val="00273606"/>
    <w:rsid w:val="00286037"/>
    <w:rsid w:val="00291D8C"/>
    <w:rsid w:val="0029764D"/>
    <w:rsid w:val="002A0189"/>
    <w:rsid w:val="002A1E21"/>
    <w:rsid w:val="002B0078"/>
    <w:rsid w:val="002B0829"/>
    <w:rsid w:val="002C0984"/>
    <w:rsid w:val="002C22DA"/>
    <w:rsid w:val="002D570F"/>
    <w:rsid w:val="002D7082"/>
    <w:rsid w:val="002E5857"/>
    <w:rsid w:val="002E587E"/>
    <w:rsid w:val="002E747F"/>
    <w:rsid w:val="002F1BED"/>
    <w:rsid w:val="002F5C12"/>
    <w:rsid w:val="00301E4D"/>
    <w:rsid w:val="0030241C"/>
    <w:rsid w:val="00303A3F"/>
    <w:rsid w:val="00316B38"/>
    <w:rsid w:val="003230AA"/>
    <w:rsid w:val="00323770"/>
    <w:rsid w:val="003329F7"/>
    <w:rsid w:val="0033411A"/>
    <w:rsid w:val="00334356"/>
    <w:rsid w:val="0034099D"/>
    <w:rsid w:val="00341206"/>
    <w:rsid w:val="00344828"/>
    <w:rsid w:val="00347741"/>
    <w:rsid w:val="00352046"/>
    <w:rsid w:val="003609CE"/>
    <w:rsid w:val="003745CE"/>
    <w:rsid w:val="003825FC"/>
    <w:rsid w:val="003921AA"/>
    <w:rsid w:val="003A4C12"/>
    <w:rsid w:val="003A659A"/>
    <w:rsid w:val="003B01FC"/>
    <w:rsid w:val="003B281C"/>
    <w:rsid w:val="003B4F41"/>
    <w:rsid w:val="003C30E5"/>
    <w:rsid w:val="003C55AE"/>
    <w:rsid w:val="003D7210"/>
    <w:rsid w:val="003F4785"/>
    <w:rsid w:val="003F6E31"/>
    <w:rsid w:val="00407351"/>
    <w:rsid w:val="004074C9"/>
    <w:rsid w:val="0042248A"/>
    <w:rsid w:val="0042403C"/>
    <w:rsid w:val="00441AE0"/>
    <w:rsid w:val="004468DB"/>
    <w:rsid w:val="00446B1B"/>
    <w:rsid w:val="00447367"/>
    <w:rsid w:val="00460A36"/>
    <w:rsid w:val="00474BF3"/>
    <w:rsid w:val="00480A69"/>
    <w:rsid w:val="004C21E6"/>
    <w:rsid w:val="004C38A9"/>
    <w:rsid w:val="004C6DB2"/>
    <w:rsid w:val="004D67B0"/>
    <w:rsid w:val="004E069B"/>
    <w:rsid w:val="004E40E6"/>
    <w:rsid w:val="004F795F"/>
    <w:rsid w:val="005012F2"/>
    <w:rsid w:val="00503811"/>
    <w:rsid w:val="00503B26"/>
    <w:rsid w:val="00503DBA"/>
    <w:rsid w:val="00505BB9"/>
    <w:rsid w:val="00511C65"/>
    <w:rsid w:val="00520AAB"/>
    <w:rsid w:val="0052650D"/>
    <w:rsid w:val="00532771"/>
    <w:rsid w:val="00540A8D"/>
    <w:rsid w:val="00540FF2"/>
    <w:rsid w:val="00541C31"/>
    <w:rsid w:val="00546E37"/>
    <w:rsid w:val="00550ABC"/>
    <w:rsid w:val="00553FCD"/>
    <w:rsid w:val="0055567A"/>
    <w:rsid w:val="00567B6E"/>
    <w:rsid w:val="005701B8"/>
    <w:rsid w:val="00575D6E"/>
    <w:rsid w:val="00580EDD"/>
    <w:rsid w:val="0059118F"/>
    <w:rsid w:val="005B5C65"/>
    <w:rsid w:val="005C5A20"/>
    <w:rsid w:val="005D03AA"/>
    <w:rsid w:val="005D272F"/>
    <w:rsid w:val="005F43D3"/>
    <w:rsid w:val="005F4B1E"/>
    <w:rsid w:val="006000BE"/>
    <w:rsid w:val="00602F34"/>
    <w:rsid w:val="00604393"/>
    <w:rsid w:val="00607750"/>
    <w:rsid w:val="00607B9C"/>
    <w:rsid w:val="0061380F"/>
    <w:rsid w:val="0061448F"/>
    <w:rsid w:val="00627C75"/>
    <w:rsid w:val="00642159"/>
    <w:rsid w:val="00645244"/>
    <w:rsid w:val="006535BB"/>
    <w:rsid w:val="00667C64"/>
    <w:rsid w:val="006812A4"/>
    <w:rsid w:val="006869A1"/>
    <w:rsid w:val="006913D4"/>
    <w:rsid w:val="006B06AE"/>
    <w:rsid w:val="006B1452"/>
    <w:rsid w:val="006D7492"/>
    <w:rsid w:val="006E676C"/>
    <w:rsid w:val="006E719C"/>
    <w:rsid w:val="007010B5"/>
    <w:rsid w:val="007043A8"/>
    <w:rsid w:val="00716364"/>
    <w:rsid w:val="00720F06"/>
    <w:rsid w:val="00723114"/>
    <w:rsid w:val="00725342"/>
    <w:rsid w:val="007257A4"/>
    <w:rsid w:val="007307F5"/>
    <w:rsid w:val="00731DA8"/>
    <w:rsid w:val="00734B18"/>
    <w:rsid w:val="00743BB9"/>
    <w:rsid w:val="0074506C"/>
    <w:rsid w:val="007510A0"/>
    <w:rsid w:val="00752D92"/>
    <w:rsid w:val="007576A7"/>
    <w:rsid w:val="00764D83"/>
    <w:rsid w:val="0076560C"/>
    <w:rsid w:val="007672A9"/>
    <w:rsid w:val="00775ED2"/>
    <w:rsid w:val="00776C4F"/>
    <w:rsid w:val="00777BBD"/>
    <w:rsid w:val="00785C92"/>
    <w:rsid w:val="007865BD"/>
    <w:rsid w:val="0079077D"/>
    <w:rsid w:val="00792D1A"/>
    <w:rsid w:val="00793AA9"/>
    <w:rsid w:val="0079609E"/>
    <w:rsid w:val="007A1730"/>
    <w:rsid w:val="007B214D"/>
    <w:rsid w:val="007B64A0"/>
    <w:rsid w:val="007B67BC"/>
    <w:rsid w:val="007C4F7A"/>
    <w:rsid w:val="007D0422"/>
    <w:rsid w:val="007D64DB"/>
    <w:rsid w:val="007D7186"/>
    <w:rsid w:val="007E5C1D"/>
    <w:rsid w:val="007E6904"/>
    <w:rsid w:val="007F6854"/>
    <w:rsid w:val="007F6C78"/>
    <w:rsid w:val="008057C7"/>
    <w:rsid w:val="00812A41"/>
    <w:rsid w:val="0081503B"/>
    <w:rsid w:val="0081542A"/>
    <w:rsid w:val="008158A0"/>
    <w:rsid w:val="00821DA7"/>
    <w:rsid w:val="00827AE0"/>
    <w:rsid w:val="0083057F"/>
    <w:rsid w:val="008323D8"/>
    <w:rsid w:val="00836611"/>
    <w:rsid w:val="0084293D"/>
    <w:rsid w:val="008467C5"/>
    <w:rsid w:val="00870C0B"/>
    <w:rsid w:val="00880A8F"/>
    <w:rsid w:val="008810DA"/>
    <w:rsid w:val="008943B2"/>
    <w:rsid w:val="00897545"/>
    <w:rsid w:val="00897762"/>
    <w:rsid w:val="008A3CF8"/>
    <w:rsid w:val="008A5D2F"/>
    <w:rsid w:val="008B7CBB"/>
    <w:rsid w:val="008C6E72"/>
    <w:rsid w:val="008C7EF5"/>
    <w:rsid w:val="008D038D"/>
    <w:rsid w:val="008D0FB4"/>
    <w:rsid w:val="008D3193"/>
    <w:rsid w:val="008D4895"/>
    <w:rsid w:val="008D4FA7"/>
    <w:rsid w:val="008D5AEF"/>
    <w:rsid w:val="008E14B4"/>
    <w:rsid w:val="008E3E2B"/>
    <w:rsid w:val="008E743D"/>
    <w:rsid w:val="008F6EFA"/>
    <w:rsid w:val="00907254"/>
    <w:rsid w:val="00907791"/>
    <w:rsid w:val="00922E1F"/>
    <w:rsid w:val="0092436C"/>
    <w:rsid w:val="00926F44"/>
    <w:rsid w:val="00927A81"/>
    <w:rsid w:val="00930CD2"/>
    <w:rsid w:val="00930CF9"/>
    <w:rsid w:val="00937055"/>
    <w:rsid w:val="0094178F"/>
    <w:rsid w:val="00941F96"/>
    <w:rsid w:val="0094421C"/>
    <w:rsid w:val="009449DC"/>
    <w:rsid w:val="009471D9"/>
    <w:rsid w:val="00955E22"/>
    <w:rsid w:val="00973201"/>
    <w:rsid w:val="0098269E"/>
    <w:rsid w:val="00985926"/>
    <w:rsid w:val="009923DA"/>
    <w:rsid w:val="00993180"/>
    <w:rsid w:val="009A0E13"/>
    <w:rsid w:val="009A0F03"/>
    <w:rsid w:val="009A3039"/>
    <w:rsid w:val="009B0E9E"/>
    <w:rsid w:val="009B2163"/>
    <w:rsid w:val="009B4032"/>
    <w:rsid w:val="009B6F28"/>
    <w:rsid w:val="009C51C9"/>
    <w:rsid w:val="009C5B7A"/>
    <w:rsid w:val="009C5C10"/>
    <w:rsid w:val="009C63E3"/>
    <w:rsid w:val="009C66C8"/>
    <w:rsid w:val="009D5FE9"/>
    <w:rsid w:val="009E4037"/>
    <w:rsid w:val="009E54AC"/>
    <w:rsid w:val="009E6D13"/>
    <w:rsid w:val="009F4704"/>
    <w:rsid w:val="00A0379E"/>
    <w:rsid w:val="00A05949"/>
    <w:rsid w:val="00A13BB4"/>
    <w:rsid w:val="00A163BD"/>
    <w:rsid w:val="00A16665"/>
    <w:rsid w:val="00A22C1B"/>
    <w:rsid w:val="00A37815"/>
    <w:rsid w:val="00A43B2F"/>
    <w:rsid w:val="00A4506C"/>
    <w:rsid w:val="00A47A4F"/>
    <w:rsid w:val="00A47E81"/>
    <w:rsid w:val="00A532D4"/>
    <w:rsid w:val="00A56B50"/>
    <w:rsid w:val="00A615D1"/>
    <w:rsid w:val="00A911AC"/>
    <w:rsid w:val="00A92AEE"/>
    <w:rsid w:val="00A96EEF"/>
    <w:rsid w:val="00AA03E4"/>
    <w:rsid w:val="00AA041B"/>
    <w:rsid w:val="00AA1F94"/>
    <w:rsid w:val="00AA7EBE"/>
    <w:rsid w:val="00AB067B"/>
    <w:rsid w:val="00AC2132"/>
    <w:rsid w:val="00AC2F3C"/>
    <w:rsid w:val="00AD284F"/>
    <w:rsid w:val="00AD6B64"/>
    <w:rsid w:val="00AF03CC"/>
    <w:rsid w:val="00AF1078"/>
    <w:rsid w:val="00AF3733"/>
    <w:rsid w:val="00AF4D32"/>
    <w:rsid w:val="00AF4FCF"/>
    <w:rsid w:val="00B001DF"/>
    <w:rsid w:val="00B14C44"/>
    <w:rsid w:val="00B1601F"/>
    <w:rsid w:val="00B21346"/>
    <w:rsid w:val="00B26BE8"/>
    <w:rsid w:val="00B30063"/>
    <w:rsid w:val="00B324B9"/>
    <w:rsid w:val="00B35603"/>
    <w:rsid w:val="00B373E4"/>
    <w:rsid w:val="00B44196"/>
    <w:rsid w:val="00B44ADE"/>
    <w:rsid w:val="00B55449"/>
    <w:rsid w:val="00B617B6"/>
    <w:rsid w:val="00B77D38"/>
    <w:rsid w:val="00B86ABD"/>
    <w:rsid w:val="00B8732A"/>
    <w:rsid w:val="00B968C8"/>
    <w:rsid w:val="00B9771E"/>
    <w:rsid w:val="00BA216E"/>
    <w:rsid w:val="00BA298E"/>
    <w:rsid w:val="00BA2A08"/>
    <w:rsid w:val="00BA6800"/>
    <w:rsid w:val="00BA6E34"/>
    <w:rsid w:val="00BA71C8"/>
    <w:rsid w:val="00BB1139"/>
    <w:rsid w:val="00BB7D9A"/>
    <w:rsid w:val="00BC19E9"/>
    <w:rsid w:val="00BC5F3E"/>
    <w:rsid w:val="00BD464F"/>
    <w:rsid w:val="00BE5829"/>
    <w:rsid w:val="00C154A0"/>
    <w:rsid w:val="00C27262"/>
    <w:rsid w:val="00C55E2F"/>
    <w:rsid w:val="00C578DE"/>
    <w:rsid w:val="00C6357A"/>
    <w:rsid w:val="00C97741"/>
    <w:rsid w:val="00CA2549"/>
    <w:rsid w:val="00CA5461"/>
    <w:rsid w:val="00CB0C94"/>
    <w:rsid w:val="00CB7ABD"/>
    <w:rsid w:val="00CB7FE8"/>
    <w:rsid w:val="00CC032A"/>
    <w:rsid w:val="00CC2660"/>
    <w:rsid w:val="00CC5D8E"/>
    <w:rsid w:val="00CD32F4"/>
    <w:rsid w:val="00CD723B"/>
    <w:rsid w:val="00CE0266"/>
    <w:rsid w:val="00CF2509"/>
    <w:rsid w:val="00CF51C1"/>
    <w:rsid w:val="00D01A24"/>
    <w:rsid w:val="00D167F2"/>
    <w:rsid w:val="00D20DF9"/>
    <w:rsid w:val="00D22581"/>
    <w:rsid w:val="00D27FD2"/>
    <w:rsid w:val="00D36476"/>
    <w:rsid w:val="00D40A09"/>
    <w:rsid w:val="00D47A8B"/>
    <w:rsid w:val="00D52E96"/>
    <w:rsid w:val="00D620CC"/>
    <w:rsid w:val="00D6252C"/>
    <w:rsid w:val="00D71B81"/>
    <w:rsid w:val="00D726F9"/>
    <w:rsid w:val="00D73769"/>
    <w:rsid w:val="00D84541"/>
    <w:rsid w:val="00D8477E"/>
    <w:rsid w:val="00D86AA9"/>
    <w:rsid w:val="00DA2EA7"/>
    <w:rsid w:val="00DB4287"/>
    <w:rsid w:val="00DB4FBA"/>
    <w:rsid w:val="00DB6A31"/>
    <w:rsid w:val="00DC009E"/>
    <w:rsid w:val="00DC016A"/>
    <w:rsid w:val="00DC1AD7"/>
    <w:rsid w:val="00DC5C99"/>
    <w:rsid w:val="00DC6D14"/>
    <w:rsid w:val="00DD45ED"/>
    <w:rsid w:val="00DE2AEE"/>
    <w:rsid w:val="00DF0874"/>
    <w:rsid w:val="00DF2F01"/>
    <w:rsid w:val="00DF56B1"/>
    <w:rsid w:val="00E0777D"/>
    <w:rsid w:val="00E27A4C"/>
    <w:rsid w:val="00E4782F"/>
    <w:rsid w:val="00E50A86"/>
    <w:rsid w:val="00E55608"/>
    <w:rsid w:val="00E628F8"/>
    <w:rsid w:val="00E65117"/>
    <w:rsid w:val="00E71D7C"/>
    <w:rsid w:val="00E753E2"/>
    <w:rsid w:val="00E77AB6"/>
    <w:rsid w:val="00E96A21"/>
    <w:rsid w:val="00EA6538"/>
    <w:rsid w:val="00EB0466"/>
    <w:rsid w:val="00EB616A"/>
    <w:rsid w:val="00EB6B41"/>
    <w:rsid w:val="00EC13B4"/>
    <w:rsid w:val="00EC6843"/>
    <w:rsid w:val="00ED0EBC"/>
    <w:rsid w:val="00ED0ED5"/>
    <w:rsid w:val="00ED3442"/>
    <w:rsid w:val="00ED5FF8"/>
    <w:rsid w:val="00ED67D1"/>
    <w:rsid w:val="00EE0426"/>
    <w:rsid w:val="00EF05BE"/>
    <w:rsid w:val="00EF5524"/>
    <w:rsid w:val="00F0575B"/>
    <w:rsid w:val="00F10585"/>
    <w:rsid w:val="00F259EA"/>
    <w:rsid w:val="00F30544"/>
    <w:rsid w:val="00F34960"/>
    <w:rsid w:val="00F34DEB"/>
    <w:rsid w:val="00F369B0"/>
    <w:rsid w:val="00F40D6F"/>
    <w:rsid w:val="00F4269F"/>
    <w:rsid w:val="00F42EE2"/>
    <w:rsid w:val="00F6230F"/>
    <w:rsid w:val="00F74399"/>
    <w:rsid w:val="00F77EC1"/>
    <w:rsid w:val="00F9028F"/>
    <w:rsid w:val="00F9073F"/>
    <w:rsid w:val="00F91761"/>
    <w:rsid w:val="00F968E5"/>
    <w:rsid w:val="00FB0846"/>
    <w:rsid w:val="00FC5C9F"/>
    <w:rsid w:val="00FC66C3"/>
    <w:rsid w:val="00FC66FB"/>
    <w:rsid w:val="00FD0C77"/>
    <w:rsid w:val="00FD6D49"/>
    <w:rsid w:val="00FE5DCD"/>
    <w:rsid w:val="00FF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65C9"/>
  <w15:docId w15:val="{A074613A-C520-4F79-AFDC-460ADAF5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4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9C66C8"/>
  </w:style>
  <w:style w:type="paragraph" w:styleId="a4">
    <w:name w:val="Normal (Web)"/>
    <w:basedOn w:val="a"/>
    <w:uiPriority w:val="99"/>
    <w:unhideWhenUsed/>
    <w:rsid w:val="000A5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336F3"/>
    <w:rPr>
      <w:b/>
      <w:bCs/>
    </w:rPr>
  </w:style>
  <w:style w:type="character" w:styleId="a6">
    <w:name w:val="Emphasis"/>
    <w:basedOn w:val="a0"/>
    <w:uiPriority w:val="20"/>
    <w:qFormat/>
    <w:rsid w:val="00F77EC1"/>
    <w:rPr>
      <w:i/>
      <w:iCs/>
    </w:rPr>
  </w:style>
  <w:style w:type="character" w:styleId="a7">
    <w:name w:val="Hyperlink"/>
    <w:basedOn w:val="a0"/>
    <w:uiPriority w:val="99"/>
    <w:unhideWhenUsed/>
    <w:rsid w:val="00291D8C"/>
    <w:rPr>
      <w:color w:val="0000FF"/>
      <w:u w:val="single"/>
    </w:rPr>
  </w:style>
  <w:style w:type="character" w:customStyle="1" w:styleId="c3">
    <w:name w:val="c3"/>
    <w:basedOn w:val="a0"/>
    <w:rsid w:val="000E54BC"/>
  </w:style>
  <w:style w:type="character" w:customStyle="1" w:styleId="c5">
    <w:name w:val="c5"/>
    <w:basedOn w:val="a0"/>
    <w:rsid w:val="000E54BC"/>
  </w:style>
  <w:style w:type="paragraph" w:styleId="a8">
    <w:name w:val="List Paragraph"/>
    <w:basedOn w:val="a"/>
    <w:uiPriority w:val="34"/>
    <w:qFormat/>
    <w:rsid w:val="0033435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C6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C6D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0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05117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440956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82253">
                      <w:blockQuote w:val="1"/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897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35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6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19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3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Анастасия</cp:lastModifiedBy>
  <cp:revision>471</cp:revision>
  <cp:lastPrinted>2021-02-09T09:06:00Z</cp:lastPrinted>
  <dcterms:created xsi:type="dcterms:W3CDTF">2014-11-05T18:10:00Z</dcterms:created>
  <dcterms:modified xsi:type="dcterms:W3CDTF">2021-03-25T17:29:00Z</dcterms:modified>
</cp:coreProperties>
</file>