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67A5A4" w14:textId="77777777" w:rsidR="009242C0" w:rsidRDefault="009242C0" w:rsidP="009242C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развлечения во второй группе раннего возраста</w:t>
      </w:r>
    </w:p>
    <w:p w14:paraId="484A61CA" w14:textId="77777777" w:rsidR="009242C0" w:rsidRDefault="009242C0" w:rsidP="009242C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тему: </w:t>
      </w:r>
      <w:r w:rsidRPr="00F14CE0">
        <w:rPr>
          <w:rFonts w:ascii="Times New Roman" w:hAnsi="Times New Roman" w:cs="Times New Roman"/>
          <w:b/>
          <w:bCs/>
          <w:sz w:val="28"/>
          <w:szCs w:val="28"/>
        </w:rPr>
        <w:t>«В лес на прогулку».</w:t>
      </w:r>
    </w:p>
    <w:p w14:paraId="68965AB9" w14:textId="77777777" w:rsidR="009242C0" w:rsidRPr="00B9358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D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B935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93580">
        <w:rPr>
          <w:rFonts w:ascii="Times New Roman" w:hAnsi="Times New Roman" w:cs="Times New Roman"/>
          <w:sz w:val="28"/>
          <w:szCs w:val="28"/>
        </w:rPr>
        <w:t>ривлечь детей к совместной игровой деятельности для развития познавательной активности.</w:t>
      </w:r>
    </w:p>
    <w:p w14:paraId="6B234AF7" w14:textId="77777777" w:rsidR="009242C0" w:rsidRPr="00B9358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58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3FFC4D1" w14:textId="77777777" w:rsidR="009242C0" w:rsidRPr="00B9358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3580">
        <w:rPr>
          <w:rFonts w:ascii="Times New Roman" w:hAnsi="Times New Roman" w:cs="Times New Roman"/>
          <w:sz w:val="28"/>
          <w:szCs w:val="28"/>
        </w:rPr>
        <w:t>Развивать активную речь, расширять словарный запас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62E4CBC" w14:textId="77777777" w:rsidR="009242C0" w:rsidRPr="00B9358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3580">
        <w:rPr>
          <w:rFonts w:ascii="Times New Roman" w:hAnsi="Times New Roman" w:cs="Times New Roman"/>
          <w:sz w:val="28"/>
          <w:szCs w:val="28"/>
        </w:rPr>
        <w:t>Воспитывать интерес и любовь к живой природе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94294B8" w14:textId="77777777" w:rsidR="009242C0" w:rsidRPr="00B9358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3580">
        <w:rPr>
          <w:rFonts w:ascii="Times New Roman" w:hAnsi="Times New Roman" w:cs="Times New Roman"/>
          <w:sz w:val="28"/>
          <w:szCs w:val="28"/>
        </w:rPr>
        <w:t>Вызвать интерес к игре, создавая эмоционально положительный фон.</w:t>
      </w:r>
    </w:p>
    <w:p w14:paraId="0A50618A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D6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елочки, домик, герои: колобок (игрушка), зайчик (взрослый).</w:t>
      </w:r>
    </w:p>
    <w:p w14:paraId="48BAA700" w14:textId="77777777" w:rsidR="009242C0" w:rsidRPr="00C66ED6" w:rsidRDefault="009242C0" w:rsidP="009242C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6ED6">
        <w:rPr>
          <w:rFonts w:ascii="Times New Roman" w:hAnsi="Times New Roman" w:cs="Times New Roman"/>
          <w:b/>
          <w:bCs/>
          <w:sz w:val="28"/>
          <w:szCs w:val="28"/>
        </w:rPr>
        <w:t>Ход развлечения:</w:t>
      </w:r>
    </w:p>
    <w:p w14:paraId="3BA589DC" w14:textId="77777777" w:rsidR="009242C0" w:rsidRPr="00C66ED6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66ED6">
        <w:rPr>
          <w:rFonts w:ascii="Times New Roman" w:hAnsi="Times New Roman" w:cs="Times New Roman"/>
          <w:i/>
          <w:iCs/>
          <w:sz w:val="28"/>
          <w:szCs w:val="28"/>
        </w:rPr>
        <w:t xml:space="preserve">Дети стоят полукругом. </w:t>
      </w:r>
    </w:p>
    <w:p w14:paraId="58A6951C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Здравствуйте ребята. Мы сегодня с вами пришли в детский сад. Давайте все дружно вместе поздороваемся.</w:t>
      </w:r>
    </w:p>
    <w:p w14:paraId="09B34B5C" w14:textId="77777777" w:rsidR="009242C0" w:rsidRPr="00C66ED6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66ED6">
        <w:rPr>
          <w:rFonts w:ascii="Times New Roman" w:hAnsi="Times New Roman" w:cs="Times New Roman"/>
          <w:i/>
          <w:iCs/>
          <w:sz w:val="28"/>
          <w:szCs w:val="28"/>
        </w:rPr>
        <w:t>Звучит фонограмма песни-игры «Здравствуйте ладошки»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66ED6">
        <w:rPr>
          <w:rFonts w:ascii="Times New Roman" w:hAnsi="Times New Roman" w:cs="Times New Roman"/>
          <w:i/>
          <w:iCs/>
          <w:sz w:val="28"/>
          <w:szCs w:val="28"/>
        </w:rPr>
        <w:t xml:space="preserve">М. Картушина. Ребята </w:t>
      </w:r>
      <w:r>
        <w:rPr>
          <w:rFonts w:ascii="Times New Roman" w:hAnsi="Times New Roman" w:cs="Times New Roman"/>
          <w:i/>
          <w:iCs/>
          <w:sz w:val="28"/>
          <w:szCs w:val="28"/>
        </w:rPr>
        <w:t>повторяют</w:t>
      </w:r>
      <w:r w:rsidRPr="00C66ED6">
        <w:rPr>
          <w:rFonts w:ascii="Times New Roman" w:hAnsi="Times New Roman" w:cs="Times New Roman"/>
          <w:i/>
          <w:iCs/>
          <w:sz w:val="28"/>
          <w:szCs w:val="28"/>
        </w:rPr>
        <w:t xml:space="preserve"> движения</w:t>
      </w:r>
      <w:r>
        <w:rPr>
          <w:rFonts w:ascii="Times New Roman" w:hAnsi="Times New Roman" w:cs="Times New Roman"/>
          <w:i/>
          <w:iCs/>
          <w:sz w:val="28"/>
          <w:szCs w:val="28"/>
        </w:rPr>
        <w:t>, соответствующие словам игры.</w:t>
      </w:r>
    </w:p>
    <w:p w14:paraId="3E5EC963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ладошки! (вытягивают ручки, поворачивают ладонями вверх-вниз)</w:t>
      </w:r>
    </w:p>
    <w:p w14:paraId="5560A0F2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Хлоп-хлоп-хлоп! (3 хлопка в ладоши)</w:t>
      </w:r>
    </w:p>
    <w:p w14:paraId="770B56C7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ножки! (гладят коленки ладошками)</w:t>
      </w:r>
    </w:p>
    <w:p w14:paraId="090CFB98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Топ-топ-топ! (топают ногами)</w:t>
      </w:r>
    </w:p>
    <w:p w14:paraId="521CADE4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щечки! (гладят ладонями щеки)</w:t>
      </w:r>
    </w:p>
    <w:p w14:paraId="3147DC18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Плюх-плюх-плюх! (3 раза слегка похлопывают пальчиками по щечкам)</w:t>
      </w:r>
    </w:p>
    <w:p w14:paraId="2CD35D83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Пухленькие щечки!</w:t>
      </w:r>
    </w:p>
    <w:p w14:paraId="43B7276F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Плюх-плюх-плюх!</w:t>
      </w:r>
    </w:p>
    <w:p w14:paraId="647093AE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губки! (пальчиком показывают на губки)</w:t>
      </w:r>
    </w:p>
    <w:p w14:paraId="4DDE698E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Чмок-чмок-чмок! (3 раза чмокают губами)</w:t>
      </w:r>
    </w:p>
    <w:p w14:paraId="68844347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Здравствуйте зубки! (ручками показывают на зубки)</w:t>
      </w:r>
    </w:p>
    <w:p w14:paraId="3515DAB4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Щелк-щелк-щелк! (3 раза щелкают зубами)</w:t>
      </w:r>
    </w:p>
    <w:p w14:paraId="2273F20D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мой носик! (указательным пальцем показывают на нос)</w:t>
      </w:r>
    </w:p>
    <w:p w14:paraId="55199B36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Бип, бип, бип! (3 раза нажимают на нос указательным пальцем)</w:t>
      </w:r>
    </w:p>
    <w:p w14:paraId="52645330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ребята!</w:t>
      </w:r>
    </w:p>
    <w:p w14:paraId="6DD839D8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привет! (машут рукой над головой)</w:t>
      </w:r>
    </w:p>
    <w:p w14:paraId="1B2FF268" w14:textId="77777777" w:rsidR="009242C0" w:rsidRPr="002950D6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50D6">
        <w:rPr>
          <w:rFonts w:ascii="Times New Roman" w:hAnsi="Times New Roman" w:cs="Times New Roman"/>
          <w:i/>
          <w:iCs/>
          <w:sz w:val="28"/>
          <w:szCs w:val="28"/>
        </w:rPr>
        <w:t>Стук в дверь. Появляется колобок.</w:t>
      </w:r>
    </w:p>
    <w:p w14:paraId="197338A8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смотрите, к нам в гости пришел колобок. Давайте мы с ним поздороваемся. Здравствуй колобок! </w:t>
      </w:r>
    </w:p>
    <w:p w14:paraId="74513356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Колобок: Здравствуйте ребята!</w:t>
      </w:r>
    </w:p>
    <w:p w14:paraId="6A2B4DD2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посмотрите, какой он мягкий, румяный. Давайте  песенку споем про колобка.</w:t>
      </w:r>
    </w:p>
    <w:p w14:paraId="1A555A91" w14:textId="77777777" w:rsidR="009242C0" w:rsidRPr="00F511E9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511E9">
        <w:rPr>
          <w:rFonts w:ascii="Times New Roman" w:hAnsi="Times New Roman" w:cs="Times New Roman"/>
          <w:i/>
          <w:iCs/>
          <w:sz w:val="28"/>
          <w:szCs w:val="28"/>
        </w:rPr>
        <w:t>Дети выполняют движения в соответствии с текстом.</w:t>
      </w:r>
    </w:p>
    <w:p w14:paraId="57802805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колобок, колобок. (катают в руках воображаемый колобок)</w:t>
      </w:r>
    </w:p>
    <w:p w14:paraId="6A8C1C42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амбару метен, (имитируют правой ладонью подметание)</w:t>
      </w:r>
    </w:p>
    <w:p w14:paraId="1C250504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сусекам скребен, (имитируют левой ладонью подметание)</w:t>
      </w:r>
    </w:p>
    <w:p w14:paraId="533E39A7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сметане мешен, (делают круговые движения кистью правой руки)</w:t>
      </w:r>
    </w:p>
    <w:p w14:paraId="15369549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печку сажен, (показывают обе руки, вытянутые вперед)</w:t>
      </w:r>
    </w:p>
    <w:p w14:paraId="6A09CE49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окошке стужен. (показывают руками на окно)</w:t>
      </w:r>
    </w:p>
    <w:p w14:paraId="153BAC46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от дедушки ушел, (делают движения пальчиками правой руки)</w:t>
      </w:r>
    </w:p>
    <w:p w14:paraId="2D4CC688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от бабушки ушел. (делают движения пальчиками левой руки)</w:t>
      </w:r>
    </w:p>
    <w:p w14:paraId="756925B9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Постой колобок, а ты от кого убежал?</w:t>
      </w:r>
    </w:p>
    <w:p w14:paraId="5DD90DA3" w14:textId="77777777" w:rsidR="009242C0" w:rsidRPr="00C66ED6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66ED6">
        <w:rPr>
          <w:rFonts w:ascii="Times New Roman" w:hAnsi="Times New Roman" w:cs="Times New Roman"/>
          <w:i/>
          <w:iCs/>
          <w:sz w:val="28"/>
          <w:szCs w:val="28"/>
        </w:rPr>
        <w:t>Воспитатель прислоняет колобка к уху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и слушает, что он говорит</w:t>
      </w:r>
      <w:r w:rsidRPr="00C66ED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AED018D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колобок мне сказал, что он убежал от бабушки и дедушки и прибежал к нам в детский сад, чтобы пригласить нас на прогулку в лес. Вы согласны?</w:t>
      </w:r>
    </w:p>
    <w:p w14:paraId="2161682C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14:paraId="30E633D5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и хорошо. Тогда все дружно отправляемся на прогулку.</w:t>
      </w:r>
    </w:p>
    <w:p w14:paraId="0A5F2FAD" w14:textId="77777777" w:rsidR="009242C0" w:rsidRPr="00AA1AE7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A1AE7">
        <w:rPr>
          <w:rFonts w:ascii="Times New Roman" w:hAnsi="Times New Roman" w:cs="Times New Roman"/>
          <w:i/>
          <w:iCs/>
          <w:sz w:val="28"/>
          <w:szCs w:val="28"/>
        </w:rPr>
        <w:lastRenderedPageBreak/>
        <w:t>Звучит песня " Погуляем мы с тобой»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музыка и слова Е. Макшанцевой.</w:t>
      </w:r>
    </w:p>
    <w:p w14:paraId="00B4A34B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Ой ребята, а тут чей то домик стоит. Кто же в этом домике живет? Давайте постучимся и спросим. Тук-тук-тук, кто в домике живет?</w:t>
      </w:r>
    </w:p>
    <w:p w14:paraId="2CE92480" w14:textId="77777777" w:rsidR="009242C0" w:rsidRPr="00CB5F9C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B5F9C">
        <w:rPr>
          <w:rFonts w:ascii="Times New Roman" w:hAnsi="Times New Roman" w:cs="Times New Roman"/>
          <w:i/>
          <w:iCs/>
          <w:sz w:val="28"/>
          <w:szCs w:val="28"/>
        </w:rPr>
        <w:t>Выходит зайчик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из домика</w:t>
      </w:r>
      <w:r w:rsidRPr="00CB5F9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72A1B72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Да это же зайчик-попрыгайчик. Какой он беленький, ушки длинные, хвостик маленький, пушистый. Погладьте его ребята, поздоровайтесь с ним. </w:t>
      </w:r>
    </w:p>
    <w:p w14:paraId="756B9454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Здравствуй зайчик!</w:t>
      </w:r>
    </w:p>
    <w:p w14:paraId="3B264DA5" w14:textId="77777777" w:rsidR="009242C0" w:rsidRPr="00CB5F9C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B5F9C">
        <w:rPr>
          <w:rFonts w:ascii="Times New Roman" w:hAnsi="Times New Roman" w:cs="Times New Roman"/>
          <w:i/>
          <w:iCs/>
          <w:sz w:val="28"/>
          <w:szCs w:val="28"/>
        </w:rPr>
        <w:t xml:space="preserve">Зайка </w:t>
      </w:r>
      <w:r>
        <w:rPr>
          <w:rFonts w:ascii="Times New Roman" w:hAnsi="Times New Roman" w:cs="Times New Roman"/>
          <w:i/>
          <w:iCs/>
          <w:sz w:val="28"/>
          <w:szCs w:val="28"/>
        </w:rPr>
        <w:t>стоит грустный, плачет.</w:t>
      </w:r>
    </w:p>
    <w:p w14:paraId="477D7D32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Зайка, ты чего плачешь? Кто тебя обидел?</w:t>
      </w:r>
    </w:p>
    <w:p w14:paraId="3438C13B" w14:textId="77777777" w:rsidR="009242C0" w:rsidRPr="00CB5F9C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B5F9C">
        <w:rPr>
          <w:rFonts w:ascii="Times New Roman" w:hAnsi="Times New Roman" w:cs="Times New Roman"/>
          <w:i/>
          <w:iCs/>
          <w:sz w:val="28"/>
          <w:szCs w:val="28"/>
        </w:rPr>
        <w:t>Зайка шепчет воспитателю на ушко.</w:t>
      </w:r>
    </w:p>
    <w:p w14:paraId="0059B4A7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колобок! Мне заинька сказал, что ему одному скучно, не с кем поиграть и поэтому он плачет. Давайте мы зайку развеселим и поиграем с ним.</w:t>
      </w:r>
    </w:p>
    <w:p w14:paraId="0C741156" w14:textId="77777777" w:rsidR="009242C0" w:rsidRPr="00CB5F9C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Подвижная и</w:t>
      </w:r>
      <w:r w:rsidRPr="00CB5F9C">
        <w:rPr>
          <w:rFonts w:ascii="Times New Roman" w:hAnsi="Times New Roman" w:cs="Times New Roman"/>
          <w:i/>
          <w:iCs/>
          <w:sz w:val="28"/>
          <w:szCs w:val="28"/>
        </w:rPr>
        <w:t>гра «А мы с зайкой пляшем»</w:t>
      </w:r>
      <w:r>
        <w:rPr>
          <w:rFonts w:ascii="Times New Roman" w:hAnsi="Times New Roman" w:cs="Times New Roman"/>
          <w:i/>
          <w:iCs/>
          <w:sz w:val="28"/>
          <w:szCs w:val="28"/>
        </w:rPr>
        <w:t>. Вместе с воспитателем дети выполняют движения, соответствующие словам стихотворения.</w:t>
      </w:r>
    </w:p>
    <w:p w14:paraId="5BC9B93A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с зайкой пляшем, пляшем, пляшем!</w:t>
      </w:r>
    </w:p>
    <w:p w14:paraId="64D3DBFF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мы машем, машем, машем!</w:t>
      </w:r>
    </w:p>
    <w:p w14:paraId="2EABB2CF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мы топаем, топаем, топаем!</w:t>
      </w:r>
    </w:p>
    <w:p w14:paraId="0BF77BA1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мы хлопаем, хлопаем, хлопаем!</w:t>
      </w:r>
    </w:p>
    <w:p w14:paraId="304E8D75" w14:textId="77777777" w:rsidR="009242C0" w:rsidRPr="009A15E1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 ребята! Зайка наш повеселел и хочет еще с нами поиграть.</w:t>
      </w:r>
    </w:p>
    <w:p w14:paraId="50957D4C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Подвижная и</w:t>
      </w:r>
      <w:r w:rsidRPr="00CB5F9C">
        <w:rPr>
          <w:rFonts w:ascii="Times New Roman" w:hAnsi="Times New Roman" w:cs="Times New Roman"/>
          <w:i/>
          <w:iCs/>
          <w:sz w:val="28"/>
          <w:szCs w:val="28"/>
        </w:rPr>
        <w:t>гра «Зайка серенький сидит»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под музыку Е. Железнова.</w:t>
      </w:r>
    </w:p>
    <w:p w14:paraId="11F4A481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Зайка серенький сидит </w:t>
      </w:r>
      <w:bookmarkStart w:id="0" w:name="_Hlk54182065"/>
    </w:p>
    <w:bookmarkEnd w:id="0"/>
    <w:p w14:paraId="71579ECF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ушами шевелит. (делают ручками ушки на голове и ими шевелят)</w:t>
      </w:r>
    </w:p>
    <w:p w14:paraId="49746302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так,</w:t>
      </w:r>
    </w:p>
    <w:p w14:paraId="11072EA7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ушами шевелит.</w:t>
      </w:r>
    </w:p>
    <w:p w14:paraId="5B9577DC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Зайке холодно сидеть</w:t>
      </w:r>
    </w:p>
    <w:p w14:paraId="10241FCC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лапочки погреть.</w:t>
      </w:r>
    </w:p>
    <w:p w14:paraId="54E485A9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 (хлопают в ладоши)</w:t>
      </w:r>
    </w:p>
    <w:p w14:paraId="5DE89935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лапочки согреть.</w:t>
      </w:r>
    </w:p>
    <w:p w14:paraId="3F4A66E9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Зайке холодно стоять</w:t>
      </w:r>
    </w:p>
    <w:p w14:paraId="245ADEA0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зайке поскакать.</w:t>
      </w:r>
    </w:p>
    <w:p w14:paraId="4D1B5BC4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 (прыгают)</w:t>
      </w:r>
    </w:p>
    <w:p w14:paraId="2D9C5E86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зайке поскакать.</w:t>
      </w:r>
    </w:p>
    <w:p w14:paraId="62E2F8DE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Кто-то зайку испугал.</w:t>
      </w:r>
    </w:p>
    <w:p w14:paraId="387253B6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прыг и убежал. (убегают)</w:t>
      </w:r>
    </w:p>
    <w:p w14:paraId="150238A6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 мы развеселили зайчика, теперь он не будет скучать и плакать. Правда зайчик? </w:t>
      </w:r>
    </w:p>
    <w:p w14:paraId="1143EF61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Да, конечно (кивает головой).</w:t>
      </w:r>
    </w:p>
    <w:p w14:paraId="7643231E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А чтоб тебе было еще веселее, мы оставим нашего колобка. Только ты его не ешь, хорошо? </w:t>
      </w:r>
    </w:p>
    <w:p w14:paraId="08A72FA9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Хорошо! Мы будем играть, веселиться.</w:t>
      </w:r>
    </w:p>
    <w:p w14:paraId="10DC2051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нам пора отправляться в детский сад. Мы к вам еще придем в гости. Ребята попрощайтесь с зайчиком, с колобком.</w:t>
      </w:r>
    </w:p>
    <w:p w14:paraId="67D0868F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До свидания. </w:t>
      </w:r>
    </w:p>
    <w:p w14:paraId="45C71290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А мы отправляемся в путь дорогу. </w:t>
      </w:r>
    </w:p>
    <w:p w14:paraId="011FE666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Зашагали ножки, топ, топ, топ!</w:t>
      </w:r>
    </w:p>
    <w:p w14:paraId="3FD6807E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 по дорожке, топ, топ, топ!</w:t>
      </w:r>
    </w:p>
    <w:p w14:paraId="230C2669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веселее, топ, топ, топ!</w:t>
      </w:r>
    </w:p>
    <w:p w14:paraId="242A57C6" w14:textId="77777777" w:rsidR="009242C0" w:rsidRDefault="009242C0" w:rsidP="009242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мы гуляем, топ, топ, топ!</w:t>
      </w:r>
    </w:p>
    <w:p w14:paraId="0776014D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F9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вот мы и в детском саду.</w:t>
      </w:r>
    </w:p>
    <w:p w14:paraId="551CAD8E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к нам сегодня приходил в гости? (Ответы детей).</w:t>
      </w:r>
    </w:p>
    <w:p w14:paraId="483AFE79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куда мы с ним ходили? (Ответы детей).</w:t>
      </w:r>
    </w:p>
    <w:p w14:paraId="1A41324A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Кого мы встретили в лесу? (Ответы детей). </w:t>
      </w:r>
    </w:p>
    <w:p w14:paraId="5232FB8D" w14:textId="77777777" w:rsidR="009242C0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мы с зайчиком делали? (Ответы детей). </w:t>
      </w:r>
    </w:p>
    <w:p w14:paraId="08E932AF" w14:textId="77777777" w:rsidR="009242C0" w:rsidRPr="00CB5F9C" w:rsidRDefault="009242C0" w:rsidP="00924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 ребята. Мы сегодня с вами весело провели время в лесу.</w:t>
      </w:r>
    </w:p>
    <w:p w14:paraId="754A0A9C" w14:textId="77777777" w:rsidR="009242C0" w:rsidRPr="003778D5" w:rsidRDefault="009242C0" w:rsidP="009242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84AB033" w14:textId="77777777" w:rsidR="00B367C3" w:rsidRPr="009242C0" w:rsidRDefault="009242C0">
      <w:pPr>
        <w:rPr>
          <w:rFonts w:ascii="Times New Roman" w:hAnsi="Times New Roman" w:cs="Times New Roman"/>
          <w:sz w:val="28"/>
          <w:szCs w:val="28"/>
        </w:rPr>
      </w:pPr>
    </w:p>
    <w:sectPr w:rsidR="00B367C3" w:rsidRPr="00924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F75"/>
    <w:rsid w:val="0036680F"/>
    <w:rsid w:val="00556F75"/>
    <w:rsid w:val="007E2493"/>
    <w:rsid w:val="0092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A890B4-53B4-4ABF-8865-D334DBCB4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731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Богданов</dc:creator>
  <cp:keywords/>
  <dc:description/>
  <cp:lastModifiedBy>Сергей Богданов</cp:lastModifiedBy>
  <cp:revision>2</cp:revision>
  <dcterms:created xsi:type="dcterms:W3CDTF">2020-10-22T05:15:00Z</dcterms:created>
  <dcterms:modified xsi:type="dcterms:W3CDTF">2020-10-22T05:16:00Z</dcterms:modified>
</cp:coreProperties>
</file>