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BAA" w:rsidRPr="00856614" w:rsidRDefault="00487C2A" w:rsidP="00C501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614">
        <w:rPr>
          <w:rFonts w:ascii="Times New Roman" w:hAnsi="Times New Roman" w:cs="Times New Roman"/>
          <w:b/>
          <w:sz w:val="24"/>
          <w:szCs w:val="24"/>
        </w:rPr>
        <w:t>Занятие в подготовительной группе, посвященное  75-летию Победы.</w:t>
      </w:r>
    </w:p>
    <w:p w:rsidR="00487C2A" w:rsidRPr="00856614" w:rsidRDefault="00487C2A" w:rsidP="00C501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614">
        <w:rPr>
          <w:rFonts w:ascii="Times New Roman" w:hAnsi="Times New Roman" w:cs="Times New Roman"/>
          <w:b/>
          <w:sz w:val="24"/>
          <w:szCs w:val="24"/>
        </w:rPr>
        <w:t>«Священная война».</w:t>
      </w:r>
    </w:p>
    <w:p w:rsidR="00C501EC" w:rsidRDefault="00C501EC" w:rsidP="00C501EC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Подготовила воспитатель:</w:t>
      </w:r>
    </w:p>
    <w:p w:rsidR="00C501EC" w:rsidRDefault="00C501EC" w:rsidP="00C501EC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Владимирова Елена Витальевна.</w:t>
      </w:r>
    </w:p>
    <w:p w:rsidR="00C501EC" w:rsidRDefault="00C501EC" w:rsidP="00C501EC">
      <w:pPr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МБДОУ № 69 «Детский сад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01EC" w:rsidRDefault="00C501EC" w:rsidP="00C501EC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C501EC" w:rsidRDefault="00C501EC" w:rsidP="00C501EC">
      <w:pPr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г. Северодвинск.</w:t>
      </w:r>
    </w:p>
    <w:p w:rsidR="00C501EC" w:rsidRDefault="00C501EC" w:rsidP="00C501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 Доска ИКТ,</w:t>
      </w:r>
    </w:p>
    <w:p w:rsidR="00C501EC" w:rsidRDefault="00C501EC" w:rsidP="00C501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Презентация.</w:t>
      </w:r>
    </w:p>
    <w:p w:rsidR="00C501EC" w:rsidRPr="00317505" w:rsidRDefault="00C501EC" w:rsidP="00C501E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Ход занятия.</w:t>
      </w:r>
    </w:p>
    <w:p w:rsidR="00487C2A" w:rsidRPr="00F148B0" w:rsidRDefault="00606754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F148B0">
        <w:rPr>
          <w:rFonts w:ascii="Times New Roman" w:hAnsi="Times New Roman" w:cs="Times New Roman"/>
          <w:sz w:val="24"/>
          <w:szCs w:val="24"/>
        </w:rPr>
        <w:t>: В небе праздничный салют,</w:t>
      </w:r>
    </w:p>
    <w:p w:rsidR="00606754" w:rsidRPr="00F148B0" w:rsidRDefault="00606754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Фейерверки там и тут.</w:t>
      </w:r>
    </w:p>
    <w:p w:rsidR="00606754" w:rsidRPr="00F148B0" w:rsidRDefault="00606754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Поздравляет вся страна</w:t>
      </w:r>
    </w:p>
    <w:p w:rsidR="00606754" w:rsidRPr="00F148B0" w:rsidRDefault="00606754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Сильных ветеранов.</w:t>
      </w:r>
    </w:p>
    <w:p w:rsidR="00606754" w:rsidRPr="00F148B0" w:rsidRDefault="00606754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А цветущая весна</w:t>
      </w:r>
    </w:p>
    <w:p w:rsidR="00606754" w:rsidRPr="00F148B0" w:rsidRDefault="00606754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Дарит им тюльпаны,</w:t>
      </w:r>
    </w:p>
    <w:p w:rsidR="00606754" w:rsidRPr="00F148B0" w:rsidRDefault="00606754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Дарит белую сирень,</w:t>
      </w:r>
    </w:p>
    <w:p w:rsidR="00606754" w:rsidRPr="00F148B0" w:rsidRDefault="00606754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Что за славный майский день?</w:t>
      </w:r>
    </w:p>
    <w:p w:rsidR="00606754" w:rsidRPr="00F148B0" w:rsidRDefault="00606754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Дети: День Победы!</w:t>
      </w:r>
    </w:p>
    <w:p w:rsidR="00606754" w:rsidRPr="00F148B0" w:rsidRDefault="00606754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F148B0">
        <w:rPr>
          <w:rFonts w:ascii="Times New Roman" w:hAnsi="Times New Roman" w:cs="Times New Roman"/>
          <w:sz w:val="24"/>
          <w:szCs w:val="24"/>
        </w:rPr>
        <w:t xml:space="preserve">: Совершенно верно. Этот праздничный салют посвящен Великой Победе. Каждый год 9 мая наша страна и </w:t>
      </w:r>
      <w:proofErr w:type="gramStart"/>
      <w:r w:rsidRPr="00F148B0">
        <w:rPr>
          <w:rFonts w:ascii="Times New Roman" w:hAnsi="Times New Roman" w:cs="Times New Roman"/>
          <w:sz w:val="24"/>
          <w:szCs w:val="24"/>
        </w:rPr>
        <w:t>все люди, живущие в ней отмечают</w:t>
      </w:r>
      <w:proofErr w:type="gramEnd"/>
      <w:r w:rsidRPr="00F148B0">
        <w:rPr>
          <w:rFonts w:ascii="Times New Roman" w:hAnsi="Times New Roman" w:cs="Times New Roman"/>
          <w:sz w:val="24"/>
          <w:szCs w:val="24"/>
        </w:rPr>
        <w:t xml:space="preserve"> праздник</w:t>
      </w:r>
      <w:r w:rsidR="00BB2E1B">
        <w:rPr>
          <w:rFonts w:ascii="Times New Roman" w:hAnsi="Times New Roman" w:cs="Times New Roman"/>
          <w:sz w:val="24"/>
          <w:szCs w:val="24"/>
        </w:rPr>
        <w:t>,</w:t>
      </w:r>
      <w:r w:rsidRPr="00F148B0">
        <w:rPr>
          <w:rFonts w:ascii="Times New Roman" w:hAnsi="Times New Roman" w:cs="Times New Roman"/>
          <w:sz w:val="24"/>
          <w:szCs w:val="24"/>
        </w:rPr>
        <w:t xml:space="preserve"> День Победы. К этому празднику готовятся все – и взрослые и дети.</w:t>
      </w:r>
    </w:p>
    <w:p w:rsidR="00606754" w:rsidRPr="00F148B0" w:rsidRDefault="00606754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F148B0">
        <w:rPr>
          <w:rFonts w:ascii="Times New Roman" w:hAnsi="Times New Roman" w:cs="Times New Roman"/>
          <w:sz w:val="24"/>
          <w:szCs w:val="24"/>
        </w:rPr>
        <w:t>: Ребята, мы родились и выросли в мирное время</w:t>
      </w:r>
      <w:r w:rsidR="0063344C" w:rsidRPr="00F148B0">
        <w:rPr>
          <w:rFonts w:ascii="Times New Roman" w:hAnsi="Times New Roman" w:cs="Times New Roman"/>
          <w:sz w:val="24"/>
          <w:szCs w:val="24"/>
        </w:rPr>
        <w:t>. Все дальше в прошлое уходят годы страшной Великой Отечественной Войны. Почему ее так называют «Отечественной»? (Предположения детей)</w:t>
      </w:r>
    </w:p>
    <w:p w:rsidR="00EF4CD3" w:rsidRPr="00F148B0" w:rsidRDefault="00EF4CD3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F148B0">
        <w:rPr>
          <w:rFonts w:ascii="Times New Roman" w:hAnsi="Times New Roman" w:cs="Times New Roman"/>
          <w:sz w:val="24"/>
          <w:szCs w:val="24"/>
        </w:rPr>
        <w:t>: Великой Отечественной называется, потому что эта война – справедливая, направленная на защиту своего Отечества!</w:t>
      </w:r>
    </w:p>
    <w:p w:rsidR="00D021EA" w:rsidRPr="00F148B0" w:rsidRDefault="00D021EA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F148B0">
        <w:rPr>
          <w:rFonts w:ascii="Times New Roman" w:hAnsi="Times New Roman" w:cs="Times New Roman"/>
          <w:sz w:val="24"/>
          <w:szCs w:val="24"/>
        </w:rPr>
        <w:t>: Что такое Отечество? (Предположения детей)</w:t>
      </w:r>
    </w:p>
    <w:p w:rsidR="00D021EA" w:rsidRPr="00F148B0" w:rsidRDefault="00D021EA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Отечество – родная страна, Родина, родной край, где родился и вырос человек.</w:t>
      </w:r>
    </w:p>
    <w:p w:rsidR="00D021EA" w:rsidRPr="00F148B0" w:rsidRDefault="00D021EA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Ребята, почему мы победили в этой страшной войне? (Предположения детей)</w:t>
      </w:r>
    </w:p>
    <w:p w:rsidR="00D021EA" w:rsidRPr="00F148B0" w:rsidRDefault="00D021EA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Потому что, встала вся страна </w:t>
      </w:r>
      <w:proofErr w:type="gramStart"/>
      <w:r w:rsidRPr="00F148B0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F148B0">
        <w:rPr>
          <w:rFonts w:ascii="Times New Roman" w:hAnsi="Times New Roman" w:cs="Times New Roman"/>
          <w:sz w:val="24"/>
          <w:szCs w:val="24"/>
        </w:rPr>
        <w:t xml:space="preserve"> мала до велика, плечом к плечу сражались за Родину.</w:t>
      </w:r>
    </w:p>
    <w:p w:rsidR="00D021EA" w:rsidRPr="00F148B0" w:rsidRDefault="00D021EA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Друзья, скажите, какие мероприятия проходят в нашем городе, посвященные празднику 9 Мая? (Предположения детей)</w:t>
      </w:r>
    </w:p>
    <w:p w:rsidR="005F46E2" w:rsidRPr="00F148B0" w:rsidRDefault="005F46E2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Правильно, парад, шествие Бессмертного полка, выставка военной техники, праздничный концерт для ветеранов, где участвуют и взрослые и дети, и конечно, праздничный салют.</w:t>
      </w:r>
    </w:p>
    <w:p w:rsidR="005F46E2" w:rsidRPr="00F148B0" w:rsidRDefault="005F46E2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Во время войны было совершено много героических подвигов. Как вы думаете, что такое подвиг? (Предположения детей)</w:t>
      </w:r>
    </w:p>
    <w:p w:rsidR="005F46E2" w:rsidRPr="00F148B0" w:rsidRDefault="005F46E2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Совершенно верно, подвиг – это отважный, мужественный поступок.</w:t>
      </w:r>
    </w:p>
    <w:p w:rsidR="005F46E2" w:rsidRPr="00F148B0" w:rsidRDefault="005F46E2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Кто совершал такие поступки? (Предположения детей)</w:t>
      </w:r>
    </w:p>
    <w:p w:rsidR="005F46E2" w:rsidRPr="00F148B0" w:rsidRDefault="005F46E2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Правильно, герои.</w:t>
      </w:r>
    </w:p>
    <w:p w:rsidR="005F46E2" w:rsidRPr="00F148B0" w:rsidRDefault="005F46E2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Какими качествами обладают герои? (Предположения детей)</w:t>
      </w:r>
    </w:p>
    <w:p w:rsidR="005F46E2" w:rsidRPr="00F148B0" w:rsidRDefault="005F46E2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конечно, он должен быть сильным, смелым, отважным, мужественным. А чтобы стать сильными, нужно дружить с физкультурой, поэтому на зарядку становись</w:t>
      </w:r>
    </w:p>
    <w:p w:rsidR="00AF0C1B" w:rsidRPr="00317505" w:rsidRDefault="00AF0C1B" w:rsidP="00F148B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17505">
        <w:rPr>
          <w:rFonts w:ascii="Times New Roman" w:hAnsi="Times New Roman" w:cs="Times New Roman"/>
          <w:b/>
          <w:i/>
          <w:sz w:val="24"/>
          <w:szCs w:val="24"/>
        </w:rPr>
        <w:t>Физ. Минутка «Вертолет»</w:t>
      </w:r>
    </w:p>
    <w:p w:rsidR="00AF0C1B" w:rsidRPr="00F148B0" w:rsidRDefault="00AF0C1B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Вот мотор затарахтел. (Вращают руками, согнутыми в локтях)</w:t>
      </w:r>
    </w:p>
    <w:p w:rsidR="00AF0C1B" w:rsidRPr="00F148B0" w:rsidRDefault="00AF0C1B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У-У-У, как быстро полетел. (Вращают кистями, сжатыми в кулак)</w:t>
      </w:r>
    </w:p>
    <w:p w:rsidR="00AF0C1B" w:rsidRPr="00F148B0" w:rsidRDefault="00AF0C1B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Полетел над лугом,</w:t>
      </w:r>
      <w:r w:rsidR="000E70F5" w:rsidRPr="00F148B0">
        <w:rPr>
          <w:rFonts w:ascii="Times New Roman" w:hAnsi="Times New Roman" w:cs="Times New Roman"/>
          <w:sz w:val="24"/>
          <w:szCs w:val="24"/>
        </w:rPr>
        <w:t xml:space="preserve"> (Двигаются друг за другом по кругу)</w:t>
      </w:r>
    </w:p>
    <w:p w:rsidR="000E70F5" w:rsidRPr="00F148B0" w:rsidRDefault="000E70F5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По большому кругу (Продолжают движение)</w:t>
      </w:r>
    </w:p>
    <w:p w:rsidR="000E70F5" w:rsidRPr="00F148B0" w:rsidRDefault="000E70F5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А потом поднялся в горы (Поднимают руки вверх, остановились на месте)</w:t>
      </w:r>
    </w:p>
    <w:p w:rsidR="000E70F5" w:rsidRPr="00F148B0" w:rsidRDefault="000E70F5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А с горы в ущелье (Руки опустили, присели)</w:t>
      </w:r>
    </w:p>
    <w:p w:rsidR="000E70F5" w:rsidRPr="00F148B0" w:rsidRDefault="000E70F5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Достаем парашют (Кружатся углом)</w:t>
      </w:r>
    </w:p>
    <w:p w:rsidR="000E70F5" w:rsidRPr="00F148B0" w:rsidRDefault="000E70F5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Парашюты все раскрылись,</w:t>
      </w:r>
    </w:p>
    <w:p w:rsidR="000E70F5" w:rsidRPr="00F148B0" w:rsidRDefault="000E70F5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 xml:space="preserve">Дети мягко приземлились (Дети </w:t>
      </w:r>
      <w:proofErr w:type="gramStart"/>
      <w:r w:rsidRPr="00F148B0">
        <w:rPr>
          <w:rFonts w:ascii="Times New Roman" w:hAnsi="Times New Roman" w:cs="Times New Roman"/>
          <w:sz w:val="24"/>
          <w:szCs w:val="24"/>
        </w:rPr>
        <w:t>проходят</w:t>
      </w:r>
      <w:proofErr w:type="gramEnd"/>
      <w:r w:rsidRPr="00F148B0">
        <w:rPr>
          <w:rFonts w:ascii="Times New Roman" w:hAnsi="Times New Roman" w:cs="Times New Roman"/>
          <w:sz w:val="24"/>
          <w:szCs w:val="24"/>
        </w:rPr>
        <w:t xml:space="preserve"> садятся на свои места)</w:t>
      </w:r>
    </w:p>
    <w:p w:rsidR="00AF0C1B" w:rsidRPr="00F148B0" w:rsidRDefault="007D5FE9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У войны не детское лицо,</w:t>
      </w:r>
    </w:p>
    <w:p w:rsidR="007D5FE9" w:rsidRPr="00F148B0" w:rsidRDefault="007D5FE9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Но в глаза детей смотрела смерть.</w:t>
      </w:r>
    </w:p>
    <w:p w:rsidR="007D5FE9" w:rsidRPr="00F148B0" w:rsidRDefault="007D5FE9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Не щадила маленьких бойцов,</w:t>
      </w:r>
    </w:p>
    <w:p w:rsidR="007D5FE9" w:rsidRPr="00F148B0" w:rsidRDefault="007D5FE9" w:rsidP="00F148B0">
      <w:pPr>
        <w:jc w:val="both"/>
        <w:rPr>
          <w:rFonts w:ascii="Times New Roman" w:hAnsi="Times New Roman" w:cs="Times New Roman"/>
          <w:sz w:val="24"/>
          <w:szCs w:val="24"/>
        </w:rPr>
      </w:pPr>
      <w:r w:rsidRPr="00F148B0">
        <w:rPr>
          <w:rFonts w:ascii="Times New Roman" w:hAnsi="Times New Roman" w:cs="Times New Roman"/>
          <w:sz w:val="24"/>
          <w:szCs w:val="24"/>
        </w:rPr>
        <w:t>Им пришлось до срока повзрослеть.</w:t>
      </w:r>
    </w:p>
    <w:p w:rsidR="007D5FE9" w:rsidRPr="00F148B0" w:rsidRDefault="007D5FE9" w:rsidP="00F148B0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 w:rsidRPr="00F148B0">
        <w:rPr>
          <w:rFonts w:ascii="Times New Roman" w:hAnsi="Times New Roman" w:cs="Times New Roman"/>
          <w:sz w:val="24"/>
          <w:szCs w:val="24"/>
        </w:rPr>
        <w:t xml:space="preserve"> Ярким примером для нас является </w:t>
      </w:r>
      <w:r w:rsidR="00F148B0" w:rsidRPr="00F148B0">
        <w:rPr>
          <w:rFonts w:ascii="Times New Roman" w:hAnsi="Times New Roman" w:cs="Times New Roman"/>
          <w:sz w:val="24"/>
          <w:szCs w:val="24"/>
        </w:rPr>
        <w:t xml:space="preserve">Роза </w:t>
      </w:r>
      <w:proofErr w:type="spellStart"/>
      <w:r w:rsidR="00F148B0" w:rsidRPr="00F148B0">
        <w:rPr>
          <w:rFonts w:ascii="Times New Roman" w:hAnsi="Times New Roman" w:cs="Times New Roman"/>
          <w:sz w:val="24"/>
          <w:szCs w:val="24"/>
        </w:rPr>
        <w:t>Шанина</w:t>
      </w:r>
      <w:proofErr w:type="spellEnd"/>
      <w:r w:rsidR="00F148B0" w:rsidRPr="00F148B0">
        <w:rPr>
          <w:rFonts w:ascii="Times New Roman" w:hAnsi="Times New Roman" w:cs="Times New Roman"/>
          <w:sz w:val="24"/>
          <w:szCs w:val="24"/>
        </w:rPr>
        <w:t xml:space="preserve">. </w:t>
      </w:r>
      <w:r w:rsidR="00F148B0"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 апреля 1924 г. в архангельской деревне </w:t>
      </w:r>
      <w:proofErr w:type="spellStart"/>
      <w:r w:rsidR="00F148B0"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Едьма</w:t>
      </w:r>
      <w:proofErr w:type="spellEnd"/>
      <w:r w:rsidR="00F148B0"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что в </w:t>
      </w:r>
      <w:proofErr w:type="spellStart"/>
      <w:r w:rsidR="00F148B0"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Устьянском</w:t>
      </w:r>
      <w:proofErr w:type="spellEnd"/>
      <w:r w:rsidR="00F148B0"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районе, в многодетной семье родилась Роза </w:t>
      </w:r>
      <w:proofErr w:type="spellStart"/>
      <w:r w:rsidR="00F148B0"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Шанина</w:t>
      </w:r>
      <w:proofErr w:type="spellEnd"/>
      <w:r w:rsidR="00F148B0"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 15 лет вопреки желанию родителей отправилась учиться в педагогическое училище в Архангельск, затем стала работать воспитательницей в детском саду. </w:t>
      </w:r>
    </w:p>
    <w:p w:rsidR="00F148B0" w:rsidRPr="00F148B0" w:rsidRDefault="00F148B0" w:rsidP="00F148B0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декабре 1941 г. Роза пошла в военкомат и потребовала, чтобы ее немедленно отправили на фронт, но, в силу возраста, ей было в этом отказано. После настойчивых требований в июне 1943 г. она была направлена в Центральную женскую школу снайперской подготовки. После успешно пройденного курса обучения в начале апреля 1944 г. Роза </w:t>
      </w:r>
      <w:proofErr w:type="spellStart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Шанина</w:t>
      </w:r>
      <w:proofErr w:type="spellEnd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вместе с другими выпускницами второго набора прибывает в расположение 338-й стрелковой дивизии 5-й армии Западного фронта, в составе которой был сформирован отдельный женский снайперский взвод.    Первый свой выстрел Роза </w:t>
      </w:r>
      <w:proofErr w:type="spellStart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Шанина</w:t>
      </w:r>
      <w:proofErr w:type="spellEnd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сделала уже 5 апреля 1944 г. Еще во время обучения в снайперской школе она прославилась своим двойным выстрелом (дуплетом), уничтожая сразу две намеченные цели – ее мастерство было оценено командирами, которые отзывались о ней как о лучшем снайпере дивизии. В период с 6 по 11 апреля 1944 г., то есть за первый месяц «охоты» (так на языке снайперов называлась их боевая работа), на счету </w:t>
      </w:r>
      <w:proofErr w:type="spellStart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Шаниной</w:t>
      </w:r>
      <w:proofErr w:type="spellEnd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было 13 уничтоженных солдат противника.</w:t>
      </w:r>
    </w:p>
    <w:p w:rsidR="00F148B0" w:rsidRPr="00F148B0" w:rsidRDefault="00F148B0" w:rsidP="00F148B0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январе 1945-го старший сержант Роза </w:t>
      </w:r>
      <w:proofErr w:type="spellStart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Шанина</w:t>
      </w:r>
      <w:proofErr w:type="spellEnd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участвует в ожесточенных боях на территории Восточной Пруссии и видит, в каком количестве гибнут наши солдаты: «Из нашего 2-го батальона осталось 6 из 78». А 27 января 1945 г. в одном из боев в ходе </w:t>
      </w:r>
      <w:proofErr w:type="spellStart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Инстербургско</w:t>
      </w:r>
      <w:proofErr w:type="spellEnd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-Кёнигсбергской операции Роза, прикрывая командира </w:t>
      </w:r>
      <w:proofErr w:type="spellStart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артподразделения</w:t>
      </w:r>
      <w:proofErr w:type="spellEnd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была тяжело ранена осколком снаряда. </w:t>
      </w:r>
      <w:proofErr w:type="gramStart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Еще живой она была доставлена в госпиталь 205-го отдельного медико-санитарного батальона, где на следующий день скончалась от полученных ран. </w:t>
      </w:r>
      <w:proofErr w:type="gramEnd"/>
    </w:p>
    <w:p w:rsidR="00F148B0" w:rsidRDefault="00F148B0" w:rsidP="00F148B0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18 апреля 1944 г. «за мужество и стойкость, проявленные при выполнении боевой задачи» ефрейтору </w:t>
      </w:r>
      <w:proofErr w:type="spellStart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Шаниной</w:t>
      </w:r>
      <w:proofErr w:type="spellEnd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была присвоена ее первая награда – орден Славы III степени. 16 сентября 1944 г. «за исключительную стойкость и мужество, проявленные во время ликвидации окруженной группировки противника в районе г. Витебска» старшему сержанту </w:t>
      </w:r>
      <w:proofErr w:type="spellStart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Шаниной</w:t>
      </w:r>
      <w:proofErr w:type="spellEnd"/>
      <w:r w:rsidRPr="00F148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присваивают орден Славы II степени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F148B0" w:rsidRDefault="00F148B0" w:rsidP="00F148B0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Сейчас своей историей поделится Киселев Макар. Он расскажет о своем прадедушке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Самодове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Андрее Владимировиче.</w:t>
      </w:r>
    </w:p>
    <w:p w:rsidR="00F148B0" w:rsidRPr="000D25B8" w:rsidRDefault="00F148B0" w:rsidP="00F148B0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Киселев Макар: мой прадедушка Андрей был призван</w:t>
      </w:r>
      <w:proofErr w:type="gramStart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</w:t>
      </w:r>
      <w:proofErr w:type="gramEnd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ыл призван по мобилизации </w:t>
      </w:r>
      <w:proofErr w:type="spellStart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исакогорским</w:t>
      </w:r>
      <w:proofErr w:type="spellEnd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РВК в ряды Советской Армии для борьбы с фашистскими захватчиками в июне 1941 года шофёром. И до тяжелого ранения, до 8 апреля 1944 года, защищал нашу Родину от фашистских захватчиков. Воевал в 1212 стрелковом полку в составе 364 стрелковой дивизии 8 армии Ленинградского фронта. Был награжден медалью «За отвагу». наградном </w:t>
      </w:r>
      <w:proofErr w:type="spellStart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лиВ</w:t>
      </w:r>
      <w:proofErr w:type="spellEnd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сте</w:t>
      </w:r>
      <w:proofErr w:type="spellEnd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«к Приказу подразделения 20/н от 04.04.1944 издан: 1212 </w:t>
      </w:r>
      <w:proofErr w:type="spellStart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</w:t>
      </w:r>
      <w:proofErr w:type="spellEnd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364 </w:t>
      </w:r>
      <w:proofErr w:type="spellStart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сд</w:t>
      </w:r>
      <w:proofErr w:type="spellEnd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8</w:t>
      </w:r>
      <w:proofErr w:type="gramStart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</w:t>
      </w:r>
      <w:proofErr w:type="gramEnd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Ленинградского фронта, запись 20 Приказа, говорится: </w:t>
      </w:r>
      <w:proofErr w:type="gramStart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«От имени Президиума Верховного Совета награждаю стрелка 2ой стрелковой роты ефрейтора </w:t>
      </w:r>
      <w:proofErr w:type="spellStart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Самодова</w:t>
      </w:r>
      <w:proofErr w:type="spellEnd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Андрея Владимировича за то, что он в боях с немецкими захватчиками с 31.03.-04.04 1944 года в районе деревня Весна Островского района Ленинградской области отбил 3 контратаки противника, уничтожил из личного оружия 4 немецких солдат.»». Награжден так же и </w:t>
      </w:r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медалью «За боевые заслуги» и указом Президиума верховного Совета</w:t>
      </w:r>
      <w:proofErr w:type="gramEnd"/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СССР от 22 декабря 1942 года медалью «За оборону Ленинграда», орденом «Отечественной войны 1 степени»</w:t>
      </w:r>
    </w:p>
    <w:p w:rsidR="00CC53B5" w:rsidRDefault="00F148B0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Воспитатель:</w:t>
      </w:r>
      <w:r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C53B5"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Еще оной историей поделится Заозерская Вера, она расскажет о своем прадедушке Заозерском Павле Александровиче. Мой прадедушка ушел на фронт 24 июня 1941 г. Участвовал в боях с 20.11.1941 по 25.11.4</w:t>
      </w:r>
      <w:r w:rsidR="00BB2E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CC53B5"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составе 25-й стрелковой дивизии в должности рядового сапера. 25.11.4</w:t>
      </w:r>
      <w:r w:rsidR="00BB2E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CC53B5"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саперный взвод строил землянки для штаба под огнем противника и он был тяжело ранен пулей в правую руку. За это получил Медаль «За боевые заслуги». После войны проживал в своём поселке </w:t>
      </w:r>
      <w:proofErr w:type="spellStart"/>
      <w:r w:rsidR="00CC53B5"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Хетово</w:t>
      </w:r>
      <w:proofErr w:type="spellEnd"/>
      <w:r w:rsidR="00CC53B5"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C53B5"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Виноградовского</w:t>
      </w:r>
      <w:proofErr w:type="spellEnd"/>
      <w:r w:rsidR="00CC53B5" w:rsidRPr="000D2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района. </w:t>
      </w:r>
    </w:p>
    <w:p w:rsidR="000D25B8" w:rsidRDefault="000D25B8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вот такие герои родились на нашей архангельской земле, они сражались за Родину! А сейчас ребята, мы с вами тоже станем солдатами, сильными и смелыми!</w:t>
      </w:r>
    </w:p>
    <w:p w:rsidR="000D25B8" w:rsidRPr="00317505" w:rsidRDefault="000D25B8" w:rsidP="00CC53B5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Физ. Минутка «Солдаты».</w:t>
      </w:r>
    </w:p>
    <w:p w:rsidR="000D25B8" w:rsidRDefault="000D25B8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выходят и строятся.</w:t>
      </w:r>
    </w:p>
    <w:p w:rsidR="000D25B8" w:rsidRDefault="000D25B8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Рано встали все ребята (Руки в стороны)</w:t>
      </w:r>
    </w:p>
    <w:p w:rsidR="000D25B8" w:rsidRDefault="000D25B8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Маршируем как солдаты (Движения по тексту)</w:t>
      </w:r>
    </w:p>
    <w:p w:rsidR="000D25B8" w:rsidRDefault="000D25B8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Руки вверх, руки вниз (Движения по тексту)</w:t>
      </w:r>
    </w:p>
    <w:p w:rsidR="00462850" w:rsidRDefault="00462850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носочки поднимись. (Движения по тексту)</w:t>
      </w:r>
    </w:p>
    <w:p w:rsidR="00462850" w:rsidRDefault="00462850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Поднимись еще разок,</w:t>
      </w:r>
    </w:p>
    <w:p w:rsidR="00462850" w:rsidRDefault="00462850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Улыбнись – ка всем, дружок! (Дети рассаживаются на свои места)</w:t>
      </w:r>
    </w:p>
    <w:p w:rsidR="00462850" w:rsidRDefault="00462850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Ребята, как вы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думаете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тяжело ли было на войне, страшно ли было? (Предположения детей).</w:t>
      </w:r>
    </w:p>
    <w:p w:rsidR="00462850" w:rsidRDefault="00462850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войне, друзья, было очень тяжело, было страшно идти на задание. Всем </w:t>
      </w:r>
      <w:r w:rsidR="00BB2E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было страшно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даже солдатам. Мы вами уже стали самыми настоящими солдатами. Но солдаты не только самые смелые и отважные, но и умные, проявляли смекалку. И сейчас мы свами поиграем, игра называется «Подбери пару». </w:t>
      </w:r>
    </w:p>
    <w:p w:rsidR="00462850" w:rsidRDefault="00462850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(Дети берут картинки со стола, и под музыку ищут «пару» своему изображению</w:t>
      </w:r>
      <w:r w:rsidR="00541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541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541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окончанием музыки дети выстраиваются парами показывая целое изображение)</w:t>
      </w:r>
      <w:proofErr w:type="gramEnd"/>
    </w:p>
    <w:p w:rsidR="00541777" w:rsidRDefault="00541777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Уходили на фронт отцы, старшие братья. Рвались и мальчишки в бой, осаждая военкоматы. Срочно перестраивали заводы, фабрики. В тяжкое время для страны мальчишки и девчонки в свои 10 – 16 лет стояли у станка, изготавливали оружие, боеприпасы для фронта. В колхозах и деревнях выращивали овощи, злаковые культуры, занимались сбором ягод и грибов, все для фронта, все для победы!</w:t>
      </w:r>
    </w:p>
    <w:p w:rsidR="00541777" w:rsidRDefault="00541777" w:rsidP="00CC53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Сегодня я хочу поделиться историей своей семьи и рассказать о своем дедушке Волове Василии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Ананьевиче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Совсем мальчишкой застала его война, закончил он всего 4 класса, а в пятый уже ему не удалось идти, надо было помогать женщинам,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оставшимся  деревне и колхозе. Ни чем не уступая взрослым совсем юным </w:t>
      </w:r>
      <w:r w:rsidR="00BB02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Василий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трудился наравне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взрослыми, выращивал хлеб, занимался сбором ягод и грибов. </w:t>
      </w:r>
    </w:p>
    <w:p w:rsidR="00541777" w:rsidRPr="00541777" w:rsidRDefault="00541777" w:rsidP="00541777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1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 воспоминаний Волова Василия </w:t>
      </w:r>
      <w:proofErr w:type="spellStart"/>
      <w:r w:rsidRPr="00541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Ананьевича</w:t>
      </w:r>
      <w:proofErr w:type="spellEnd"/>
      <w:r w:rsidRPr="00541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««В основном нас кормил лес. Мы собирали ягоды и грибы, заготавливали на зиму. Самым вкусным и радостным </w:t>
      </w:r>
      <w:proofErr w:type="gramStart"/>
      <w:r w:rsidRPr="00541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было</w:t>
      </w:r>
      <w:proofErr w:type="gramEnd"/>
      <w:r w:rsidRPr="00541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когда мама пекла пироги с капустой, черемухой, картошкой.  </w:t>
      </w:r>
      <w:proofErr w:type="gramStart"/>
      <w:r w:rsidRPr="00541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Садили</w:t>
      </w:r>
      <w:proofErr w:type="gramEnd"/>
      <w:r w:rsidRPr="00541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огород, на котором работала вся семья. Ни одного сорняка не было. А воду на полив носили с речки, поднимались высоко в гору. Держали скот, если были коровы, то 10 кг масла за год отдавали на фронт. Копали замершую картошку и собирали оставшиеся на поле колоски</w:t>
      </w:r>
      <w:proofErr w:type="gramStart"/>
      <w:r w:rsidRPr="00541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»</w:t>
      </w:r>
      <w:proofErr w:type="gramEnd"/>
    </w:p>
    <w:p w:rsidR="007638DC" w:rsidRPr="007638DC" w:rsidRDefault="00541777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Своей историей поделилась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Ускова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Влада. Она рассказали </w:t>
      </w:r>
      <w:r w:rsidR="00BB02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том, как ее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02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прабабушка Бородина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Анн</w:t>
      </w:r>
      <w:r w:rsidR="00BB02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Петровн</w:t>
      </w:r>
      <w:r w:rsidR="00BB02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работала в колхозе в военное время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638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 воспоминаний: </w:t>
      </w:r>
      <w:r w:rsidR="007638DC" w:rsidRPr="007638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«Мы – дети войны, благодаря труду и трудностям выросли трудолюбивыми и честным, как и наши родители. Наших родителей нет давно, также нет многих из нашего поколения</w:t>
      </w:r>
      <w:proofErr w:type="gramStart"/>
      <w:r w:rsidR="007638DC" w:rsidRPr="007638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 » </w:t>
      </w:r>
      <w:proofErr w:type="gramEnd"/>
    </w:p>
    <w:p w:rsidR="00541777" w:rsidRDefault="007638DC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638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«Мы, дети в 1-м и 2-м классах собирали колоски ржи после школы и с 10-ти лет весной помогали </w:t>
      </w:r>
      <w:proofErr w:type="gramStart"/>
      <w:r w:rsidRPr="007638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садить</w:t>
      </w:r>
      <w:proofErr w:type="gramEnd"/>
      <w:r w:rsidRPr="007638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картофель, а летом – на сенокосе с взрослыми работали. Были полуголодные, полураздетые, но не воровали»</w:t>
      </w:r>
    </w:p>
    <w:p w:rsidR="002A330F" w:rsidRDefault="002A330F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Ребята, а такие поступки можно назвать героическими? (предположения детей)</w:t>
      </w:r>
    </w:p>
    <w:p w:rsidR="002A330F" w:rsidRDefault="002A330F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Да, безусловно, можно. Было очень тяжело, часто голодали, не досыпали, уставали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годам тяжелой работы.</w:t>
      </w:r>
    </w:p>
    <w:p w:rsidR="002A330F" w:rsidRDefault="002A330F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Война! Страшней нет ничего на свете,</w:t>
      </w:r>
    </w:p>
    <w:p w:rsidR="00C75E16" w:rsidRDefault="00C75E16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«Для фронта все!» - девиз страны таков.</w:t>
      </w:r>
    </w:p>
    <w:p w:rsidR="00C75E16" w:rsidRDefault="00C75E16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Трудились все: и взрослые и дети,</w:t>
      </w:r>
    </w:p>
    <w:p w:rsidR="00C75E16" w:rsidRDefault="00BB2615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полях, и у м</w:t>
      </w:r>
      <w:bookmarkStart w:id="0" w:name="_GoBack"/>
      <w:bookmarkEnd w:id="0"/>
      <w:r w:rsidR="00C75E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артенов, у станков!</w:t>
      </w:r>
    </w:p>
    <w:p w:rsidR="00C75E16" w:rsidRDefault="00C75E16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Станки «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малолетки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как крепости брали,</w:t>
      </w:r>
    </w:p>
    <w:p w:rsidR="00C75E16" w:rsidRDefault="00C75E16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цыпочки встав во весь рост,</w:t>
      </w:r>
    </w:p>
    <w:p w:rsidR="00C75E16" w:rsidRDefault="00C75E16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навыки взрослых они обретали,</w:t>
      </w:r>
    </w:p>
    <w:p w:rsidR="00C75E16" w:rsidRDefault="00C75E16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 всех один</w:t>
      </w:r>
      <w:r w:rsidR="00BB26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ков был спрос!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отдавали фронту для победы,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Тыл только крохи оставлял себе,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Терпели стойко тяжести и беды,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быстро одолеть врага в борьбе!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Воспитатель: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9 Мая – окончание Великой Отечественной Войне. Теперь это всенародный праздник. Мы одержали победу над фашизмом!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Поздравляем ветеранов и тружеников тыла,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Спасибо вам за подвиг и за смелость,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то, что вы закончили войну,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то, что ради нас детей сумели,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Отвоевать свободную страну!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Друзья, о чем мы свами говорили сегодня? Что вы нового узнали?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(Ответы детей)</w:t>
      </w:r>
    </w:p>
    <w:p w:rsidR="00776D39" w:rsidRDefault="00776D39" w:rsidP="007638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750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Да, мы свами говорили о Великой Отечественной Войне. О родных и близких, которые совершали настоящие подвиги и на фронте и в тылу. Мы непременно продолжим с ними знакомство.</w:t>
      </w:r>
    </w:p>
    <w:sectPr w:rsidR="00776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5E9"/>
    <w:rsid w:val="000B3B4F"/>
    <w:rsid w:val="000D25B8"/>
    <w:rsid w:val="000E70F5"/>
    <w:rsid w:val="002A330F"/>
    <w:rsid w:val="00317505"/>
    <w:rsid w:val="00462850"/>
    <w:rsid w:val="00487C2A"/>
    <w:rsid w:val="00541777"/>
    <w:rsid w:val="005F46E2"/>
    <w:rsid w:val="00606754"/>
    <w:rsid w:val="0063344C"/>
    <w:rsid w:val="007638DC"/>
    <w:rsid w:val="00776D39"/>
    <w:rsid w:val="007D5FE9"/>
    <w:rsid w:val="00856614"/>
    <w:rsid w:val="00AF0C1B"/>
    <w:rsid w:val="00BB02F0"/>
    <w:rsid w:val="00BB2615"/>
    <w:rsid w:val="00BB2E1B"/>
    <w:rsid w:val="00BE3096"/>
    <w:rsid w:val="00C501EC"/>
    <w:rsid w:val="00C75E16"/>
    <w:rsid w:val="00CC53B5"/>
    <w:rsid w:val="00D021EA"/>
    <w:rsid w:val="00EE0BAA"/>
    <w:rsid w:val="00EF4CD3"/>
    <w:rsid w:val="00F148B0"/>
    <w:rsid w:val="00FF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69D86-0A54-429B-BA97-102496A99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1</Pages>
  <Words>1603</Words>
  <Characters>9140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</cp:revision>
  <dcterms:created xsi:type="dcterms:W3CDTF">2020-04-16T15:24:00Z</dcterms:created>
  <dcterms:modified xsi:type="dcterms:W3CDTF">2020-04-23T09:44:00Z</dcterms:modified>
</cp:coreProperties>
</file>